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a6002d77a84baf" w:history="1">
              <w:r>
                <w:rPr>
                  <w:rStyle w:val="Hyperlink"/>
                </w:rPr>
                <w:t>2026-2032年中国氢气回收市场调查研究及发展前景分析报告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a6002d77a84baf" w:history="1">
              <w:r>
                <w:rPr>
                  <w:rStyle w:val="Hyperlink"/>
                </w:rPr>
                <w:t>2026-2032年中国氢气回收市场调查研究及发展前景分析报告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a6002d77a84baf" w:history="1">
                <w:r>
                  <w:rPr>
                    <w:rStyle w:val="Hyperlink"/>
                  </w:rPr>
                  <w:t>https://www.20087.com/5/71/QingQiHuiShouShiChangQianJing.html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气回收是通过膜分离、变压吸附（PSA）、深冷分离等技术从工业副产气、化工尾气、合成氨驰放气等含氢气体中提纯并回收氢气的工艺系统，核心目标是实现氢气资源循环利用、降低原料消耗与碳排放。氢气回收技术路线以膜分离法与PSA法为主，膜分离法凭借连续运行、能耗低、操作简便等优势在合成氨、甲醇、煤化工等领域广泛应用，国产氢回收膜性能持续突破，部分装置氢回收率已突破92%；PSA法则在高纯度氢气回收场景占据主导。行业整体呈现"国产化替代加速、回收率持续提升、应用场景持续拓宽"特征，从传统合成氨、甲醇装置向煤制烯烃、炼化一体化、焦炉煤气综合利用等场景延伸，氢气回收已成为化工企业降本增效与绿色低碳转型的关键环节。</w:t>
      </w:r>
      <w:r>
        <w:rPr>
          <w:rFonts w:hint="eastAsia"/>
        </w:rPr>
        <w:br/>
      </w:r>
      <w:r>
        <w:rPr>
          <w:rFonts w:hint="eastAsia"/>
        </w:rPr>
        <w:t>　　未来，氢气回收将向高回收率、智能化调控与多技术耦合方向演进。市场调研网指出，膜分离技术方面，四级串联、并联扩容等组合设计将破解回收率与纯度"跷跷板效应"，国产膜材料长周期稳定性持续提升，氢回收率有望突破95%；智能化调控方面，AI算法与数字孪生技术深度融合，实现压力梯度、负荷分配、膜组件健康状态的实时优化与预测性维护，大幅降低运维成本；多技术耦合方面，膜分离与PSA、深冷分离组合工艺将成为主流，针对不同工况灵活切换，最大化氢气回收效率。同时，氢气回收将从单一装置改造向全流程系统集成升级，与余热发电、高闪气回用等节能项目协同发力，构建"废气-余能-产品"全链条资源循环体系，助力化工行业深度脱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a6002d77a84baf" w:history="1">
        <w:r>
          <w:rPr>
            <w:rStyle w:val="Hyperlink"/>
          </w:rPr>
          <w:t>2026-2032年中国氢气回收市场调查研究及发展前景分析报告</w:t>
        </w:r>
      </w:hyperlink>
      <w:r>
        <w:rPr>
          <w:rFonts w:hint="eastAsia"/>
        </w:rPr>
        <w:t>》，2025年氢气回收行业市场规模达 亿元，预计2032年市场规模将达 亿元，期间年均复合增长率（CAGR）达 %。报告基于权威数据和调研资料，采用定量与定性相结合的方法，系统分析了氢气回收行业的现状和未来趋势。通过对行业的长期跟踪研究，报告提供了清晰的市场分析和趋势预测，帮助投资者更好地理解行业投资价值。同时，结合氢气回收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氢气回收市场概述</w:t>
      </w:r>
      <w:r>
        <w:rPr>
          <w:rFonts w:hint="eastAsia"/>
        </w:rPr>
        <w:br/>
      </w:r>
      <w:r>
        <w:rPr>
          <w:rFonts w:hint="eastAsia"/>
        </w:rPr>
        <w:t>　　1.1 氢气回收市场概述</w:t>
      </w:r>
      <w:r>
        <w:rPr>
          <w:rFonts w:hint="eastAsia"/>
        </w:rPr>
        <w:br/>
      </w:r>
      <w:r>
        <w:rPr>
          <w:rFonts w:hint="eastAsia"/>
        </w:rPr>
        <w:t>　　1.2 不同产品类型氢气回收分析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中国市场不同产品类型氢气回收规模对比（2021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低纯度氢气回收</w:t>
      </w:r>
      <w:r>
        <w:rPr>
          <w:rFonts w:hint="eastAsia"/>
        </w:rPr>
        <w:br/>
      </w:r>
      <w:r>
        <w:rPr>
          <w:rFonts w:hint="eastAsia"/>
        </w:rPr>
        <w:t>　　　　1.2.3 中高纯度氢气回收</w:t>
      </w:r>
      <w:r>
        <w:rPr>
          <w:rFonts w:hint="eastAsia"/>
        </w:rPr>
        <w:br/>
      </w:r>
      <w:r>
        <w:rPr>
          <w:rFonts w:hint="eastAsia"/>
        </w:rPr>
        <w:t>　　　　1.2.4 高纯度氢气回收</w:t>
      </w:r>
      <w:r>
        <w:rPr>
          <w:rFonts w:hint="eastAsia"/>
        </w:rPr>
        <w:br/>
      </w:r>
      <w:r>
        <w:rPr>
          <w:rFonts w:hint="eastAsia"/>
        </w:rPr>
        <w:t>　　1.3 不同技术类型氢气回收分析</w:t>
      </w:r>
      <w:r>
        <w:rPr>
          <w:rFonts w:hint="eastAsia"/>
        </w:rPr>
        <w:br/>
      </w:r>
      <w:r>
        <w:rPr>
          <w:rFonts w:hint="eastAsia"/>
        </w:rPr>
        <w:t>　　　　1.3.1 中国市场不同技术类型氢气回收规模对比（2021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低温分离式氢气回收</w:t>
      </w:r>
      <w:r>
        <w:rPr>
          <w:rFonts w:hint="eastAsia"/>
        </w:rPr>
        <w:br/>
      </w:r>
      <w:r>
        <w:rPr>
          <w:rFonts w:hint="eastAsia"/>
        </w:rPr>
        <w:t>　　　　1.3.3 变压吸附式氢气回收</w:t>
      </w:r>
      <w:r>
        <w:rPr>
          <w:rFonts w:hint="eastAsia"/>
        </w:rPr>
        <w:br/>
      </w:r>
      <w:r>
        <w:rPr>
          <w:rFonts w:hint="eastAsia"/>
        </w:rPr>
        <w:t>　　　　1.3.4 膜分离式氢气回收</w:t>
      </w:r>
      <w:r>
        <w:rPr>
          <w:rFonts w:hint="eastAsia"/>
        </w:rPr>
        <w:br/>
      </w:r>
      <w:r>
        <w:rPr>
          <w:rFonts w:hint="eastAsia"/>
        </w:rPr>
        <w:t>　　1.4 不同功能类型氢气回收分析</w:t>
      </w:r>
      <w:r>
        <w:rPr>
          <w:rFonts w:hint="eastAsia"/>
        </w:rPr>
        <w:br/>
      </w:r>
      <w:r>
        <w:rPr>
          <w:rFonts w:hint="eastAsia"/>
        </w:rPr>
        <w:t>　　　　1.4.1 中国市场不同功能类型氢气回收规模对比（2021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氢气提纯回收</w:t>
      </w:r>
      <w:r>
        <w:rPr>
          <w:rFonts w:hint="eastAsia"/>
        </w:rPr>
        <w:br/>
      </w:r>
      <w:r>
        <w:rPr>
          <w:rFonts w:hint="eastAsia"/>
        </w:rPr>
        <w:t>　　　　1.4.3 氢气循环利用</w:t>
      </w:r>
      <w:r>
        <w:rPr>
          <w:rFonts w:hint="eastAsia"/>
        </w:rPr>
        <w:br/>
      </w:r>
      <w:r>
        <w:rPr>
          <w:rFonts w:hint="eastAsia"/>
        </w:rPr>
        <w:t>　　　　1.4.4 氢气增产回收</w:t>
      </w:r>
      <w:r>
        <w:rPr>
          <w:rFonts w:hint="eastAsia"/>
        </w:rPr>
        <w:br/>
      </w:r>
      <w:r>
        <w:rPr>
          <w:rFonts w:hint="eastAsia"/>
        </w:rPr>
        <w:t>　　1.5 从不同应用，氢气回收主要包括如下几个方面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中国市场不同应用氢气回收规模对比（2021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氢气储存与运输</w:t>
      </w:r>
      <w:r>
        <w:rPr>
          <w:rFonts w:hint="eastAsia"/>
        </w:rPr>
        <w:br/>
      </w:r>
      <w:r>
        <w:rPr>
          <w:rFonts w:hint="eastAsia"/>
        </w:rPr>
        <w:t>　　　　1.5.3 交通运输与加氢</w:t>
      </w:r>
      <w:r>
        <w:rPr>
          <w:rFonts w:hint="eastAsia"/>
        </w:rPr>
        <w:br/>
      </w:r>
      <w:r>
        <w:rPr>
          <w:rFonts w:hint="eastAsia"/>
        </w:rPr>
        <w:t>　　　　1.5.4 航空航天</w:t>
      </w:r>
      <w:r>
        <w:rPr>
          <w:rFonts w:hint="eastAsia"/>
        </w:rPr>
        <w:br/>
      </w:r>
      <w:r>
        <w:rPr>
          <w:rFonts w:hint="eastAsia"/>
        </w:rPr>
        <w:t>　　　　1.5.5 工业气体与化工行业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中国氢气回收市场规模现状及未来趋势（2021-2032）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中国市场主要企业氢气回收规模及市场份额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中国市场主要厂商进入氢气回收行业时间点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中国市场主要厂商氢气回收产品类型及应用</w:t>
      </w:r>
      <w:r>
        <w:rPr>
          <w:rFonts w:hint="eastAsia"/>
        </w:rPr>
        <w:br/>
      </w:r>
      <w:r>
        <w:rPr>
          <w:rFonts w:hint="eastAsia"/>
        </w:rPr>
        <w:t>　　2.5 氢气回收行业集中度、竞争程度分析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氢气回收行业集中度分析：2025年中国市场Top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中国市场氢气回收第一梯队、第二梯队和第三梯队厂商及市场份额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氢气回收产品及服务介绍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中国不同产品类型氢气回收规模及预测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中国不同产品类型氢气回收规模及市场份额（2021-2026）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中国不同产品类型氢气回收规模预测（2027-2032）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中国不同应用氢气回收规模及市场份额（2021-2026）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中国不同应用氢气回收规模预测（2027-2032）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氢气回收行业发展机遇及主要驱动因素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氢气回收行业发展面临的风险</w:t>
      </w:r>
      <w:r>
        <w:rPr>
          <w:rFonts w:hint="eastAsia"/>
        </w:rPr>
        <w:br/>
      </w:r>
      <w:r>
        <w:rPr>
          <w:rFonts w:hint="eastAsia"/>
        </w:rPr>
        <w:t>　　6.3 氢气回收行业政策分析</w:t>
      </w:r>
      <w:r>
        <w:rPr>
          <w:rFonts w:hint="eastAsia"/>
        </w:rPr>
        <w:br/>
      </w:r>
      <w:r>
        <w:rPr>
          <w:rFonts w:hint="eastAsia"/>
        </w:rPr>
        <w:t>　　6.4 氢气回收中国企业SWOT分析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氢气回收行业产业链简介</w:t>
      </w:r>
      <w:r>
        <w:rPr>
          <w:rFonts w:hint="eastAsia"/>
        </w:rPr>
        <w:br/>
      </w:r>
      <w:r>
        <w:rPr>
          <w:rFonts w:hint="eastAsia"/>
        </w:rPr>
        <w:t>　　　　7.1.1 氢气回收行业供应链分析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氢气回收行业主要下游客户</w:t>
      </w:r>
      <w:r>
        <w:rPr>
          <w:rFonts w:hint="eastAsia"/>
        </w:rPr>
        <w:br/>
      </w:r>
      <w:r>
        <w:rPr>
          <w:rFonts w:hint="eastAsia"/>
        </w:rPr>
        <w:t>　　7.2 氢气回收行业采购模式</w:t>
      </w:r>
      <w:r>
        <w:rPr>
          <w:rFonts w:hint="eastAsia"/>
        </w:rPr>
        <w:br/>
      </w:r>
      <w:r>
        <w:rPr>
          <w:rFonts w:hint="eastAsia"/>
        </w:rPr>
        <w:t>　　7.3 氢气回收行业开发/生产模式</w:t>
      </w:r>
      <w:r>
        <w:rPr>
          <w:rFonts w:hint="eastAsia"/>
        </w:rPr>
        <w:br/>
      </w:r>
      <w:r>
        <w:rPr>
          <w:rFonts w:hint="eastAsia"/>
        </w:rPr>
        <w:t>　　7.4 氢气回收行业销售模式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中国市场不同产品类型氢气回收规模（万元）及增长率对比（2021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低纯度氢气回收主要企业列表</w:t>
      </w:r>
      <w:r>
        <w:rPr>
          <w:rFonts w:hint="eastAsia"/>
        </w:rPr>
        <w:br/>
      </w:r>
      <w:r>
        <w:rPr>
          <w:rFonts w:hint="eastAsia"/>
        </w:rPr>
        <w:t>　　表 3： 中高纯度氢气回收主要企业列表</w:t>
      </w:r>
      <w:r>
        <w:rPr>
          <w:rFonts w:hint="eastAsia"/>
        </w:rPr>
        <w:br/>
      </w:r>
      <w:r>
        <w:rPr>
          <w:rFonts w:hint="eastAsia"/>
        </w:rPr>
        <w:t>　　表 4： 高纯度氢气回收主要企业列表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中国市场不同技术类型氢气回收规模（万元）及增长率对比（2021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低温分离式氢气回收主要企业列表</w:t>
      </w:r>
      <w:r>
        <w:rPr>
          <w:rFonts w:hint="eastAsia"/>
        </w:rPr>
        <w:br/>
      </w:r>
      <w:r>
        <w:rPr>
          <w:rFonts w:hint="eastAsia"/>
        </w:rPr>
        <w:t>　　表 7： 变压吸附式氢气回收主要企业列表</w:t>
      </w:r>
      <w:r>
        <w:rPr>
          <w:rFonts w:hint="eastAsia"/>
        </w:rPr>
        <w:br/>
      </w:r>
      <w:r>
        <w:rPr>
          <w:rFonts w:hint="eastAsia"/>
        </w:rPr>
        <w:t>　　表 8： 膜分离式氢气回收主要企业列表</w:t>
      </w:r>
      <w:r>
        <w:rPr>
          <w:rFonts w:hint="eastAsia"/>
        </w:rPr>
        <w:br/>
      </w:r>
      <w:r>
        <w:rPr>
          <w:rFonts w:hint="eastAsia"/>
        </w:rPr>
        <w:t>　　表 9： 中国市场不同功能类型氢气回收规模（万元）及增长率对比（2021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10： 氢气提纯回收主要企业列表</w:t>
      </w:r>
      <w:r>
        <w:rPr>
          <w:rFonts w:hint="eastAsia"/>
        </w:rPr>
        <w:br/>
      </w:r>
      <w:r>
        <w:rPr>
          <w:rFonts w:hint="eastAsia"/>
        </w:rPr>
        <w:t>　　表 11： 氢气循环利用主要企业列表</w:t>
      </w:r>
      <w:r>
        <w:rPr>
          <w:rFonts w:hint="eastAsia"/>
        </w:rPr>
        <w:br/>
      </w:r>
      <w:r>
        <w:rPr>
          <w:rFonts w:hint="eastAsia"/>
        </w:rPr>
        <w:t>　　表 12： 氢气增产回收主要企业列表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中国市场不同应用氢气回收规模（万元）及增长率对比（2021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中国市场主要企业氢气回收规模（万元）&amp;（2021-2026）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中国市场主要企业氢气回收规模份额对比（2021-2026）</w:t>
      </w:r>
      <w:r>
        <w:rPr>
          <w:rFonts w:hint="eastAsia"/>
        </w:rPr>
        <w:br/>
      </w:r>
      <w:r>
        <w:rPr>
          <w:rFonts w:hint="eastAsia"/>
        </w:rPr>
        <w:t>　　表 16：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17： 中国市场主要企业进入氢气回收市场日期</w:t>
      </w:r>
      <w:r>
        <w:rPr>
          <w:rFonts w:hint="eastAsia"/>
        </w:rPr>
        <w:br/>
      </w:r>
      <w:r>
        <w:rPr>
          <w:rFonts w:hint="eastAsia"/>
        </w:rPr>
        <w:t>　　表 18： 中国市场主要厂商氢气回收产品类型及应用</w:t>
      </w:r>
      <w:r>
        <w:rPr>
          <w:rFonts w:hint="eastAsia"/>
        </w:rPr>
        <w:br/>
      </w:r>
      <w:r>
        <w:rPr>
          <w:rFonts w:hint="eastAsia"/>
        </w:rPr>
        <w:t>　　表 19： 2025年中国市场氢气回收主要厂商市场地位（第一梯队、第二梯队和第三梯队）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20： 中国市场氢气回收市场投资、并购等现状分析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21： 重点企业（1）公司信息、总部、氢气回收市场地位以及主要的竞争对手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重点企业（1） 氢气回收产品及服务介绍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重点企业（1）在中国市场氢气回收收入（万元）及毛利率（2021-2026）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重点企业（2） 氢气回收产品及服务介绍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重点企业（2）在中国市场氢气回收收入（万元）及毛利率（2021-2026）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重点企业（3） 氢气回收产品及服务介绍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重点企业（3）在中国市场氢气回收收入（万元）及毛利率（2021-2026）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重点企业（4） 氢气回收产品及服务介绍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重点企业（4）在中国市场氢气回收收入（万元）及毛利率（2021-2026）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重点企业（5）公司信息、总部、氢气回收市场地位以及主要的竞争对手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重点企业（5） 氢气回收产品及服务介绍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重点企业（5）在中国市场氢气回收收入（万元）及毛利率（2021-2026）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重点企业（6）公司信息、总部、氢气回收市场地位以及主要的竞争对手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重点企业（6） 氢气回收产品及服务介绍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重点企业（6）在中国市场氢气回收收入（万元）及毛利率（2021-2026）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重点企业（7）公司信息、总部、氢气回收市场地位以及主要的竞争对手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重点企业（7） 氢气回收产品及服务介绍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重点企业（7）在中国市场氢气回收收入（万元）及毛利率（2021-2026）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重点企业（8）公司信息、总部、氢气回收市场地位以及主要的竞争对手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重点企业（8） 氢气回收产品及服务介绍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重点企业（8）在中国市场氢气回收收入（万元）及毛利率（2021-2026）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重点企业（9）公司信息、总部、氢气回收市场地位以及主要的竞争对手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重点企业（9） 氢气回收产品及服务介绍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重点企业（9）在中国市场氢气回收收入（万元）及毛利率（2021-2026）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重点企业（10）公司信息、总部、氢气回收市场地位以及主要的竞争对手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重点企业（10） 氢气回收产品及服务介绍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重点企业（10）在中国市场氢气回收收入（万元）及毛利率（2021-2026）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重点企业（11）公司信息、总部、氢气回收市场地位以及主要的竞争对手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重点企业（11） 氢气回收产品及服务介绍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重点企业（11）在中国市场氢气回收收入（万元）及毛利率（2021-2026）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重点企业（12）公司信息、总部、氢气回收市场地位以及主要的竞争对手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重点企业（12） 氢气回收产品及服务介绍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重点企业（12）在中国市场氢气回收收入（万元）及毛利率（2021-2026）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重点企业（13）公司信息、总部、氢气回收市场地位以及主要的竞争对手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重点企业（13） 氢气回收产品及服务介绍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重点企业（13）在中国市场氢气回收收入（万元）及毛利率（2021-2026）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重点企业（14）公司信息、总部、氢气回收市场地位以及主要的竞争对手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重点企业（14） 氢气回收产品及服务介绍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重点企业（14）在中国市场氢气回收收入（万元）及毛利率（2021-2026）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重点企业（15）公司信息、总部、氢气回收市场地位以及主要的竞争对手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重点企业（15） 氢气回收产品及服务介绍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重点企业（15）在中国市场氢气回收收入（万元）及毛利率（2021-2026）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81： 中国不同产品类型氢气回收规模列表（万元）&amp;（2021-2026）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中国不同产品类型氢气回收规模市场份额列表（2021-2026）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中国不同产品类型氢气回收规模（万元）预测（2027-2032）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84： 中国不同产品类型氢气回收规模市场份额预测（2027-2032）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中国不同应用氢气回收规模列表（万元）&amp;（2021-2026）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86： 中国不同应用氢气回收规模市场份额列表（2021-2026）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87： 中国不同应用氢气回收规模（万元）预测（2027-2032）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88： 中国不同应用氢气回收规模市场份额预测（2027-2032）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氢气回收行业发展机遇及主要驱动因素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90： 氢气回收行业发展面临的风险</w:t>
      </w:r>
      <w:r>
        <w:rPr>
          <w:rFonts w:hint="eastAsia"/>
        </w:rPr>
        <w:br/>
      </w:r>
      <w:r>
        <w:rPr>
          <w:rFonts w:hint="eastAsia"/>
        </w:rPr>
        <w:t>　　表 91： 氢气回收行业政策分析</w:t>
      </w:r>
      <w:r>
        <w:rPr>
          <w:rFonts w:hint="eastAsia"/>
        </w:rPr>
        <w:br/>
      </w:r>
      <w:r>
        <w:rPr>
          <w:rFonts w:hint="eastAsia"/>
        </w:rPr>
        <w:t>　　表 92： 氢气回收行业供应链分析</w:t>
      </w:r>
      <w:r>
        <w:rPr>
          <w:rFonts w:hint="eastAsia"/>
        </w:rPr>
        <w:br/>
      </w:r>
      <w:r>
        <w:rPr>
          <w:rFonts w:hint="eastAsia"/>
        </w:rPr>
        <w:t>　　表 93： 氢气回收上游原材料和主要供应商情况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94： 氢气回收行业主要下游客户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氢气回收产品图片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中国不同产品类型氢气回收市场份额2025 &amp; 2032</w:t>
      </w:r>
      <w:r>
        <w:rPr>
          <w:rFonts w:hint="eastAsia"/>
        </w:rPr>
        <w:br/>
      </w:r>
      <w:r>
        <w:rPr>
          <w:rFonts w:hint="eastAsia"/>
        </w:rPr>
        <w:t>　　图 3： 低纯度氢气回收产品图片</w:t>
      </w:r>
      <w:r>
        <w:rPr>
          <w:rFonts w:hint="eastAsia"/>
        </w:rPr>
        <w:br/>
      </w:r>
      <w:r>
        <w:rPr>
          <w:rFonts w:hint="eastAsia"/>
        </w:rPr>
        <w:t>　　图 4： 中国低纯度氢气回收规模（万元）及增长率（2021-2032）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中高纯度氢气回收产品图片</w:t>
      </w:r>
      <w:r>
        <w:rPr>
          <w:rFonts w:hint="eastAsia"/>
        </w:rPr>
        <w:br/>
      </w:r>
      <w:r>
        <w:rPr>
          <w:rFonts w:hint="eastAsia"/>
        </w:rPr>
        <w:t>　　图 6： 中国中高纯度氢气回收规模（万元）及增长率（2021-2032）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高纯度氢气回收产品图片</w:t>
      </w:r>
      <w:r>
        <w:rPr>
          <w:rFonts w:hint="eastAsia"/>
        </w:rPr>
        <w:br/>
      </w:r>
      <w:r>
        <w:rPr>
          <w:rFonts w:hint="eastAsia"/>
        </w:rPr>
        <w:t>　　图 8： 中国高纯度氢气回收规模（万元）及增长率（2021-2032）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中国不同技术类型氢气回收市场份额2025 &amp; 2032</w:t>
      </w:r>
      <w:r>
        <w:rPr>
          <w:rFonts w:hint="eastAsia"/>
        </w:rPr>
        <w:br/>
      </w:r>
      <w:r>
        <w:rPr>
          <w:rFonts w:hint="eastAsia"/>
        </w:rPr>
        <w:t>　　图 10： 低温分离式氢气回收产品图片</w:t>
      </w:r>
      <w:r>
        <w:rPr>
          <w:rFonts w:hint="eastAsia"/>
        </w:rPr>
        <w:br/>
      </w:r>
      <w:r>
        <w:rPr>
          <w:rFonts w:hint="eastAsia"/>
        </w:rPr>
        <w:t>　　图 11： 中国低温分离式氢气回收规模（万元）及增长率（2021-2032）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变压吸附式氢气回收产品图片</w:t>
      </w:r>
      <w:r>
        <w:rPr>
          <w:rFonts w:hint="eastAsia"/>
        </w:rPr>
        <w:br/>
      </w:r>
      <w:r>
        <w:rPr>
          <w:rFonts w:hint="eastAsia"/>
        </w:rPr>
        <w:t>　　图 13： 中国变压吸附式氢气回收规模（万元）及增长率（2021-2032）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膜分离式氢气回收产品图片</w:t>
      </w:r>
      <w:r>
        <w:rPr>
          <w:rFonts w:hint="eastAsia"/>
        </w:rPr>
        <w:br/>
      </w:r>
      <w:r>
        <w:rPr>
          <w:rFonts w:hint="eastAsia"/>
        </w:rPr>
        <w:t>　　图 15： 中国膜分离式氢气回收规模（万元）及增长率（2021-2032）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中国不同功能类型氢气回收市场份额2025 &amp; 2032</w:t>
      </w:r>
      <w:r>
        <w:rPr>
          <w:rFonts w:hint="eastAsia"/>
        </w:rPr>
        <w:br/>
      </w:r>
      <w:r>
        <w:rPr>
          <w:rFonts w:hint="eastAsia"/>
        </w:rPr>
        <w:t>　　图 17： 氢气提纯回收产品图片</w:t>
      </w:r>
      <w:r>
        <w:rPr>
          <w:rFonts w:hint="eastAsia"/>
        </w:rPr>
        <w:br/>
      </w:r>
      <w:r>
        <w:rPr>
          <w:rFonts w:hint="eastAsia"/>
        </w:rPr>
        <w:t>　　图 18： 中国氢气提纯回收规模（万元）及增长率（2021-2032）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氢气循环利用产品图片</w:t>
      </w:r>
      <w:r>
        <w:rPr>
          <w:rFonts w:hint="eastAsia"/>
        </w:rPr>
        <w:br/>
      </w:r>
      <w:r>
        <w:rPr>
          <w:rFonts w:hint="eastAsia"/>
        </w:rPr>
        <w:t>　　图 20： 中国氢气循环利用规模（万元）及增长率（2021-2032）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氢气增产回收产品图片</w:t>
      </w:r>
      <w:r>
        <w:rPr>
          <w:rFonts w:hint="eastAsia"/>
        </w:rPr>
        <w:br/>
      </w:r>
      <w:r>
        <w:rPr>
          <w:rFonts w:hint="eastAsia"/>
        </w:rPr>
        <w:t>　　图 22： 中国氢气增产回收规模（万元）及增长率（2021-2032）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中国不同应用氢气回收市场份额2025 VS 2032</w:t>
      </w:r>
      <w:r>
        <w:rPr>
          <w:rFonts w:hint="eastAsia"/>
        </w:rPr>
        <w:br/>
      </w:r>
      <w:r>
        <w:rPr>
          <w:rFonts w:hint="eastAsia"/>
        </w:rPr>
        <w:t>　　图 24： 氢气储存与运输</w:t>
      </w:r>
      <w:r>
        <w:rPr>
          <w:rFonts w:hint="eastAsia"/>
        </w:rPr>
        <w:br/>
      </w:r>
      <w:r>
        <w:rPr>
          <w:rFonts w:hint="eastAsia"/>
        </w:rPr>
        <w:t>　　图 25： 交通运输与加氢</w:t>
      </w:r>
      <w:r>
        <w:rPr>
          <w:rFonts w:hint="eastAsia"/>
        </w:rPr>
        <w:br/>
      </w:r>
      <w:r>
        <w:rPr>
          <w:rFonts w:hint="eastAsia"/>
        </w:rPr>
        <w:t>　　图 26： 航空航天</w:t>
      </w:r>
      <w:r>
        <w:rPr>
          <w:rFonts w:hint="eastAsia"/>
        </w:rPr>
        <w:br/>
      </w:r>
      <w:r>
        <w:rPr>
          <w:rFonts w:hint="eastAsia"/>
        </w:rPr>
        <w:t>　　图 27： 工业气体与化工行业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中国氢气回收市场规模增速预测：（2021-2032）&amp;（万元）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中国市场氢气回收市场规模，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2025年中国市场前五大厂商氢气回收市场份额</w:t>
      </w:r>
      <w:r>
        <w:rPr>
          <w:rFonts w:hint="eastAsia"/>
        </w:rPr>
        <w:br/>
      </w:r>
      <w:r>
        <w:rPr>
          <w:rFonts w:hint="eastAsia"/>
        </w:rPr>
        <w:t>　　图 32： 2025年中国市场氢气回收第一梯队、第二梯队和第三梯队厂商及市场份额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中国不同产品类型氢气回收市场份额2021 &amp; 2025</w:t>
      </w:r>
      <w:r>
        <w:rPr>
          <w:rFonts w:hint="eastAsia"/>
        </w:rPr>
        <w:br/>
      </w:r>
      <w:r>
        <w:rPr>
          <w:rFonts w:hint="eastAsia"/>
        </w:rPr>
        <w:t>　　图 34： 氢气回收中国企业SWOT分析</w:t>
      </w:r>
      <w:r>
        <w:rPr>
          <w:rFonts w:hint="eastAsia"/>
        </w:rPr>
        <w:br/>
      </w:r>
      <w:r>
        <w:rPr>
          <w:rFonts w:hint="eastAsia"/>
        </w:rPr>
        <w:t>　　图 35： 氢气回收产业链</w:t>
      </w:r>
      <w:r>
        <w:rPr>
          <w:rFonts w:hint="eastAsia"/>
        </w:rPr>
        <w:br/>
      </w:r>
      <w:r>
        <w:rPr>
          <w:rFonts w:hint="eastAsia"/>
        </w:rPr>
        <w:t>　　图 36： 氢气回收行业采购模式</w:t>
      </w:r>
      <w:r>
        <w:rPr>
          <w:rFonts w:hint="eastAsia"/>
        </w:rPr>
        <w:br/>
      </w:r>
      <w:r>
        <w:rPr>
          <w:rFonts w:hint="eastAsia"/>
        </w:rPr>
        <w:t>　　图 37： 氢气回收行业开发/生产模式分析</w:t>
      </w:r>
      <w:r>
        <w:rPr>
          <w:rFonts w:hint="eastAsia"/>
        </w:rPr>
        <w:br/>
      </w:r>
      <w:r>
        <w:rPr>
          <w:rFonts w:hint="eastAsia"/>
        </w:rPr>
        <w:t>　　图 38： 氢气回收行业销售模式分析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a6002d77a84baf" w:history="1">
        <w:r>
          <w:rPr>
            <w:rStyle w:val="Hyperlink"/>
          </w:rPr>
          <w:t>2026-2032年中国氢气回收市场调查研究及发展前景分析报告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a6002d77a84baf" w:history="1">
        <w:r>
          <w:rPr>
            <w:rStyle w:val="Hyperlink"/>
          </w:rPr>
          <w:t>https://www.20087.com/5/71/QingQiHuiShouShiChangQianJing.html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热点：大量旧氧气瓶回收价格、氢气回收装置、氢气罐回收多少钱一个、氢气回收率的计算公式、氢气是不是可再生能源、氢气回收装置工作原理、可再生能源制氢、氢气回收率、氢气一吨多少钱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0e714b00514be2" w:history="1">
      <w:r>
        <w:rPr>
          <w:rStyle w:val="Hyperlink"/>
        </w:rPr>
        <w:t>2026-2032年中国氢气回收市场调查研究及发展前景分析报告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1/QingQiHuiShouShiChangQianJing.html" TargetMode="External" Id="Rffa6002d77a84b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1/QingQiHuiShouShiChangQianJing.html" TargetMode="External" Id="R400e714b00514b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2026-09-14T01:31:46Z</dcterms:created>
  <dcterms:modified xsi:type="dcterms:W3CDTF">2026-09-14T02:31:46Z</dcterms:modified>
  <dc:subject>2026-2032年中国氢气回收市场调查研究及发展前景分析报告</dc:subject>
  <dc:title>2026-2032年中国氢气回收市场调查研究及发展前景分析报告</dc:title>
  <cp:keywords>2026-2032年中国氢气回收市场调查研究及发展前景分析报告</cp:keywords>
  <dc:description>2026-2032年中国氢气回收市场调查研究及发展前景分析报告</dc:description>
</cp:coreProperties>
</file>