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ab18baf4445ea" w:history="1">
              <w:r>
                <w:rPr>
                  <w:rStyle w:val="Hyperlink"/>
                </w:rPr>
                <w:t>2025-2031年全球与中国聚光太阳能发电市场现状及行业前景分析报告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ab18baf4445ea" w:history="1">
              <w:r>
                <w:rPr>
                  <w:rStyle w:val="Hyperlink"/>
                </w:rPr>
                <w:t>2025-2031年全球与中国聚光太阳能发电市场现状及行业前景分析报告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ab18baf4445ea" w:history="1">
                <w:r>
                  <w:rPr>
                    <w:rStyle w:val="Hyperlink"/>
                  </w:rPr>
                  <w:t>https://www.20087.com/6/71/JuGuangTaiYangNengFaDianShiChangQianJing.html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太阳能发电（CSP）是一种通过反射镜或透镜聚集太阳光产生高温热能，并驱动发电机发电的技术。相比传统的光伏电池，CSP系统能够在储能方面表现出色，能够提供稳定的电力输出，特别是在日照不稳定地区。近年来，随着全球对清洁能源的需求增加和成本下降，CSP技术逐渐成熟并在多个国家得到商业化应用。然而，初始投资成本高和技术复杂性仍然是制约其大规模推广的主要因素。</w:t>
      </w:r>
      <w:r>
        <w:rPr>
          <w:rFonts w:hint="eastAsia"/>
        </w:rPr>
        <w:br/>
      </w:r>
      <w:r>
        <w:rPr>
          <w:rFonts w:hint="eastAsia"/>
        </w:rPr>
        <w:t>　　未来，聚光太阳能发电将在降低成本和提高效率方面取得突破。一方面，通过改进光学系统设计和选用高性能材料，增强光能收集效率，降低单位千瓦时的发电成本；另一方面，结合先进的储能解决方案，如熔盐储热系统，实现全天候供电，增强电网稳定性。此外，随着分布式能源系统的发展，小型化、模块化的CSP装置可能会成为新的发展趋势，适用于偏远地区或微电网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ab18baf4445ea" w:history="1">
        <w:r>
          <w:rPr>
            <w:rStyle w:val="Hyperlink"/>
          </w:rPr>
          <w:t>2025-2031年全球与中国聚光太阳能发电市场现状及行业前景分析报告</w:t>
        </w:r>
      </w:hyperlink>
      <w:r>
        <w:rPr>
          <w:rFonts w:hint="eastAsia"/>
        </w:rPr>
        <w:t>》通过严谨的内容、翔实的分析、权威的数据和直观的图表，全面解析了聚光太阳能发电行业的市场规模、需求变化、价格波动以及产业链构成。聚光太阳能发电报告深入剖析了当前市场现状，科学预测了未来聚光太阳能发电市场前景与发展趋势，特别关注了聚光太阳能发电细分市场的机会与挑战。同时，对聚光太阳能发电重点企业的竞争地位、品牌影响力和市场集中度进行了全面评估。聚光太阳能发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全球市场聚光太阳能发电市场总体规模</w:t>
      </w:r>
      <w:r>
        <w:rPr>
          <w:rFonts w:hint="eastAsia"/>
        </w:rPr>
        <w:br/>
      </w:r>
      <w:r>
        <w:rPr>
          <w:rFonts w:hint="eastAsia"/>
        </w:rPr>
        <w:t>　　1.4 中国市场聚光太阳能发电市场总体规模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聚光太阳能发电行业发展总体概况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聚光太阳能发电行业发展主要特点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聚光太阳能发电行业发展影响因素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聚光太阳能发电有利因素</w:t>
      </w:r>
      <w:r>
        <w:rPr>
          <w:rFonts w:hint="eastAsia"/>
        </w:rPr>
        <w:br/>
      </w:r>
      <w:r>
        <w:rPr>
          <w:rFonts w:hint="eastAsia"/>
        </w:rPr>
        <w:t>　　　　1.5.3 .2 聚光太阳能发电不利因素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全球市场，近三年聚光太阳能发电主要企业占有率及排名（按收入）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近三年聚光太阳能发电主要企业在国际市场占有率（按收入，2019-2024）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2024年聚光太阳能发电主要企业在国际市场排名（按收入）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近三年全球市场主要企业聚光太阳能发电销售收入（2019-2024）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中国市场，近三年聚光太阳能发电主要企业占有率及排名（按收入）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近三年聚光太阳能发电主要企业在中国市场占有率（按收入，2019-2024）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2024年聚光太阳能发电主要企业在中国市场排名（按收入）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近三年中国市场主要企业聚光太阳能发电销售收入（2019-2024）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全球主要厂商聚光太阳能发电总部及产地分布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全球主要厂商成立时间及聚光太阳能发电商业化日期</w:t>
      </w:r>
      <w:r>
        <w:rPr>
          <w:rFonts w:hint="eastAsia"/>
        </w:rPr>
        <w:br/>
      </w:r>
      <w:r>
        <w:rPr>
          <w:rFonts w:hint="eastAsia"/>
        </w:rPr>
        <w:t>　　2.5 全球主要厂商聚光太阳能发电产品类型及应用</w:t>
      </w:r>
      <w:r>
        <w:rPr>
          <w:rFonts w:hint="eastAsia"/>
        </w:rPr>
        <w:br/>
      </w:r>
      <w:r>
        <w:rPr>
          <w:rFonts w:hint="eastAsia"/>
        </w:rPr>
        <w:t>　　2.6 聚光太阳能发电行业集中度、竞争程度分析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聚光太阳能发电行业集中度分析：2024年全球Top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全球聚光太阳能发电第一梯队、第二梯队和第三梯队生产商（品牌）及市场份额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全球聚光太阳能发电主要地区分析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全球主要地区聚光太阳能发电市场规模分析：2019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全球主要地区聚光太阳能发电销售额及份额（2019-2024年）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全球主要地区聚光太阳能发电销售额及份额预测（2025-2031年）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按产品类型细分，全球聚光太阳能发电销售额对比（2019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按产品类型细分，全球聚光太阳能发电销售额及市场份额（2019-2024）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按产品类型细分，全球聚光太阳能发电销售额预测（2025-2031）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按产品类型细分，中国聚光太阳能发电销售额及市场份额（2019-2024）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按产品类型细分，中国聚光太阳能发电销售额预测（2025-2031）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按产品类型细分，全球聚光太阳能发电销售额对比（2019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按产品类型细分，全球聚光太阳能发电销售额及市场份额（2019-2024）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按产品类型细分，全球聚光太阳能发电销售额预测（2025-2031）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中国不同应用聚光太阳能发电销售额及预测（2019-2031）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中国不同应用聚光太阳能发电销售额及市场份额（2019-2024）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中国不同应用聚光太阳能发电销售额预测（2025-2031）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聚光太阳能发电行业发展趋势</w:t>
      </w:r>
      <w:r>
        <w:rPr>
          <w:rFonts w:hint="eastAsia"/>
        </w:rPr>
        <w:br/>
      </w:r>
      <w:r>
        <w:rPr>
          <w:rFonts w:hint="eastAsia"/>
        </w:rPr>
        <w:t>　　7.2 聚光太阳能发电行业主要驱动因素</w:t>
      </w:r>
      <w:r>
        <w:rPr>
          <w:rFonts w:hint="eastAsia"/>
        </w:rPr>
        <w:br/>
      </w:r>
      <w:r>
        <w:rPr>
          <w:rFonts w:hint="eastAsia"/>
        </w:rPr>
        <w:t>　　7.3 聚光太阳能发电中国企业SWOT分析</w:t>
      </w:r>
      <w:r>
        <w:rPr>
          <w:rFonts w:hint="eastAsia"/>
        </w:rPr>
        <w:br/>
      </w:r>
      <w:r>
        <w:rPr>
          <w:rFonts w:hint="eastAsia"/>
        </w:rPr>
        <w:t>　　7.4 中国聚光太阳能发电行业政策环境分析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聚光太阳能发电行业产业链简介</w:t>
      </w:r>
      <w:r>
        <w:rPr>
          <w:rFonts w:hint="eastAsia"/>
        </w:rPr>
        <w:br/>
      </w:r>
      <w:r>
        <w:rPr>
          <w:rFonts w:hint="eastAsia"/>
        </w:rPr>
        <w:t>　　　　8.1.1 聚光太阳能发电行业供应链分析</w:t>
      </w:r>
      <w:r>
        <w:rPr>
          <w:rFonts w:hint="eastAsia"/>
        </w:rPr>
        <w:br/>
      </w:r>
      <w:r>
        <w:rPr>
          <w:rFonts w:hint="eastAsia"/>
        </w:rPr>
        <w:t>　　　　8.1.2 聚光太阳能发电主要原料及供应情况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聚光太阳能发电行业主要下游客户</w:t>
      </w:r>
      <w:r>
        <w:rPr>
          <w:rFonts w:hint="eastAsia"/>
        </w:rPr>
        <w:br/>
      </w:r>
      <w:r>
        <w:rPr>
          <w:rFonts w:hint="eastAsia"/>
        </w:rPr>
        <w:t>　　8.2 聚光太阳能发电行业采购模式</w:t>
      </w:r>
      <w:r>
        <w:rPr>
          <w:rFonts w:hint="eastAsia"/>
        </w:rPr>
        <w:br/>
      </w:r>
      <w:r>
        <w:rPr>
          <w:rFonts w:hint="eastAsia"/>
        </w:rPr>
        <w:t>　　8.3 聚光太阳能发电行业生产模式</w:t>
      </w:r>
      <w:r>
        <w:rPr>
          <w:rFonts w:hint="eastAsia"/>
        </w:rPr>
        <w:br/>
      </w:r>
      <w:r>
        <w:rPr>
          <w:rFonts w:hint="eastAsia"/>
        </w:rPr>
        <w:t>　　8.4 聚光太阳能发电行业销售模式及销售渠道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不同分类聚光太阳能发电主要企业列表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全球市场不同分类聚光太阳能发电规模及增长率对比（2019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全球不同分类聚光太阳能发电规模列表（2019-2024）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全球不同分类聚光太阳能发电规模市场份额列表（2019-2024）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全球不同分类聚光太阳能发电规模预测（2025-2031）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全球不同分类聚光太阳能发电规模市场份额预测（2025-2031）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中国不同分类聚光太阳能发电规模列表（2019-2024）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中国不同分类聚光太阳能发电规模市场份额列表（2019-2024）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中国不同分类聚光太阳能发电规模预测（2025-2031）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中国不同分类聚光太阳能发电规模市场份额预测（2025-2031）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全球市场不同应用聚光太阳能发电规模及增长率对比（2019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全球不同应用聚光太阳能发电规模列表（2019-2024）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全球不同应用聚光太阳能发电规模市场份额列表（2019-2024）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全球不同应用聚光太阳能发电规模预测（2025-2031）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全球不同应用聚光太阳能发电市场份额预测（2025-2031）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中国不同应用聚光太阳能发电规模列表（2019-2024）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中国不同应用聚光太阳能发电规模市场份额列表（2019-2024）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中国不同应用聚光太阳能发电规模预测（2025-2031）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中国不同应用聚光太阳能发电规模市场份额预测（2025-2031）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全球主要地区聚光太阳能发电规模：（2019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全球主要地区聚光太阳能发电规模列表（2019-2024年）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全球主要地区聚光太阳能发电规模及份额列表（2019-2024年）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全球主要地区聚光太阳能发电规模列表预测（2025-2031）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全球主要地区聚光太阳能发电规模及份额列表预测（2025-2031）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全球主要企业聚光太阳能发电规模（2019-2024）</w:t>
      </w:r>
      <w:r>
        <w:rPr>
          <w:rFonts w:hint="eastAsia"/>
        </w:rPr>
        <w:br/>
      </w:r>
      <w:r>
        <w:rPr>
          <w:rFonts w:hint="eastAsia"/>
        </w:rPr>
        <w:t>　　表： 全球主要企业聚光太阳能发电规模份额对比（2019-2024）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全球主要企业进入聚光太阳能发电市场日期，及提供的产品和服务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全球聚光太阳能发电市场投资、并购等现状分析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中国主要企业聚光太阳能发电规模列表（2019-2024）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中国主要企业聚光太阳能发电规模份额对比（2019-2024）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重点企业（十）公司信息、总部、聚光太阳能发电市场地位以及主要的竞争对手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重点企业（十）聚光太阳能发电产品及服务介绍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重点企业（十）聚光太阳能发电收入及毛利率（2019-2024）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聚光太阳能发电行业目前发展现状</w:t>
      </w:r>
      <w:r>
        <w:rPr>
          <w:rFonts w:hint="eastAsia"/>
        </w:rPr>
        <w:br/>
      </w:r>
      <w:r>
        <w:rPr>
          <w:rFonts w:hint="eastAsia"/>
        </w:rPr>
        <w:t>　　表： 聚光太阳能发电发展趋势</w:t>
      </w:r>
      <w:r>
        <w:rPr>
          <w:rFonts w:hint="eastAsia"/>
        </w:rPr>
        <w:br/>
      </w:r>
      <w:r>
        <w:rPr>
          <w:rFonts w:hint="eastAsia"/>
        </w:rPr>
        <w:t>　　表： 聚光太阳能发电当前及未来发展机遇</w:t>
      </w:r>
      <w:r>
        <w:rPr>
          <w:rFonts w:hint="eastAsia"/>
        </w:rPr>
        <w:br/>
      </w:r>
      <w:r>
        <w:rPr>
          <w:rFonts w:hint="eastAsia"/>
        </w:rPr>
        <w:t>　　表： 聚光太阳能发电发展的推动因素、有利条件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聚光太阳能发电市场不利因素、风险及挑战分析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聚光太阳能发电行业政策分析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全球市场聚光太阳能发电市场规模, 2019 VS 2025 VS 2031</w:t>
      </w:r>
      <w:r>
        <w:rPr>
          <w:rFonts w:hint="eastAsia"/>
        </w:rPr>
        <w:br/>
      </w:r>
      <w:r>
        <w:rPr>
          <w:rFonts w:hint="eastAsia"/>
        </w:rPr>
        <w:t>　　图： 全球聚光太阳能发电市场规模预测:&amp;（2019-2031）</w:t>
      </w:r>
      <w:r>
        <w:rPr>
          <w:rFonts w:hint="eastAsia"/>
        </w:rPr>
        <w:br/>
      </w:r>
      <w:r>
        <w:rPr>
          <w:rFonts w:hint="eastAsia"/>
        </w:rPr>
        <w:t>　　图： 中国聚光太阳能发电市场规模及未来趋势（2019-2031）</w:t>
      </w:r>
      <w:r>
        <w:rPr>
          <w:rFonts w:hint="eastAsia"/>
        </w:rPr>
        <w:br/>
      </w:r>
      <w:r>
        <w:rPr>
          <w:rFonts w:hint="eastAsia"/>
        </w:rPr>
        <w:t>　　图： 不同分类聚光太阳能发电产品图片</w:t>
      </w:r>
      <w:r>
        <w:rPr>
          <w:rFonts w:hint="eastAsia"/>
        </w:rPr>
        <w:br/>
      </w:r>
      <w:r>
        <w:rPr>
          <w:rFonts w:hint="eastAsia"/>
        </w:rPr>
        <w:t>　　图： 全球不同分类聚光太阳能发电规模及增长率（2019-2031）</w:t>
      </w:r>
      <w:r>
        <w:rPr>
          <w:rFonts w:hint="eastAsia"/>
        </w:rPr>
        <w:br/>
      </w:r>
      <w:r>
        <w:rPr>
          <w:rFonts w:hint="eastAsia"/>
        </w:rPr>
        <w:t>　　图： 全球不同分类聚光太阳能发电市场份额2019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全球不同分类聚光太阳能发电市场份额预测2024 &amp; 2031</w:t>
      </w:r>
      <w:r>
        <w:rPr>
          <w:rFonts w:hint="eastAsia"/>
        </w:rPr>
        <w:br/>
      </w:r>
      <w:r>
        <w:rPr>
          <w:rFonts w:hint="eastAsia"/>
        </w:rPr>
        <w:t>　　图： 中国不同分类聚光太阳能发电市场份额2019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中国不同分类聚光太阳能发电市场份额预测2025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全球不同应用聚光太阳能发电市场份额2019 &amp; 2025</w:t>
      </w:r>
      <w:r>
        <w:rPr>
          <w:rFonts w:hint="eastAsia"/>
        </w:rPr>
        <w:br/>
      </w:r>
      <w:r>
        <w:rPr>
          <w:rFonts w:hint="eastAsia"/>
        </w:rPr>
        <w:t>　　图： 全球不同应用聚光太阳能发电市场份额预测2025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中国不同应用聚光太阳能发电市场份额2019 &amp; 2024</w:t>
      </w:r>
      <w:r>
        <w:rPr>
          <w:rFonts w:hint="eastAsia"/>
        </w:rPr>
        <w:br/>
      </w:r>
      <w:r>
        <w:rPr>
          <w:rFonts w:hint="eastAsia"/>
        </w:rPr>
        <w:t>　　图： 中国不同应用聚光太阳能发电市场份额预测2025 &amp; 2031</w:t>
      </w:r>
      <w:r>
        <w:rPr>
          <w:rFonts w:hint="eastAsia"/>
        </w:rPr>
        <w:br/>
      </w:r>
      <w:r>
        <w:rPr>
          <w:rFonts w:hint="eastAsia"/>
        </w:rPr>
        <w:t>　　图： 全球主要地区聚光太阳能发电规模市场份额（2019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北美聚光太阳能发电市场规模及预测（2019-2031）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欧洲聚光太阳能发电市场规模及预测（2019-2031）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中国聚光太阳能发电市场规模及预测（2019-2031）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日本聚光太阳能发电市场规模及预测（2019-2031）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东南亚聚光太阳能发电市场规模及预测（2019-2031）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印度聚光太阳能发电市场规模及预测（2019-2031）</w:t>
      </w:r>
      <w:r>
        <w:rPr>
          <w:rFonts w:hint="eastAsia"/>
        </w:rPr>
        <w:br/>
      </w:r>
      <w:r>
        <w:rPr>
          <w:rFonts w:hint="eastAsia"/>
        </w:rPr>
        <w:t>　　图： 全球聚光太阳能发电第一梯队、第二梯队和第三梯队企业及市场份额（2019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2024年全球聚光太阳能发电Top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聚光太阳能发电全球领先企业SWOT分析</w:t>
      </w:r>
      <w:r>
        <w:rPr>
          <w:rFonts w:hint="eastAsia"/>
        </w:rPr>
        <w:br/>
      </w:r>
      <w:r>
        <w:rPr>
          <w:rFonts w:hint="eastAsia"/>
        </w:rPr>
        <w:t>　　图： 2024年中国排名前三和前五聚光太阳能发电企业市场份额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ab18baf4445ea" w:history="1">
        <w:r>
          <w:rPr>
            <w:rStyle w:val="Hyperlink"/>
          </w:rPr>
          <w:t>2025-2031年全球与中国聚光太阳能发电市场现状及行业前景分析报告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ab18baf4445ea" w:history="1">
        <w:r>
          <w:rPr>
            <w:rStyle w:val="Hyperlink"/>
          </w:rPr>
          <w:t>https://www.20087.com/6/71/JuGuangTaiYangNengFaDianShiChangQianJing.html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2e91c6d284a83" w:history="1">
      <w:r>
        <w:rPr>
          <w:rStyle w:val="Hyperlink"/>
        </w:rPr>
        <w:t>2025-2031年全球与中国聚光太阳能发电市场现状及行业前景分析报告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uGuangTaiYangNengFaDianShiChangQianJing.html" TargetMode="External" Id="R0f6ab18baf44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uGuangTaiYangNengFaDianShiChangQianJing.html" TargetMode="External" Id="R16c2e91c6d28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2025-01-28T06:19:48Z</dcterms:created>
  <dcterms:modified xsi:type="dcterms:W3CDTF">2025-01-28T07:19:48Z</dcterms:modified>
  <dc:subject>2025-2031年全球与中国聚光太阳能发电市场现状及行业前景分析报告</dc:subject>
  <dc:title>2025-2031年全球与中国聚光太阳能发电市场现状及行业前景分析报告</dc:title>
  <cp:keywords>2025-2031年全球与中国聚光太阳能发电市场现状及行业前景分析报告</cp:keywords>
  <dc:description>2025-2031年全球与中国聚光太阳能发电市场现状及行业前景分析报告</dc:description>
</cp:coreProperties>
</file>