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1d676c2e74775" w:history="1">
              <w:r>
                <w:rPr>
                  <w:rStyle w:val="Hyperlink"/>
                </w:rPr>
                <w:t>2025-2031年中国玉髓行业研究分析与发展趋势报告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1d676c2e74775" w:history="1">
              <w:r>
                <w:rPr>
                  <w:rStyle w:val="Hyperlink"/>
                </w:rPr>
                <w:t>2025-2031年中国玉髓行业研究分析与发展趋势报告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f1d676c2e74775" w:history="1">
                <w:r>
                  <w:rPr>
                    <w:rStyle w:val="Hyperlink"/>
                  </w:rPr>
                  <w:t>https://www.20087.com/7/21/YuSuiDeQianJingQuShi.html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髓是宝石的一种，以其丰富的颜色和温润的质感受到珠宝市场的欢迎。随着消费者对天然宝石的兴趣增长，玉髓的开采和加工技术不断进步，提高了成品的品质和美观度。市场上，玉髓饰品设计越来越注重创意与个性，满足了多元化和定制化的消费需求。同时，玉髓在收藏界也逐渐崭露头角，一些稀有品种和优质切割工艺的作品价值不断攀升。</w:t>
      </w:r>
      <w:r>
        <w:rPr>
          <w:rFonts w:hint="eastAsia"/>
        </w:rPr>
        <w:br/>
      </w:r>
      <w:r>
        <w:rPr>
          <w:rFonts w:hint="eastAsia"/>
        </w:rPr>
        <w:t>　　玉髓的未来发展将更加强调可持续开采和负责任的珠宝生产，以应对资源保护和环境保护的全球共识。利用数字技术，如区块链追踪，确保玉髓来源的透明度和合法性，将提升消费者信心。此外，结合现代设计理念与传统文化元素，开发具有文化故事和情感共鸣的玉髓首饰，将是品牌差异化竞争的关键。随着个性化消费趋势的延续，定制服务和限量版玉髓珠宝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1d676c2e74775" w:history="1">
        <w:r>
          <w:rPr>
            <w:rStyle w:val="Hyperlink"/>
          </w:rPr>
          <w:t>2025-2031年中国玉髓行业研究分析与发展趋势报告</w:t>
        </w:r>
      </w:hyperlink>
      <w:r>
        <w:rPr>
          <w:rFonts w:hint="eastAsia"/>
        </w:rPr>
        <w:t>》在多年玉髓行业研究结论的基础上，结合中国玉髓行业市场的发展现状，通过资深研究团队对玉髓市场各类资讯进行整理分析，并依托国家权威数据资源和长期市场监测的数据库，对玉髓行业进行了全面调研。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1f1d676c2e74775" w:history="1">
        <w:r>
          <w:rPr>
            <w:rStyle w:val="Hyperlink"/>
          </w:rPr>
          <w:t>2025-2031年中国玉髓行业研究分析与发展趋势报告</w:t>
        </w:r>
      </w:hyperlink>
      <w:r>
        <w:rPr>
          <w:rFonts w:hint="eastAsia"/>
        </w:rPr>
        <w:t>可以帮助投资者准确把握玉髓行业的市场现状，为投资者进行投资作出玉髓行业前景预判，挖掘玉髓行业投资价值，同时提出玉髓行业投资策略、营销策略等方面的建议。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玉髓行业相关概述</w:t>
      </w:r>
      <w:r>
        <w:rPr>
          <w:rFonts w:hint="eastAsia"/>
        </w:rPr>
        <w:br/>
      </w:r>
      <w:r>
        <w:rPr>
          <w:rFonts w:hint="eastAsia"/>
        </w:rPr>
        <w:t>　　　　一、玉髓行业定义及特点</w:t>
      </w:r>
      <w:r>
        <w:rPr>
          <w:rFonts w:hint="eastAsia"/>
        </w:rPr>
        <w:br/>
      </w:r>
      <w:r>
        <w:rPr>
          <w:rFonts w:hint="eastAsia"/>
        </w:rPr>
        <w:t>　　　　　　1、玉髓行业定义</w:t>
      </w:r>
      <w:r>
        <w:rPr>
          <w:rFonts w:hint="eastAsia"/>
        </w:rPr>
        <w:br/>
      </w:r>
      <w:r>
        <w:rPr>
          <w:rFonts w:hint="eastAsia"/>
        </w:rPr>
        <w:t>　　　　　　2、玉髓行业特点</w:t>
      </w:r>
      <w:r>
        <w:rPr>
          <w:rFonts w:hint="eastAsia"/>
        </w:rPr>
        <w:br/>
      </w:r>
      <w:r>
        <w:rPr>
          <w:rFonts w:hint="eastAsia"/>
        </w:rPr>
        <w:t>　　　　二、玉髓行业经营模式分析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1、玉髓生产模式</w:t>
      </w:r>
      <w:r>
        <w:rPr>
          <w:rFonts w:hint="eastAsia"/>
        </w:rPr>
        <w:br/>
      </w:r>
      <w:r>
        <w:rPr>
          <w:rFonts w:hint="eastAsia"/>
        </w:rPr>
        <w:t>　　　　　　2、玉髓采购模式</w:t>
      </w:r>
      <w:r>
        <w:rPr>
          <w:rFonts w:hint="eastAsia"/>
        </w:rPr>
        <w:br/>
      </w:r>
      <w:r>
        <w:rPr>
          <w:rFonts w:hint="eastAsia"/>
        </w:rPr>
        <w:t>　　　　　　3、玉髓销售模式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2024-2025年全球玉髓行业市场运行形势分析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2024-2025年全球玉髓行业发展概况</w:t>
      </w:r>
      <w:r>
        <w:rPr>
          <w:rFonts w:hint="eastAsia"/>
        </w:rPr>
        <w:br/>
      </w:r>
      <w:r>
        <w:rPr>
          <w:rFonts w:hint="eastAsia"/>
        </w:rPr>
        <w:t>　　第二节 全球玉髓行业发展走势</w:t>
      </w:r>
      <w:r>
        <w:rPr>
          <w:rFonts w:hint="eastAsia"/>
        </w:rPr>
        <w:br/>
      </w:r>
      <w:r>
        <w:rPr>
          <w:rFonts w:hint="eastAsia"/>
        </w:rPr>
        <w:t>　　　　一、全球玉髓行业市场分布情况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二、全球玉髓行业发展趋势分析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全球玉髓行业重点国家和区域分析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2024-2025年中国玉髓行业发展环境分析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玉髓政策环境分析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玉髓技术环境分析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2024-2025年玉髓行业技术发展现状及趋势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当前我国玉髓技术发展现状</w:t>
      </w:r>
      <w:r>
        <w:rPr>
          <w:rFonts w:hint="eastAsia"/>
        </w:rPr>
        <w:br/>
      </w:r>
      <w:r>
        <w:rPr>
          <w:rFonts w:hint="eastAsia"/>
        </w:rPr>
        <w:t>　　第二节 中外玉髓技术差距及产生差距的主要原因分析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提高我国玉髓技术的对策</w:t>
      </w:r>
      <w:r>
        <w:rPr>
          <w:rFonts w:hint="eastAsia"/>
        </w:rPr>
        <w:br/>
      </w:r>
      <w:r>
        <w:rPr>
          <w:rFonts w:hint="eastAsia"/>
        </w:rPr>
        <w:t>　　第四节 我国玉髓研发、设计发展趋势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2024-2025年中国玉髓行业市场供需状况分析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中国玉髓行业市场规模情况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中国玉髓行业盈利情况分析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中国玉髓行业市场需求状况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一、2019-2024年玉髓行业市场需求情况</w:t>
      </w:r>
      <w:r>
        <w:rPr>
          <w:rFonts w:hint="eastAsia"/>
        </w:rPr>
        <w:br/>
      </w:r>
      <w:r>
        <w:rPr>
          <w:rFonts w:hint="eastAsia"/>
        </w:rPr>
        <w:t>　　　　二、玉髓行业市场需求特点分析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三、2025-2031年玉髓行业市场需求预测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中国玉髓行业市场供给状况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一、2019-2024年玉髓行业市场供给情况</w:t>
      </w:r>
      <w:r>
        <w:rPr>
          <w:rFonts w:hint="eastAsia"/>
        </w:rPr>
        <w:br/>
      </w:r>
      <w:r>
        <w:rPr>
          <w:rFonts w:hint="eastAsia"/>
        </w:rPr>
        <w:t>　　　　二、玉髓行业市场供给特点分析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三、2025-2031年玉髓行业市场供给预测</w:t>
      </w:r>
      <w:r>
        <w:rPr>
          <w:rFonts w:hint="eastAsia"/>
        </w:rPr>
        <w:br/>
      </w:r>
      <w:r>
        <w:rPr>
          <w:rFonts w:hint="eastAsia"/>
        </w:rPr>
        <w:t>　　第五节 玉髓行业市场供需平衡状况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2019-2024年中国玉髓行业进出口情况分析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一、2019-2024年中国玉髓行业进口分析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二、2019-2024年中国玉髓行业出口分析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2025-2031年中国玉髓行业进出口情况预测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一、2025-2031年中国玉髓行业进口预测分析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二、2025-2031年中国玉髓行业出口预测分析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影响玉髓行业进出口变化的主要原因分析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2019-2024年中国玉髓行业重点地区调研分析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一、中国玉髓行业重点区域市场结构调研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二、**地区玉髓市场调研分析</w:t>
      </w:r>
      <w:r>
        <w:rPr>
          <w:rFonts w:hint="eastAsia"/>
        </w:rPr>
        <w:br/>
      </w:r>
      <w:r>
        <w:rPr>
          <w:rFonts w:hint="eastAsia"/>
        </w:rPr>
        <w:t>　　　　三、**地区玉髓市场调研分析</w:t>
      </w:r>
      <w:r>
        <w:rPr>
          <w:rFonts w:hint="eastAsia"/>
        </w:rPr>
        <w:br/>
      </w:r>
      <w:r>
        <w:rPr>
          <w:rFonts w:hint="eastAsia"/>
        </w:rPr>
        <w:t>　　　　四、**地区玉髓市场调研分析</w:t>
      </w:r>
      <w:r>
        <w:rPr>
          <w:rFonts w:hint="eastAsia"/>
        </w:rPr>
        <w:br/>
      </w:r>
      <w:r>
        <w:rPr>
          <w:rFonts w:hint="eastAsia"/>
        </w:rPr>
        <w:t>　　　　五、**地区玉髓市场调研分析</w:t>
      </w:r>
      <w:r>
        <w:rPr>
          <w:rFonts w:hint="eastAsia"/>
        </w:rPr>
        <w:br/>
      </w:r>
      <w:r>
        <w:rPr>
          <w:rFonts w:hint="eastAsia"/>
        </w:rPr>
        <w:t>　　　　六、**地区玉髓市场调研分析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中国玉髓行业市场行情分析预测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玉髓价格影响因素分析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2019-2024年中国玉髓市场价格趋向分析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2025-2031年中国玉髓市场价格趋向预测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玉髓行业上、下游市场分析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玉髓行业上游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玉髓行业下游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玉髓行业竞争格局分析</w:t>
      </w:r>
      <w:r>
        <w:rPr>
          <w:rFonts w:hint="eastAsia"/>
        </w:rPr>
        <w:br/>
      </w:r>
      <w:r>
        <w:rPr>
          <w:rFonts w:hint="eastAsia"/>
        </w:rPr>
        <w:t>　　第一节 玉髓行业集中度分析</w:t>
      </w:r>
      <w:r>
        <w:rPr>
          <w:rFonts w:hint="eastAsia"/>
        </w:rPr>
        <w:br/>
      </w:r>
      <w:r>
        <w:rPr>
          <w:rFonts w:hint="eastAsia"/>
        </w:rPr>
        <w:t>　　　　一、玉髓市场集中度分析</w:t>
      </w:r>
      <w:r>
        <w:rPr>
          <w:rFonts w:hint="eastAsia"/>
        </w:rPr>
        <w:br/>
      </w:r>
      <w:r>
        <w:rPr>
          <w:rFonts w:hint="eastAsia"/>
        </w:rPr>
        <w:t>　　　　二、玉髓企业集中度分析</w:t>
      </w:r>
      <w:r>
        <w:rPr>
          <w:rFonts w:hint="eastAsia"/>
        </w:rPr>
        <w:br/>
      </w:r>
      <w:r>
        <w:rPr>
          <w:rFonts w:hint="eastAsia"/>
        </w:rPr>
        <w:t>　　　　三、玉髓区域集中度分析</w:t>
      </w:r>
      <w:r>
        <w:rPr>
          <w:rFonts w:hint="eastAsia"/>
        </w:rPr>
        <w:br/>
      </w:r>
      <w:r>
        <w:rPr>
          <w:rFonts w:hint="eastAsia"/>
        </w:rPr>
        <w:t>　　第二节 玉髓行业竞争格局分析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一、2025年玉髓行业竞争分析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二、2025年中外玉髓产品竞争分析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三、2019-2024年中国玉髓市场竞争分析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四、2025-2031年国内主要玉髓企业动向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玉髓重点企业（一）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玉髓重点企业（二）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玉髓重点企业（三）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玉髓重点企业（四）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玉髓重点企业（五）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玉髓重点企业（六）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2024-2025年玉髓企业发展策略分析</w:t>
      </w:r>
      <w:r>
        <w:rPr>
          <w:rFonts w:hint="eastAsia"/>
        </w:rPr>
        <w:br/>
      </w:r>
      <w:r>
        <w:rPr>
          <w:rFonts w:hint="eastAsia"/>
        </w:rPr>
        <w:t>　　第一节 玉髓市场策略分析</w:t>
      </w:r>
      <w:r>
        <w:rPr>
          <w:rFonts w:hint="eastAsia"/>
        </w:rPr>
        <w:br/>
      </w:r>
      <w:r>
        <w:rPr>
          <w:rFonts w:hint="eastAsia"/>
        </w:rPr>
        <w:t>　　　　一、玉髓价格策略分析</w:t>
      </w:r>
      <w:r>
        <w:rPr>
          <w:rFonts w:hint="eastAsia"/>
        </w:rPr>
        <w:br/>
      </w:r>
      <w:r>
        <w:rPr>
          <w:rFonts w:hint="eastAsia"/>
        </w:rPr>
        <w:t>　　　　二、玉髓渠道策略分析</w:t>
      </w:r>
      <w:r>
        <w:rPr>
          <w:rFonts w:hint="eastAsia"/>
        </w:rPr>
        <w:br/>
      </w:r>
      <w:r>
        <w:rPr>
          <w:rFonts w:hint="eastAsia"/>
        </w:rPr>
        <w:t>　　第二节 玉髓销售策略分析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提高玉髓企业竞争力的策略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一、提高中国玉髓企业核心竞争力的对策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二、玉髓企业提升竞争力的主要方向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三、影响玉髓企业核心竞争力的因素及提升途径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四、提高玉髓企业竞争力的策略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对我国玉髓品牌的战略思考</w:t>
      </w:r>
      <w:r>
        <w:rPr>
          <w:rFonts w:hint="eastAsia"/>
        </w:rPr>
        <w:br/>
      </w:r>
      <w:r>
        <w:rPr>
          <w:rFonts w:hint="eastAsia"/>
        </w:rPr>
        <w:t>　　　　一、玉髓实施品牌战略的意义</w:t>
      </w:r>
      <w:r>
        <w:rPr>
          <w:rFonts w:hint="eastAsia"/>
        </w:rPr>
        <w:br/>
      </w:r>
      <w:r>
        <w:rPr>
          <w:rFonts w:hint="eastAsia"/>
        </w:rPr>
        <w:t>　　　　二、玉髓企业品牌的现状分析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三、我国玉髓企业的品牌战略</w:t>
      </w:r>
      <w:r>
        <w:rPr>
          <w:rFonts w:hint="eastAsia"/>
        </w:rPr>
        <w:br/>
      </w:r>
      <w:r>
        <w:rPr>
          <w:rFonts w:hint="eastAsia"/>
        </w:rPr>
        <w:t>　　　　四、玉髓品牌战略管理的策略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2024-2025年中国玉髓行业营销策略分析</w:t>
      </w:r>
      <w:r>
        <w:rPr>
          <w:rFonts w:hint="eastAsia"/>
        </w:rPr>
        <w:br/>
      </w:r>
      <w:r>
        <w:rPr>
          <w:rFonts w:hint="eastAsia"/>
        </w:rPr>
        <w:t>　　第一节 玉髓市场推广策略研究分析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一、做好玉髓产品导入</w:t>
      </w:r>
      <w:r>
        <w:rPr>
          <w:rFonts w:hint="eastAsia"/>
        </w:rPr>
        <w:br/>
      </w:r>
      <w:r>
        <w:rPr>
          <w:rFonts w:hint="eastAsia"/>
        </w:rPr>
        <w:t>　　　　二、做好玉髓产品组合和产品线决策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三、玉髓行业城市市场推广策略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玉髓行业渠道营销研究分析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一、玉髓行业营销环境分析</w:t>
      </w:r>
      <w:r>
        <w:rPr>
          <w:rFonts w:hint="eastAsia"/>
        </w:rPr>
        <w:br/>
      </w:r>
      <w:r>
        <w:rPr>
          <w:rFonts w:hint="eastAsia"/>
        </w:rPr>
        <w:t>　　　　二、玉髓行业现存的营销渠道分析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三、玉髓行业终端市场营销管理策略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玉髓行业营销战略研究分析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一、中国玉髓行业有效整合营销策略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二、建立玉髓行业厂商的双嬴模式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2025-2031年中国玉髓行业前景与风险预测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2025年玉髓市场前景分析</w:t>
      </w:r>
      <w:r>
        <w:rPr>
          <w:rFonts w:hint="eastAsia"/>
        </w:rPr>
        <w:br/>
      </w:r>
      <w:r>
        <w:rPr>
          <w:rFonts w:hint="eastAsia"/>
        </w:rPr>
        <w:t>　　第二节 2025年玉髓发展趋势预测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2025-2031年中国玉髓行业投资特性分析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一、2025-2031年中国玉髓行业进入壁垒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二、2025-2031年中国玉髓行业盈利模式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三、2025-2031年中国玉髓行业盈利因素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2025-2031年中国玉髓行业投资机会分析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一、2025-2031年中国玉髓细分市场投资机会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二、2025-2031年中国玉髓行业区域市场投资潜力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2025-2031年中国玉髓行业投资风险分析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一、2025-2031年中国玉髓行业市场竞争风险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二、2025-2031年中国玉髓行业技术风险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三、2025-2031年中国玉髓行业政策风险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四、2025-2031年中国玉髓行业进入退出风险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2025-2031年中国玉髓行业盈利模式与投资策略分析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国外玉髓行业投资现状及经营模式分析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一、境外玉髓行业成长情况调查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中国玉髓行业商业模式探讨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中国玉髓行业投资国际化发展战略分析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中国玉髓行业投资策略分析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中国玉髓行业资本运作战略选择方案研究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中:智:林:中国玉髓行业多元化经营战略的可行性分析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玉髓行业历程</w:t>
      </w:r>
      <w:r>
        <w:rPr>
          <w:rFonts w:hint="eastAsia"/>
        </w:rPr>
        <w:br/>
      </w:r>
      <w:r>
        <w:rPr>
          <w:rFonts w:hint="eastAsia"/>
        </w:rPr>
        <w:t>　　图表 玉髓行业生命周期</w:t>
      </w:r>
      <w:r>
        <w:rPr>
          <w:rFonts w:hint="eastAsia"/>
        </w:rPr>
        <w:br/>
      </w:r>
      <w:r>
        <w:rPr>
          <w:rFonts w:hint="eastAsia"/>
        </w:rPr>
        <w:t>　　图表 玉髓行业产业链分析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2025年中国玉髓行业需求领域分布格局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2019-2024年中国玉髓出口金额分析</w:t>
      </w:r>
      <w:r>
        <w:rPr>
          <w:rFonts w:hint="eastAsia"/>
        </w:rPr>
        <w:br/>
      </w:r>
      <w:r>
        <w:rPr>
          <w:rFonts w:hint="eastAsia"/>
        </w:rPr>
        <w:t>　　图表 2025年中国玉髓进口国家及地区分析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2025年中国玉髓出口国家及地区分析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**地区玉髓行业市场需求情况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**地区玉髓行业市场需求情况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**地区玉髓行业市场需求情况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2025-2031年中国玉髓行业供需平衡预测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2025-2031年中国玉髓行业市场规模预测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1d676c2e74775" w:history="1">
        <w:r>
          <w:rPr>
            <w:rStyle w:val="Hyperlink"/>
          </w:rPr>
          <w:t>2025-2031年中国玉髓行业研究分析与发展趋势报告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f1d676c2e74775" w:history="1">
        <w:r>
          <w:rPr>
            <w:rStyle w:val="Hyperlink"/>
          </w:rPr>
          <w:t>https://www.20087.com/7/21/YuSuiDeQianJingQuShi.html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热点：玉髓的种类、玉髓戴着对身体好吗、玉髓市场价、玉髓是什么、玉髓的价值、玉髓的价值、带玉髓对身体好吗、玉髓对身体有害吗、玉髓怎么看真假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42de3d155456c" w:history="1">
      <w:r>
        <w:rPr>
          <w:rStyle w:val="Hyperlink"/>
        </w:rPr>
        <w:t>2025-2031年中国玉髓行业研究分析与发展趋势报告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YuSuiDeQianJingQuShi.html" TargetMode="External" Id="Rb1f1d676c2e7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YuSuiDeQianJingQuShi.html" TargetMode="External" Id="R9e242de3d155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2025-02-19T04:46:00Z</dcterms:created>
  <dcterms:modified xsi:type="dcterms:W3CDTF">2025-02-19T05:46:00Z</dcterms:modified>
  <dc:subject>2025-2031年中国玉髓行业研究分析与发展趋势报告</dc:subject>
  <dc:title>2025-2031年中国玉髓行业研究分析与发展趋势报告</dc:title>
  <cp:keywords>2025-2031年中国玉髓行业研究分析与发展趋势报告</cp:keywords>
  <dc:description>2025-2031年中国玉髓行业研究分析与发展趋势报告</dc:description>
</cp:coreProperties>
</file>