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f95eb8c14347" w:history="1">
              <w:r>
                <w:rPr>
                  <w:rStyle w:val="Hyperlink"/>
                </w:rPr>
                <w:t>2025-2031年中国蜗牛及螺行业市场调研与发展趋势分析报告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f95eb8c14347" w:history="1">
              <w:r>
                <w:rPr>
                  <w:rStyle w:val="Hyperlink"/>
                </w:rPr>
                <w:t>2025-2031年中国蜗牛及螺行业市场调研与发展趋势分析报告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3f95eb8c14347" w:history="1">
                <w:r>
                  <w:rPr>
                    <w:rStyle w:val="Hyperlink"/>
                  </w:rPr>
                  <w:t>https://www.20087.com/7/A1/WoNiuJiLuoShiChangYanJiuBaoGao.html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牛及螺是一种食材，在欧洲等地有着悠久的食用历史。目前，蜗牛养殖技术已经相当成熟，能够提供稳定的产量。随着消费者对健康食品的追求，蜗牛及螺因其高蛋白、低脂肪等特点受到欢迎。此外，随着全球化的发展，蜗牛及螺的消费市场逐渐扩大，特别是在一些新兴市场国家，消费者开始尝试这种食材，促进了市场需求的增长。</w:t>
      </w:r>
      <w:r>
        <w:rPr>
          <w:rFonts w:hint="eastAsia"/>
        </w:rPr>
        <w:br/>
      </w:r>
      <w:r>
        <w:rPr>
          <w:rFonts w:hint="eastAsia"/>
        </w:rPr>
        <w:t>　　未来，蜗牛及螺的发展将更加注重品质和多样性。一方面，随着消费者对食品品质要求的提高，蜗牛及螺的养殖将更加注重环境卫生和饲料质量，以保证产品的安全性和口感。另一方面，随着市场需求的多样化，蜗牛及螺的加工方式将更加丰富，如开发不同口味的预制菜，以满足不同消费者的需求。此外，随着农业科技的进步，养殖技术将进一步提高，降低成本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f95eb8c14347" w:history="1">
        <w:r>
          <w:rPr>
            <w:rStyle w:val="Hyperlink"/>
          </w:rPr>
          <w:t>2025-2031年中国蜗牛及螺行业市场调研与发展趋势分析报告</w:t>
        </w:r>
      </w:hyperlink>
      <w:r>
        <w:rPr>
          <w:rFonts w:hint="eastAsia"/>
        </w:rPr>
        <w:t>》内容包括：蜗牛及螺行业发展环境分析、蜗牛及螺市场规模及预测、蜗牛及螺行业重点地区市场规模分析、蜗牛及螺行业供需状况调研、蜗牛及螺市场价格行情趋势分析预测、蜗牛及螺行业进出口状况及前景预测、蜗牛及螺行业技术及发展方向、蜗牛及螺行业重点企业经营情况分析、蜗牛及螺行业SWOT分析及蜗牛及螺行业投资策略，数据来自国家权威机构、蜗牛及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蜗牛及螺行业概述</w:t>
      </w:r>
      <w:r>
        <w:rPr>
          <w:rFonts w:hint="eastAsia"/>
        </w:rPr>
        <w:br/>
      </w:r>
      <w:r>
        <w:rPr>
          <w:rFonts w:hint="eastAsia"/>
        </w:rPr>
        <w:t>　　第一节 蜗牛及螺行业界定</w:t>
      </w:r>
      <w:r>
        <w:rPr>
          <w:rFonts w:hint="eastAsia"/>
        </w:rPr>
        <w:br/>
      </w:r>
      <w:r>
        <w:rPr>
          <w:rFonts w:hint="eastAsia"/>
        </w:rPr>
        <w:t>　　第二节 蜗牛及螺行业发展历程</w:t>
      </w:r>
      <w:r>
        <w:rPr>
          <w:rFonts w:hint="eastAsia"/>
        </w:rPr>
        <w:br/>
      </w:r>
      <w:r>
        <w:rPr>
          <w:rFonts w:hint="eastAsia"/>
        </w:rPr>
        <w:t>　　第三节 蜗牛及螺产业链分析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二、蜗牛及螺产业链模型分析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2024-2025年蜗牛及螺行业发展环境分析</w:t>
      </w:r>
      <w:r>
        <w:rPr>
          <w:rFonts w:hint="eastAsia"/>
        </w:rPr>
        <w:br/>
      </w:r>
      <w:r>
        <w:rPr>
          <w:rFonts w:hint="eastAsia"/>
        </w:rPr>
        <w:t>　　第一节 蜗牛及螺行业环境分析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蜗牛及螺行业相关政策、法规</w:t>
      </w:r>
      <w:r>
        <w:rPr>
          <w:rFonts w:hint="eastAsia"/>
        </w:rPr>
        <w:br/>
      </w:r>
      <w:r>
        <w:rPr>
          <w:rFonts w:hint="eastAsia"/>
        </w:rPr>
        <w:t>　　第三节 蜗牛及螺行业所进入的壁垒与周期性分析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2024-2025年蜗牛及螺行业技术发展现状及趋势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当前我国蜗牛及螺技术发展现状</w:t>
      </w:r>
      <w:r>
        <w:rPr>
          <w:rFonts w:hint="eastAsia"/>
        </w:rPr>
        <w:br/>
      </w:r>
      <w:r>
        <w:rPr>
          <w:rFonts w:hint="eastAsia"/>
        </w:rPr>
        <w:t>　　第二节 中外蜗牛及螺技术差距及产生差距的主要原因分析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提高我国蜗牛及螺技术的对策</w:t>
      </w:r>
      <w:r>
        <w:rPr>
          <w:rFonts w:hint="eastAsia"/>
        </w:rPr>
        <w:br/>
      </w:r>
      <w:r>
        <w:rPr>
          <w:rFonts w:hint="eastAsia"/>
        </w:rPr>
        <w:t>　　第四节 我国蜗牛及螺产品研发、设计发展趋势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中国蜗牛及螺行业供给与需求情况分析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2019-2024年中国蜗牛及螺行业总体规模</w:t>
      </w:r>
      <w:r>
        <w:rPr>
          <w:rFonts w:hint="eastAsia"/>
        </w:rPr>
        <w:br/>
      </w:r>
      <w:r>
        <w:rPr>
          <w:rFonts w:hint="eastAsia"/>
        </w:rPr>
        <w:t>　　第二节 中国蜗牛及螺行业产量概况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一、2019-2024年中国蜗牛及螺行业产量情况分析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二、2025年中国蜗牛及螺行业产量特点分析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三、2025-2031年中国蜗牛及螺行业产量预测</w:t>
      </w:r>
      <w:r>
        <w:rPr>
          <w:rFonts w:hint="eastAsia"/>
        </w:rPr>
        <w:br/>
      </w:r>
      <w:r>
        <w:rPr>
          <w:rFonts w:hint="eastAsia"/>
        </w:rPr>
        <w:t>　　第三节 中国蜗牛及螺行业需求概况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一、2019-2024年中国蜗牛及螺行业需求情况分析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二、2025年中国蜗牛及螺行业市场需求特点分析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三、2025-2031年中国蜗牛及螺行业市场需求预测</w:t>
      </w:r>
      <w:r>
        <w:rPr>
          <w:rFonts w:hint="eastAsia"/>
        </w:rPr>
        <w:br/>
      </w:r>
      <w:r>
        <w:rPr>
          <w:rFonts w:hint="eastAsia"/>
        </w:rPr>
        <w:t>　　第四节 蜗牛及螺产业供需平衡状况分析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2024-2025年蜗牛及螺行业细分市场调研分析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蜗牛及螺行业细分（一）市场调研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蜗牛及螺行业细分（二）市场调研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国内蜗牛及螺产品价格走势及影响因素分析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2019-2024年国内蜗牛及螺产品市场价格回顾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当前国内蜗牛及螺产品市场价格及评述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国内蜗牛及螺产品价格影响因素分析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2025-2031年国内蜗牛及螺产品市场价格走势预测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蜗牛及螺行业产业链分析及对行业的影响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蜗牛及螺行业上游原料产业链发展状况分析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蜗牛及螺行业下游需求产业链发展情况分析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上下游行业对蜗牛及螺行业的影响分析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2024-2025年中国蜗牛及螺行业发展现状分析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中国蜗牛及螺行业发展现状</w:t>
      </w:r>
      <w:r>
        <w:rPr>
          <w:rFonts w:hint="eastAsia"/>
        </w:rPr>
        <w:br/>
      </w:r>
      <w:r>
        <w:rPr>
          <w:rFonts w:hint="eastAsia"/>
        </w:rPr>
        <w:t>　　　　一、蜗牛及螺行业品牌发展现状</w:t>
      </w:r>
      <w:r>
        <w:rPr>
          <w:rFonts w:hint="eastAsia"/>
        </w:rPr>
        <w:br/>
      </w:r>
      <w:r>
        <w:rPr>
          <w:rFonts w:hint="eastAsia"/>
        </w:rPr>
        <w:t>　　　　二、蜗牛及螺行业需求市场现状</w:t>
      </w:r>
      <w:r>
        <w:rPr>
          <w:rFonts w:hint="eastAsia"/>
        </w:rPr>
        <w:br/>
      </w:r>
      <w:r>
        <w:rPr>
          <w:rFonts w:hint="eastAsia"/>
        </w:rPr>
        <w:t>　　　　三、蜗牛及螺市场需求层次分析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四、中国蜗牛及螺市场走向分析</w:t>
      </w:r>
      <w:r>
        <w:rPr>
          <w:rFonts w:hint="eastAsia"/>
        </w:rPr>
        <w:br/>
      </w:r>
      <w:r>
        <w:rPr>
          <w:rFonts w:hint="eastAsia"/>
        </w:rPr>
        <w:t>　　第二节 中国蜗牛及螺行业产品技术分析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一、2024-2025年蜗牛及螺产品技术变化特点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二、2024-2025年蜗牛及螺产品市场的新技术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三、2024-2025年蜗牛及螺产品市场现状分析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中国蜗牛及螺行业存在的问题</w:t>
      </w:r>
      <w:r>
        <w:rPr>
          <w:rFonts w:hint="eastAsia"/>
        </w:rPr>
        <w:br/>
      </w:r>
      <w:r>
        <w:rPr>
          <w:rFonts w:hint="eastAsia"/>
        </w:rPr>
        <w:t>　　　　一、蜗牛及螺产品市场存在的主要问题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二、中国蜗牛及螺产品市场的三大瓶颈</w:t>
      </w:r>
      <w:r>
        <w:rPr>
          <w:rFonts w:hint="eastAsia"/>
        </w:rPr>
        <w:br/>
      </w:r>
      <w:r>
        <w:rPr>
          <w:rFonts w:hint="eastAsia"/>
        </w:rPr>
        <w:t>　　　　三、蜗牛及螺产品市场遭遇的规模难题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对中国蜗牛及螺市场的分析及思考</w:t>
      </w:r>
      <w:r>
        <w:rPr>
          <w:rFonts w:hint="eastAsia"/>
        </w:rPr>
        <w:br/>
      </w:r>
      <w:r>
        <w:rPr>
          <w:rFonts w:hint="eastAsia"/>
        </w:rPr>
        <w:t>　　　　一、蜗牛及螺市场特点</w:t>
      </w:r>
      <w:r>
        <w:rPr>
          <w:rFonts w:hint="eastAsia"/>
        </w:rPr>
        <w:br/>
      </w:r>
      <w:r>
        <w:rPr>
          <w:rFonts w:hint="eastAsia"/>
        </w:rPr>
        <w:t>　　　　二、蜗牛及螺市场分析</w:t>
      </w:r>
      <w:r>
        <w:rPr>
          <w:rFonts w:hint="eastAsia"/>
        </w:rPr>
        <w:br/>
      </w:r>
      <w:r>
        <w:rPr>
          <w:rFonts w:hint="eastAsia"/>
        </w:rPr>
        <w:t>　　　　三、蜗牛及螺市场变化的方向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四、中国蜗牛及螺行业发展的新思路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五、对中国蜗牛及螺行业发展的思考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中国蜗牛及螺行业重点企业竞争力分析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蜗牛及螺企业（一）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三、蜗牛及螺企业经营状况</w:t>
      </w:r>
      <w:r>
        <w:rPr>
          <w:rFonts w:hint="eastAsia"/>
        </w:rPr>
        <w:br/>
      </w:r>
      <w:r>
        <w:rPr>
          <w:rFonts w:hint="eastAsia"/>
        </w:rPr>
        <w:t>　　　　四、蜗牛及螺企业发展策略</w:t>
      </w:r>
      <w:r>
        <w:rPr>
          <w:rFonts w:hint="eastAsia"/>
        </w:rPr>
        <w:br/>
      </w:r>
      <w:r>
        <w:rPr>
          <w:rFonts w:hint="eastAsia"/>
        </w:rPr>
        <w:t>　　第二节 蜗牛及螺企业（二）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三、蜗牛及螺企业经营状况</w:t>
      </w:r>
      <w:r>
        <w:rPr>
          <w:rFonts w:hint="eastAsia"/>
        </w:rPr>
        <w:br/>
      </w:r>
      <w:r>
        <w:rPr>
          <w:rFonts w:hint="eastAsia"/>
        </w:rPr>
        <w:t>　　　　四、蜗牛及螺企业发展策略</w:t>
      </w:r>
      <w:r>
        <w:rPr>
          <w:rFonts w:hint="eastAsia"/>
        </w:rPr>
        <w:br/>
      </w:r>
      <w:r>
        <w:rPr>
          <w:rFonts w:hint="eastAsia"/>
        </w:rPr>
        <w:t>　　第三节 蜗牛及螺企业（三）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三、蜗牛及螺企业经营状况</w:t>
      </w:r>
      <w:r>
        <w:rPr>
          <w:rFonts w:hint="eastAsia"/>
        </w:rPr>
        <w:br/>
      </w:r>
      <w:r>
        <w:rPr>
          <w:rFonts w:hint="eastAsia"/>
        </w:rPr>
        <w:t>　　　　四、蜗牛及螺企业发展策略</w:t>
      </w:r>
      <w:r>
        <w:rPr>
          <w:rFonts w:hint="eastAsia"/>
        </w:rPr>
        <w:br/>
      </w:r>
      <w:r>
        <w:rPr>
          <w:rFonts w:hint="eastAsia"/>
        </w:rPr>
        <w:t>　　第四节 蜗牛及螺企业（四）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三、蜗牛及螺企业经营状况</w:t>
      </w:r>
      <w:r>
        <w:rPr>
          <w:rFonts w:hint="eastAsia"/>
        </w:rPr>
        <w:br/>
      </w:r>
      <w:r>
        <w:rPr>
          <w:rFonts w:hint="eastAsia"/>
        </w:rPr>
        <w:t>　　　　四、蜗牛及螺企业发展策略</w:t>
      </w:r>
      <w:r>
        <w:rPr>
          <w:rFonts w:hint="eastAsia"/>
        </w:rPr>
        <w:br/>
      </w:r>
      <w:r>
        <w:rPr>
          <w:rFonts w:hint="eastAsia"/>
        </w:rPr>
        <w:t>　　第五节 蜗牛及螺企业（五）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三、蜗牛及螺企业经营状况</w:t>
      </w:r>
      <w:r>
        <w:rPr>
          <w:rFonts w:hint="eastAsia"/>
        </w:rPr>
        <w:br/>
      </w:r>
      <w:r>
        <w:rPr>
          <w:rFonts w:hint="eastAsia"/>
        </w:rPr>
        <w:t>　　　　四、蜗牛及螺企业发展策略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蜗牛及螺行业企业经营策略研究分析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蜗牛及螺企业多样化经营策略分析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一、蜗牛及螺企业多样化经营情况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二、现行蜗牛及螺行业多样化经营的方向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大型蜗牛及螺企业集团未来发展策略分析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对中小蜗牛及螺企业生产经营的建议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2024-2025年中国蜗牛及螺市场营销策略竞争分析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蜗牛及螺市场产品策略</w:t>
      </w:r>
      <w:r>
        <w:rPr>
          <w:rFonts w:hint="eastAsia"/>
        </w:rPr>
        <w:br/>
      </w:r>
      <w:r>
        <w:rPr>
          <w:rFonts w:hint="eastAsia"/>
        </w:rPr>
        <w:t>　　第二节 蜗牛及螺市场渠道策略</w:t>
      </w:r>
      <w:r>
        <w:rPr>
          <w:rFonts w:hint="eastAsia"/>
        </w:rPr>
        <w:br/>
      </w:r>
      <w:r>
        <w:rPr>
          <w:rFonts w:hint="eastAsia"/>
        </w:rPr>
        <w:t>　　第三节 蜗牛及螺市场价格策略</w:t>
      </w:r>
      <w:r>
        <w:rPr>
          <w:rFonts w:hint="eastAsia"/>
        </w:rPr>
        <w:br/>
      </w:r>
      <w:r>
        <w:rPr>
          <w:rFonts w:hint="eastAsia"/>
        </w:rPr>
        <w:t>　　第四节 蜗牛及螺广告媒体策略</w:t>
      </w:r>
      <w:r>
        <w:rPr>
          <w:rFonts w:hint="eastAsia"/>
        </w:rPr>
        <w:br/>
      </w:r>
      <w:r>
        <w:rPr>
          <w:rFonts w:hint="eastAsia"/>
        </w:rPr>
        <w:t>　　第五节 蜗牛及螺客户服务策略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2025-2031年蜗牛及螺行业盈利模式与投资策略探讨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国外蜗牛及螺行业投资现状及经营模式分析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一、境外蜗牛及螺行业成长情况调查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我国蜗牛及螺行业商业模式探讨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我国蜗牛及螺行业投资国际化发展战略分析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我国蜗牛及螺行业投资策略分析</w:t>
      </w:r>
      <w:r>
        <w:rPr>
          <w:rFonts w:hint="eastAsia"/>
        </w:rPr>
        <w:br/>
      </w:r>
      <w:r>
        <w:rPr>
          <w:rFonts w:hint="eastAsia"/>
        </w:rPr>
        <w:t>　　第五节 蜗牛及螺行业最优投资路径设计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2025-2031年蜗牛及螺行业发展趋势及投资风险分析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当前蜗牛及螺行业存在的问题</w:t>
      </w:r>
      <w:r>
        <w:rPr>
          <w:rFonts w:hint="eastAsia"/>
        </w:rPr>
        <w:br/>
      </w:r>
      <w:r>
        <w:rPr>
          <w:rFonts w:hint="eastAsia"/>
        </w:rPr>
        <w:t>　　第二节 蜗牛及螺未来发展预测分析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一、中国蜗牛及螺发展方向分析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二、2025-2031年中国蜗牛及螺行业发展规模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中智^林^：2025-2031年中国蜗牛及螺行业投资风险分析</w:t>
      </w:r>
      <w:r>
        <w:rPr>
          <w:rFonts w:hint="eastAsia"/>
        </w:rPr>
        <w:br/>
      </w:r>
      <w:r>
        <w:rPr>
          <w:rFonts w:hint="eastAsia"/>
        </w:rPr>
        <w:t>　　　　一、蜗牛及螺市场竞争风险</w:t>
      </w:r>
      <w:r>
        <w:rPr>
          <w:rFonts w:hint="eastAsia"/>
        </w:rPr>
        <w:br/>
      </w:r>
      <w:r>
        <w:rPr>
          <w:rFonts w:hint="eastAsia"/>
        </w:rPr>
        <w:t>　　　　二、蜗牛及螺原材料压力风险分析</w:t>
      </w:r>
      <w:r>
        <w:rPr>
          <w:rFonts w:hint="eastAsia"/>
        </w:rPr>
        <w:br/>
      </w:r>
      <w:r>
        <w:rPr>
          <w:rFonts w:hint="eastAsia"/>
        </w:rPr>
        <w:t>　　　　三、蜗牛及螺技术风险分析</w:t>
      </w:r>
      <w:r>
        <w:rPr>
          <w:rFonts w:hint="eastAsia"/>
        </w:rPr>
        <w:br/>
      </w:r>
      <w:r>
        <w:rPr>
          <w:rFonts w:hint="eastAsia"/>
        </w:rPr>
        <w:t>　　　　四、蜗牛及螺政策和体制风险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蜗牛及螺行业历程</w:t>
      </w:r>
      <w:r>
        <w:rPr>
          <w:rFonts w:hint="eastAsia"/>
        </w:rPr>
        <w:br/>
      </w:r>
      <w:r>
        <w:rPr>
          <w:rFonts w:hint="eastAsia"/>
        </w:rPr>
        <w:t>　　图表 蜗牛及螺行业生命周期</w:t>
      </w:r>
      <w:r>
        <w:rPr>
          <w:rFonts w:hint="eastAsia"/>
        </w:rPr>
        <w:br/>
      </w:r>
      <w:r>
        <w:rPr>
          <w:rFonts w:hint="eastAsia"/>
        </w:rPr>
        <w:t>　　图表 蜗牛及螺行业产业链分析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2019-2024年蜗牛及螺行业市场容量分析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2019-2024年中国蜗牛及螺市场需求量及增速统计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2024年中国蜗牛及螺行业需求领域分布格局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2019-2024年中国蜗牛及螺进口数量分析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2019-2024年中国蜗牛及螺进口金额分析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2019-2024年中国蜗牛及螺出口数量分析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2019-2024年中国蜗牛及螺出口金额分析</w:t>
      </w:r>
      <w:r>
        <w:rPr>
          <w:rFonts w:hint="eastAsia"/>
        </w:rPr>
        <w:br/>
      </w:r>
      <w:r>
        <w:rPr>
          <w:rFonts w:hint="eastAsia"/>
        </w:rPr>
        <w:t>　　图表 2024年中国蜗牛及螺进口国家及地区分析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2024年中国蜗牛及螺出口国家及地区分析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2019-2024年中国蜗牛及螺行业企业平均规模情况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**地区蜗牛及螺市场规模及增长情况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**地区蜗牛及螺行业市场需求情况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**地区蜗牛及螺市场规模及增长情况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**地区蜗牛及螺行业市场需求情况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**地区蜗牛及螺市场规模及增长情况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**地区蜗牛及螺行业市场需求情况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**地区蜗牛及螺市场规模及增长情况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**地区蜗牛及螺行业市场需求情况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蜗牛及螺重点企业（一）基本信息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蜗牛及螺重点企业（一）经营情况分析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蜗牛及螺重点企业（一）主要经济指标情况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蜗牛及螺重点企业（二）经营情况分析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蜗牛及螺重点企业（二）主要经济指标情况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蜗牛及螺重点企业（二）盈利能力情况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蜗牛及螺重点企业（三）经营情况分析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蜗牛及螺重点企业（三）主要经济指标情况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蜗牛及螺重点企业（三）成长能力情况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2025-2031年中国蜗牛及螺行业产能预测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2025-2031年中国蜗牛及螺行业产量预测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2025-2031年中国蜗牛及螺市场需求量预测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2025-2031年中国蜗牛及螺行业供需平衡预测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2025-2031年中国蜗牛及螺行业市场容量预测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2025-2031年中国蜗牛及螺行业市场规模预测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2025年中国蜗牛及螺市场前景分析</w:t>
      </w:r>
      <w:r>
        <w:rPr>
          <w:rFonts w:hint="eastAsia"/>
        </w:rPr>
        <w:br/>
      </w:r>
      <w:r>
        <w:rPr>
          <w:rFonts w:hint="eastAsia"/>
        </w:rPr>
        <w:t>　　图表 2025年中国蜗牛及螺发展趋势预测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f95eb8c14347" w:history="1">
        <w:r>
          <w:rPr>
            <w:rStyle w:val="Hyperlink"/>
          </w:rPr>
          <w:t>2025-2031年中国蜗牛及螺行业市场调研与发展趋势分析报告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3f95eb8c14347" w:history="1">
        <w:r>
          <w:rPr>
            <w:rStyle w:val="Hyperlink"/>
          </w:rPr>
          <w:t>https://www.20087.com/7/A1/WoNiuJiLuoShiChangYanJiuBaoGao.html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热点：蜗牛和螺的区别图解、蜗牛 螺 区别、像蜗牛一样的海螺叫啥、蜗牛 螺蛳、蜗牛品种大全介绍、蜗牛螺能吃吗、螺和蜗牛、蜗牛和螺是亲戚吗、马蹄螺是什么东西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f0946063f42c0" w:history="1">
      <w:r>
        <w:rPr>
          <w:rStyle w:val="Hyperlink"/>
        </w:rPr>
        <w:t>2025-2031年中国蜗牛及螺行业市场调研与发展趋势分析报告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WoNiuJiLuoShiChangYanJiuBaoGao.html" TargetMode="External" Id="R91d3f95eb8c1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WoNiuJiLuoShiChangYanJiuBaoGao.html" TargetMode="External" Id="R66ef0946063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2025-01-22T00:48:00Z</dcterms:created>
  <dcterms:modified xsi:type="dcterms:W3CDTF">2025-01-22T01:48:00Z</dcterms:modified>
  <dc:subject>2025-2031年中国蜗牛及螺行业市场调研与发展趋势分析报告</dc:subject>
  <dc:title>2025-2031年中国蜗牛及螺行业市场调研与发展趋势分析报告</dc:title>
  <cp:keywords>2025-2031年中国蜗牛及螺行业市场调研与发展趋势分析报告</cp:keywords>
  <dc:description>2025-2031年中国蜗牛及螺行业市场调研与发展趋势分析报告</dc:description>
</cp:coreProperties>
</file>