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cb5888ff14b2a" w:history="1">
              <w:r>
                <w:rPr>
                  <w:rStyle w:val="Hyperlink"/>
                </w:rPr>
                <w:t>全球与中国铝合金油罐车行业发展分析及前景趋势报告（2026-2032年）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cb5888ff14b2a" w:history="1">
              <w:r>
                <w:rPr>
                  <w:rStyle w:val="Hyperlink"/>
                </w:rPr>
                <w:t>全球与中国铝合金油罐车行业发展分析及前景趋势报告（2026-2032年）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cb5888ff14b2a" w:history="1">
                <w:r>
                  <w:rPr>
                    <w:rStyle w:val="Hyperlink"/>
                  </w:rPr>
                  <w:t>https://www.20087.com/0/92/LvHeJinYouGuanCheDeQianJing.html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油罐车凭借轻量化、耐腐蚀、高回收率及全生命周期成本优势，已在成品油、化工液体及食品级液体运输领域实现广泛应用。罐体普遍采用5083或6061铝合金板材通过自动焊接与整体热处理成型，有效降低整车自重15%–25%，从而提升有效载荷与燃油经济性。同时，铝合金材质避免了碳钢罐体内壁锈蚀污染介质的风险，特别适用于航空煤油、食用油等高纯度液体运输。然而，铝合金油罐车仍面临初始购置成本较高、维修需专用设备与焊材、以及在强酸强碱介质运输中的材料兼容性限制等挑战。</w:t>
      </w:r>
      <w:r>
        <w:rPr>
          <w:rFonts w:hint="eastAsia"/>
        </w:rPr>
        <w:br/>
      </w:r>
      <w:r>
        <w:rPr>
          <w:rFonts w:hint="eastAsia"/>
        </w:rPr>
        <w:t>　　未来，铝合金油罐车将深度融合新材料、新工艺与新能源趋势。高强韧铝合金（如铝镁钪合金）与搅拌摩擦焊（FSW）技术的结合将进一步提升罐体强度与密封可靠性；同时，罐体结构将向一体化设计优化，减少焊缝数量并增强抗冲击能力。在“双碳”目标驱动下，铝合金油罐车将与电动或氢能底盘深度集成，成为零排放物流体系的关键载体。此外，智能传感系统（如液位、温度、泄漏监测）的嵌入将实现运输过程全程可视化管理。长远看，铝合金油罐车不仅是一种运输工具，更将成为绿色物流与循环经济理念在专用车领域的典型实践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cb5888ff14b2a" w:history="1">
        <w:r>
          <w:rPr>
            <w:rStyle w:val="Hyperlink"/>
          </w:rPr>
          <w:t>全球与中国铝合金油罐车行业发展分析及前景趋势报告（2026-2032年）</w:t>
        </w:r>
      </w:hyperlink>
      <w:r>
        <w:rPr>
          <w:rFonts w:hint="eastAsia"/>
        </w:rPr>
        <w:t>》基于市场调研数据，系统分析了铝合金油罐车行业的市场现状与发展前景。报告从铝合金油罐车产业链角度出发，梳理了当前铝合金油罐车市场规模、价格走势和供需情况，并对未来几年的增长空间作出预测。研究涵盖了铝合金油罐车行业技术发展现状、创新方向以及重点企业的竞争格局，包括铝合金油罐车市场集中度和品牌策略分析。报告还针对铝合金油罐车细分领域和区域市场展开讨论，客观评估了铝合金油罐车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按产品类型细分，全球铝合金油罐车市场规模2021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成品油运输车</w:t>
      </w:r>
      <w:r>
        <w:rPr>
          <w:rFonts w:hint="eastAsia"/>
        </w:rPr>
        <w:br/>
      </w:r>
      <w:r>
        <w:rPr>
          <w:rFonts w:hint="eastAsia"/>
        </w:rPr>
        <w:t>　　　　1.3.3 化工液体运输车</w:t>
      </w:r>
      <w:r>
        <w:rPr>
          <w:rFonts w:hint="eastAsia"/>
        </w:rPr>
        <w:br/>
      </w:r>
      <w:r>
        <w:rPr>
          <w:rFonts w:hint="eastAsia"/>
        </w:rPr>
        <w:t>　　　　1.3.4 食品油运输车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产品分类，按车型</w:t>
      </w:r>
      <w:r>
        <w:rPr>
          <w:rFonts w:hint="eastAsia"/>
        </w:rPr>
        <w:br/>
      </w:r>
      <w:r>
        <w:rPr>
          <w:rFonts w:hint="eastAsia"/>
        </w:rPr>
        <w:t>　　　　1.4.1 按车型细分，全球铝合金油罐车市场规模2021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半挂式油罐车</w:t>
      </w:r>
      <w:r>
        <w:rPr>
          <w:rFonts w:hint="eastAsia"/>
        </w:rPr>
        <w:br/>
      </w:r>
      <w:r>
        <w:rPr>
          <w:rFonts w:hint="eastAsia"/>
        </w:rPr>
        <w:t>　　　　1.4.3 单车式油罐车</w:t>
      </w:r>
      <w:r>
        <w:rPr>
          <w:rFonts w:hint="eastAsia"/>
        </w:rPr>
        <w:br/>
      </w:r>
      <w:r>
        <w:rPr>
          <w:rFonts w:hint="eastAsia"/>
        </w:rPr>
        <w:t>　　　　1.4.4 小三轴/后双桥单车</w:t>
      </w:r>
      <w:r>
        <w:rPr>
          <w:rFonts w:hint="eastAsia"/>
        </w:rPr>
        <w:br/>
      </w:r>
      <w:r>
        <w:rPr>
          <w:rFonts w:hint="eastAsia"/>
        </w:rPr>
        <w:t>　　1.5 产品分类，按容积范围</w:t>
      </w:r>
      <w:r>
        <w:rPr>
          <w:rFonts w:hint="eastAsia"/>
        </w:rPr>
        <w:br/>
      </w:r>
      <w:r>
        <w:rPr>
          <w:rFonts w:hint="eastAsia"/>
        </w:rPr>
        <w:t>　　　　1.5.1 按容积范围细分，全球铝合金油罐车市场规模2021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容积范围：10,000-38000L</w:t>
      </w:r>
      <w:r>
        <w:rPr>
          <w:rFonts w:hint="eastAsia"/>
        </w:rPr>
        <w:br/>
      </w:r>
      <w:r>
        <w:rPr>
          <w:rFonts w:hint="eastAsia"/>
        </w:rPr>
        <w:t>　　　　1.5.3 容积范围：38,000-45,000L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按应用细分，全球铝合金油罐车市场规模2021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能源运输</w:t>
      </w:r>
      <w:r>
        <w:rPr>
          <w:rFonts w:hint="eastAsia"/>
        </w:rPr>
        <w:br/>
      </w:r>
      <w:r>
        <w:rPr>
          <w:rFonts w:hint="eastAsia"/>
        </w:rPr>
        <w:t>　　　　1.6.3 化工物流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铝合金油罐车行业发展总体概况</w:t>
      </w:r>
      <w:r>
        <w:rPr>
          <w:rFonts w:hint="eastAsia"/>
        </w:rPr>
        <w:br/>
      </w:r>
      <w:r>
        <w:rPr>
          <w:rFonts w:hint="eastAsia"/>
        </w:rPr>
        <w:t>　　　　1.7.2 铝合金油罐车行业发展主要特点</w:t>
      </w:r>
      <w:r>
        <w:rPr>
          <w:rFonts w:hint="eastAsia"/>
        </w:rPr>
        <w:br/>
      </w:r>
      <w:r>
        <w:rPr>
          <w:rFonts w:hint="eastAsia"/>
        </w:rPr>
        <w:t>　　　　1.7.3 铝合金油罐车行业发展影响因素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铝合金油罐车有利因素</w:t>
      </w:r>
      <w:r>
        <w:rPr>
          <w:rFonts w:hint="eastAsia"/>
        </w:rPr>
        <w:br/>
      </w:r>
      <w:r>
        <w:rPr>
          <w:rFonts w:hint="eastAsia"/>
        </w:rPr>
        <w:t>　　　　1.7.3 .2 铝合金油罐车不利因素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全球市场，近三年铝合金油罐车主要企业占有率及排名（按销量）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铝合金油罐车主要企业在国际市场占有率（按销量，2023-2026）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2025年铝合金油罐车主要企业在国际市场排名（按销量）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全球市场主要企业铝合金油罐车销量（2023-2026）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全球市场，近三年铝合金油罐车主要企业占有率及排名（按收入）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铝合金油罐车主要企业在国际市场占有率（按收入，2023-2026）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2025年铝合金油罐车主要企业在国际市场排名（按收入）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全球市场主要企业铝合金油罐车销售收入（2023-2026）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全球市场主要企业铝合金油罐车销售价格（2023-2026）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中国市场，近三年铝合金油罐车主要企业占有率及排名（按销量）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铝合金油罐车主要企业在中国市场占有率（按销量，2023-2026）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2025年铝合金油罐车主要企业在中国市场排名（按销量）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中国市场主要企业铝合金油罐车销量（2023-2026）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中国市场，近三年铝合金油罐车主要企业占有率及排名（按收入）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铝合金油罐车主要企业在中国市场占有率（按收入，2023-2026）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2025年铝合金油罐车主要企业在中国市场排名（按收入）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中国市场主要企业铝合金油罐车销售收入（2023-2026）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全球主要厂商铝合金油罐车总部及产地分布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全球主要厂商成立时间及铝合金油罐车商业化日期</w:t>
      </w:r>
      <w:r>
        <w:rPr>
          <w:rFonts w:hint="eastAsia"/>
        </w:rPr>
        <w:br/>
      </w:r>
      <w:r>
        <w:rPr>
          <w:rFonts w:hint="eastAsia"/>
        </w:rPr>
        <w:t>　　2.8 全球主要厂商铝合金油罐车产品类型及应用</w:t>
      </w:r>
      <w:r>
        <w:rPr>
          <w:rFonts w:hint="eastAsia"/>
        </w:rPr>
        <w:br/>
      </w:r>
      <w:r>
        <w:rPr>
          <w:rFonts w:hint="eastAsia"/>
        </w:rPr>
        <w:t>　　2.9 铝合金油罐车行业集中度、竞争程度分析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铝合金油罐车行业集中度分析：2025年全球Top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全球铝合金油罐车第一梯队、第二梯队和第三梯队生产商（品牌）及市场份额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全球铝合金油罐车总体规模分析</w:t>
      </w:r>
      <w:r>
        <w:rPr>
          <w:rFonts w:hint="eastAsia"/>
        </w:rPr>
        <w:br/>
      </w:r>
      <w:r>
        <w:rPr>
          <w:rFonts w:hint="eastAsia"/>
        </w:rPr>
        <w:t>　　3.1 全球铝合金油罐车供需现状及预测（2021-2032）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全球铝合金油罐车产能、产量、产能利用率及发展趋势（2021-2032）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全球铝合金油罐车产量、需求量及发展趋势（2021-2032）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全球主要地区铝合金油罐车产量及发展趋势（2021-2032）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全球主要地区铝合金油罐车产量（2021-2026）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全球主要地区铝合金油罐车产量（2027-2032）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全球主要地区铝合金油罐车产量市场份额（2021-2032）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中国铝合金油罐车供需现状及预测（2021-2032）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中国铝合金油罐车产能、产量、产能利用率及发展趋势（2021-2032）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中国铝合金油罐车产量、市场需求量及发展趋势（2021-2032）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中国市场铝合金油罐车进出口（2021-2032）</w:t>
      </w:r>
      <w:r>
        <w:rPr>
          <w:rFonts w:hint="eastAsia"/>
        </w:rPr>
        <w:br/>
      </w:r>
      <w:r>
        <w:rPr>
          <w:rFonts w:hint="eastAsia"/>
        </w:rPr>
        <w:t>　　3.4 全球铝合金油罐车销量及销售额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全球市场铝合金油罐车销售额（2021-2032）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全球市场铝合金油罐车销量（2021-2032）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全球市场铝合金油罐车价格趋势（2021-2032）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全球铝合金油罐车主要地区分析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全球主要地区铝合金油罐车市场规模分析：2021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全球主要地区铝合金油罐车销售收入及市场份额（2021-2026）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全球主要地区铝合金油罐车销售收入预测（2027-2032）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全球主要地区铝合金油罐车销量分析：2021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全球主要地区铝合金油罐车销量及市场份额（2021-2026）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全球主要地区铝合金油罐车销量及市场份额预测（2027-2032）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北美市场铝合金油罐车销量、收入及增长率（2021-2032）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欧洲市场铝合金油罐车销量、收入及增长率（2021-2032）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中国市场铝合金油罐车销量、收入及增长率（2021-2032）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日本市场铝合金油罐车销量、收入及增长率（2021-2032）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东南亚市场铝合金油罐车销量、收入及增长率（2021-2032）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印度市场铝合金油罐车销量、收入及增长率（2021-2032）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南美市场铝合金油罐车销量、收入及增长率（2021-2032）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中东市场铝合金油罐车销量、收入及增长率（2021-2032）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重点企业（1）基本信息、铝合金油罐车生产基地、销售区域、竞争对手及市场地位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铝合金油罐车销量、收入、价格及毛利率（2021-2026）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重点企业（2）基本信息、铝合金油罐车生产基地、销售区域、竞争对手及市场地位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铝合金油罐车销量、收入、价格及毛利率（2021-2026）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重点企业（3）基本信息、铝合金油罐车生产基地、销售区域、竞争对手及市场地位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铝合金油罐车销量、收入、价格及毛利率（2021-2026）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重点企业（4）基本信息、铝合金油罐车生产基地、销售区域、竞争对手及市场地位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铝合金油罐车销量、收入、价格及毛利率（2021-2026）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重点企业（5）基本信息、铝合金油罐车生产基地、销售区域、竞争对手及市场地位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铝合金油罐车销量、收入、价格及毛利率（2021-2026）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重点企业（6）基本信息、铝合金油罐车生产基地、销售区域、竞争对手及市场地位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铝合金油罐车销量、收入、价格及毛利率（2021-2026）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重点企业（7）基本信息、铝合金油罐车生产基地、销售区域、竞争对手及市场地位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铝合金油罐车销量、收入、价格及毛利率（2021-2026）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重点企业（8）基本信息、铝合金油罐车生产基地、销售区域、竞争对手及市场地位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铝合金油罐车销量、收入、价格及毛利率（2021-2026）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重点企业（9）基本信息、铝合金油罐车生产基地、销售区域、竞争对手及市场地位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铝合金油罐车销量、收入、价格及毛利率（2021-2026）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重点企业（10）基本信息、铝合金油罐车生产基地、销售区域、竞争对手及市场地位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铝合金油罐车销量、收入、价格及毛利率（2021-2026）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重点企业（11）基本信息、铝合金油罐车生产基地、销售区域、竞争对手及市场地位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铝合金油罐车销量、收入、价格及毛利率（2021-2026）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重点企业（12）基本信息、铝合金油罐车生产基地、销售区域、竞争对手及市场地位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铝合金油罐车销量、收入、价格及毛利率（2021-2026）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重点企业（13）基本信息、铝合金油罐车生产基地、销售区域、竞争对手及市场地位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铝合金油罐车销量、收入、价格及毛利率（2021-2026）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不同产品类型铝合金油罐车分析</w:t>
      </w:r>
      <w:r>
        <w:rPr>
          <w:rFonts w:hint="eastAsia"/>
        </w:rPr>
        <w:br/>
      </w:r>
      <w:r>
        <w:rPr>
          <w:rFonts w:hint="eastAsia"/>
        </w:rPr>
        <w:t>　　6.1 全球不同产品类型铝合金油罐车销量（2021-2032）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全球不同产品类型铝合金油罐车销量及市场份额（2021-2026）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全球不同产品类型铝合金油罐车销量预测（2027-2032）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全球不同产品类型铝合金油罐车收入（2021-2032）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全球不同产品类型铝合金油罐车收入及市场份额（2021-2026）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全球不同产品类型铝合金油罐车收入预测（2027-2032）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全球不同产品类型铝合金油罐车价格走势（2021-2032）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中国不同产品类型铝合金油罐车销量（2021-2032）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中国不同产品类型铝合金油罐车销量及市场份额（2021-2026）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中国不同产品类型铝合金油罐车销量预测（2027-2032）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中国不同产品类型铝合金油罐车收入（2021-2032）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中国不同产品类型铝合金油罐车收入及市场份额（2021-2026）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中国不同产品类型铝合金油罐车收入预测（2027-2032）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不同应用铝合金油罐车分析</w:t>
      </w:r>
      <w:r>
        <w:rPr>
          <w:rFonts w:hint="eastAsia"/>
        </w:rPr>
        <w:br/>
      </w:r>
      <w:r>
        <w:rPr>
          <w:rFonts w:hint="eastAsia"/>
        </w:rPr>
        <w:t>　　7.1 全球不同应用铝合金油罐车销量（2021-2032）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全球不同应用铝合金油罐车销量及市场份额（2021-2026）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全球不同应用铝合金油罐车销量预测（2027-2032）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全球不同应用铝合金油罐车收入（2021-2032）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全球不同应用铝合金油罐车收入及市场份额（2021-2026）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全球不同应用铝合金油罐车收入预测（2027-2032）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全球不同应用铝合金油罐车价格走势（2021-2032）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中国不同应用铝合金油罐车销量（2021-2032）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中国不同应用铝合金油罐车销量及市场份额（2021-2026）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中国不同应用铝合金油罐车销量预测（2027-2032）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中国不同应用铝合金油罐车收入（2021-2032）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中国不同应用铝合金油罐车收入及市场份额（2021-2026）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中国不同应用铝合金油罐车收入预测（2027-2032）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铝合金油罐车行业发展趋势</w:t>
      </w:r>
      <w:r>
        <w:rPr>
          <w:rFonts w:hint="eastAsia"/>
        </w:rPr>
        <w:br/>
      </w:r>
      <w:r>
        <w:rPr>
          <w:rFonts w:hint="eastAsia"/>
        </w:rPr>
        <w:t>　　8.2 铝合金油罐车行业主要驱动因素</w:t>
      </w:r>
      <w:r>
        <w:rPr>
          <w:rFonts w:hint="eastAsia"/>
        </w:rPr>
        <w:br/>
      </w:r>
      <w:r>
        <w:rPr>
          <w:rFonts w:hint="eastAsia"/>
        </w:rPr>
        <w:t>　　8.3 铝合金油罐车中国企业SWOT分析</w:t>
      </w:r>
      <w:r>
        <w:rPr>
          <w:rFonts w:hint="eastAsia"/>
        </w:rPr>
        <w:br/>
      </w:r>
      <w:r>
        <w:rPr>
          <w:rFonts w:hint="eastAsia"/>
        </w:rPr>
        <w:t>　　8.4 中国铝合金油罐车行业政策环境分析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铝合金油罐车行业产业链简介</w:t>
      </w:r>
      <w:r>
        <w:rPr>
          <w:rFonts w:hint="eastAsia"/>
        </w:rPr>
        <w:br/>
      </w:r>
      <w:r>
        <w:rPr>
          <w:rFonts w:hint="eastAsia"/>
        </w:rPr>
        <w:t>　　　　9.1.1 铝合金油罐车行业供应链分析</w:t>
      </w:r>
      <w:r>
        <w:rPr>
          <w:rFonts w:hint="eastAsia"/>
        </w:rPr>
        <w:br/>
      </w:r>
      <w:r>
        <w:rPr>
          <w:rFonts w:hint="eastAsia"/>
        </w:rPr>
        <w:t>　　　　9.1.2 铝合金油罐车主要原料及供应情况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铝合金油罐车行业采购模式</w:t>
      </w:r>
      <w:r>
        <w:rPr>
          <w:rFonts w:hint="eastAsia"/>
        </w:rPr>
        <w:br/>
      </w:r>
      <w:r>
        <w:rPr>
          <w:rFonts w:hint="eastAsia"/>
        </w:rPr>
        <w:t>　　9.3 铝合金油罐车行业生产模式</w:t>
      </w:r>
      <w:r>
        <w:rPr>
          <w:rFonts w:hint="eastAsia"/>
        </w:rPr>
        <w:br/>
      </w:r>
      <w:r>
        <w:rPr>
          <w:rFonts w:hint="eastAsia"/>
        </w:rPr>
        <w:t>　　9.4 铝合金油罐车行业销售模式及销售渠道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按产品类型细分，全球铝合金油罐车市场规模2021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按车型细分，全球铝合金油罐车市场规模2021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按容积范围细分，全球铝合金油罐车市场规模2021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按应用细分，全球铝合金油罐车市场规模（CAGR）2021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铝合金油罐车行业发展主要特点</w:t>
      </w:r>
      <w:r>
        <w:rPr>
          <w:rFonts w:hint="eastAsia"/>
        </w:rPr>
        <w:br/>
      </w:r>
      <w:r>
        <w:rPr>
          <w:rFonts w:hint="eastAsia"/>
        </w:rPr>
        <w:t>　　表 6： 铝合金油罐车行业发展有利因素分析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铝合金油罐车行业发展不利因素分析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进入铝合金油罐车行业壁垒</w:t>
      </w:r>
      <w:r>
        <w:rPr>
          <w:rFonts w:hint="eastAsia"/>
        </w:rPr>
        <w:br/>
      </w:r>
      <w:r>
        <w:rPr>
          <w:rFonts w:hint="eastAsia"/>
        </w:rPr>
        <w:t>　　表 9： 铝合金油罐车主要企业在国际市场占有率（按销量，2023-2026）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2025年铝合金油罐车主要企业在国际市场排名（按销量）&amp;（辆）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11： 全球市场主要企业铝合金油罐车销量（2023-2026）&amp;（辆）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12： 铝合金油罐车主要企业在国际市场占有率（按收入，2023-2026）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2025年铝合金油罐车主要企业在国际市场排名（按收入）&amp;（万元）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全球市场主要企业铝合金油罐车销售收入（2023-2026）&amp;（万元）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全球市场主要企业铝合金油罐车销售价格（2023-2026）&amp;（元/辆）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16： 铝合金油罐车主要企业在中国市场占有率（按销量，2023-2026）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2025年铝合金油罐车主要企业在中国市场排名（按销量）&amp;（辆）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18： 中国市场主要企业铝合金油罐车销量（2023-2026）&amp;（辆）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19： 铝合金油罐车主要企业在中国市场占有率（按收入，2023-2026）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2025年铝合金油罐车主要企业在中国市场排名（按收入）&amp;（万元）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中国市场主要企业铝合金油罐车销售收入（2023-2026）&amp;（万元）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全球主要厂商铝合金油罐车总部及产地分布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全球主要厂商成立时间及铝合金油罐车商业化日期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全球主要厂商铝合金油罐车产品类型及应用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2025年全球铝合金油罐车主要厂商市场地位（第一梯队、第二梯队和第三梯队）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全球铝合金油罐车市场投资、并购等现状分析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全球主要地区铝合金油罐车产量增速（CAGR）：（2021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全球主要地区铝合金油罐车产量（2021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全球主要地区铝合金油罐车产量（2021-2026）&amp;（辆）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30： 全球主要地区铝合金油罐车产量（2027-2032）&amp;（辆）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31： 全球主要地区铝合金油罐车产量市场份额（2021-2026）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全球主要地区铝合金油罐车产量市场份额（2027-2032）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中国市场铝合金油罐车产量、销量、进出口（2021-2026）&amp;（辆）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34： 中国市场铝合金油罐车产量、销量、进出口预测（2027-2032）&amp;（辆）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35： 全球主要地区铝合金油罐车销售收入增速：（2021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全球主要地区铝合金油罐车销售收入（2021-2026）&amp;（万元）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全球主要地区铝合金油罐车销售收入市场份额（2021-2026）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全球主要地区铝合金油罐车收入（2027-2032）&amp;（万元）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全球主要地区铝合金油罐车收入市场份额（2027-2032）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全球主要地区铝合金油罐车销量（辆）：2021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全球主要地区铝合金油罐车销量（2021-2026）&amp;（辆）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全球主要地区铝合金油罐车销量市场份额（2021-2026）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全球主要地区铝合金油罐车销量（2027-2032）&amp;（辆）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44： 全球主要地区铝合金油罐车销量份额（2027-2032）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铝合金油罐车生产基地、销售区域、竞争对手及市场地位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铝合金油罐车销量（辆）、收入（万元）、价格（元/辆）及毛利率（2021-2026）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铝合金油罐车生产基地、销售区域、竞争对手及市场地位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铝合金油罐车销量（辆）、收入（万元）、价格（元/辆）及毛利率（2021-2026）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铝合金油罐车生产基地、销售区域、竞争对手及市场地位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铝合金油罐车销量（辆）、收入（万元）、价格（元/辆）及毛利率（2021-2026）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铝合金油罐车生产基地、销售区域、竞争对手及市场地位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铝合金油罐车销量（辆）、收入（万元）、价格（元/辆）及毛利率（2021-2026）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铝合金油罐车生产基地、销售区域、竞争对手及市场地位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铝合金油罐车销量（辆）、收入（万元）、价格（元/辆）及毛利率（2021-2026）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铝合金油罐车生产基地、销售区域、竞争对手及市场地位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铝合金油罐车销量（辆）、收入（万元）、价格（元/辆）及毛利率（2021-2026）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铝合金油罐车生产基地、销售区域、竞争对手及市场地位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铝合金油罐车销量（辆）、收入（万元）、价格（元/辆）及毛利率（2021-2026）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铝合金油罐车生产基地、销售区域、竞争对手及市场地位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铝合金油罐车销量（辆）、收入（万元）、价格（元/辆）及毛利率（2021-2026）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铝合金油罐车生产基地、销售区域、竞争对手及市场地位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铝合金油罐车销量（辆）、收入（万元）、价格（元/辆）及毛利率（2021-2026）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铝合金油罐车生产基地、销售区域、竞争对手及市场地位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铝合金油罐车销量（辆）、收入（万元）、价格（元/辆）及毛利率（2021-2026）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铝合金油罐车生产基地、销售区域、竞争对手及市场地位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铝合金油罐车销量（辆）、收入（万元）、价格（元/辆）及毛利率（2021-2026）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铝合金油罐车生产基地、销售区域、竞争对手及市场地位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铝合金油罐车销量（辆）、收入（万元）、价格（元/辆）及毛利率（2021-2026）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铝合金油罐车生产基地、销售区域、竞争对手及市场地位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铝合金油罐车产品规格、参数及市场应用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铝合金油罐车销量（辆）、收入（万元）、价格（元/辆）及毛利率（2021-2026）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全球不同产品类型铝合金油罐车销量（2021-2026）&amp;（辆）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111： 全球不同产品类型铝合金油罐车销量市场份额（2021-2026）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全球不同产品类型铝合金油罐车销量预测（2027-2032）&amp;（辆）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全球市场不同产品类型铝合金油罐车销量市场份额预测（2027-2032）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全球不同产品类型铝合金油罐车收入（2021-2026）&amp;（万元）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全球不同产品类型铝合金油罐车收入市场份额（2021-2026）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全球不同产品类型铝合金油罐车收入预测（2027-2032）&amp;（万元）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全球不同产品类型铝合金油罐车收入市场份额预测（2027-2032）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中国不同产品类型铝合金油罐车销量（2021-2026）&amp;（辆）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119： 中国不同产品类型铝合金油罐车销量市场份额（2021-2026）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中国不同产品类型铝合金油罐车销量预测（2027-2032）&amp;（辆）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全球市场不同产品类型铝合金油罐车销量市场份额预测（2027-2032）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中国不同产品类型铝合金油罐车收入（2021-2026）&amp;（万元）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中国不同产品类型铝合金油罐车收入市场份额（2021-2026）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中国不同产品类型铝合金油罐车收入预测（2027-2032）&amp;（万元）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中国不同产品类型铝合金油罐车收入市场份额预测（2027-2032）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全球不同应用铝合金油罐车销量（2021-2026）&amp;（辆）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127： 全球不同应用铝合金油罐车销量市场份额（2021-2026）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全球不同应用铝合金油罐车销量预测（2027-2032）&amp;（辆）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129： 全球市场不同应用铝合金油罐车销量市场份额预测（2027-2032）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全球不同应用铝合金油罐车收入（2021-2026）&amp;（万元）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全球不同应用铝合金油罐车收入市场份额（2021-2026）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全球不同应用铝合金油罐车收入预测（2027-2032）&amp;（万元）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全球不同应用铝合金油罐车收入市场份额预测（2027-2032）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中国不同应用铝合金油罐车销量（2021-2026）&amp;（辆）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135： 中国不同应用铝合金油罐车销量市场份额（2021-2026）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中国不同应用铝合金油罐车销量预测（2027-2032）&amp;（辆）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137： 中国市场不同应用铝合金油罐车销量市场份额预测（2027-2032）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中国不同应用铝合金油罐车收入（2021-2026）&amp;（万元）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中国不同应用铝合金油罐车收入市场份额（2021-2026）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中国不同应用铝合金油罐车收入预测（2027-2032）&amp;（万元）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中国不同应用铝合金油罐车收入市场份额预测（2027-2032）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铝合金油罐车行业发展趋势</w:t>
      </w:r>
      <w:r>
        <w:rPr>
          <w:rFonts w:hint="eastAsia"/>
        </w:rPr>
        <w:br/>
      </w:r>
      <w:r>
        <w:rPr>
          <w:rFonts w:hint="eastAsia"/>
        </w:rPr>
        <w:t>　　表 143： 铝合金油罐车行业主要驱动因素</w:t>
      </w:r>
      <w:r>
        <w:rPr>
          <w:rFonts w:hint="eastAsia"/>
        </w:rPr>
        <w:br/>
      </w:r>
      <w:r>
        <w:rPr>
          <w:rFonts w:hint="eastAsia"/>
        </w:rPr>
        <w:t>　　表 144： 铝合金油罐车行业供应链分析</w:t>
      </w:r>
      <w:r>
        <w:rPr>
          <w:rFonts w:hint="eastAsia"/>
        </w:rPr>
        <w:br/>
      </w:r>
      <w:r>
        <w:rPr>
          <w:rFonts w:hint="eastAsia"/>
        </w:rPr>
        <w:t>　　表 145： 铝合金油罐车上游原料供应商</w:t>
      </w:r>
      <w:r>
        <w:rPr>
          <w:rFonts w:hint="eastAsia"/>
        </w:rPr>
        <w:br/>
      </w:r>
      <w:r>
        <w:rPr>
          <w:rFonts w:hint="eastAsia"/>
        </w:rPr>
        <w:t>　　表 146： 铝合金油罐车主要地区不同应用客户分析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铝合金油罐车典型经销商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铝合金油罐车产品图片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全球不同产品类型铝合金油罐车销售额2021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全球不同产品类型铝合金油罐车市场份额2025 &amp; 2032</w:t>
      </w:r>
      <w:r>
        <w:rPr>
          <w:rFonts w:hint="eastAsia"/>
        </w:rPr>
        <w:br/>
      </w:r>
      <w:r>
        <w:rPr>
          <w:rFonts w:hint="eastAsia"/>
        </w:rPr>
        <w:t>　　图 4： 成品油运输车产品图片</w:t>
      </w:r>
      <w:r>
        <w:rPr>
          <w:rFonts w:hint="eastAsia"/>
        </w:rPr>
        <w:br/>
      </w:r>
      <w:r>
        <w:rPr>
          <w:rFonts w:hint="eastAsia"/>
        </w:rPr>
        <w:t>　　图 5： 化工液体运输车产品图片</w:t>
      </w:r>
      <w:r>
        <w:rPr>
          <w:rFonts w:hint="eastAsia"/>
        </w:rPr>
        <w:br/>
      </w:r>
      <w:r>
        <w:rPr>
          <w:rFonts w:hint="eastAsia"/>
        </w:rPr>
        <w:t>　　图 6： 食品油运输车产品图片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全球不同车型铝合金油罐车销售额2021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全球不同车型铝合金油罐车市场份额2025 &amp; 2032</w:t>
      </w:r>
      <w:r>
        <w:rPr>
          <w:rFonts w:hint="eastAsia"/>
        </w:rPr>
        <w:br/>
      </w:r>
      <w:r>
        <w:rPr>
          <w:rFonts w:hint="eastAsia"/>
        </w:rPr>
        <w:t>　　图 10： 半挂式油罐车产品图片</w:t>
      </w:r>
      <w:r>
        <w:rPr>
          <w:rFonts w:hint="eastAsia"/>
        </w:rPr>
        <w:br/>
      </w:r>
      <w:r>
        <w:rPr>
          <w:rFonts w:hint="eastAsia"/>
        </w:rPr>
        <w:t>　　图 11： 单车式油罐车产品图片</w:t>
      </w:r>
      <w:r>
        <w:rPr>
          <w:rFonts w:hint="eastAsia"/>
        </w:rPr>
        <w:br/>
      </w:r>
      <w:r>
        <w:rPr>
          <w:rFonts w:hint="eastAsia"/>
        </w:rPr>
        <w:t>　　图 12： 小三轴/后双桥单车产品图片</w:t>
      </w:r>
      <w:r>
        <w:rPr>
          <w:rFonts w:hint="eastAsia"/>
        </w:rPr>
        <w:br/>
      </w:r>
      <w:r>
        <w:rPr>
          <w:rFonts w:hint="eastAsia"/>
        </w:rPr>
        <w:t>　　图 13： 全球不同容积范围铝合金油罐车销售额2021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全球不同容积范围铝合金油罐车市场份额2025 &amp; 2032</w:t>
      </w:r>
      <w:r>
        <w:rPr>
          <w:rFonts w:hint="eastAsia"/>
        </w:rPr>
        <w:br/>
      </w:r>
      <w:r>
        <w:rPr>
          <w:rFonts w:hint="eastAsia"/>
        </w:rPr>
        <w:t>　　图 15： 容积范围：10,000-38000L产品图片</w:t>
      </w:r>
      <w:r>
        <w:rPr>
          <w:rFonts w:hint="eastAsia"/>
        </w:rPr>
        <w:br/>
      </w:r>
      <w:r>
        <w:rPr>
          <w:rFonts w:hint="eastAsia"/>
        </w:rPr>
        <w:t>　　图 16： 容积范围：38,000-45,000L产品图片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全球不同应用铝合金油罐车市场份额2025 &amp; 2032</w:t>
      </w:r>
      <w:r>
        <w:rPr>
          <w:rFonts w:hint="eastAsia"/>
        </w:rPr>
        <w:br/>
      </w:r>
      <w:r>
        <w:rPr>
          <w:rFonts w:hint="eastAsia"/>
        </w:rPr>
        <w:t>　　图 20： 能源运输</w:t>
      </w:r>
      <w:r>
        <w:rPr>
          <w:rFonts w:hint="eastAsia"/>
        </w:rPr>
        <w:br/>
      </w:r>
      <w:r>
        <w:rPr>
          <w:rFonts w:hint="eastAsia"/>
        </w:rPr>
        <w:t>　　图 21： 化工物流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2025年全球前五大生产商铝合金油罐车市场份额</w:t>
      </w:r>
      <w:r>
        <w:rPr>
          <w:rFonts w:hint="eastAsia"/>
        </w:rPr>
        <w:br/>
      </w:r>
      <w:r>
        <w:rPr>
          <w:rFonts w:hint="eastAsia"/>
        </w:rPr>
        <w:t>　　图 24： 2025年全球铝合金油罐车第一梯队、第二梯队和第三梯队厂商及市场份额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全球铝合金油罐车产能、产量、产能利用率及发展趋势（2021-2032）&amp;（辆）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26： 全球铝合金油罐车产量、需求量及发展趋势（2021-2032）&amp;（辆）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27： 全球主要地区铝合金油罐车产量市场份额（2021-2032）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中国铝合金油罐车产能、产量、产能利用率及发展趋势（2021-2032）&amp;（辆）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29： 中国铝合金油罐车产量、市场需求量及发展趋势（2021-2032）&amp;（辆）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30： 全球铝合金油罐车市场销售额及增长率：（2021-2032）&amp;（万元）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全球市场铝合金油罐车市场规模：2021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全球市场铝合金油罐车销量及增长率（2021-2032）&amp;（辆）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全球市场铝合金油罐车价格趋势（2021-2032）&amp;（元/辆）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34： 全球主要地区铝合金油罐车销售收入（2021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全球主要地区铝合金油罐车销售收入市场份额（2021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北美市场铝合金油罐车销量及增长率（2021-2032）&amp;（辆）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北美市场铝合金油罐车收入及增长率（2021-2032）&amp;（万元）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欧洲市场铝合金油罐车销量及增长率（2021-2032）&amp;（辆）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欧洲市场铝合金油罐车收入及增长率（2021-2032）&amp;（万元）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中国市场铝合金油罐车销量及增长率（2021-2032）&amp;（辆）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41： 中国市场铝合金油罐车收入及增长率（2021-2032）&amp;（万元）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日本市场铝合金油罐车销量及增长率（2021-2032）&amp;（辆）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43： 日本市场铝合金油罐车收入及增长率（2021-2032）&amp;（万元）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东南亚市场铝合金油罐车销量及增长率（2021-2032）&amp;（辆）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45： 东南亚市场铝合金油罐车收入及增长率（2021-2032）&amp;（万元）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印度市场铝合金油罐车销量及增长率（2021-2032）&amp;（辆）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47： 印度市场铝合金油罐车收入及增长率（2021-2032）&amp;（万元）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南美市场铝合金油罐车销量及增长率（2021-2032）&amp;（辆）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49： 南美市场铝合金油罐车收入及增长率（2021-2032）&amp;（万元）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中东市场铝合金油罐车销量及增长率（2021-2032）&amp;（辆）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51： 中东市场铝合金油罐车收入及增长率（2021-2032）&amp;（万元）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全球不同产品类型铝合金油罐车价格走势（2021-2032）&amp;（元/辆）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53： 全球不同应用铝合金油罐车价格走势（2021-2032）&amp;（元/辆）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54： 铝合金油罐车中国企业SWOT分析</w:t>
      </w:r>
      <w:r>
        <w:rPr>
          <w:rFonts w:hint="eastAsia"/>
        </w:rPr>
        <w:br/>
      </w:r>
      <w:r>
        <w:rPr>
          <w:rFonts w:hint="eastAsia"/>
        </w:rPr>
        <w:t>　　图 55： 铝合金油罐车产业链</w:t>
      </w:r>
      <w:r>
        <w:rPr>
          <w:rFonts w:hint="eastAsia"/>
        </w:rPr>
        <w:br/>
      </w:r>
      <w:r>
        <w:rPr>
          <w:rFonts w:hint="eastAsia"/>
        </w:rPr>
        <w:t>　　图 56： 铝合金油罐车行业采购模式分析</w:t>
      </w:r>
      <w:r>
        <w:rPr>
          <w:rFonts w:hint="eastAsia"/>
        </w:rPr>
        <w:br/>
      </w:r>
      <w:r>
        <w:rPr>
          <w:rFonts w:hint="eastAsia"/>
        </w:rPr>
        <w:t>　　图 57： 铝合金油罐车行业生产模式</w:t>
      </w:r>
      <w:r>
        <w:rPr>
          <w:rFonts w:hint="eastAsia"/>
        </w:rPr>
        <w:br/>
      </w:r>
      <w:r>
        <w:rPr>
          <w:rFonts w:hint="eastAsia"/>
        </w:rPr>
        <w:t>　　图 58： 铝合金油罐车行业销售模式分析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cb5888ff14b2a" w:history="1">
        <w:r>
          <w:rPr>
            <w:rStyle w:val="Hyperlink"/>
          </w:rPr>
          <w:t>全球与中国铝合金油罐车行业发展分析及前景趋势报告（2026-2032年）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cb5888ff14b2a" w:history="1">
        <w:r>
          <w:rPr>
            <w:rStyle w:val="Hyperlink"/>
          </w:rPr>
          <w:t>https://www.20087.com/0/92/LvHeJinYouGuanCheDeQianJing.html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热点：油罐车报价大全、铝合金油罐车罐体修复、半挂油罐车、铝合金油罐车报废多少钱一吨啊、二手油罐车、铝合金油罐车保险杠、铝合金厂家、铝合金油罐车报废多少钱、铝合金的价格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68524aea1425a" w:history="1">
      <w:r>
        <w:rPr>
          <w:rStyle w:val="Hyperlink"/>
        </w:rPr>
        <w:t>全球与中国铝合金油罐车行业发展分析及前景趋势报告（2026-2032年）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LvHeJinYouGuanCheDeQianJing.html" TargetMode="External" Id="Re0acb5888ff1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LvHeJinYouGuanCheDeQianJing.html" TargetMode="External" Id="Rc0168524aea1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2026-01-14T08:44:16Z</dcterms:created>
  <dcterms:modified xsi:type="dcterms:W3CDTF">2026-01-14T09:44:16Z</dcterms:modified>
  <dc:subject>全球与中国铝合金油罐车行业发展分析及前景趋势报告（2026-2032年）</dc:subject>
  <dc:title>全球与中国铝合金油罐车行业发展分析及前景趋势报告（2026-2032年）</dc:title>
  <cp:keywords>全球与中国铝合金油罐车行业发展分析及前景趋势报告（2026-2032年）</cp:keywords>
  <dc:description>全球与中国铝合金油罐车行业发展分析及前景趋势报告（2026-2032年）</dc:description>
</cp:coreProperties>
</file>