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6140fdda44492" w:history="1">
              <w:r>
                <w:rPr>
                  <w:rStyle w:val="Hyperlink"/>
                </w:rPr>
                <w:t>2022-2028年全球与中国油气监测系统市场深度调研与发展趋势预测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6140fdda44492" w:history="1">
              <w:r>
                <w:rPr>
                  <w:rStyle w:val="Hyperlink"/>
                </w:rPr>
                <w:t>2022-2028年全球与中国油气监测系统市场深度调研与发展趋势预测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6140fdda44492" w:history="1">
                <w:r>
                  <w:rPr>
                    <w:rStyle w:val="Hyperlink"/>
                  </w:rPr>
                  <w:t>https://www.20087.com/1/82/YouQiJianCeXiTongHangYeQuShiFenXi.html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监测系统是一种用于监测石油和天然气开采、运输过程中各项参数的设备，广泛应用于油气田勘探开发、管道输送等领域。随着油气行业对安全生产和环境保护要求的提高，油气监测系统不仅在监测精度和可靠性上有所提升，还在设备的智能化和远程管理方面不断改进。近年来，随着物联网技术和无线通信技术的应用，油气监测系统能够实现远程监控和实时数据传输，提高了监测效率。此外，随着大数据分析技术的发展，油气监测系统能够通过对海量数据的分析，为油气田管理提供决策支持。</w:t>
      </w:r>
      <w:r>
        <w:rPr>
          <w:rFonts w:hint="eastAsia"/>
        </w:rPr>
        <w:br/>
      </w:r>
      <w:r>
        <w:rPr>
          <w:rFonts w:hint="eastAsia"/>
        </w:rPr>
        <w:t>　　未来，油气监测系统的发展将更加注重智能化和集成化。随着传感器技术和人工智能技术的应用，油气监测系统将能够实现更加精确的参数监测和故障预测，提高系统的可靠性和安全性。同时，随着云计算和大数据技术的发展，油气监测系统将集成更多的数据分析功能，提供全面的运营管理支持。然而，如何在提高系统性能的同时，降低能耗和维护成本，提高市场竞争力，是油气监测系统制造商需要解决的问题。此外，如何确保系统的安全性和兼容性，适应不同油气田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6140fdda44492" w:history="1">
        <w:r>
          <w:rPr>
            <w:rStyle w:val="Hyperlink"/>
          </w:rPr>
          <w:t>2022-2028年全球与中国油气监测系统市场深度调研与发展趋势预测</w:t>
        </w:r>
      </w:hyperlink>
      <w:r>
        <w:rPr>
          <w:rFonts w:hint="eastAsia"/>
        </w:rPr>
        <w:t>》深入剖析了当前油气监测系统行业的现状与市场需求，详细探讨了油气监测系统市场规模及其价格动态。油气监测系统报告从产业链角度出发，分析了上下游的影响因素，并进一步细分市场，对油气监测系统各细分领域的具体情况进行探讨。油气监测系统报告还根据现有数据，对油气监测系统市场前景及发展趋势进行了科学预测，揭示了行业内重点企业的竞争格局，评估了品牌影响力和市场集中度，同时指出了油气监测系统行业面临的风险与机遇。油气监测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油气监测系统市场概述</w:t>
      </w:r>
      <w:r>
        <w:rPr>
          <w:rFonts w:hint="eastAsia"/>
        </w:rPr>
        <w:br/>
      </w:r>
      <w:r>
        <w:rPr>
          <w:rFonts w:hint="eastAsia"/>
        </w:rPr>
        <w:t>　　1.1 油气监测系统市场概述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不同产品类型油气监测系统分析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全球市场不同产品类型油气监测系统规模对比（2017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全球不同产品类型油气监测系统规模及预测（2017-2021年）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全球不同产品类型油气监测系统规模及市场份额（2017-2021年）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全球不同产品类型油气监测系统规模预测（2017-2021年）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中国不同产品类型油气监测系统规模及预测（2017-2021年）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中国不同产品类型油气监测系统规模及市场份额（2017-2021年）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中国不同产品类型油气监测系统规模预测（2017-2021年）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油气监测系统不同应用分析</w:t>
      </w:r>
      <w:r>
        <w:rPr>
          <w:rFonts w:hint="eastAsia"/>
        </w:rPr>
        <w:br/>
      </w:r>
      <w:r>
        <w:rPr>
          <w:rFonts w:hint="eastAsia"/>
        </w:rPr>
        <w:t>　　2.1 从不同应用，油气监测系统主要包括如下几个方面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煤气表远程监控</w:t>
      </w:r>
      <w:r>
        <w:rPr>
          <w:rFonts w:hint="eastAsia"/>
        </w:rPr>
        <w:br/>
      </w:r>
      <w:r>
        <w:rPr>
          <w:rFonts w:hint="eastAsia"/>
        </w:rPr>
        <w:t>　　　　2.1.2 PIG气体监测系统</w:t>
      </w:r>
      <w:r>
        <w:rPr>
          <w:rFonts w:hint="eastAsia"/>
        </w:rPr>
        <w:br/>
      </w:r>
      <w:r>
        <w:rPr>
          <w:rFonts w:hint="eastAsia"/>
        </w:rPr>
        <w:t>　　　　2.1.3 远程监控测试点</w:t>
      </w:r>
      <w:r>
        <w:rPr>
          <w:rFonts w:hint="eastAsia"/>
        </w:rPr>
        <w:br/>
      </w:r>
      <w:r>
        <w:rPr>
          <w:rFonts w:hint="eastAsia"/>
        </w:rPr>
        <w:t>　　　　2.1.4 LACT仪表油气监测</w:t>
      </w:r>
      <w:r>
        <w:rPr>
          <w:rFonts w:hint="eastAsia"/>
        </w:rPr>
        <w:br/>
      </w:r>
      <w:r>
        <w:rPr>
          <w:rFonts w:hint="eastAsia"/>
        </w:rPr>
        <w:t>　　　　2.1.5 储气罐监控系统</w:t>
      </w:r>
      <w:r>
        <w:rPr>
          <w:rFonts w:hint="eastAsia"/>
        </w:rPr>
        <w:br/>
      </w:r>
      <w:r>
        <w:rPr>
          <w:rFonts w:hint="eastAsia"/>
        </w:rPr>
        <w:t>　　2.2 全球市场不同应用油气监测系统规模对比（2017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全球不同应用油气监测系统规模及预测（2017-2021年）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全球不同应用油气监测系统规模及市场份额（2017-2021年）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全球不同应用油气监测系统规模预测（2017-2021年）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中国不同应用油气监测系统规模及预测（2017-2021年）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中国不同应用油气监测系统规模及市场份额（2017-2021年）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中国不同应用油气监测系统规模预测（2017-2021年）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全球主要地区油气监测系统市场规模分析：2021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全球主要地区油气监测系统规模及份额（2017-2021年）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全球主要地区油气监测系统规模及份额预测（2017-2021年）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北美油气监测系统市场规模及预测（2017-2021年）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欧洲油气监测系统市场规模及预测（2017-2021年）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中国油气监测系统市场规模及预测（2017-2021年）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亚太油气监测系统市场规模及预测（2017-2021年）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南美油气监测系统市场规模及预测（2017-2021年）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全球油气监测系统主要企业分析</w:t>
      </w:r>
      <w:r>
        <w:rPr>
          <w:rFonts w:hint="eastAsia"/>
        </w:rPr>
        <w:br/>
      </w:r>
      <w:r>
        <w:rPr>
          <w:rFonts w:hint="eastAsia"/>
        </w:rPr>
        <w:t>　　4.1 全球主要企业油气监测系统规模及市场份额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全球主要企业总部、主要市场区域、进入油气监测系统市场日期、提供的产品及服务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全球油气监测系统主要企业竞争态势及未来趋势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全球油气监测系统第一梯队、第二梯队和第三梯队企业及市场份额（2021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2022年全球排名前五和前十油气监测系统企业市场份额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油气监测系统全球领先企业SWOT分析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全球主要油气监测系统企业采访及观点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中国油气监测系统主要企业分析</w:t>
      </w:r>
      <w:r>
        <w:rPr>
          <w:rFonts w:hint="eastAsia"/>
        </w:rPr>
        <w:br/>
      </w:r>
      <w:r>
        <w:rPr>
          <w:rFonts w:hint="eastAsia"/>
        </w:rPr>
        <w:t>　　5.1 中国油气监测系统规模及市场份额（2017-2021年）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中国油气监测系统Top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油气监测系统主要企业概况分析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油气监测系统行业动态分析</w:t>
      </w:r>
      <w:r>
        <w:rPr>
          <w:rFonts w:hint="eastAsia"/>
        </w:rPr>
        <w:br/>
      </w:r>
      <w:r>
        <w:rPr>
          <w:rFonts w:hint="eastAsia"/>
        </w:rPr>
        <w:t>　　7.1 油气监测系统发展历史、现状及趋势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油气监测系统发展机遇、挑战及潜在风险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油气监测系统当前及未来发展机遇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油气监测系统发展的推动因素、有利条件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油气监测系统发展面临的主要挑战及风险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油气监测系统市场不利因素分析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软件主要企业列表</w:t>
      </w:r>
      <w:r>
        <w:rPr>
          <w:rFonts w:hint="eastAsia"/>
        </w:rPr>
        <w:br/>
      </w:r>
      <w:r>
        <w:rPr>
          <w:rFonts w:hint="eastAsia"/>
        </w:rPr>
        <w:t>　　表2 硬件主要企业列表</w:t>
      </w:r>
      <w:r>
        <w:rPr>
          <w:rFonts w:hint="eastAsia"/>
        </w:rPr>
        <w:br/>
      </w:r>
      <w:r>
        <w:rPr>
          <w:rFonts w:hint="eastAsia"/>
        </w:rPr>
        <w:t>　　表3 服务主要企业列表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全球市场不同产品类型油气监测系统规模（百万美元）及增长率对比（2017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全球不同产品类型油气监测系统规模列表（百万美元）（2017-2021年）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2017-2021年全球不同产品类型油气监测系统规模市场份额列表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全球不同产品类型油气监测系统规模（百万美元）预测（2017-2021年）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2017-2021年全球不同产品类型油气监测系统规模市场份额预测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中国不同产品类型油气监测系统规模（百万美元）（2017-2021年）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2017-2021年中国不同产品类型油气监测系统规模市场份额列表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中国不同产品类型油气监测系统规模（百万美元）预测（2017-2021年）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2017-2021年中国不同产品类型油气监测系统规模市场份额预测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全球市场不同应用油气监测系统规模（百万美元）及增长率对比（2017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全球不同应用油气监测系统规模（2017-2021年）（百万美元）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全球不同应用油气监测系统规模市场份额（2017-2021年）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全球不同应用油气监测系统规模（百万美元）预测（2017-2021年）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全球不同应用油气监测系统规模市场份额预测（2017-2021年）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中国不同应用油气监测系统规模（百万美元）（2017-2021年）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中国不同应用油气监测系统规模市场份额（2017-2021年）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中国不同应用油气监测系统规模（百万美元）预测（2017-2021年）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中国不同应用油气监测系统规模市场份额预测（2017-2021年）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全球主要地区油气监测系统规模（百万美元）：2021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全球主要地区油气监测系统规模份额（2017-2021年）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全球主要地区油气监测系统规模及份额（2017-2021年）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全球主要地区油气监测系统规模列表预测（2017-2021年）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全球主要地区油气监测系统规模及份额列表预测（2017-2021年）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全球主要企业油气监测系统规模（百万美元）（2017-2021年）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全球主要企业油气监测系统规模份额对比（2017-2021年）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全球主要企业进入油气监测系统市场日期，及提供的产品和服务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全球油气监测系统市场投资、并购等现状分析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全球主要油气监测系统企业采访及观点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中国主要企业油气监测系统规模（百万美元）列表（2017-2021年）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2017-2021年中国主要企业油气监测系统规模份额对比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重点企业（8）公司信息、总部、油气监测系统市场地位以及主要的竞争对手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重点企业（8）油气监测系统产品及服务介绍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重点企业（8）油气监测系统收入（百万美元）及毛利率（2017-2021年）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表67市场投资情况</w:t>
      </w:r>
      <w:r>
        <w:rPr>
          <w:rFonts w:hint="eastAsia"/>
        </w:rPr>
        <w:br/>
      </w:r>
      <w:r>
        <w:rPr>
          <w:rFonts w:hint="eastAsia"/>
        </w:rPr>
        <w:t>　　表68 油气监测系统未来发展方向</w:t>
      </w:r>
      <w:r>
        <w:rPr>
          <w:rFonts w:hint="eastAsia"/>
        </w:rPr>
        <w:br/>
      </w:r>
      <w:r>
        <w:rPr>
          <w:rFonts w:hint="eastAsia"/>
        </w:rPr>
        <w:t>　　表69 油气监测系统当前及未来发展机遇</w:t>
      </w:r>
      <w:r>
        <w:rPr>
          <w:rFonts w:hint="eastAsia"/>
        </w:rPr>
        <w:br/>
      </w:r>
      <w:r>
        <w:rPr>
          <w:rFonts w:hint="eastAsia"/>
        </w:rPr>
        <w:t>　　表70 油气监测系统发展的推动因素、有利条件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表71 油气监测系统发展面临的主要挑战及风险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表72 油气监测系统发展的阻力、不利因素</w:t>
      </w:r>
      <w:r>
        <w:rPr>
          <w:rFonts w:hint="eastAsia"/>
        </w:rPr>
        <w:br/>
      </w:r>
      <w:r>
        <w:rPr>
          <w:rFonts w:hint="eastAsia"/>
        </w:rPr>
        <w:t>　　表73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表75研究范围</w:t>
      </w:r>
      <w:r>
        <w:rPr>
          <w:rFonts w:hint="eastAsia"/>
        </w:rPr>
        <w:br/>
      </w:r>
      <w:r>
        <w:rPr>
          <w:rFonts w:hint="eastAsia"/>
        </w:rPr>
        <w:t>　　表76分析师列表</w:t>
      </w:r>
      <w:r>
        <w:rPr>
          <w:rFonts w:hint="eastAsia"/>
        </w:rPr>
        <w:br/>
      </w:r>
      <w:r>
        <w:rPr>
          <w:rFonts w:hint="eastAsia"/>
        </w:rPr>
        <w:t>　　图1 全球市场油气监测系统市场规模，2017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2017-2021年全球油气监测系统市场规模（百万美元）及未来趋势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2017-2021年中国油气监测系统市场规模（百万美元）及未来趋势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全球软件规模（百万美元）及增长率（2017-2021年）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硬件产品图片</w:t>
      </w:r>
      <w:r>
        <w:rPr>
          <w:rFonts w:hint="eastAsia"/>
        </w:rPr>
        <w:br/>
      </w:r>
      <w:r>
        <w:rPr>
          <w:rFonts w:hint="eastAsia"/>
        </w:rPr>
        <w:t>　　图7 全球硬件规模（百万美元）及增长率（2017-2021年）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服务产品图片</w:t>
      </w:r>
      <w:r>
        <w:rPr>
          <w:rFonts w:hint="eastAsia"/>
        </w:rPr>
        <w:br/>
      </w:r>
      <w:r>
        <w:rPr>
          <w:rFonts w:hint="eastAsia"/>
        </w:rPr>
        <w:t>　　图9 全球服务规模（百万美元）及增长率（2017-2021年）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全球不同产品类型油气监测系统市场份额（2017&amp;2021年）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全球不同产品类型油气监测系统市场份额预测（2017&amp;2021年）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中国不同产品类型油气监测系统市场份额（2017&amp;2021年）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中国不同产品类型油气监测系统市场份额预测（2017&amp;2021年）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煤气表远程监控</w:t>
      </w:r>
      <w:r>
        <w:rPr>
          <w:rFonts w:hint="eastAsia"/>
        </w:rPr>
        <w:br/>
      </w:r>
      <w:r>
        <w:rPr>
          <w:rFonts w:hint="eastAsia"/>
        </w:rPr>
        <w:t>　　图15 PIG气体监测系统</w:t>
      </w:r>
      <w:r>
        <w:rPr>
          <w:rFonts w:hint="eastAsia"/>
        </w:rPr>
        <w:br/>
      </w:r>
      <w:r>
        <w:rPr>
          <w:rFonts w:hint="eastAsia"/>
        </w:rPr>
        <w:t>　　图16 远程监控测试点</w:t>
      </w:r>
      <w:r>
        <w:rPr>
          <w:rFonts w:hint="eastAsia"/>
        </w:rPr>
        <w:br/>
      </w:r>
      <w:r>
        <w:rPr>
          <w:rFonts w:hint="eastAsia"/>
        </w:rPr>
        <w:t>　　图17 LACT仪表油气监测</w:t>
      </w:r>
      <w:r>
        <w:rPr>
          <w:rFonts w:hint="eastAsia"/>
        </w:rPr>
        <w:br/>
      </w:r>
      <w:r>
        <w:rPr>
          <w:rFonts w:hint="eastAsia"/>
        </w:rPr>
        <w:t>　　图18 储气罐监控系统</w:t>
      </w:r>
      <w:r>
        <w:rPr>
          <w:rFonts w:hint="eastAsia"/>
        </w:rPr>
        <w:br/>
      </w:r>
      <w:r>
        <w:rPr>
          <w:rFonts w:hint="eastAsia"/>
        </w:rPr>
        <w:t>　　图19 全球不同应用油气监测系统市场份额2017&amp;2021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全球不同应用油气监测系统市场份额预测2022&amp;2028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中国不同应用油气监测系统市场份额2017&amp;2021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中国不同应用油气监测系统市场份额预测2022&amp;2028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全球主要地区油气监测系统规模市场份额（2021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北美油气监测系统市场规模及预测（2017-2021年）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欧洲油气监测系统市场规模及预测（2017-2021年）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中国油气监测系统市场规模及预测（2017-2021年）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亚太油气监测系统市场规模及预测（2017-2021年）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南美油气监测系统市场规模及预测（2017-2021年）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全球油气监测系统第一梯队、第二梯队和第三梯队企业及市场份额（2021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2022年全球油气监测系统Top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图31 油气监测系统全球领先企业SWOT分析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2022年中国排名前三和前五油气监测系统企业市场份额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全球主要国家工业GDP比重</w:t>
      </w:r>
      <w:r>
        <w:rPr>
          <w:rFonts w:hint="eastAsia"/>
        </w:rPr>
        <w:br/>
      </w:r>
      <w:r>
        <w:rPr>
          <w:rFonts w:hint="eastAsia"/>
        </w:rPr>
        <w:t>　　图39 全球主要国家农业GDP比重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主要国家研发投入规模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6140fdda44492" w:history="1">
        <w:r>
          <w:rPr>
            <w:rStyle w:val="Hyperlink"/>
          </w:rPr>
          <w:t>2022-2028年全球与中国油气监测系统市场深度调研与发展趋势预测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6140fdda44492" w:history="1">
        <w:r>
          <w:rPr>
            <w:rStyle w:val="Hyperlink"/>
          </w:rPr>
          <w:t>https://www.20087.com/1/82/YouQiJianCeXiTongHangYeQuShiFenXi.html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340c2419c4b75" w:history="1">
      <w:r>
        <w:rPr>
          <w:rStyle w:val="Hyperlink"/>
        </w:rPr>
        <w:t>2022-2028年全球与中国油气监测系统市场深度调研与发展趋势预测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ouQiJianCeXiTongHangYeQuShiFenXi.html" TargetMode="External" Id="R4866140fdda4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ouQiJianCeXiTongHangYeQuShiFenXi.html" TargetMode="External" Id="R3cf340c2419c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2022-02-20T08:50:00Z</dcterms:created>
  <dcterms:modified xsi:type="dcterms:W3CDTF">2022-02-20T09:50:00Z</dcterms:modified>
  <dc:subject>2022-2028年全球与中国油气监测系统市场深度调研与发展趋势预测</dc:subject>
  <dc:title>2022-2028年全球与中国油气监测系统市场深度调研与发展趋势预测</dc:title>
  <cp:keywords>2022-2028年全球与中国油气监测系统市场深度调研与发展趋势预测</cp:keywords>
  <dc:description>2022-2028年全球与中国油气监测系统市场深度调研与发展趋势预测</dc:description>
</cp:coreProperties>
</file>