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652e46d324b7b" w:history="1">
              <w:r>
                <w:rPr>
                  <w:rStyle w:val="Hyperlink"/>
                </w:rPr>
                <w:t>2026-2032年中国组合滚针轴承发展现状分析与前景趋势报告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652e46d324b7b" w:history="1">
              <w:r>
                <w:rPr>
                  <w:rStyle w:val="Hyperlink"/>
                </w:rPr>
                <w:t>2026-2032年中国组合滚针轴承发展现状分析与前景趋势报告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652e46d324b7b" w:history="1">
                <w:r>
                  <w:rPr>
                    <w:rStyle w:val="Hyperlink"/>
                  </w:rPr>
                  <w:t>https://www.20087.com/5/02/ZuHeGunZhenZhouChengFaZhanXianZhuangQianJing.html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滚针轴承是一种由滚针轴承与其他类型轴承（如推力轴承、角接触球轴承）组合而成的精密机械零部件，具有结构紧凑、承载能力强及旋转精度高等特点。随着国内制造业转型升级与汽车工业（特别是新能源汽车）的快速发展，组合滚针轴承在工业自动化设备、电动工具及航空航天等高端装备领域的应用日益广泛。行业集中度正在逐步提升，头部企业通过技术攻关与产线升级，在部分中高端细分市场已实现对国际品牌的替代，推动了整体产业链向价值链上游迁移。在制造工艺上，精密锻造与热处理技术的进步，大幅提升了轴承的抗疲劳强度与耐磨性，满足了现代机械装备对高性能滚动部件的严苛要求。</w:t>
      </w:r>
      <w:r>
        <w:rPr>
          <w:rFonts w:hint="eastAsia"/>
        </w:rPr>
        <w:br/>
      </w:r>
      <w:r>
        <w:rPr>
          <w:rFonts w:hint="eastAsia"/>
        </w:rPr>
        <w:t>　　未来，组合滚针轴承将向极致轻量化、长寿命与智能化集成方向深度转型。市场调研网指出，新材料的应用与微观结构优化，将进一步降低轴承的摩擦系数与运行噪音，使其在高速运转工况下具备更长的使用寿命与更高的可靠性。在新能源汽车领域，针对电驱动系统高转速、低扭矩的特性，专用型组合滚针轴承将成为研发重点，助力提升整车的传动效率与续航里程。此外，随着工业物联网的发展，具备状态监测功能的智能轴承将逐步问世，通过内置微型传感器实时反馈振动、温度及磨损数据，实现设备的预测性维护，推动机械基础件行业从“制造”向“智造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e652e46d324b7b" w:history="1">
        <w:r>
          <w:rPr>
            <w:rStyle w:val="Hyperlink"/>
          </w:rPr>
          <w:t>2026-2032年中国组合滚针轴承发展现状分析与前景趋势报告</w:t>
        </w:r>
      </w:hyperlink>
      <w:r>
        <w:rPr>
          <w:rFonts w:hint="eastAsia"/>
        </w:rPr>
        <w:t>》，2025年组合滚针轴承行业市场规模达 亿元，预计2032年市场规模将达 亿元，期间年均复合增长率（CAGR）达 %。报告依托多年行业监测数据，结合组合滚针轴承行业现状与未来前景，系统分析了组合滚针轴承市场需求、市场规模、产业链结构、价格机制及细分市场特征。报告对组合滚针轴承市场前景进行了客观评估，预测了组合滚针轴承行业发展趋势，并详细解读了品牌竞争格局、市场集中度及重点企业的运营表现。此外，报告通过SWOT分析识别了组合滚针轴承行业机遇与潜在风险，为投资者和决策者提供了科学、规范的战略建议，助力把握组合滚针轴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组合滚针轴承行业概述</w:t>
      </w:r>
      <w:r>
        <w:rPr>
          <w:rFonts w:hint="eastAsia"/>
        </w:rPr>
        <w:br/>
      </w:r>
      <w:r>
        <w:rPr>
          <w:rFonts w:hint="eastAsia"/>
        </w:rPr>
        <w:t>　　第一节 组合滚针轴承定义与分类</w:t>
      </w:r>
      <w:r>
        <w:rPr>
          <w:rFonts w:hint="eastAsia"/>
        </w:rPr>
        <w:br/>
      </w:r>
      <w:r>
        <w:rPr>
          <w:rFonts w:hint="eastAsia"/>
        </w:rPr>
        <w:t>　　第二节 组合滚针轴承应用领域</w:t>
      </w:r>
      <w:r>
        <w:rPr>
          <w:rFonts w:hint="eastAsia"/>
        </w:rPr>
        <w:br/>
      </w:r>
      <w:r>
        <w:rPr>
          <w:rFonts w:hint="eastAsia"/>
        </w:rPr>
        <w:t>　　第三节 组合滚针轴承行业经济指标分析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一、组合滚针轴承行业赢利性评估</w:t>
      </w:r>
      <w:r>
        <w:rPr>
          <w:rFonts w:hint="eastAsia"/>
        </w:rPr>
        <w:br/>
      </w:r>
      <w:r>
        <w:rPr>
          <w:rFonts w:hint="eastAsia"/>
        </w:rPr>
        <w:t>　　　　二、组合滚针轴承行业成长速度分析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三、组合滚针轴承附加值提升空间探讨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四、组合滚针轴承行业进入壁垒分析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五、组合滚针轴承行业风险性评估</w:t>
      </w:r>
      <w:r>
        <w:rPr>
          <w:rFonts w:hint="eastAsia"/>
        </w:rPr>
        <w:br/>
      </w:r>
      <w:r>
        <w:rPr>
          <w:rFonts w:hint="eastAsia"/>
        </w:rPr>
        <w:t>　　　　六、组合滚针轴承行业周期性分析</w:t>
      </w:r>
      <w:r>
        <w:rPr>
          <w:rFonts w:hint="eastAsia"/>
        </w:rPr>
        <w:br/>
      </w:r>
      <w:r>
        <w:rPr>
          <w:rFonts w:hint="eastAsia"/>
        </w:rPr>
        <w:t>　　　　七、组合滚针轴承行业竞争程度指标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八、组合滚针轴承行业成熟度综合分析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组合滚针轴承产业链及经营模式分析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三、组合滚针轴承销售模式与渠道策略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全球组合滚针轴承市场发展分析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2025-2026年全球组合滚针轴承行业发展分析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一、全球组合滚针轴承行业市场规模与趋势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二、全球组合滚针轴承行业发展特点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三、全球组合滚针轴承行业竞争格局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主要国家与地区组合滚针轴承市场分析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2026-2032年全球组合滚针轴承行业发展趋势与前景预测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一、组合滚针轴承行业发展趋势</w:t>
      </w:r>
      <w:r>
        <w:rPr>
          <w:rFonts w:hint="eastAsia"/>
        </w:rPr>
        <w:br/>
      </w:r>
      <w:r>
        <w:rPr>
          <w:rFonts w:hint="eastAsia"/>
        </w:rPr>
        <w:t>　　　　二、组合滚针轴承行业发展潜力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中国组合滚针轴承行业市场分析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2025-2026年组合滚针轴承产能与投资动态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一、国内组合滚针轴承产能现状与利用效率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二、组合滚针轴承产能扩张与投资动态分析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2026-2032年组合滚针轴承行业产量统计与趋势预测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一、2020-2025年组合滚针轴承行业产量与增长趋势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1、2020-2025年组合滚针轴承产量及增长趋势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2、2020-2025年组合滚针轴承细分产品产量及份额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二、组合滚针轴承产量影响因素分析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三、2026-2032年组合滚针轴承产量预测</w:t>
      </w:r>
      <w:r>
        <w:rPr>
          <w:rFonts w:hint="eastAsia"/>
        </w:rPr>
        <w:br/>
      </w:r>
      <w:r>
        <w:rPr>
          <w:rFonts w:hint="eastAsia"/>
        </w:rPr>
        <w:t>　　第三节 2026-2032年组合滚针轴承市场需求与销售分析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一、2025-2026年组合滚针轴承行业需求现状</w:t>
      </w:r>
      <w:r>
        <w:rPr>
          <w:rFonts w:hint="eastAsia"/>
        </w:rPr>
        <w:br/>
      </w:r>
      <w:r>
        <w:rPr>
          <w:rFonts w:hint="eastAsia"/>
        </w:rPr>
        <w:t>　　　　二、组合滚针轴承客户群体与需求特点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三、2020-2025年组合滚针轴承行业销售规模分析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四、2026-2032年组合滚针轴承市场增长潜力与规模预测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2025-2026年组合滚针轴承行业技术发展现状及趋势分析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组合滚针轴承行业技术发展现状分析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国内外组合滚针轴承行业技术差距分析及差距形成的主要原因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组合滚针轴承行业技术发展方向、趋势预测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提升组合滚针轴承行业技术能力策略建议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中国组合滚针轴承细分市场分析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一、2025-2026年组合滚针轴承主要细分产品市场现状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组合滚针轴承价格机制与竞争策略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一、2020-2025年组合滚针轴承市场价格走势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组合滚针轴承定价策略与方法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2026-2032年组合滚针轴承价格竞争态势与趋势预测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中国组合滚针轴承行业重点区域市场研究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2025-2026年重点区域组合滚针轴承市场发展概况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二、2020-2025年组合滚针轴承市场需求规模情况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三、2026-2032年组合滚针轴承行业发展潜力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二、2020-2025年组合滚针轴承市场需求规模情况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三、2026-2032年组合滚针轴承行业发展潜力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二、2020-2025年组合滚针轴承市场需求规模情况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三、2026-2032年组合滚针轴承行业发展潜力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二、2020-2025年组合滚针轴承市场需求规模情况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三、2026-2032年组合滚针轴承行业发展潜力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二、2020-2025年组合滚针轴承市场需求规模情况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三、2026-2032年组合滚针轴承行业发展潜力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2020-2025年中国组合滚针轴承行业进出口情况分析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组合滚针轴承行业进口规模与来源分析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一、2020-2025年组合滚针轴承进口规模分析</w:t>
      </w:r>
      <w:r>
        <w:rPr>
          <w:rFonts w:hint="eastAsia"/>
        </w:rPr>
        <w:br/>
      </w:r>
      <w:r>
        <w:rPr>
          <w:rFonts w:hint="eastAsia"/>
        </w:rPr>
        <w:t>　　　　二、组合滚针轴承主要进口来源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组合滚针轴承行业出口规模与目的地分析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一、2020-2025年组合滚针轴承出口规模分析</w:t>
      </w:r>
      <w:r>
        <w:rPr>
          <w:rFonts w:hint="eastAsia"/>
        </w:rPr>
        <w:br/>
      </w:r>
      <w:r>
        <w:rPr>
          <w:rFonts w:hint="eastAsia"/>
        </w:rPr>
        <w:t>　　　　二、组合滚针轴承主要出口目的地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2020-2025年中国组合滚针轴承总体规模与财务指标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中国组合滚针轴承行业总体规模分析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一、组合滚针轴承企业数量与结构</w:t>
      </w:r>
      <w:r>
        <w:rPr>
          <w:rFonts w:hint="eastAsia"/>
        </w:rPr>
        <w:br/>
      </w:r>
      <w:r>
        <w:rPr>
          <w:rFonts w:hint="eastAsia"/>
        </w:rPr>
        <w:t>　　　　二、组合滚针轴承从业人员规模</w:t>
      </w:r>
      <w:r>
        <w:rPr>
          <w:rFonts w:hint="eastAsia"/>
        </w:rPr>
        <w:br/>
      </w:r>
      <w:r>
        <w:rPr>
          <w:rFonts w:hint="eastAsia"/>
        </w:rPr>
        <w:t>　　　　三、组合滚针轴承行业资产状况</w:t>
      </w:r>
      <w:r>
        <w:rPr>
          <w:rFonts w:hint="eastAsia"/>
        </w:rPr>
        <w:br/>
      </w:r>
      <w:r>
        <w:rPr>
          <w:rFonts w:hint="eastAsia"/>
        </w:rPr>
        <w:t>　　第二节 中国组合滚针轴承行业财务指标总体分析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组合滚针轴承行业重点企业经营状况分析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组合滚针轴承重点企业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组合滚针轴承领先企业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组合滚针轴承标杆企业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组合滚针轴承代表企业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组合滚针轴承龙头企业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组合滚针轴承重点企业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中国组合滚针轴承行业竞争格局分析</w:t>
      </w:r>
      <w:r>
        <w:rPr>
          <w:rFonts w:hint="eastAsia"/>
        </w:rPr>
        <w:br/>
      </w:r>
      <w:r>
        <w:rPr>
          <w:rFonts w:hint="eastAsia"/>
        </w:rPr>
        <w:t>　　第一节 组合滚针轴承行业竞争格局总览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2025-2026年组合滚针轴承行业竞争力分析</w:t>
      </w:r>
      <w:r>
        <w:rPr>
          <w:rFonts w:hint="eastAsia"/>
        </w:rPr>
        <w:br/>
      </w:r>
      <w:r>
        <w:rPr>
          <w:rFonts w:hint="eastAsia"/>
        </w:rPr>
        <w:t>　　　　一、组合滚针轴承供应商议价能力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四、组合滚针轴承替代品威胁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2020-2025年组合滚针轴承行业企业并购活动分析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2025-2026年组合滚针轴承行业会展与招投标活动分析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一、组合滚针轴承行业会展活动及其市场影响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2026年中国组合滚针轴承企业发展策略分析</w:t>
      </w:r>
      <w:r>
        <w:rPr>
          <w:rFonts w:hint="eastAsia"/>
        </w:rPr>
        <w:br/>
      </w:r>
      <w:r>
        <w:rPr>
          <w:rFonts w:hint="eastAsia"/>
        </w:rPr>
        <w:t>　　第一节 组合滚针轴承市场策略分析</w:t>
      </w:r>
      <w:r>
        <w:rPr>
          <w:rFonts w:hint="eastAsia"/>
        </w:rPr>
        <w:br/>
      </w:r>
      <w:r>
        <w:rPr>
          <w:rFonts w:hint="eastAsia"/>
        </w:rPr>
        <w:t>　　　　一、组合滚针轴承市场定位与拓展策略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二、组合滚针轴承市场细分与目标客户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组合滚针轴承销售策略分析</w:t>
      </w:r>
      <w:r>
        <w:rPr>
          <w:rFonts w:hint="eastAsia"/>
        </w:rPr>
        <w:br/>
      </w:r>
      <w:r>
        <w:rPr>
          <w:rFonts w:hint="eastAsia"/>
        </w:rPr>
        <w:t>　　　　一、组合滚针轴承销售渠道与网络建设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提高组合滚针轴承企业竞争力建议</w:t>
      </w:r>
      <w:r>
        <w:rPr>
          <w:rFonts w:hint="eastAsia"/>
        </w:rPr>
        <w:br/>
      </w:r>
      <w:r>
        <w:rPr>
          <w:rFonts w:hint="eastAsia"/>
        </w:rPr>
        <w:t>　　　　一、组合滚针轴承技术创新与管理优化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组合滚针轴承品牌战略思考</w:t>
      </w:r>
      <w:r>
        <w:rPr>
          <w:rFonts w:hint="eastAsia"/>
        </w:rPr>
        <w:br/>
      </w:r>
      <w:r>
        <w:rPr>
          <w:rFonts w:hint="eastAsia"/>
        </w:rPr>
        <w:t>　　　　一、组合滚针轴承品牌建设与维护</w:t>
      </w:r>
      <w:r>
        <w:rPr>
          <w:rFonts w:hint="eastAsia"/>
        </w:rPr>
        <w:br/>
      </w:r>
      <w:r>
        <w:rPr>
          <w:rFonts w:hint="eastAsia"/>
        </w:rPr>
        <w:t>　　　　二、组合滚针轴承品牌影响力与市场竞争力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中国组合滚针轴承行业风险与对策</w:t>
      </w:r>
      <w:r>
        <w:rPr>
          <w:rFonts w:hint="eastAsia"/>
        </w:rPr>
        <w:br/>
      </w:r>
      <w:r>
        <w:rPr>
          <w:rFonts w:hint="eastAsia"/>
        </w:rPr>
        <w:t>　　第一节 组合滚针轴承行业SWOT分析</w:t>
      </w:r>
      <w:r>
        <w:rPr>
          <w:rFonts w:hint="eastAsia"/>
        </w:rPr>
        <w:br/>
      </w:r>
      <w:r>
        <w:rPr>
          <w:rFonts w:hint="eastAsia"/>
        </w:rPr>
        <w:t>　　　　一、组合滚针轴承行业优势分析</w:t>
      </w:r>
      <w:r>
        <w:rPr>
          <w:rFonts w:hint="eastAsia"/>
        </w:rPr>
        <w:br/>
      </w:r>
      <w:r>
        <w:rPr>
          <w:rFonts w:hint="eastAsia"/>
        </w:rPr>
        <w:t>　　　　二、组合滚针轴承行业劣势分析</w:t>
      </w:r>
      <w:r>
        <w:rPr>
          <w:rFonts w:hint="eastAsia"/>
        </w:rPr>
        <w:br/>
      </w:r>
      <w:r>
        <w:rPr>
          <w:rFonts w:hint="eastAsia"/>
        </w:rPr>
        <w:t>　　　　三、组合滚针轴承市场机会探索</w:t>
      </w:r>
      <w:r>
        <w:rPr>
          <w:rFonts w:hint="eastAsia"/>
        </w:rPr>
        <w:br/>
      </w:r>
      <w:r>
        <w:rPr>
          <w:rFonts w:hint="eastAsia"/>
        </w:rPr>
        <w:t>　　　　四、组合滚针轴承市场威胁评估</w:t>
      </w:r>
      <w:r>
        <w:rPr>
          <w:rFonts w:hint="eastAsia"/>
        </w:rPr>
        <w:br/>
      </w:r>
      <w:r>
        <w:rPr>
          <w:rFonts w:hint="eastAsia"/>
        </w:rPr>
        <w:t>　　第二节 组合滚针轴承行业风险及对策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2026-2032年中国组合滚针轴承行业前景与发展趋势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组合滚针轴承行业发展环境分析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2026-2032年组合滚针轴承行业发展趋势与方向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一、组合滚针轴承行业发展方向预测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二、组合滚针轴承发展趋势分析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2026-2032年组合滚针轴承行业发展潜力与机遇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一、组合滚针轴承市场发展潜力评估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二、组合滚针轴承新兴市场与机遇探索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组合滚针轴承行业研究结论与建议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中.智.林.－组合滚针轴承行业发展建议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组合滚针轴承行业类别</w:t>
      </w:r>
      <w:r>
        <w:rPr>
          <w:rFonts w:hint="eastAsia"/>
        </w:rPr>
        <w:br/>
      </w:r>
      <w:r>
        <w:rPr>
          <w:rFonts w:hint="eastAsia"/>
        </w:rPr>
        <w:t>　　图表 组合滚针轴承行业产业链调研</w:t>
      </w:r>
      <w:r>
        <w:rPr>
          <w:rFonts w:hint="eastAsia"/>
        </w:rPr>
        <w:br/>
      </w:r>
      <w:r>
        <w:rPr>
          <w:rFonts w:hint="eastAsia"/>
        </w:rPr>
        <w:t>　　图表 组合滚针轴承行业现状</w:t>
      </w:r>
      <w:r>
        <w:rPr>
          <w:rFonts w:hint="eastAsia"/>
        </w:rPr>
        <w:br/>
      </w:r>
      <w:r>
        <w:rPr>
          <w:rFonts w:hint="eastAsia"/>
        </w:rPr>
        <w:t>　　图表 组合滚针轴承行业标准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2025年中国组合滚针轴承行业产能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2020-2025年中国组合滚针轴承行业产量统计</w:t>
      </w:r>
      <w:r>
        <w:rPr>
          <w:rFonts w:hint="eastAsia"/>
        </w:rPr>
        <w:br/>
      </w:r>
      <w:r>
        <w:rPr>
          <w:rFonts w:hint="eastAsia"/>
        </w:rPr>
        <w:t>　　图表 组合滚针轴承行业动态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2020-2025年中国组合滚针轴承市场需求量</w:t>
      </w:r>
      <w:r>
        <w:rPr>
          <w:rFonts w:hint="eastAsia"/>
        </w:rPr>
        <w:br/>
      </w:r>
      <w:r>
        <w:rPr>
          <w:rFonts w:hint="eastAsia"/>
        </w:rPr>
        <w:t>　　图表 2025年中国组合滚针轴承行业需求区域调研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2020-2025年中国组合滚针轴承行情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**地区组合滚针轴承市场规模</w:t>
      </w:r>
      <w:r>
        <w:rPr>
          <w:rFonts w:hint="eastAsia"/>
        </w:rPr>
        <w:br/>
      </w:r>
      <w:r>
        <w:rPr>
          <w:rFonts w:hint="eastAsia"/>
        </w:rPr>
        <w:t>　　图表 **地区组合滚针轴承行业市场需求</w:t>
      </w:r>
      <w:r>
        <w:rPr>
          <w:rFonts w:hint="eastAsia"/>
        </w:rPr>
        <w:br/>
      </w:r>
      <w:r>
        <w:rPr>
          <w:rFonts w:hint="eastAsia"/>
        </w:rPr>
        <w:t>　　图表 **地区组合滚针轴承市场调研</w:t>
      </w:r>
      <w:r>
        <w:rPr>
          <w:rFonts w:hint="eastAsia"/>
        </w:rPr>
        <w:br/>
      </w:r>
      <w:r>
        <w:rPr>
          <w:rFonts w:hint="eastAsia"/>
        </w:rPr>
        <w:t>　　图表 **地区组合滚针轴承行业市场需求分析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**地区组合滚针轴承市场规模</w:t>
      </w:r>
      <w:r>
        <w:rPr>
          <w:rFonts w:hint="eastAsia"/>
        </w:rPr>
        <w:br/>
      </w:r>
      <w:r>
        <w:rPr>
          <w:rFonts w:hint="eastAsia"/>
        </w:rPr>
        <w:t>　　图表 **地区组合滚针轴承行业市场需求</w:t>
      </w:r>
      <w:r>
        <w:rPr>
          <w:rFonts w:hint="eastAsia"/>
        </w:rPr>
        <w:br/>
      </w:r>
      <w:r>
        <w:rPr>
          <w:rFonts w:hint="eastAsia"/>
        </w:rPr>
        <w:t>　　图表 **地区组合滚针轴承市场调研</w:t>
      </w:r>
      <w:r>
        <w:rPr>
          <w:rFonts w:hint="eastAsia"/>
        </w:rPr>
        <w:br/>
      </w:r>
      <w:r>
        <w:rPr>
          <w:rFonts w:hint="eastAsia"/>
        </w:rPr>
        <w:t>　　图表 **地区组合滚针轴承行业市场需求分析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组合滚针轴承行业竞争对手分析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组合滚针轴承重点企业（二）经营情况分析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组合滚针轴承重点企业（二）主要经济指标情况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2026-2032年中国组合滚针轴承行业市场规模预测</w:t>
      </w:r>
      <w:r>
        <w:rPr>
          <w:rFonts w:hint="eastAsia"/>
        </w:rPr>
        <w:br/>
      </w:r>
      <w:r>
        <w:rPr>
          <w:rFonts w:hint="eastAsia"/>
        </w:rPr>
        <w:t>　　图表 组合滚针轴承行业准入条件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2026-2032年中国组合滚针轴承市场前景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652e46d324b7b" w:history="1">
        <w:r>
          <w:rPr>
            <w:rStyle w:val="Hyperlink"/>
          </w:rPr>
          <w:t>2026-2032年中国组合滚针轴承发展现状分析与前景趋势报告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652e46d324b7b" w:history="1">
        <w:r>
          <w:rPr>
            <w:rStyle w:val="Hyperlink"/>
          </w:rPr>
          <w:t>https://www.20087.com/5/02/ZuHeGunZhenZhouChengFaZhanXianZhuangQianJing.html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4e2ef50f944be" w:history="1">
      <w:r>
        <w:rPr>
          <w:rStyle w:val="Hyperlink"/>
        </w:rPr>
        <w:t>2026-2032年中国组合滚针轴承发展现状分析与前景趋势报告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uHeGunZhenZhouChengFaZhanXianZhuangQianJing.html" TargetMode="External" Id="R1fe652e46d32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uHeGunZhenZhouChengFaZhanXianZhuangQianJing.html" TargetMode="External" Id="R8804e2ef50f9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2026-05-21T00:29:46Z</dcterms:created>
  <dcterms:modified xsi:type="dcterms:W3CDTF">2026-05-21T01:29:46Z</dcterms:modified>
  <dc:subject>2026-2032年中国组合滚针轴承发展现状分析与前景趋势报告</dc:subject>
  <dc:title>2026-2032年中国组合滚针轴承发展现状分析与前景趋势报告</dc:title>
  <cp:keywords>2026-2032年中国组合滚针轴承发展现状分析与前景趋势报告</cp:keywords>
  <dc:description>2026-2032年中国组合滚针轴承发展现状分析与前景趋势报告</dc:description>
</cp:coreProperties>
</file>