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094da53fff4408" w:history="1">
              <w:r>
                <w:rPr>
                  <w:rStyle w:val="Hyperlink"/>
                </w:rPr>
                <w:t>2025-2031年中国铝基复合板发展现状与行业前景分析报告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094da53fff4408" w:history="1">
              <w:r>
                <w:rPr>
                  <w:rStyle w:val="Hyperlink"/>
                </w:rPr>
                <w:t>2025-2031年中国铝基复合板发展现状与行业前景分析报告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5332225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094da53fff4408" w:history="1">
                <w:r>
                  <w:rPr>
                    <w:rStyle w:val="Hyperlink"/>
                  </w:rPr>
                  <w:t>https://www.20087.com/5/22/LvJiFuHeBanHangYeQianJingFenXi.html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基复合板是一种以铝合金为基材，表面覆有聚合物、陶瓷或其他功能性涂层的复合材料，具有质轻、强度高、耐候性强、装饰性好等特点，广泛应用于建筑幕墙、室内装修、交通运输、电子散热等领域。铝基复合板包括铝塑复合板、铝蜂窝板、涂层铝板等，部分高端型号还具备防火、防静电、抗菌等功能。随着城市化进程加快与绿色建材推广，铝基复合板在商业综合体、轨道交通、新能源汽车等项目中的应用不断扩展。然而，在实际应用中仍存在涂层附着力不稳定、加工变形控制难、回收再利用率低等问题，影响产品的长期性能与环保属性。此外，市场竞争激烈，部分企业以低价劣质产品冲击市场，损害行业健康发展。</w:t>
      </w:r>
      <w:r>
        <w:rPr>
          <w:rFonts w:hint="eastAsia"/>
        </w:rPr>
        <w:br/>
      </w:r>
      <w:r>
        <w:rPr>
          <w:rFonts w:hint="eastAsia"/>
        </w:rPr>
        <w:t>　　未来，铝基复合板将朝着高性能化、功能集成化、绿色制造化方向持续演进。随着新材料与涂装技术的发展，超疏水、自清洁、光催化、电磁屏蔽等功能性涂层的应用将进一步丰富产品应用场景，满足特种环境下的使用需求。同时，智能制造与自动化生产线的普及将提升板材精度与一致性，推动产品向高端化、定制化方向发展。在“双碳”战略引导下，可回收铝材利用率将不断提升，生产工艺也将向低能耗、少污染方向优化。此外，随着装配式建筑与模块化设计理念的推广，铝基复合板将在建筑工业化体系中扮演更为重要的角色，成为现代建筑外立面与内饰材料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094da53fff4408" w:history="1">
        <w:r>
          <w:rPr>
            <w:rStyle w:val="Hyperlink"/>
          </w:rPr>
          <w:t>2025-2031年中国铝基复合板发展现状与行业前景分析报告</w:t>
        </w:r>
      </w:hyperlink>
      <w:r>
        <w:rPr>
          <w:rFonts w:hint="eastAsia"/>
        </w:rPr>
        <w:t>》基于对铝基复合板产品多年研究积累，结合铝基复合板行业供需关系的历史变化规律，采用定量与定性相结合的科学方法，对铝基复合板行业企业群体进行了系统调查与分析。报告全面剖析了铝基复合板行业的市场环境、生产经营状况、产品市场动态、品牌竞争格局、进出口贸易及行业投资环境等关键要素，并对铝基复合板行业可持续发展进行了系统预测。通过对铝基复合板行业发展趋势的定性与定量分析，铝基复合板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铝基复合板行业概述</w:t>
      </w:r>
      <w:r>
        <w:rPr>
          <w:rFonts w:hint="eastAsia"/>
        </w:rPr>
        <w:br/>
      </w:r>
      <w:r>
        <w:rPr>
          <w:rFonts w:hint="eastAsia"/>
        </w:rPr>
        <w:t>　　第一节 铝基复合板定义与分类</w:t>
      </w:r>
      <w:r>
        <w:rPr>
          <w:rFonts w:hint="eastAsia"/>
        </w:rPr>
        <w:br/>
      </w:r>
      <w:r>
        <w:rPr>
          <w:rFonts w:hint="eastAsia"/>
        </w:rPr>
        <w:t>　　第二节 铝基复合板应用领域</w:t>
      </w:r>
      <w:r>
        <w:rPr>
          <w:rFonts w:hint="eastAsia"/>
        </w:rPr>
        <w:br/>
      </w:r>
      <w:r>
        <w:rPr>
          <w:rFonts w:hint="eastAsia"/>
        </w:rPr>
        <w:t>　　第三节 铝基复合板行业经济指标分析</w:t>
      </w:r>
      <w:r>
        <w:rPr>
          <w:rFonts w:hint="eastAsia"/>
        </w:rPr>
        <w:br/>
      </w:r>
      <w:r>
        <w:rPr>
          <w:rFonts w:hint="eastAsia"/>
        </w:rPr>
        <w:t>　　　　一、铝基复合板行业赢利性评估</w:t>
      </w:r>
      <w:r>
        <w:rPr>
          <w:rFonts w:hint="eastAsia"/>
        </w:rPr>
        <w:br/>
      </w:r>
      <w:r>
        <w:rPr>
          <w:rFonts w:hint="eastAsia"/>
        </w:rPr>
        <w:t>　　　　二、铝基复合板行业成长速度分析</w:t>
      </w:r>
      <w:r>
        <w:rPr>
          <w:rFonts w:hint="eastAsia"/>
        </w:rPr>
        <w:br/>
      </w:r>
      <w:r>
        <w:rPr>
          <w:rFonts w:hint="eastAsia"/>
        </w:rPr>
        <w:t>　　　　三、铝基复合板附加值提升空间探讨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四、铝基复合板行业进入壁垒分析</w:t>
      </w:r>
      <w:r>
        <w:rPr>
          <w:rFonts w:hint="eastAsia"/>
        </w:rPr>
        <w:br/>
      </w:r>
      <w:r>
        <w:rPr>
          <w:rFonts w:hint="eastAsia"/>
        </w:rPr>
        <w:t>　　　　五、铝基复合板行业风险性评估</w:t>
      </w:r>
      <w:r>
        <w:rPr>
          <w:rFonts w:hint="eastAsia"/>
        </w:rPr>
        <w:br/>
      </w:r>
      <w:r>
        <w:rPr>
          <w:rFonts w:hint="eastAsia"/>
        </w:rPr>
        <w:t>　　　　六、铝基复合板行业周期性分析</w:t>
      </w:r>
      <w:r>
        <w:rPr>
          <w:rFonts w:hint="eastAsia"/>
        </w:rPr>
        <w:br/>
      </w:r>
      <w:r>
        <w:rPr>
          <w:rFonts w:hint="eastAsia"/>
        </w:rPr>
        <w:t>　　　　七、铝基复合板行业竞争程度指标</w:t>
      </w:r>
      <w:r>
        <w:rPr>
          <w:rFonts w:hint="eastAsia"/>
        </w:rPr>
        <w:br/>
      </w:r>
      <w:r>
        <w:rPr>
          <w:rFonts w:hint="eastAsia"/>
        </w:rPr>
        <w:t>　　　　八、铝基复合板行业成熟度综合分析</w:t>
      </w:r>
      <w:r>
        <w:rPr>
          <w:rFonts w:hint="eastAsia"/>
        </w:rPr>
        <w:br/>
      </w:r>
      <w:r>
        <w:rPr>
          <w:rFonts w:hint="eastAsia"/>
        </w:rPr>
        <w:t>　　第四节 铝基复合板产业链及经营模式分析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三、铝基复合板销售模式与渠道策略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全球铝基复合板市场发展分析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2024-2025年全球铝基复合板行业发展分析</w:t>
      </w:r>
      <w:r>
        <w:rPr>
          <w:rFonts w:hint="eastAsia"/>
        </w:rPr>
        <w:br/>
      </w:r>
      <w:r>
        <w:rPr>
          <w:rFonts w:hint="eastAsia"/>
        </w:rPr>
        <w:t>　　　　一、全球铝基复合板行业市场规模与趋势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二、全球铝基复合板行业发展特点</w:t>
      </w:r>
      <w:r>
        <w:rPr>
          <w:rFonts w:hint="eastAsia"/>
        </w:rPr>
        <w:br/>
      </w:r>
      <w:r>
        <w:rPr>
          <w:rFonts w:hint="eastAsia"/>
        </w:rPr>
        <w:t>　　　　三、全球铝基复合板行业竞争格局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主要国家与地区铝基复合板市场分析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2025-2031年全球铝基复合板行业发展趋势与前景预测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一、铝基复合板行业发展趋势</w:t>
      </w:r>
      <w:r>
        <w:rPr>
          <w:rFonts w:hint="eastAsia"/>
        </w:rPr>
        <w:br/>
      </w:r>
      <w:r>
        <w:rPr>
          <w:rFonts w:hint="eastAsia"/>
        </w:rPr>
        <w:t>　　　　二、铝基复合板行业发展潜力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中国铝基复合板行业市场分析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2024-2025年铝基复合板产能与投资动态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一、国内铝基复合板产能现状与利用效率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二、铝基复合板产能扩张与投资动态分析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2025-2031年铝基复合板行业产量统计与趋势预测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一、2019-2024年铝基复合板行业产量与增长趋势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1、2019-2024年铝基复合板产量及增长趋势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2、2019-2024年铝基复合板细分产品产量及份额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二、铝基复合板产量影响因素分析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三、2025-2031年铝基复合板产量预测</w:t>
      </w:r>
      <w:r>
        <w:rPr>
          <w:rFonts w:hint="eastAsia"/>
        </w:rPr>
        <w:br/>
      </w:r>
      <w:r>
        <w:rPr>
          <w:rFonts w:hint="eastAsia"/>
        </w:rPr>
        <w:t>　　第三节 2025-2031年铝基复合板市场需求与销售分析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一、2024-2025年铝基复合板行业需求现状</w:t>
      </w:r>
      <w:r>
        <w:rPr>
          <w:rFonts w:hint="eastAsia"/>
        </w:rPr>
        <w:br/>
      </w:r>
      <w:r>
        <w:rPr>
          <w:rFonts w:hint="eastAsia"/>
        </w:rPr>
        <w:t>　　　　二、铝基复合板客户群体与需求特点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三、2019-2024年铝基复合板行业销售规模分析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四、2025-2031年铝基复合板市场增长潜力与规模预测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2024-2025年铝基复合板行业技术发展现状及趋势分析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铝基复合板行业技术发展现状分析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国内外铝基复合板行业技术差距分析及差距形成的主要原因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铝基复合板行业技术发展方向、趋势预测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提升铝基复合板行业技术能力策略建议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中国铝基复合板细分市场分析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一、2024-2025年铝基复合板主要细分产品市场现状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铝基复合板价格机制与竞争策略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一、2019-2024年铝基复合板市场价格走势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铝基复合板定价策略与方法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2025-2031年铝基复合板价格竞争态势与趋势预测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中国铝基复合板行业重点区域市场研究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2024-2025年重点区域铝基复合板市场发展概况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二、2019-2024年铝基复合板市场需求规模情况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三、2025-2031年铝基复合板行业发展潜力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二、2019-2024年铝基复合板市场需求规模情况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三、2025-2031年铝基复合板行业发展潜力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二、2019-2024年铝基复合板市场需求规模情况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三、2025-2031年铝基复合板行业发展潜力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二、2019-2024年铝基复合板市场需求规模情况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三、2025-2031年铝基复合板行业发展潜力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二、2019-2024年铝基复合板市场需求规模情况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三、2025-2031年铝基复合板行业发展潜力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2019-2024年中国铝基复合板行业进出口情况分析</w:t>
      </w:r>
      <w:r>
        <w:rPr>
          <w:rFonts w:hint="eastAsia"/>
        </w:rPr>
        <w:br/>
      </w:r>
      <w:r>
        <w:rPr>
          <w:rFonts w:hint="eastAsia"/>
        </w:rPr>
        <w:t>　　第一节 铝基复合板行业进口规模与来源分析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一、2019-2024年铝基复合板进口规模分析</w:t>
      </w:r>
      <w:r>
        <w:rPr>
          <w:rFonts w:hint="eastAsia"/>
        </w:rPr>
        <w:br/>
      </w:r>
      <w:r>
        <w:rPr>
          <w:rFonts w:hint="eastAsia"/>
        </w:rPr>
        <w:t>　　　　二、铝基复合板主要进口来源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铝基复合板行业出口规模与目的地分析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一、2019-2024年铝基复合板出口规模分析</w:t>
      </w:r>
      <w:r>
        <w:rPr>
          <w:rFonts w:hint="eastAsia"/>
        </w:rPr>
        <w:br/>
      </w:r>
      <w:r>
        <w:rPr>
          <w:rFonts w:hint="eastAsia"/>
        </w:rPr>
        <w:t>　　　　二、铝基复合板主要出口目的地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2019-2024年中国铝基复合板总体规模与财务指标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中国铝基复合板行业总体规模分析</w:t>
      </w:r>
      <w:r>
        <w:rPr>
          <w:rFonts w:hint="eastAsia"/>
        </w:rPr>
        <w:br/>
      </w:r>
      <w:r>
        <w:rPr>
          <w:rFonts w:hint="eastAsia"/>
        </w:rPr>
        <w:t>　　　　一、铝基复合板企业数量与结构</w:t>
      </w:r>
      <w:r>
        <w:rPr>
          <w:rFonts w:hint="eastAsia"/>
        </w:rPr>
        <w:br/>
      </w:r>
      <w:r>
        <w:rPr>
          <w:rFonts w:hint="eastAsia"/>
        </w:rPr>
        <w:t>　　　　二、铝基复合板从业人员规模</w:t>
      </w:r>
      <w:r>
        <w:rPr>
          <w:rFonts w:hint="eastAsia"/>
        </w:rPr>
        <w:br/>
      </w:r>
      <w:r>
        <w:rPr>
          <w:rFonts w:hint="eastAsia"/>
        </w:rPr>
        <w:t>　　　　三、铝基复合板行业资产状况</w:t>
      </w:r>
      <w:r>
        <w:rPr>
          <w:rFonts w:hint="eastAsia"/>
        </w:rPr>
        <w:br/>
      </w:r>
      <w:r>
        <w:rPr>
          <w:rFonts w:hint="eastAsia"/>
        </w:rPr>
        <w:t>　　第二节 中国铝基复合板行业财务指标总体分析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铝基复合板行业重点企业经营状况分析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铝基复合板重点企业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铝基复合板领先企业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铝基复合板标杆企业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铝基复合板代表企业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铝基复合板龙头企业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铝基复合板重点企业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中国铝基复合板行业竞争格局分析</w:t>
      </w:r>
      <w:r>
        <w:rPr>
          <w:rFonts w:hint="eastAsia"/>
        </w:rPr>
        <w:br/>
      </w:r>
      <w:r>
        <w:rPr>
          <w:rFonts w:hint="eastAsia"/>
        </w:rPr>
        <w:t>　　第一节 铝基复合板行业竞争格局总览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2024-2025年铝基复合板行业竞争力分析</w:t>
      </w:r>
      <w:r>
        <w:rPr>
          <w:rFonts w:hint="eastAsia"/>
        </w:rPr>
        <w:br/>
      </w:r>
      <w:r>
        <w:rPr>
          <w:rFonts w:hint="eastAsia"/>
        </w:rPr>
        <w:t>　　　　一、铝基复合板供应商议价能力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四、铝基复合板替代品威胁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2019-2024年铝基复合板行业企业并购活动分析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2024-2025年铝基复合板行业会展与招投标活动分析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一、铝基复合板行业会展活动及其市场影响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2025年中国铝基复合板企业发展策略分析</w:t>
      </w:r>
      <w:r>
        <w:rPr>
          <w:rFonts w:hint="eastAsia"/>
        </w:rPr>
        <w:br/>
      </w:r>
      <w:r>
        <w:rPr>
          <w:rFonts w:hint="eastAsia"/>
        </w:rPr>
        <w:t>　　第一节 铝基复合板市场策略分析</w:t>
      </w:r>
      <w:r>
        <w:rPr>
          <w:rFonts w:hint="eastAsia"/>
        </w:rPr>
        <w:br/>
      </w:r>
      <w:r>
        <w:rPr>
          <w:rFonts w:hint="eastAsia"/>
        </w:rPr>
        <w:t>　　　　一、铝基复合板市场定位与拓展策略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二、铝基复合板市场细分与目标客户</w:t>
      </w:r>
      <w:r>
        <w:rPr>
          <w:rFonts w:hint="eastAsia"/>
        </w:rPr>
        <w:br/>
      </w:r>
      <w:r>
        <w:rPr>
          <w:rFonts w:hint="eastAsia"/>
        </w:rPr>
        <w:t>　　第二节 铝基复合板销售策略分析</w:t>
      </w:r>
      <w:r>
        <w:rPr>
          <w:rFonts w:hint="eastAsia"/>
        </w:rPr>
        <w:br/>
      </w:r>
      <w:r>
        <w:rPr>
          <w:rFonts w:hint="eastAsia"/>
        </w:rPr>
        <w:t>　　　　一、铝基复合板销售渠道与网络建设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提高铝基复合板企业竞争力建议</w:t>
      </w:r>
      <w:r>
        <w:rPr>
          <w:rFonts w:hint="eastAsia"/>
        </w:rPr>
        <w:br/>
      </w:r>
      <w:r>
        <w:rPr>
          <w:rFonts w:hint="eastAsia"/>
        </w:rPr>
        <w:t>　　　　一、铝基复合板技术创新与管理优化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铝基复合板品牌战略思考</w:t>
      </w:r>
      <w:r>
        <w:rPr>
          <w:rFonts w:hint="eastAsia"/>
        </w:rPr>
        <w:br/>
      </w:r>
      <w:r>
        <w:rPr>
          <w:rFonts w:hint="eastAsia"/>
        </w:rPr>
        <w:t>　　　　一、铝基复合板品牌建设与维护</w:t>
      </w:r>
      <w:r>
        <w:rPr>
          <w:rFonts w:hint="eastAsia"/>
        </w:rPr>
        <w:br/>
      </w:r>
      <w:r>
        <w:rPr>
          <w:rFonts w:hint="eastAsia"/>
        </w:rPr>
        <w:t>　　　　二、铝基复合板品牌影响力与市场竞争力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中国铝基复合板行业风险与对策</w:t>
      </w:r>
      <w:r>
        <w:rPr>
          <w:rFonts w:hint="eastAsia"/>
        </w:rPr>
        <w:br/>
      </w:r>
      <w:r>
        <w:rPr>
          <w:rFonts w:hint="eastAsia"/>
        </w:rPr>
        <w:t>　　第一节 铝基复合板行业SWOT分析</w:t>
      </w:r>
      <w:r>
        <w:rPr>
          <w:rFonts w:hint="eastAsia"/>
        </w:rPr>
        <w:br/>
      </w:r>
      <w:r>
        <w:rPr>
          <w:rFonts w:hint="eastAsia"/>
        </w:rPr>
        <w:t>　　　　一、铝基复合板行业优势分析</w:t>
      </w:r>
      <w:r>
        <w:rPr>
          <w:rFonts w:hint="eastAsia"/>
        </w:rPr>
        <w:br/>
      </w:r>
      <w:r>
        <w:rPr>
          <w:rFonts w:hint="eastAsia"/>
        </w:rPr>
        <w:t>　　　　二、铝基复合板行业劣势分析</w:t>
      </w:r>
      <w:r>
        <w:rPr>
          <w:rFonts w:hint="eastAsia"/>
        </w:rPr>
        <w:br/>
      </w:r>
      <w:r>
        <w:rPr>
          <w:rFonts w:hint="eastAsia"/>
        </w:rPr>
        <w:t>　　　　三、铝基复合板市场机会探索</w:t>
      </w:r>
      <w:r>
        <w:rPr>
          <w:rFonts w:hint="eastAsia"/>
        </w:rPr>
        <w:br/>
      </w:r>
      <w:r>
        <w:rPr>
          <w:rFonts w:hint="eastAsia"/>
        </w:rPr>
        <w:t>　　　　四、铝基复合板市场威胁评估</w:t>
      </w:r>
      <w:r>
        <w:rPr>
          <w:rFonts w:hint="eastAsia"/>
        </w:rPr>
        <w:br/>
      </w:r>
      <w:r>
        <w:rPr>
          <w:rFonts w:hint="eastAsia"/>
        </w:rPr>
        <w:t>　　第二节 铝基复合板行业风险及对策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2025-2031年中国铝基复合板行业前景与发展趋势</w:t>
      </w:r>
      <w:r>
        <w:rPr>
          <w:rFonts w:hint="eastAsia"/>
        </w:rPr>
        <w:br/>
      </w:r>
      <w:r>
        <w:rPr>
          <w:rFonts w:hint="eastAsia"/>
        </w:rPr>
        <w:t>　　第一节 铝基复合板行业发展环境分析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2025-2031年铝基复合板行业发展趋势与方向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一、铝基复合板行业发展方向预测</w:t>
      </w:r>
      <w:r>
        <w:rPr>
          <w:rFonts w:hint="eastAsia"/>
        </w:rPr>
        <w:br/>
      </w:r>
      <w:r>
        <w:rPr>
          <w:rFonts w:hint="eastAsia"/>
        </w:rPr>
        <w:t>　　　　二、铝基复合板发展趋势分析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2025-2031年铝基复合板行业发展潜力与机遇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一、铝基复合板市场发展潜力评估</w:t>
      </w:r>
      <w:r>
        <w:rPr>
          <w:rFonts w:hint="eastAsia"/>
        </w:rPr>
        <w:br/>
      </w:r>
      <w:r>
        <w:rPr>
          <w:rFonts w:hint="eastAsia"/>
        </w:rPr>
        <w:t>　　　　二、铝基复合板新兴市场与机遇探索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铝基复合板行业研究结论与建议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中智:林：铝基复合板行业发展建议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铝基复合板行业历程</w:t>
      </w:r>
      <w:r>
        <w:rPr>
          <w:rFonts w:hint="eastAsia"/>
        </w:rPr>
        <w:br/>
      </w:r>
      <w:r>
        <w:rPr>
          <w:rFonts w:hint="eastAsia"/>
        </w:rPr>
        <w:t>　　图表 铝基复合板行业生命周期</w:t>
      </w:r>
      <w:r>
        <w:rPr>
          <w:rFonts w:hint="eastAsia"/>
        </w:rPr>
        <w:br/>
      </w:r>
      <w:r>
        <w:rPr>
          <w:rFonts w:hint="eastAsia"/>
        </w:rPr>
        <w:t>　　图表 铝基复合板行业产业链分析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2019-2024年中国铝基复合板行业市场规模及增长情况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2019-2024年铝基复合板行业市场容量分析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2019-2024年中国铝基复合板行业产能统计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2019-2024年中国铝基复合板行业产量及增长趋势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2019-2024年中国铝基复合板市场需求量及增速统计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2024年中国铝基复合板行业需求领域分布格局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2019-2024年中国铝基复合板行业销售收入分析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2019-2024年中国铝基复合板行业盈利情况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2019-2024年中国铝基复合板行业利润总额统计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2019-2024年中国铝基复合板进口数量分析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2019-2024年中国铝基复合板进口金额分析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2019-2024年中国铝基复合板出口数量分析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2019-2024年中国铝基复合板出口金额分析</w:t>
      </w:r>
      <w:r>
        <w:rPr>
          <w:rFonts w:hint="eastAsia"/>
        </w:rPr>
        <w:br/>
      </w:r>
      <w:r>
        <w:rPr>
          <w:rFonts w:hint="eastAsia"/>
        </w:rPr>
        <w:t>　　图表 2024年中国铝基复合板进口国家及地区分析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2024年中国铝基复合板出口国家及地区分析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2019-2024年中国铝基复合板行业企业数量情况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2019-2024年中国铝基复合板行业企业平均规模情况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**地区铝基复合板市场规模及增长情况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**地区铝基复合板行业市场需求情况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**地区铝基复合板市场规模及增长情况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**地区铝基复合板行业市场需求情况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**地区铝基复合板市场规模及增长情况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**地区铝基复合板行业市场需求情况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**地区铝基复合板市场规模及增长情况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**地区铝基复合板行业市场需求情况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铝基复合板重点企业（一）基本信息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铝基复合板重点企业（一）经营情况分析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铝基复合板重点企业（一）主要经济指标情况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铝基复合板重点企业（一）盈利能力情况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铝基复合板重点企业（一）偿债能力情况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铝基复合板重点企业（一）运营能力情况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铝基复合板重点企业（一）成长能力情况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铝基复合板重点企业（二）基本信息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铝基复合板重点企业（二）经营情况分析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铝基复合板重点企业（二）主要经济指标情况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铝基复合板重点企业（二）盈利能力情况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铝基复合板重点企业（二）偿债能力情况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铝基复合板重点企业（二）运营能力情况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铝基复合板重点企业（二）成长能力情况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铝基复合板重点企业（三）基本信息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铝基复合板重点企业（三）经营情况分析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铝基复合板重点企业（三）主要经济指标情况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铝基复合板重点企业（三）盈利能力情况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铝基复合板重点企业（三）偿债能力情况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铝基复合板重点企业（三）运营能力情况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铝基复合板重点企业（三）成长能力情况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2025-2031年中国铝基复合板行业产能预测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2025-2031年中国铝基复合板行业产量预测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2025-2031年中国铝基复合板市场需求量预测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2025-2031年中国铝基复合板行业供需平衡预测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2025-2031年中国铝基复合板行业市场容量预测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2025-2031年中国铝基复合板行业市场规模预测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2025-2031年中国铝基复合板市场前景分析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2025-2031年中国铝基复合板行业发展趋势预测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094da53fff4408" w:history="1">
        <w:r>
          <w:rPr>
            <w:rStyle w:val="Hyperlink"/>
          </w:rPr>
          <w:t>2025-2031年中国铝基复合板发展现状与行业前景分析报告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5332225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094da53fff4408" w:history="1">
        <w:r>
          <w:rPr>
            <w:rStyle w:val="Hyperlink"/>
          </w:rPr>
          <w:t>https://www.20087.com/5/22/LvJiFuHeBanHangYeQianJingFenXi.html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8d59ede3474f7c" w:history="1">
      <w:r>
        <w:rPr>
          <w:rStyle w:val="Hyperlink"/>
        </w:rPr>
        <w:t>2025-2031年中国铝基复合板发展现状与行业前景分析报告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LvJiFuHeBanHangYeQianJingFenXi.html" TargetMode="External" Id="R32094da53fff44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LvJiFuHeBanHangYeQianJingFenXi.html" TargetMode="External" Id="Rb88d59ede3474f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2025-06-25T04:38:49Z</dcterms:created>
  <dcterms:modified xsi:type="dcterms:W3CDTF">2025-06-25T05:38:49Z</dcterms:modified>
  <dc:subject>2025-2031年中国铝基复合板发展现状与行业前景分析报告</dc:subject>
  <dc:title>2025-2031年中国铝基复合板发展现状与行业前景分析报告</dc:title>
  <cp:keywords>2025-2031年中国铝基复合板发展现状与行业前景分析报告</cp:keywords>
  <dc:description>2025-2031年中国铝基复合板发展现状与行业前景分析报告</dc:description>
</cp:coreProperties>
</file>