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2f944a1fb468b" w:history="1">
              <w:r>
                <w:rPr>
                  <w:rStyle w:val="Hyperlink"/>
                </w:rPr>
                <w:t>2025-2031年中国冶金压力容器行业现状分析与市场前景报告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2f944a1fb468b" w:history="1">
              <w:r>
                <w:rPr>
                  <w:rStyle w:val="Hyperlink"/>
                </w:rPr>
                <w:t>2025-2031年中国冶金压力容器行业现状分析与市场前景报告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2f944a1fb468b" w:history="1">
                <w:r>
                  <w:rPr>
                    <w:rStyle w:val="Hyperlink"/>
                  </w:rPr>
                  <w:t>https://www.20087.com/6/62/YeJinYaLiRongQiFaZhanQianJing.html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压力容器是冶金行业的重要设备之一，其发展现状呈现出大型化、智能化和绿色环保的特点。随着冶金技术的不断进步和产业升级的需求，冶金压力容器的设计制造水平不断提高，能够满足更为复杂和严苛的工艺条件。同时，智能化技术的应用也使得冶金压力容器的操作更为便捷和安全。</w:t>
      </w:r>
      <w:r>
        <w:rPr>
          <w:rFonts w:hint="eastAsia"/>
        </w:rPr>
        <w:br/>
      </w:r>
      <w:r>
        <w:rPr>
          <w:rFonts w:hint="eastAsia"/>
        </w:rPr>
        <w:t>　　未来，冶金压力容器将继续朝着高效节能、环保减排的方向发展。随着全球环保意识的提升和碳排放限制政策的实施，冶金行业对节能环保型设备的需求将不断增加。因此，未来冶金压力容器的设计将更加注重能效比和环保性能的提升，如采用新型节能材料、优化结构设计等。此外，随着智能制造技术的深入应用，冶金压力容器的制造过程也将更加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2f944a1fb468b" w:history="1">
        <w:r>
          <w:rPr>
            <w:rStyle w:val="Hyperlink"/>
          </w:rPr>
          <w:t>2025-2031年中国冶金压力容器行业现状分析与市场前景报告</w:t>
        </w:r>
      </w:hyperlink>
      <w:r>
        <w:rPr>
          <w:rFonts w:hint="eastAsia"/>
        </w:rPr>
        <w:t>》基于多年冶金压力容器行业研究积累，结合当前市场发展现状，依托国家权威数据资源和长期市场监测数据库，对冶金压力容器行业进行了全面调研与分析。报告详细阐述了冶金压力容器市场规模、市场前景、发展趋势、技术现状及未来方向，重点分析了行业内主要企业的竞争格局，并通过SWOT分析揭示了冶金压力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2f944a1fb468b" w:history="1">
        <w:r>
          <w:rPr>
            <w:rStyle w:val="Hyperlink"/>
          </w:rPr>
          <w:t>2025-2031年中国冶金压力容器行业现状分析与市场前景报告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》为投资者提供了准确的市场现状解读，帮助预判行业前景，挖掘投资价值，同时从投资策略和营销策略等角度提出实用建议，助力投资者在冶金压力容器行业中把握机遇、规避风险。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2025年世界冶金压力容器行业发展态势分析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2025年世界冶金压力容器市场发展状况分析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一、世界冶金压力容器行业特点分析</w:t>
      </w:r>
      <w:r>
        <w:rPr>
          <w:rFonts w:hint="eastAsia"/>
        </w:rPr>
        <w:br/>
      </w:r>
      <w:r>
        <w:rPr>
          <w:rFonts w:hint="eastAsia"/>
        </w:rPr>
        <w:t>　　　　二、世界冶金压力容器市场需求分析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2025年全球冶金压力容器市场分析</w:t>
      </w:r>
      <w:r>
        <w:rPr>
          <w:rFonts w:hint="eastAsia"/>
        </w:rPr>
        <w:br/>
      </w:r>
      <w:r>
        <w:rPr>
          <w:rFonts w:hint="eastAsia"/>
        </w:rPr>
        <w:t>　　　　一、2025年全球冶金压力容器需求分析</w:t>
      </w:r>
      <w:r>
        <w:rPr>
          <w:rFonts w:hint="eastAsia"/>
        </w:rPr>
        <w:br/>
      </w:r>
      <w:r>
        <w:rPr>
          <w:rFonts w:hint="eastAsia"/>
        </w:rPr>
        <w:t>　　　　二、2025年全球冶金压力容器产销分析</w:t>
      </w:r>
      <w:r>
        <w:rPr>
          <w:rFonts w:hint="eastAsia"/>
        </w:rPr>
        <w:br/>
      </w:r>
      <w:r>
        <w:rPr>
          <w:rFonts w:hint="eastAsia"/>
        </w:rPr>
        <w:t>　　　　三、2025年中外冶金压力容器市场对比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我国冶金压力容器行业发展现状</w:t>
      </w:r>
      <w:r>
        <w:rPr>
          <w:rFonts w:hint="eastAsia"/>
        </w:rPr>
        <w:br/>
      </w:r>
      <w:r>
        <w:rPr>
          <w:rFonts w:hint="eastAsia"/>
        </w:rPr>
        <w:t>　　第一节 我国冶金压力容器行业发展现状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一、冶金压力容器行业品牌发展现状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二、冶金压力容器行业消费市场现状</w:t>
      </w:r>
      <w:r>
        <w:rPr>
          <w:rFonts w:hint="eastAsia"/>
        </w:rPr>
        <w:br/>
      </w:r>
      <w:r>
        <w:rPr>
          <w:rFonts w:hint="eastAsia"/>
        </w:rPr>
        <w:t>　　　　三、冶金压力容器市场消费层次分析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四、我国冶金压力容器市场走向分析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2020-2025年冶金压力容器行业发展情况分析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一、2025年冶金压力容器行业发展特点分析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二、2025年冶金压力容器行业发展情况</w:t>
      </w:r>
      <w:r>
        <w:rPr>
          <w:rFonts w:hint="eastAsia"/>
        </w:rPr>
        <w:br/>
      </w:r>
      <w:r>
        <w:rPr>
          <w:rFonts w:hint="eastAsia"/>
        </w:rPr>
        <w:t>　　第三节 2025年冶金压力容器所属行业运行分析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一、2025年冶金压力容器行业产销运行分析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二、2025年冶金压力容器行业利润情况分析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三、2025年冶金压力容器行业发展周期分析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四、2025-2031年冶金压力容器行业发展机遇分析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五、2025-2031年冶金压力容器行业利润增速预测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对中国冶金压力容器市场的分析及思考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一、冶金压力容器市场特点</w:t>
      </w:r>
      <w:r>
        <w:rPr>
          <w:rFonts w:hint="eastAsia"/>
        </w:rPr>
        <w:br/>
      </w:r>
      <w:r>
        <w:rPr>
          <w:rFonts w:hint="eastAsia"/>
        </w:rPr>
        <w:t>　　　　二、冶金压力容器市场分析</w:t>
      </w:r>
      <w:r>
        <w:rPr>
          <w:rFonts w:hint="eastAsia"/>
        </w:rPr>
        <w:br/>
      </w:r>
      <w:r>
        <w:rPr>
          <w:rFonts w:hint="eastAsia"/>
        </w:rPr>
        <w:t>　　　　三、冶金压力容器市场变化的方向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四、中国冶金压力容器产业发展的新思路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五、对中国冶金压力容器产业发展的思考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2025年中国冶金压力容器市场运行态势剖析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2025年中国冶金压力容器市场动态分析</w:t>
      </w:r>
      <w:r>
        <w:rPr>
          <w:rFonts w:hint="eastAsia"/>
        </w:rPr>
        <w:br/>
      </w:r>
      <w:r>
        <w:rPr>
          <w:rFonts w:hint="eastAsia"/>
        </w:rPr>
        <w:t>　　　　一、冶金压力容器行业新动态</w:t>
      </w:r>
      <w:r>
        <w:rPr>
          <w:rFonts w:hint="eastAsia"/>
        </w:rPr>
        <w:br/>
      </w:r>
      <w:r>
        <w:rPr>
          <w:rFonts w:hint="eastAsia"/>
        </w:rPr>
        <w:t>　　　　二、冶金压力容器主要品牌动态</w:t>
      </w:r>
      <w:r>
        <w:rPr>
          <w:rFonts w:hint="eastAsia"/>
        </w:rPr>
        <w:br/>
      </w:r>
      <w:r>
        <w:rPr>
          <w:rFonts w:hint="eastAsia"/>
        </w:rPr>
        <w:t>　　　　三、冶金压力容器行业消费者需求新动态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2025年中国冶金压力容器市场运营格局分析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2025年中国冶金压力容器市场价格分析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冶金压力容器所属行业经济运行分析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2025年冶金压力容器行业主要经济指标分析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一、2025年冶金压力容器行业主要经济指标分析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2025年我国冶金压力容器行业绩效分析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中国冶金压力容器行业消费市场分析</w:t>
      </w:r>
      <w:r>
        <w:rPr>
          <w:rFonts w:hint="eastAsia"/>
        </w:rPr>
        <w:br/>
      </w:r>
      <w:r>
        <w:rPr>
          <w:rFonts w:hint="eastAsia"/>
        </w:rPr>
        <w:t>　　第一节 冶金压力容器市场消费需求分析</w:t>
      </w:r>
      <w:r>
        <w:rPr>
          <w:rFonts w:hint="eastAsia"/>
        </w:rPr>
        <w:br/>
      </w:r>
      <w:r>
        <w:rPr>
          <w:rFonts w:hint="eastAsia"/>
        </w:rPr>
        <w:t>　　　　一、冶金压力容器市场的消费需求变化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二、冶金压力容器行业的需求情况分析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三、2025年冶金压力容器品牌市场消费需求分析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冶金压力容器消费市场状况分析</w:t>
      </w:r>
      <w:r>
        <w:rPr>
          <w:rFonts w:hint="eastAsia"/>
        </w:rPr>
        <w:br/>
      </w:r>
      <w:r>
        <w:rPr>
          <w:rFonts w:hint="eastAsia"/>
        </w:rPr>
        <w:t>　　　　一、冶金压力容器行业消费特点</w:t>
      </w:r>
      <w:r>
        <w:rPr>
          <w:rFonts w:hint="eastAsia"/>
        </w:rPr>
        <w:br/>
      </w:r>
      <w:r>
        <w:rPr>
          <w:rFonts w:hint="eastAsia"/>
        </w:rPr>
        <w:t>　　　　二、冶金压力容器行业消费分析</w:t>
      </w:r>
      <w:r>
        <w:rPr>
          <w:rFonts w:hint="eastAsia"/>
        </w:rPr>
        <w:br/>
      </w:r>
      <w:r>
        <w:rPr>
          <w:rFonts w:hint="eastAsia"/>
        </w:rPr>
        <w:t>　　　　三、冶金压力容器行业消费结构分析</w:t>
      </w:r>
      <w:r>
        <w:rPr>
          <w:rFonts w:hint="eastAsia"/>
        </w:rPr>
        <w:br/>
      </w:r>
      <w:r>
        <w:rPr>
          <w:rFonts w:hint="eastAsia"/>
        </w:rPr>
        <w:t>　　　　四、冶金压力容器行业消费的市场变化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五、冶金压力容器市场的消费方向</w:t>
      </w:r>
      <w:r>
        <w:rPr>
          <w:rFonts w:hint="eastAsia"/>
        </w:rPr>
        <w:br/>
      </w:r>
      <w:r>
        <w:rPr>
          <w:rFonts w:hint="eastAsia"/>
        </w:rPr>
        <w:t>　　第三节 冶金压力容器行业产品的品牌市场调查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五、冶金压力容器行业品牌忠诚度调查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六、冶金压力容器行业品牌市场占有率调查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我国冶金压力容器行业市场调查分析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2025年我国冶金压力容器行业市场宏观分析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2025年中国冶金压力容器行业市场微观分析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冶金压力容器行业上下游产业分析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四、行业竞争状况及其对冶金压力容器行业的意义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四、行业新动态及其对冶金压力容器行业的影响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五、行业竞争状况及其对冶金压力容器行业的意义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中国冶金压力容器行业竞争格局综述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一、2025年冶金压力容器行业集中度</w:t>
      </w:r>
      <w:r>
        <w:rPr>
          <w:rFonts w:hint="eastAsia"/>
        </w:rPr>
        <w:br/>
      </w:r>
      <w:r>
        <w:rPr>
          <w:rFonts w:hint="eastAsia"/>
        </w:rPr>
        <w:t>　　　　二、2025年冶金压力容器行业竞争程度</w:t>
      </w:r>
      <w:r>
        <w:rPr>
          <w:rFonts w:hint="eastAsia"/>
        </w:rPr>
        <w:br/>
      </w:r>
      <w:r>
        <w:rPr>
          <w:rFonts w:hint="eastAsia"/>
        </w:rPr>
        <w:t>　　　　三、2025年冶金压力容器企业与品牌数量</w:t>
      </w:r>
      <w:r>
        <w:rPr>
          <w:rFonts w:hint="eastAsia"/>
        </w:rPr>
        <w:br/>
      </w:r>
      <w:r>
        <w:rPr>
          <w:rFonts w:hint="eastAsia"/>
        </w:rPr>
        <w:t>　　　　四、2025年冶金压力容器行业竞争格局分析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2020-2025年冶金压力容器行业竞争格局分析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一、2020-2025年国内外冶金压力容器行业竞争分析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二、2020-2025年我国冶金压力容器市场竞争分析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冶金压力容器企业竞争策略分析</w:t>
      </w:r>
      <w:r>
        <w:rPr>
          <w:rFonts w:hint="eastAsia"/>
        </w:rPr>
        <w:br/>
      </w:r>
      <w:r>
        <w:rPr>
          <w:rFonts w:hint="eastAsia"/>
        </w:rPr>
        <w:t>　　第一节 冶金压力容器市场竞争策略分析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一、2025年冶金压力容器市场增长潜力分析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二、2025年冶金压力容器主要潜力品种分析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三、现有冶金压力容器市场竞争策略分析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四、潜力冶金压力容器竞争策略选择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冶金压力容器企业竞争策略分析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一、2025-2031年我国冶金压力容器市场竞争趋势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二、2025-2031年冶金压力容器行业竞争格局展望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三、2025-2031年冶金压力容器行业竞争策略分析</w:t>
      </w:r>
      <w:r>
        <w:rPr>
          <w:rFonts w:hint="eastAsia"/>
        </w:rPr>
        <w:br/>
      </w:r>
      <w:r>
        <w:rPr>
          <w:rFonts w:hint="eastAsia"/>
        </w:rPr>
        <w:t>　　第三节 冶金压力容器行业发展机会分析</w:t>
      </w:r>
      <w:r>
        <w:rPr>
          <w:rFonts w:hint="eastAsia"/>
        </w:rPr>
        <w:br/>
      </w:r>
      <w:r>
        <w:rPr>
          <w:rFonts w:hint="eastAsia"/>
        </w:rPr>
        <w:t>　　第四节 冶金压力容器行业发展风险分析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冶金压力容器企业竞争分析</w:t>
      </w:r>
      <w:r>
        <w:rPr>
          <w:rFonts w:hint="eastAsia"/>
        </w:rPr>
        <w:br/>
      </w:r>
      <w:r>
        <w:rPr>
          <w:rFonts w:hint="eastAsia"/>
        </w:rPr>
        <w:t>　　第一节 广西建工集团冶金建设有限公司压力容器制造厂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宣化冶金环保设备制造厂压力容器分厂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黑龙江省冶金建设总公司压力容器厂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广西冶金建设公司压力容器制造厂建材门市部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中国第一冶金建设公司压力容器制造安装分公司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冶金压力容器行业发展趋势分析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我国冶金压力容器行业前景与机遇分析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一、我国冶金压力容器行业发展前景</w:t>
      </w:r>
      <w:r>
        <w:rPr>
          <w:rFonts w:hint="eastAsia"/>
        </w:rPr>
        <w:br/>
      </w:r>
      <w:r>
        <w:rPr>
          <w:rFonts w:hint="eastAsia"/>
        </w:rPr>
        <w:t>　　　　二、我国冶金压力容器发展机遇分析</w:t>
      </w:r>
      <w:r>
        <w:rPr>
          <w:rFonts w:hint="eastAsia"/>
        </w:rPr>
        <w:br/>
      </w:r>
      <w:r>
        <w:rPr>
          <w:rFonts w:hint="eastAsia"/>
        </w:rPr>
        <w:t>　　　　三、2025年冶金压力容器行业的发展机遇分析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2025-2031年中国冶金压力容器市场趋势分析</w:t>
      </w:r>
      <w:r>
        <w:rPr>
          <w:rFonts w:hint="eastAsia"/>
        </w:rPr>
        <w:br/>
      </w:r>
      <w:r>
        <w:rPr>
          <w:rFonts w:hint="eastAsia"/>
        </w:rPr>
        <w:t>　　　　一、2025年冶金压力容器市场趋势总结</w:t>
      </w:r>
      <w:r>
        <w:rPr>
          <w:rFonts w:hint="eastAsia"/>
        </w:rPr>
        <w:br/>
      </w:r>
      <w:r>
        <w:rPr>
          <w:rFonts w:hint="eastAsia"/>
        </w:rPr>
        <w:t>　　　　二、2025年冶金压力容器行业发展趋势分析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三、2025-2031年冶金压力容器市场发展空间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四、2025-2031年冶金压力容器产业政策趋向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五、2025-2031年冶金压力容器行业技术革新趋势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六、2025-2031年冶金压力容器价格走势分析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七、2025-2031年国际环境对冶金压力容器行业的影响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冶金压力容器行业发展趋势与投资战略研究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冶金压力容器市场发展潜力分析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冶金压力容器行业发展趋势分析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冶金压力容器行业发展战略研究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对我国冶金压力容器品牌的战略思考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五、冶金压力容器品牌战略管理的策略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2025-2031年冶金压力容器行业发展预测</w:t>
      </w:r>
      <w:r>
        <w:rPr>
          <w:rFonts w:hint="eastAsia"/>
        </w:rPr>
        <w:br/>
      </w:r>
      <w:r>
        <w:rPr>
          <w:rFonts w:hint="eastAsia"/>
        </w:rPr>
        <w:t>　　第一节 未来冶金压力容器需求与消费预测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一、2025-2031年冶金压力容器产品消费预测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二、2025-2031年冶金压力容器市场规模预测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三、2025-2031年冶金压力容器行业总产值预测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四、2025-2031年冶金压力容器行业销售收入预测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五、2025-2031年冶金压力容器行业总资产预测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2025-2031年中国冶金压力容器行业供需预测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一、2025-2031年中国冶金压力容器供给预测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二、2025-2031年中国冶金压力容器产量预测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三、2025-2031年中国冶金压力容器需求预测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四、2025-2031年中国冶金压力容器供需平衡预测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五、2025-2031年中国冶金压力容器产品价格预测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六、2025-2031年主要冶金压力容器所属产品进出口预测</w:t>
      </w:r>
      <w:r>
        <w:rPr>
          <w:rFonts w:hint="eastAsia"/>
        </w:rPr>
        <w:br/>
      </w:r>
      <w:r>
        <w:rPr>
          <w:rFonts w:hint="eastAsia"/>
        </w:rPr>
        <w:t>　　第三节 影响冶金压力容器行业发展的主要因素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一、2025-2031年影响冶金压力容器行业运行的有利因素分析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二、2025-2031年影响冶金压力容器行业运行的稳定因素分析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三、2025-2031年影响冶金压力容器行业运行的不利因素分析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四、2025-2031年我国冶金压力容器行业发展面临的挑战分析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五、2025-2031年我国冶金压力容器行业发展面临的机遇分析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冶金压力容器行业投资风险及控制策略分析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一、2025-2031年冶金压力容器行业市场风险及控制策略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三、2025-2031年冶金压力容器行业经营风险及控制策略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四、2025-2031年冶金压力容器行业技术风险及控制策略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五、2025-2031年冶金压力容器行业同业竞争风险及控制策略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六、2025-2031年冶金压力容器行业其他风险及控制策略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冶金压力容器行业类别</w:t>
      </w:r>
      <w:r>
        <w:rPr>
          <w:rFonts w:hint="eastAsia"/>
        </w:rPr>
        <w:br/>
      </w:r>
      <w:r>
        <w:rPr>
          <w:rFonts w:hint="eastAsia"/>
        </w:rPr>
        <w:t>　　图表 冶金压力容器行业产业链调研</w:t>
      </w:r>
      <w:r>
        <w:rPr>
          <w:rFonts w:hint="eastAsia"/>
        </w:rPr>
        <w:br/>
      </w:r>
      <w:r>
        <w:rPr>
          <w:rFonts w:hint="eastAsia"/>
        </w:rPr>
        <w:t>　　图表 冶金压力容器行业现状</w:t>
      </w:r>
      <w:r>
        <w:rPr>
          <w:rFonts w:hint="eastAsia"/>
        </w:rPr>
        <w:br/>
      </w:r>
      <w:r>
        <w:rPr>
          <w:rFonts w:hint="eastAsia"/>
        </w:rPr>
        <w:t>　　图表 冶金压力容器行业标准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2025年中国冶金压力容器行业产能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2020-2025年中国冶金压力容器行业产量统计</w:t>
      </w:r>
      <w:r>
        <w:rPr>
          <w:rFonts w:hint="eastAsia"/>
        </w:rPr>
        <w:br/>
      </w:r>
      <w:r>
        <w:rPr>
          <w:rFonts w:hint="eastAsia"/>
        </w:rPr>
        <w:t>　　图表 冶金压力容器行业动态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2025年中国冶金压力容器行业需求区域调研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2020-2025年中国冶金压力容器行情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**地区冶金压力容器市场调研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**地区冶金压力容器市场规模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**地区冶金压力容器市场调研</w:t>
      </w:r>
      <w:r>
        <w:rPr>
          <w:rFonts w:hint="eastAsia"/>
        </w:rPr>
        <w:br/>
      </w:r>
      <w:r>
        <w:rPr>
          <w:rFonts w:hint="eastAsia"/>
        </w:rPr>
        <w:t>　　图表 **地区冶金压力容器行业市场需求分析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冶金压力容器行业准入条件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2025-2031年中国冶金压力容器市场前景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2f944a1fb468b" w:history="1">
        <w:r>
          <w:rPr>
            <w:rStyle w:val="Hyperlink"/>
          </w:rPr>
          <w:t>2025-2031年中国冶金压力容器行业现状分析与市场前景报告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2f944a1fb468b" w:history="1">
        <w:r>
          <w:rPr>
            <w:rStyle w:val="Hyperlink"/>
          </w:rPr>
          <w:t>https://www.20087.com/6/62/YeJinYaLiRongQiFaZhanQianJing.html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热点：高压压力容器、冶金压力容器图片、超高压压力容器、金属压力容器制造、一般压力容器、压力容器制品、高压容器、压力容器制造规范要求、压力容器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015eab8ae4bad" w:history="1">
      <w:r>
        <w:rPr>
          <w:rStyle w:val="Hyperlink"/>
        </w:rPr>
        <w:t>2025-2031年中国冶金压力容器行业现状分析与市场前景报告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eJinYaLiRongQiFaZhanQianJing.html" TargetMode="External" Id="R5242f944a1fb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eJinYaLiRongQiFaZhanQianJing.html" TargetMode="External" Id="Rc60015eab8ae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2025-05-09T08:54:00Z</dcterms:created>
  <dcterms:modified xsi:type="dcterms:W3CDTF">2025-05-09T09:54:00Z</dcterms:modified>
  <dc:subject>2025-2031年中国冶金压力容器行业现状分析与市场前景报告</dc:subject>
  <dc:title>2025-2031年中国冶金压力容器行业现状分析与市场前景报告</dc:title>
  <cp:keywords>2025-2031年中国冶金压力容器行业现状分析与市场前景报告</cp:keywords>
  <dc:description>2025-2031年中国冶金压力容器行业现状分析与市场前景报告</dc:description>
</cp:coreProperties>
</file>