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1e245f6724d92" w:history="1">
              <w:r>
                <w:rPr>
                  <w:rStyle w:val="Hyperlink"/>
                </w:rPr>
                <w:t>全球与中国电缆传输系统行业发展分析及前景趋势（2024-2030年）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1e245f6724d92" w:history="1">
              <w:r>
                <w:rPr>
                  <w:rStyle w:val="Hyperlink"/>
                </w:rPr>
                <w:t>全球与中国电缆传输系统行业发展分析及前景趋势（2024-2030年）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1e245f6724d92" w:history="1">
                <w:r>
                  <w:rPr>
                    <w:rStyle w:val="Hyperlink"/>
                  </w:rPr>
                  <w:t>https://www.20087.com/8/02/DianLanChuanShuXiTongHangYeQuShi.html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传输系统是一种用于电力传输和通信信号传输的基础设施，广泛应用于电力供应、通信网络等领域。目前，电缆传输系统的技术和应用已经相对成熟，能够提供多种规格和性能的产品。随着智能电网和宽带网络的发展，对于电缆传输系统的需求也在不断增加，特别是对于高带宽、低损耗的产品需求日益增长。此外，随着材料科学和制造技术的进步，电缆传输系统的性能不断提升，如采用先进的绝缘技术和高效材料，提高了电缆的传输效率和稳定性。同时，随着信息技术的应用，一些高端电缆传输系统还配备了智能管理系统，能够自动检测电缆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缆传输系统的发展将更加注重智能化和高效化。随着物联网技术的应用，未来的电缆传输系统将集成更多的智能功能，如自动识别线路状态、智能调节传输参数等，提高系统的可靠性和安全性。同时，随着新材料技术的发展，电缆传输系统将采用更多高性能材料，提高产品的稳定性和使用寿命。例如，通过引入新型高效绝缘材料可以进一步提高电缆的传输效率。随着可持续发展理念的推广，电缆传输系统的设计将更加注重环保和资源的循环利用，减少资源消耗。随着市场对高质量电力和通信传输设施的需求增长，电缆传输系统将更加注重产品的功能性，如提高其在不同应用场景下的适应性。随着环保法规的趋严，电缆传输系统的生产将更加注重环保，减少对环境的影响。随着设计美学的发展，电缆传输系统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1e245f6724d92" w:history="1">
        <w:r>
          <w:rPr>
            <w:rStyle w:val="Hyperlink"/>
          </w:rPr>
          <w:t>全球与中国电缆传输系统行业发展分析及前景趋势（2024-2030年）</w:t>
        </w:r>
      </w:hyperlink>
      <w:r>
        <w:rPr>
          <w:rFonts w:hint="eastAsia"/>
        </w:rPr>
        <w:t>》在多年电缆传输系统行业研究的基础上，结合全球及中国电缆传输系统行业市场的发展现状，通过资深研究团队对电缆传输系统市场资料进行整理，并依托国家权威数据资源和长期市场监测的数据库，对电缆传输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81e245f6724d92" w:history="1">
        <w:r>
          <w:rPr>
            <w:rStyle w:val="Hyperlink"/>
          </w:rPr>
          <w:t>全球与中国电缆传输系统行业发展分析及前景趋势（2024-2030年）</w:t>
        </w:r>
      </w:hyperlink>
      <w:r>
        <w:rPr>
          <w:rFonts w:hint="eastAsia"/>
        </w:rPr>
        <w:t>》可以帮助投资者准确把握电缆传输系统行业的市场现状，为投资者进行投资作出电缆传输系统行业前景预判，挖掘电缆传输系统行业投资价值，同时提出电缆传输系统行业投资策略、营销策略等方面的建议。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电缆传输系统市场概述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按照不同产品类型，电缆传输系统主要可以分为如下几个类别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不同产品类型电缆传输系统增长趋势2018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从不同应用，电缆传输系统主要包括如下几个方面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陆地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电缆传输系统行业背景、发展历史、现状及趋势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电缆传输系统行业目前现状分析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电缆传输系统发展趋势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全球电缆传输系统总体规模分析</w:t>
      </w:r>
      <w:r>
        <w:rPr>
          <w:rFonts w:hint="eastAsia"/>
        </w:rPr>
        <w:br/>
      </w:r>
      <w:r>
        <w:rPr>
          <w:rFonts w:hint="eastAsia"/>
        </w:rPr>
        <w:t>　　2.1 全球电缆传输系统供需现状及预测（2018-2030）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全球电缆传输系统产能、产量、产能利用率及发展趋势（2018-2030）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全球电缆传输系统产量、需求量及发展趋势（2018-2030）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全球主要地区电缆传输系统产量及发展趋势（2018-2030）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中国电缆传输系统供需现状及预测（2018-2030）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中国电缆传输系统产能、产量、产能利用率及发展趋势（2018-2030）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中国电缆传输系统产量、市场需求量及发展趋势（2018-2030）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全球电缆传输系统销量及销售额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全球市场电缆传输系统销售额（2018-2030）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全球市场电缆传输系统销量（2018-2030）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全球市场电缆传输系统价格趋势（2018-2030）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全球市场主要厂商电缆传输系统产能市场份额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全球市场主要厂商电缆传输系统销量（2018-2023）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全球市场主要厂商电缆传输系统销量（2018-2023）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全球市场主要厂商电缆传输系统销售收入（2018-2023）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全球市场主要厂商电缆传输系统销售价格（2018-2023）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2022年全球主要生产商电缆传输系统收入排名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中国市场主要厂商电缆传输系统销量（2018-2023）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中国市场主要厂商电缆传输系统销量（2018-2023）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中国市场主要厂商电缆传输系统销售收入（2018-2023）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中国市场主要厂商电缆传输系统销售价格（2018-2023）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2022年中国主要生产商电缆传输系统收入排名</w:t>
      </w:r>
      <w:r>
        <w:rPr>
          <w:rFonts w:hint="eastAsia"/>
        </w:rPr>
        <w:br/>
      </w:r>
      <w:r>
        <w:rPr>
          <w:rFonts w:hint="eastAsia"/>
        </w:rPr>
        <w:t>　　3.4 全球主要厂商电缆传输系统产地分布及商业化日期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全球主要厂商电缆传输系统产品类型列表</w:t>
      </w:r>
      <w:r>
        <w:rPr>
          <w:rFonts w:hint="eastAsia"/>
        </w:rPr>
        <w:br/>
      </w:r>
      <w:r>
        <w:rPr>
          <w:rFonts w:hint="eastAsia"/>
        </w:rPr>
        <w:t>　　3.6 电缆传输系统行业集中度、竞争程度分析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电缆传输系统行业集中度分析：全球Top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全球电缆传输系统第一梯队、第二梯队和第三梯队生产商（品牌）及市场份额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全球电缆传输系统主要地区分析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全球主要地区电缆传输系统市场规模分析：2018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全球主要地区电缆传输系统销售收入及市场份额（2018-2023年）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全球主要地区电缆传输系统销售收入预测（2024-2030年）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全球主要地区电缆传输系统销量分析：2018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全球主要地区电缆传输系统销量及市场份额（2018-2023年）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全球主要地区电缆传输系统销量及市场份额预测（2024-2030）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北美市场电缆传输系统销量、收入及增长率（2018-2030）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欧洲市场电缆传输系统销量、收入及增长率（2018-2030）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中国市场电缆传输系统销量、收入及增长率（2018-2030）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日本市场电缆传输系统销量、收入及增长率（2018-2030）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东南亚市场电缆传输系统销量、收入及增长率（2018-2030）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印度市场电缆传输系统销量、收入及增长率（2018-2030）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全球电缆传输系统主要生产商分析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重点企业（14）电缆传输系统销量、收入、价格及毛利率（2018-2023）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不同产品类型电缆传输系统分析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全球不同产品类型电缆传输系统销量（2018-2030）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全球不同产品类型电缆传输系统销量及市场份额（2018-2023）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全球不同产品类型电缆传输系统销量预测（2024-2030）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全球不同产品类型电缆传输系统收入（2018-2030）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全球不同产品类型电缆传输系统收入及市场份额（2018-2023）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全球不同产品类型电缆传输系统收入预测（2024-2030）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全球不同产品类型电缆传输系统价格走势（2018-2030）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不同应用电缆传输系统分析</w:t>
      </w:r>
      <w:r>
        <w:rPr>
          <w:rFonts w:hint="eastAsia"/>
        </w:rPr>
        <w:br/>
      </w:r>
      <w:r>
        <w:rPr>
          <w:rFonts w:hint="eastAsia"/>
        </w:rPr>
        <w:t>　　7.1 全球不同应用电缆传输系统销量（2018-2030）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全球不同应用电缆传输系统销量及市场份额（2018-2023）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全球不同应用电缆传输系统销量预测（2024-2030）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全球不同应用电缆传输系统收入（2018-2030）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全球不同应用电缆传输系统收入及市场份额（2018-2023）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全球不同应用电缆传输系统收入预测（2024-2030）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全球不同应用电缆传输系统价格走势（2018-2030）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电缆传输系统产业链分析</w:t>
      </w:r>
      <w:r>
        <w:rPr>
          <w:rFonts w:hint="eastAsia"/>
        </w:rPr>
        <w:br/>
      </w:r>
      <w:r>
        <w:rPr>
          <w:rFonts w:hint="eastAsia"/>
        </w:rPr>
        <w:t>　　8.2 电缆传输系统产业上游供应分析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电缆传输系统下游典型客户</w:t>
      </w:r>
      <w:r>
        <w:rPr>
          <w:rFonts w:hint="eastAsia"/>
        </w:rPr>
        <w:br/>
      </w:r>
      <w:r>
        <w:rPr>
          <w:rFonts w:hint="eastAsia"/>
        </w:rPr>
        <w:t>　　8.4 电缆传输系统销售渠道分析及建议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电缆传输系统行业发展机遇及主要驱动因素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电缆传输系统行业发展面临的风险</w:t>
      </w:r>
      <w:r>
        <w:rPr>
          <w:rFonts w:hint="eastAsia"/>
        </w:rPr>
        <w:br/>
      </w:r>
      <w:r>
        <w:rPr>
          <w:rFonts w:hint="eastAsia"/>
        </w:rPr>
        <w:t>　　9.3 电缆传输系统行业政策分析</w:t>
      </w:r>
      <w:r>
        <w:rPr>
          <w:rFonts w:hint="eastAsia"/>
        </w:rPr>
        <w:br/>
      </w:r>
      <w:r>
        <w:rPr>
          <w:rFonts w:hint="eastAsia"/>
        </w:rPr>
        <w:t>　　9.4 电缆传输系统中国企业SWOT分析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不同产品类型电缆传输系统增长趋势2018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电缆传输系统行业目前发展现状</w:t>
      </w:r>
      <w:r>
        <w:rPr>
          <w:rFonts w:hint="eastAsia"/>
        </w:rPr>
        <w:br/>
      </w:r>
      <w:r>
        <w:rPr>
          <w:rFonts w:hint="eastAsia"/>
        </w:rPr>
        <w:t>　　表4 电缆传输系统发展趋势</w:t>
      </w:r>
      <w:r>
        <w:rPr>
          <w:rFonts w:hint="eastAsia"/>
        </w:rPr>
        <w:br/>
      </w:r>
      <w:r>
        <w:rPr>
          <w:rFonts w:hint="eastAsia"/>
        </w:rPr>
        <w:t>　　表5 全球主要地区电缆传输系统产量（万个）：2018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全球主要地区电缆传输系统产量（2018-2023）&amp;（万个）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全球主要地区电缆传输系统产量市场份额（2018-2023）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全球主要地区电缆传输系统产量（2024-2030）&amp;（万个）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全球市场主要厂商电缆传输系统产能（2022-2023）&amp;（万个）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全球市场主要厂商电缆传输系统销量（2018-2023）&amp;（万个）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全球市场主要厂商电缆传输系统销量市场份额（2018-2023）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全球市场主要厂商电缆传输系统销售收入（2018-2023）&amp;（百万美元）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全球市场主要厂商电缆传输系统销售收入市场份额（2018-2023）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全球市场主要厂商电缆传输系统销售价格（2018-2023）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2022年全球主要生产商电缆传输系统收入排名（百万美元）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中国市场主要厂商电缆传输系统销量（2018-2023）&amp;（万个）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中国市场主要厂商电缆传输系统销量市场份额（2018-2023）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中国市场主要厂商电缆传输系统销售收入（2018-2023）&amp;（百万美元）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中国市场主要厂商电缆传输系统销售收入市场份额（2018-2023）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中国市场主要厂商电缆传输系统销售价格（2018-2023）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2022年中国主要生产商电缆传输系统收入排名（百万美元）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全球主要厂商电缆传输系统产地分布及商业化日期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全球主要地区电缆传输系统销售收入（百万美元）：2018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全球主要地区电缆传输系统销售收入（2018-2023）&amp;（百万美元）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全球主要地区电缆传输系统销售收入市场份额（2018-2023）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全球主要地区电缆传输系统收入（2024-2030）&amp;（百万美元）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全球主要地区电缆传输系统收入市场份额（2024-2030）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全球主要地区电缆传输系统销量（万个）：2018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全球主要地区电缆传输系统销量（2018-2023）&amp;（万个）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全球主要地区电缆传输系统销量市场份额（2018-2023）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全球主要地区电缆传输系统销量（2024-2030）&amp;（万个）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全球主要地区电缆传输系统销量份额（2024-2030）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重点企业（10）电缆传输系统生产基地、销售区域、竞争对手及市场地位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重点企业（10）电缆传输系统产品规格、参数及市场应用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重点企业（10）电缆传输系统销量（万个）、收入（百万美元）、价格及毛利率（2018-2023）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全球不同产品类型电缆传输系统销量（2018-2023）&amp;（万个）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全球不同产品类型电缆传输系统销量市场份额（2018-2023）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全球不同产品类型电缆传输系统销量预测（2024-2030）&amp;（万个）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全球不同产品类型电缆传输系统销量市场份额预测（2024-2030）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全球不同产品类型电缆传输系统收入（百万美元）&amp;（2018-2023）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全球不同产品类型电缆传输系统收入市场份额（2018-2023）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全球不同产品类型电缆传输系统收入预测（百万美元）&amp;（2024-2030）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表94 全球不同类型电缆传输系统收入市场份额预测（2024-2030）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全球不同产品类型电缆传输系统价格走势（2018-2030）</w:t>
      </w:r>
      <w:r>
        <w:rPr>
          <w:rFonts w:hint="eastAsia"/>
        </w:rPr>
        <w:br/>
      </w:r>
      <w:r>
        <w:rPr>
          <w:rFonts w:hint="eastAsia"/>
        </w:rPr>
        <w:t>　　表96 全球不同应用电缆传输系统销量（2018-2023年）&amp;（万个）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表97 全球不同应用电缆传输系统销量市场份额（2018-2023）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全球不同应用电缆传输系统销量预测（2024-2030）&amp;（万个）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表99 全球不同应用电缆传输系统销量市场份额预测（2024-2030）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全球不同应用电缆传输系统收入（2018-2023年）&amp;（百万美元）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全球不同应用电缆传输系统收入市场份额（2018-2023）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全球不同应用电缆传输系统收入预测（2024-2030）&amp;（百万美元）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全球不同应用电缆传输系统收入市场份额预测（2024-2030）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全球不同应用电缆传输系统价格走势（2018-2030）</w:t>
      </w:r>
      <w:r>
        <w:rPr>
          <w:rFonts w:hint="eastAsia"/>
        </w:rPr>
        <w:br/>
      </w:r>
      <w:r>
        <w:rPr>
          <w:rFonts w:hint="eastAsia"/>
        </w:rPr>
        <w:t>　　表105 电缆传输系统上游原料供应商及联系方式列表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电缆传输系统典型客户列表</w:t>
      </w:r>
      <w:r>
        <w:rPr>
          <w:rFonts w:hint="eastAsia"/>
        </w:rPr>
        <w:br/>
      </w:r>
      <w:r>
        <w:rPr>
          <w:rFonts w:hint="eastAsia"/>
        </w:rPr>
        <w:t>　　表107 电缆传输系统主要销售模式及销售渠道趋势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电缆传输系统行业发展机遇及主要驱动因素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表109 电缆传输系统行业发展面临的风险</w:t>
      </w:r>
      <w:r>
        <w:rPr>
          <w:rFonts w:hint="eastAsia"/>
        </w:rPr>
        <w:br/>
      </w:r>
      <w:r>
        <w:rPr>
          <w:rFonts w:hint="eastAsia"/>
        </w:rPr>
        <w:t>　　表110 电缆传输系统行业政策分析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电缆传输系统产品图片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全球不同产品类型电缆传输系统产量市场份额 2022 &amp; 2030</w:t>
      </w:r>
      <w:r>
        <w:rPr>
          <w:rFonts w:hint="eastAsia"/>
        </w:rPr>
        <w:br/>
      </w:r>
      <w:r>
        <w:rPr>
          <w:rFonts w:hint="eastAsia"/>
        </w:rPr>
        <w:t>　　图3 低压产品图片</w:t>
      </w:r>
      <w:r>
        <w:rPr>
          <w:rFonts w:hint="eastAsia"/>
        </w:rPr>
        <w:br/>
      </w:r>
      <w:r>
        <w:rPr>
          <w:rFonts w:hint="eastAsia"/>
        </w:rPr>
        <w:t>　　图4 中压产品图片</w:t>
      </w:r>
      <w:r>
        <w:rPr>
          <w:rFonts w:hint="eastAsia"/>
        </w:rPr>
        <w:br/>
      </w:r>
      <w:r>
        <w:rPr>
          <w:rFonts w:hint="eastAsia"/>
        </w:rPr>
        <w:t>　　图5 高压产品图片</w:t>
      </w:r>
      <w:r>
        <w:rPr>
          <w:rFonts w:hint="eastAsia"/>
        </w:rPr>
        <w:br/>
      </w:r>
      <w:r>
        <w:rPr>
          <w:rFonts w:hint="eastAsia"/>
        </w:rPr>
        <w:t>　　图6 全球不同应用电缆传输系统消费量市场份额2022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图7 陆地</w:t>
      </w:r>
      <w:r>
        <w:rPr>
          <w:rFonts w:hint="eastAsia"/>
        </w:rPr>
        <w:br/>
      </w:r>
      <w:r>
        <w:rPr>
          <w:rFonts w:hint="eastAsia"/>
        </w:rPr>
        <w:t>　　图8 海上</w:t>
      </w:r>
      <w:r>
        <w:rPr>
          <w:rFonts w:hint="eastAsia"/>
        </w:rPr>
        <w:br/>
      </w:r>
      <w:r>
        <w:rPr>
          <w:rFonts w:hint="eastAsia"/>
        </w:rPr>
        <w:t>　　图9 全球电缆传输系统产能、产量、产能利用率及发展趋势（2018-2030）&amp;（万个）</w:t>
      </w:r>
      <w:r>
        <w:rPr>
          <w:rFonts w:hint="eastAsia"/>
        </w:rPr>
        <w:br/>
      </w:r>
      <w:r>
        <w:rPr>
          <w:rFonts w:hint="eastAsia"/>
        </w:rPr>
        <w:t>　　图10 全球电缆传输系统产量、需求量及发展趋势（2018-2030）&amp;（万个）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全球主要地区电缆传输系统产量市场份额（2018-2030）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中国电缆传输系统产能、产量、产能利用率及发展趋势（2018-2030）&amp;（万个）</w:t>
      </w:r>
      <w:r>
        <w:rPr>
          <w:rFonts w:hint="eastAsia"/>
        </w:rPr>
        <w:br/>
      </w:r>
      <w:r>
        <w:rPr>
          <w:rFonts w:hint="eastAsia"/>
        </w:rPr>
        <w:t>　　图13 中国电缆传输系统产量、市场需求量及发展趋势（2018-2030）&amp;（万个）</w:t>
      </w:r>
      <w:r>
        <w:rPr>
          <w:rFonts w:hint="eastAsia"/>
        </w:rPr>
        <w:br/>
      </w:r>
      <w:r>
        <w:rPr>
          <w:rFonts w:hint="eastAsia"/>
        </w:rPr>
        <w:t>　　图14 全球电缆传输系统市场销售额及增长率：（2018-2030）&amp;（百万美元）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全球市场电缆传输系统市场规模：2018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全球市场电缆传输系统销量及增长率（2018-2030）&amp;（万个）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图17 全球市场电缆传输系统价格趋势（2018-2030）&amp;（万个）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2022年全球市场主要厂商电缆传输系统销量市场份额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2022年全球市场主要厂商电缆传输系统收入市场份额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2022年中国市场主要厂商电缆传输系统收入市场份额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2022年全球前五大生产商电缆传输系统市场份额</w:t>
      </w:r>
      <w:r>
        <w:rPr>
          <w:rFonts w:hint="eastAsia"/>
        </w:rPr>
        <w:br/>
      </w:r>
      <w:r>
        <w:rPr>
          <w:rFonts w:hint="eastAsia"/>
        </w:rPr>
        <w:t>　　图23 全球电缆传输系统第一梯队、第二梯队和第三梯队生产商（品牌）及市场份额（2022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全球主要地区电缆传输系统销售收入市场份额（2018-2023）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全球主要地区电缆传输系统销售收入市场份额（2022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全球主要地区电缆传输系统收入市场份额（2024-2030）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全球主要地区电缆传输系统销量市场份额（2022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北美市场电缆传输系统销量及增长率（2018-2030） &amp;（万个）</w:t>
      </w:r>
      <w:r>
        <w:rPr>
          <w:rFonts w:hint="eastAsia"/>
        </w:rPr>
        <w:br/>
      </w:r>
      <w:r>
        <w:rPr>
          <w:rFonts w:hint="eastAsia"/>
        </w:rPr>
        <w:t>　　图29 北美市场电缆传输系统收入及增长率（2018-2030）&amp;（百万美元）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欧洲市场电缆传输系统销量及增长率（2018-2030） &amp;（万个）</w:t>
      </w:r>
      <w:r>
        <w:rPr>
          <w:rFonts w:hint="eastAsia"/>
        </w:rPr>
        <w:br/>
      </w:r>
      <w:r>
        <w:rPr>
          <w:rFonts w:hint="eastAsia"/>
        </w:rPr>
        <w:t>　　图31 欧洲市场电缆传输系统收入及增长率（2018-2030）&amp;（百万美元）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中国市场电缆传输系统销量及增长率（2018-2030）&amp; （万个）</w:t>
      </w:r>
      <w:r>
        <w:rPr>
          <w:rFonts w:hint="eastAsia"/>
        </w:rPr>
        <w:br/>
      </w:r>
      <w:r>
        <w:rPr>
          <w:rFonts w:hint="eastAsia"/>
        </w:rPr>
        <w:t>　　图33 中国市场电缆传输系统收入及增长率（2018-2030）&amp;（百万美元）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日本市场电缆传输系统销量及增长率（2018-2030）&amp; （万个）</w:t>
      </w:r>
      <w:r>
        <w:rPr>
          <w:rFonts w:hint="eastAsia"/>
        </w:rPr>
        <w:br/>
      </w:r>
      <w:r>
        <w:rPr>
          <w:rFonts w:hint="eastAsia"/>
        </w:rPr>
        <w:t>　　图35 日本市场电缆传输系统收入及增长率（2018-2030）&amp;（百万美元）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东南亚市场电缆传输系统销量及增长率（2018-2030） &amp;（万个）</w:t>
      </w:r>
      <w:r>
        <w:rPr>
          <w:rFonts w:hint="eastAsia"/>
        </w:rPr>
        <w:br/>
      </w:r>
      <w:r>
        <w:rPr>
          <w:rFonts w:hint="eastAsia"/>
        </w:rPr>
        <w:t>　　图37 东南亚市场电缆传输系统收入及增长率（2018-2030）&amp;（百万美元）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印度市场电缆传输系统销量及增长率（2018-2030）&amp; （万个）</w:t>
      </w:r>
      <w:r>
        <w:rPr>
          <w:rFonts w:hint="eastAsia"/>
        </w:rPr>
        <w:br/>
      </w:r>
      <w:r>
        <w:rPr>
          <w:rFonts w:hint="eastAsia"/>
        </w:rPr>
        <w:t>　　图39 印度市场电缆传输系统收入及增长率（2018-2030）&amp;（百万美元）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电缆传输系统产业链图</w:t>
      </w:r>
      <w:r>
        <w:rPr>
          <w:rFonts w:hint="eastAsia"/>
        </w:rPr>
        <w:br/>
      </w:r>
      <w:r>
        <w:rPr>
          <w:rFonts w:hint="eastAsia"/>
        </w:rPr>
        <w:t>　　图41 电缆传输系统中国企业SWOT分析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1e245f6724d92" w:history="1">
        <w:r>
          <w:rPr>
            <w:rStyle w:val="Hyperlink"/>
          </w:rPr>
          <w:t>全球与中国电缆传输系统行业发展分析及前景趋势（2024-2030年）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1e245f6724d92" w:history="1">
        <w:r>
          <w:rPr>
            <w:rStyle w:val="Hyperlink"/>
          </w:rPr>
          <w:t>https://www.20087.com/8/02/DianLanChuanShuXiTongHangYeQuShi.html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831e2854e49bf" w:history="1">
      <w:r>
        <w:rPr>
          <w:rStyle w:val="Hyperlink"/>
        </w:rPr>
        <w:t>全球与中国电缆传输系统行业发展分析及前景趋势（2024-2030年）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LanChuanShuXiTongHangYeQuShi.html" TargetMode="External" Id="R0681e245f672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LanChuanShuXiTongHangYeQuShi.html" TargetMode="External" Id="Rb6b831e2854e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2023-10-31T23:24:00Z</dcterms:created>
  <dcterms:modified xsi:type="dcterms:W3CDTF">2023-11-01T00:24:00Z</dcterms:modified>
  <dc:subject>全球与中国电缆传输系统行业发展分析及前景趋势（2024-2030年）</dc:subject>
  <dc:title>全球与中国电缆传输系统行业发展分析及前景趋势（2024-2030年）</dc:title>
  <cp:keywords>全球与中国电缆传输系统行业发展分析及前景趋势（2024-2030年）</cp:keywords>
  <dc:description>全球与中国电缆传输系统行业发展分析及前景趋势（2024-2030年）</dc:description>
</cp:coreProperties>
</file>