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93bca14ef14a8e" w:history="1">
              <w:r>
                <w:rPr>
                  <w:rStyle w:val="Hyperlink"/>
                </w:rPr>
                <w:t>2026-2032年中国镀铝锌市场研究分析与前景趋势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93bca14ef14a8e" w:history="1">
              <w:r>
                <w:rPr>
                  <w:rStyle w:val="Hyperlink"/>
                </w:rPr>
                <w:t>2026-2032年中国镀铝锌市场研究分析与前景趋势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3212850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93bca14ef14a8e" w:history="1">
                <w:r>
                  <w:rPr>
                    <w:rStyle w:val="Hyperlink"/>
                  </w:rPr>
                  <w:t>https://www.20087.com/0/85/DuLvXinHangYeQuShi.html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铝锌是一种在钢铁表面镀上一层铝合金的方法，以提高其耐腐蚀性能。近年来，随着基础设施建设和制造业的发展，镀铝锌产品的需求持续增长。同时，镀铝锌技术也在不断进步，通过优化镀层成分和结构，提高了产品的耐久性和美观性。目前，镀铝锌钢板被广泛应用于建筑、汽车制造、家电等多个领域。</w:t>
      </w:r>
      <w:r>
        <w:rPr>
          <w:rFonts w:hint="eastAsia"/>
        </w:rPr>
        <w:br/>
      </w:r>
      <w:r>
        <w:rPr>
          <w:rFonts w:hint="eastAsia"/>
        </w:rPr>
        <w:t>　　未来，镀铝锌的发展将更加注重产品的高性能和应用领域的拓展。一方面，随着新材料技术的进步，镀铝锌产品将拥有更高的耐腐蚀性和更长的使用寿命，以满足极端环境下的使用需求。另一方面，随着环保要求的提高，镀铝锌技术将向着更加环保的方向发展，比如减少生产过程中的能源消耗和有害物质排放。此外，通过技术创新，镀铝锌产品将拓展到更多新兴领域，如太阳能支架、风力发电塔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93bca14ef14a8e" w:history="1">
        <w:r>
          <w:rPr>
            <w:rStyle w:val="Hyperlink"/>
          </w:rPr>
          <w:t>2026-2032年中国镀铝锌市场研究分析与前景趋势</w:t>
        </w:r>
      </w:hyperlink>
      <w:r>
        <w:rPr>
          <w:rFonts w:hint="eastAsia"/>
        </w:rPr>
        <w:t>》依托行业权威数据及长期市场监测信息，系统分析了镀铝锌行业的市场规模、供需关系、竞争格局及重点企业经营状况，并结合镀铝锌行业发展现状，科学预测了镀铝锌市场前景与技术发展方向。报告通过SWOT分析，揭示了镀铝锌行业机遇与潜在风险，为投资者提供了全面的现状分析与前景评估，助力挖掘投资价值并优化决策。同时，报告从投资、生产及营销等角度提出可行性建议，为镀铝锌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镀铝锌行业界定</w:t>
      </w:r>
      <w:r>
        <w:rPr>
          <w:rFonts w:hint="eastAsia"/>
        </w:rPr>
        <w:br/>
      </w:r>
      <w:r>
        <w:rPr>
          <w:rFonts w:hint="eastAsia"/>
        </w:rPr>
        <w:t>　　第一节 镀铝锌行业定义</w:t>
      </w:r>
      <w:r>
        <w:rPr>
          <w:rFonts w:hint="eastAsia"/>
        </w:rPr>
        <w:br/>
      </w:r>
      <w:r>
        <w:rPr>
          <w:rFonts w:hint="eastAsia"/>
        </w:rPr>
        <w:t>　　第二节 镀铝锌行业特点分析</w:t>
      </w:r>
      <w:r>
        <w:rPr>
          <w:rFonts w:hint="eastAsia"/>
        </w:rPr>
        <w:br/>
      </w:r>
      <w:r>
        <w:rPr>
          <w:rFonts w:hint="eastAsia"/>
        </w:rPr>
        <w:t>　　第三节 镀铝锌行业发展历程</w:t>
      </w:r>
      <w:r>
        <w:rPr>
          <w:rFonts w:hint="eastAsia"/>
        </w:rPr>
        <w:br/>
      </w:r>
      <w:r>
        <w:rPr>
          <w:rFonts w:hint="eastAsia"/>
        </w:rPr>
        <w:t>　　第四节 镀铝锌产业链分析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2025-2026年国外镀铝锌行业发展态势分析</w:t>
      </w:r>
      <w:r>
        <w:rPr>
          <w:rFonts w:hint="eastAsia"/>
        </w:rPr>
        <w:br/>
      </w:r>
      <w:r>
        <w:rPr>
          <w:rFonts w:hint="eastAsia"/>
        </w:rPr>
        <w:t>　　第一节 国外镀铝锌行业总体情况</w:t>
      </w:r>
      <w:r>
        <w:rPr>
          <w:rFonts w:hint="eastAsia"/>
        </w:rPr>
        <w:br/>
      </w:r>
      <w:r>
        <w:rPr>
          <w:rFonts w:hint="eastAsia"/>
        </w:rPr>
        <w:t>　　第二节 镀铝锌行业重点国家、地区市场分析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国外镀铝锌行业发展前景预测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2025-2026年中国镀铝锌行业发展环境分析</w:t>
      </w:r>
      <w:r>
        <w:rPr>
          <w:rFonts w:hint="eastAsia"/>
        </w:rPr>
        <w:br/>
      </w:r>
      <w:r>
        <w:rPr>
          <w:rFonts w:hint="eastAsia"/>
        </w:rPr>
        <w:t>　　第一节 镀铝锌行业经济环境分析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镀铝锌行业政策环境分析</w:t>
      </w:r>
      <w:r>
        <w:rPr>
          <w:rFonts w:hint="eastAsia"/>
        </w:rPr>
        <w:br/>
      </w:r>
      <w:r>
        <w:rPr>
          <w:rFonts w:hint="eastAsia"/>
        </w:rPr>
        <w:t>　　　　一、镀铝锌行业相关政策</w:t>
      </w:r>
      <w:r>
        <w:rPr>
          <w:rFonts w:hint="eastAsia"/>
        </w:rPr>
        <w:br/>
      </w:r>
      <w:r>
        <w:rPr>
          <w:rFonts w:hint="eastAsia"/>
        </w:rPr>
        <w:t>　　　　二、镀铝锌行业相关标准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2025-2026年镀铝锌行业技术发展现状及趋势分析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镀铝锌行业技术发展现状分析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国内外镀铝锌行业技术差异与原因</w:t>
      </w:r>
      <w:r>
        <w:rPr>
          <w:rFonts w:hint="eastAsia"/>
        </w:rPr>
        <w:br/>
      </w:r>
      <w:r>
        <w:rPr>
          <w:rFonts w:hint="eastAsia"/>
        </w:rPr>
        <w:t>　　第三节 镀铝锌行业技术发展方向、趋势预测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提升镀铝锌行业技术能力策略建议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中国镀铝锌行业市场供需状况分析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中国镀铝锌行业市场规模情况</w:t>
      </w:r>
      <w:r>
        <w:rPr>
          <w:rFonts w:hint="eastAsia"/>
        </w:rPr>
        <w:br/>
      </w:r>
      <w:r>
        <w:rPr>
          <w:rFonts w:hint="eastAsia"/>
        </w:rPr>
        <w:t>　　第二节 中国镀铝锌行业市场需求状况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一、2020-2025年镀铝锌行业市场需求情况</w:t>
      </w:r>
      <w:r>
        <w:rPr>
          <w:rFonts w:hint="eastAsia"/>
        </w:rPr>
        <w:br/>
      </w:r>
      <w:r>
        <w:rPr>
          <w:rFonts w:hint="eastAsia"/>
        </w:rPr>
        <w:t>　　　　二、镀铝锌行业市场需求特点分析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三、2026-2032年镀铝锌行业市场需求预测</w:t>
      </w:r>
      <w:r>
        <w:rPr>
          <w:rFonts w:hint="eastAsia"/>
        </w:rPr>
        <w:br/>
      </w:r>
      <w:r>
        <w:rPr>
          <w:rFonts w:hint="eastAsia"/>
        </w:rPr>
        <w:t>　　第三节 中国镀铝锌行业产量情况分析与预测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一、2020-2025年镀铝锌行业产量统计分析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二、2026年镀铝锌行业产量特点分析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三、2026-2032年镀铝锌行业产量预测分析</w:t>
      </w:r>
      <w:r>
        <w:rPr>
          <w:rFonts w:hint="eastAsia"/>
        </w:rPr>
        <w:br/>
      </w:r>
      <w:r>
        <w:rPr>
          <w:rFonts w:hint="eastAsia"/>
        </w:rPr>
        <w:t>　　第四节 镀铝锌行业市场供需平衡状况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中国镀铝锌行业进出口情况分析</w:t>
      </w:r>
      <w:r>
        <w:rPr>
          <w:rFonts w:hint="eastAsia"/>
        </w:rPr>
        <w:br/>
      </w:r>
      <w:r>
        <w:rPr>
          <w:rFonts w:hint="eastAsia"/>
        </w:rPr>
        <w:t>　　第一节 镀铝锌行业出口情况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一、2020-2025年镀铝锌行业出口情况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三、2026-2032年镀铝锌行业出口情况预测</w:t>
      </w:r>
      <w:r>
        <w:rPr>
          <w:rFonts w:hint="eastAsia"/>
        </w:rPr>
        <w:br/>
      </w:r>
      <w:r>
        <w:rPr>
          <w:rFonts w:hint="eastAsia"/>
        </w:rPr>
        <w:t>　　第二节 镀铝锌行业进口情况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一、2020-2025年镀铝锌行业进口情况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三、2026-2032年镀铝锌行业进口情况预测</w:t>
      </w:r>
      <w:r>
        <w:rPr>
          <w:rFonts w:hint="eastAsia"/>
        </w:rPr>
        <w:br/>
      </w:r>
      <w:r>
        <w:rPr>
          <w:rFonts w:hint="eastAsia"/>
        </w:rPr>
        <w:t>　　第三节 镀铝锌行业进出口面临的挑战及对策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中国镀铝锌行业产品价格监测</w:t>
      </w:r>
      <w:r>
        <w:rPr>
          <w:rFonts w:hint="eastAsia"/>
        </w:rPr>
        <w:br/>
      </w:r>
      <w:r>
        <w:rPr>
          <w:rFonts w:hint="eastAsia"/>
        </w:rPr>
        <w:t>　　　　一、镀铝锌市场价格特征</w:t>
      </w:r>
      <w:r>
        <w:rPr>
          <w:rFonts w:hint="eastAsia"/>
        </w:rPr>
        <w:br/>
      </w:r>
      <w:r>
        <w:rPr>
          <w:rFonts w:hint="eastAsia"/>
        </w:rPr>
        <w:t>　　　　二、当前镀铝锌市场价格评述</w:t>
      </w:r>
      <w:r>
        <w:rPr>
          <w:rFonts w:hint="eastAsia"/>
        </w:rPr>
        <w:br/>
      </w:r>
      <w:r>
        <w:rPr>
          <w:rFonts w:hint="eastAsia"/>
        </w:rPr>
        <w:t>　　　　三、影响镀铝锌市场价格因素分析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四、未来镀铝锌市场价格走势预测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中国镀铝锌行业重点区域市场分析</w:t>
      </w:r>
      <w:r>
        <w:rPr>
          <w:rFonts w:hint="eastAsia"/>
        </w:rPr>
        <w:br/>
      </w:r>
      <w:r>
        <w:rPr>
          <w:rFonts w:hint="eastAsia"/>
        </w:rPr>
        <w:t>　　第一节 镀铝锌行业区域市场分布情况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2025-2026年镀铝锌行业细分市场调研分析</w:t>
      </w:r>
      <w:r>
        <w:rPr>
          <w:rFonts w:hint="eastAsia"/>
        </w:rPr>
        <w:br/>
      </w:r>
      <w:r>
        <w:rPr>
          <w:rFonts w:hint="eastAsia"/>
        </w:rPr>
        <w:t>　　第一节 镀铝锌细分产品（一）市场调研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镀铝锌细分产品（二）市场调研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镀铝锌行业上、下游市场分析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镀铝锌行业上游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镀铝锌行业下游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镀铝锌行业重点企业发展调研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镀铝锌重点企业（一）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镀铝锌重点企业（二）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镀铝锌重点企业（三）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镀铝锌重点企业（四）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镀铝锌重点企业（五）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镀铝锌重点企业（六）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镀铝锌行业风险及对策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2026-2032年镀铝锌行业发展环境分析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2026-2032年镀铝锌行业投资特性分析</w:t>
      </w:r>
      <w:r>
        <w:rPr>
          <w:rFonts w:hint="eastAsia"/>
        </w:rPr>
        <w:br/>
      </w:r>
      <w:r>
        <w:rPr>
          <w:rFonts w:hint="eastAsia"/>
        </w:rPr>
        <w:t>　　　　一、镀铝锌行业进入壁垒</w:t>
      </w:r>
      <w:r>
        <w:rPr>
          <w:rFonts w:hint="eastAsia"/>
        </w:rPr>
        <w:br/>
      </w:r>
      <w:r>
        <w:rPr>
          <w:rFonts w:hint="eastAsia"/>
        </w:rPr>
        <w:t>　　　　二、镀铝锌行业盈利模式</w:t>
      </w:r>
      <w:r>
        <w:rPr>
          <w:rFonts w:hint="eastAsia"/>
        </w:rPr>
        <w:br/>
      </w:r>
      <w:r>
        <w:rPr>
          <w:rFonts w:hint="eastAsia"/>
        </w:rPr>
        <w:t>　　　　三、镀铝锌行业盈利因素</w:t>
      </w:r>
      <w:r>
        <w:rPr>
          <w:rFonts w:hint="eastAsia"/>
        </w:rPr>
        <w:br/>
      </w:r>
      <w:r>
        <w:rPr>
          <w:rFonts w:hint="eastAsia"/>
        </w:rPr>
        <w:t>　　第三节 镀铝锌行业“波特五力模型”分析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2026-2032年镀铝锌行业风险及对策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镀铝锌企业竞争策略分析</w:t>
      </w:r>
      <w:r>
        <w:rPr>
          <w:rFonts w:hint="eastAsia"/>
        </w:rPr>
        <w:br/>
      </w:r>
      <w:r>
        <w:rPr>
          <w:rFonts w:hint="eastAsia"/>
        </w:rPr>
        <w:t>　　第一节 镀铝锌市场竞争策略分析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一、2026-2032年中国镀铝锌市场增长潜力分析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二、2026-2032年中国镀铝锌主要潜力品种分析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三、现有镀铝锌产品竞争策略分析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四、潜力镀铝锌品种竞争策略选择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2026-2032年中国镀铝锌企业竞争策略分析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一、2026-2032年我国镀铝锌市场竞争趋势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二、2026-2032年镀铝锌行业竞争格局展望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三、2026-2032年镀铝锌行业竞争策略分析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四、2026-2032年镀铝锌企业竞争策略分析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2026-2032年中国镀铝锌行业发展趋势分析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一、2026-2032年镀铝锌技术发展趋势分析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二、2026-2032年镀铝锌产品发展趋势分析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三、2026-2032年镀铝锌行业竞争格局展望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2026-2032年中国镀铝锌市场趋势分析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一、2026-2032年镀铝锌发展趋势预测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二、2025-2026年镀铝锌市场前景分析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三、2026-2032年镀铝锌产业政策趋向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2026-2032年镀铝锌行业投资价值评估分析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镀铝锌行业发展建议分析</w:t>
      </w:r>
      <w:r>
        <w:rPr>
          <w:rFonts w:hint="eastAsia"/>
        </w:rPr>
        <w:br/>
      </w:r>
      <w:r>
        <w:rPr>
          <w:rFonts w:hint="eastAsia"/>
        </w:rPr>
        <w:t>　　第一节 镀铝锌行业研究结论及建议</w:t>
      </w:r>
      <w:r>
        <w:rPr>
          <w:rFonts w:hint="eastAsia"/>
        </w:rPr>
        <w:br/>
      </w:r>
      <w:r>
        <w:rPr>
          <w:rFonts w:hint="eastAsia"/>
        </w:rPr>
        <w:t>　　第二节 镀铝锌细分行业研究结论及建议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中⋅智林－镀铝锌行业竞争策略总结及建议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镀铝锌行业历程</w:t>
      </w:r>
      <w:r>
        <w:rPr>
          <w:rFonts w:hint="eastAsia"/>
        </w:rPr>
        <w:br/>
      </w:r>
      <w:r>
        <w:rPr>
          <w:rFonts w:hint="eastAsia"/>
        </w:rPr>
        <w:t>　　图表 镀铝锌行业生命周期</w:t>
      </w:r>
      <w:r>
        <w:rPr>
          <w:rFonts w:hint="eastAsia"/>
        </w:rPr>
        <w:br/>
      </w:r>
      <w:r>
        <w:rPr>
          <w:rFonts w:hint="eastAsia"/>
        </w:rPr>
        <w:t>　　图表 镀铝锌行业产业链分析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2020-2025年中国镀铝锌行业市场规模及增长情况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2020-2025年镀铝锌行业市场容量分析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2020-2025年中国镀铝锌行业产能统计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2020-2025年中国镀铝锌行业产量及增长趋势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2020-2025年中国镀铝锌市场需求量及增速统计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2026年中国镀铝锌行业需求领域分布格局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2020-2025年中国镀铝锌行业销售收入分析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2020-2025年中国镀铝锌行业盈利情况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2020-2025年中国镀铝锌行业利润总额统计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2020-2025年中国镀铝锌进口数量分析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2020-2025年中国镀铝锌进口金额分析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2020-2025年中国镀铝锌出口数量分析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2020-2025年中国镀铝锌出口金额分析</w:t>
      </w:r>
      <w:r>
        <w:rPr>
          <w:rFonts w:hint="eastAsia"/>
        </w:rPr>
        <w:br/>
      </w:r>
      <w:r>
        <w:rPr>
          <w:rFonts w:hint="eastAsia"/>
        </w:rPr>
        <w:t>　　图表 2026年中国镀铝锌进口国家及地区分析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2026年中国镀铝锌出口国家及地区分析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2020-2025年中国镀铝锌行业企业数量情况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2020-2025年中国镀铝锌行业企业平均规模情况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**地区镀铝锌市场规模及增长情况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**地区镀铝锌行业市场需求情况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**地区镀铝锌市场规模及增长情况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**地区镀铝锌行业市场需求情况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**地区镀铝锌市场规模及增长情况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**地区镀铝锌行业市场需求情况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**地区镀铝锌市场规模及增长情况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**地区镀铝锌行业市场需求情况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镀铝锌重点企业（一）基本信息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镀铝锌重点企业（一）经营情况分析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镀铝锌重点企业（一）主要经济指标情况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镀铝锌重点企业（一）盈利能力情况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镀铝锌重点企业（一）偿债能力情况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镀铝锌重点企业（一）运营能力情况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镀铝锌重点企业（一）成长能力情况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镀铝锌重点企业（二）基本信息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镀铝锌重点企业（二）经营情况分析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镀铝锌重点企业（二）主要经济指标情况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镀铝锌重点企业（二）盈利能力情况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镀铝锌重点企业（二）偿债能力情况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镀铝锌重点企业（二）运营能力情况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镀铝锌重点企业（二）成长能力情况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镀铝锌企业信息</w:t>
      </w:r>
      <w:r>
        <w:rPr>
          <w:rFonts w:hint="eastAsia"/>
        </w:rPr>
        <w:br/>
      </w:r>
      <w:r>
        <w:rPr>
          <w:rFonts w:hint="eastAsia"/>
        </w:rPr>
        <w:t>　　图表 镀铝锌企业经营情况分析</w:t>
      </w:r>
      <w:r>
        <w:rPr>
          <w:rFonts w:hint="eastAsia"/>
        </w:rPr>
        <w:br/>
      </w:r>
      <w:r>
        <w:rPr>
          <w:rFonts w:hint="eastAsia"/>
        </w:rPr>
        <w:t>　　图表 镀铝锌重点企业（三）主要经济指标情况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镀铝锌重点企业（三）盈利能力情况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镀铝锌重点企业（三）偿债能力情况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镀铝锌重点企业（三）运营能力情况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镀铝锌重点企业（三）成长能力情况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2026-2032年中国镀铝锌行业产能预测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2026-2032年中国镀铝锌行业产量预测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2026-2032年中国镀铝锌市场需求量预测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2026-2032年中国镀铝锌行业供需平衡预测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2026-2032年中国镀铝锌行业市场容量预测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2026-2032年中国镀铝锌行业市场规模预测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2026-2032年中国镀铝锌市场前景分析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2026-2032年中国镀铝锌发展趋势预测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93bca14ef14a8e" w:history="1">
        <w:r>
          <w:rPr>
            <w:rStyle w:val="Hyperlink"/>
          </w:rPr>
          <w:t>2026-2032年中国镀铝锌市场研究分析与前景趋势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3212850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93bca14ef14a8e" w:history="1">
        <w:r>
          <w:rPr>
            <w:rStyle w:val="Hyperlink"/>
          </w:rPr>
          <w:t>https://www.20087.com/0/85/DuLvXinHangYeQuShi.html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热点：镀彩锌与镀白锌哪个贵、镀铝锌镁板生产厂家、镀铝锌一般用于什么地方、镀铝锌彩钢板多少钱一平、不锈钢与镀铝锌镁区别、镀铝锌钢板、镀铝锌加工、镀铝锌板图片、镀铝锌镀花大小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db5ac9ab434a17" w:history="1">
      <w:r>
        <w:rPr>
          <w:rStyle w:val="Hyperlink"/>
        </w:rPr>
        <w:t>2026-2032年中国镀铝锌市场研究分析与前景趋势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DuLvXinHangYeQuShi.html" TargetMode="External" Id="R4e93bca14ef14a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DuLvXinHangYeQuShi.html" TargetMode="External" Id="R31db5ac9ab434a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2025-11-14T23:50:00Z</dcterms:created>
  <dcterms:modified xsi:type="dcterms:W3CDTF">2025-11-15T00:50:00Z</dcterms:modified>
  <dc:subject>2026-2032年中国镀铝锌市场研究分析与前景趋势</dc:subject>
  <dc:title>2026-2032年中国镀铝锌市场研究分析与前景趋势</dc:title>
  <cp:keywords>2026-2032年中国镀铝锌市场研究分析与前景趋势</cp:keywords>
  <dc:description>2026-2032年中国镀铝锌市场研究分析与前景趋势</dc:description>
</cp:coreProperties>
</file>