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a5c3384364803" w:history="1">
              <w:r>
                <w:rPr>
                  <w:rStyle w:val="Hyperlink"/>
                </w:rPr>
                <w:t>全球与中国电线电缆行业发展调研及市场前景分析报告（2025-2031年）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a5c3384364803" w:history="1">
              <w:r>
                <w:rPr>
                  <w:rStyle w:val="Hyperlink"/>
                </w:rPr>
                <w:t>全球与中国电线电缆行业发展调研及市场前景分析报告（2025-2031年）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a5c3384364803" w:history="1">
                <w:r>
                  <w:rPr>
                    <w:rStyle w:val="Hyperlink"/>
                  </w:rPr>
                  <w:t>https://www.20087.com/1/73/DianXianDianLanDeQianJingQuShi.html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行业是全球电气化进程中不可或缺的组成部分，近年来随着全球电力需求的持续增长，特别是可再生能源项目、智能电网和电动汽车充电基础设施的扩展，电线电缆的需求显著增加。技术创新，如超导电缆、光纤复合架空地线和环保型电缆，正在改变行业格局，提高了电缆的传输效率和使用寿命，同时也减少了对环境的影响。此外，随着数字化转型的推进，智能电缆系统，能够实时监测电缆状态并预测维护需求，正在成为行业的新趋势。</w:t>
      </w:r>
      <w:r>
        <w:rPr>
          <w:rFonts w:hint="eastAsia"/>
        </w:rPr>
        <w:br/>
      </w:r>
      <w:r>
        <w:rPr>
          <w:rFonts w:hint="eastAsia"/>
        </w:rPr>
        <w:t>　　未来，电线电缆行业将更加注重可持续性、智能化和定制化。随着全球对减少碳排放的承诺，电线电缆制造商将采用更多可再生材料和提高生产过程的能源效率。同时，电缆将集成更多智能技术，如传感器和物联网连接，以实现远程监控和预测性维护，提高电网的可靠性和效率。此外，针对特定应用环境和功能需求的定制化电缆解决方案，如海底电缆和高温电缆，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a5c3384364803" w:history="1">
        <w:r>
          <w:rPr>
            <w:rStyle w:val="Hyperlink"/>
          </w:rPr>
          <w:t>全球与中国电线电缆行业发展调研及市场前景分析报告（2025-2031年）</w:t>
        </w:r>
      </w:hyperlink>
      <w:r>
        <w:rPr>
          <w:rFonts w:hint="eastAsia"/>
        </w:rPr>
        <w:t>》基于权威数据和调研资料，采用定量与定性相结合的方法，系统分析了电线电缆行业的现状和未来趋势。通过对行业的长期跟踪研究，报告提供了清晰的市场分析和趋势预测，帮助投资者更好地理解行业投资价值。同时，结合电线电缆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按照不同产品类型，电线电缆主要可以分为如下几个类别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全球不同产品类型电线电缆销售额增长趋势2020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从不同应用，电线电缆主要包括如下几个方面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全球不同应用电线电缆销售额增长趋势2020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电线电缆行业背景、发展历史、现状及趋势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电线电缆行业目前现状分析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电线电缆发展趋势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全球电线电缆总体规模分析</w:t>
      </w:r>
      <w:r>
        <w:rPr>
          <w:rFonts w:hint="eastAsia"/>
        </w:rPr>
        <w:br/>
      </w:r>
      <w:r>
        <w:rPr>
          <w:rFonts w:hint="eastAsia"/>
        </w:rPr>
        <w:t>　　2.1 全球电线电缆供需现状及预测（2020-2031）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全球电线电缆产能、产量、产能利用率及发展趋势（2020-2031）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全球电线电缆产量、需求量及发展趋势（2020-2031）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全球主要地区电线电缆产量及发展趋势（2020-2031）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全球主要地区电线电缆产量（2020-2025）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全球主要地区电线电缆产量（2025-2031）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全球主要地区电线电缆产量市场份额（2020-2031）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中国电线电缆供需现状及预测（2020-2031）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中国电线电缆产能、产量、产能利用率及发展趋势（2020-2031）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中国电线电缆产量、市场需求量及发展趋势（2020-2031）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全球电线电缆销量及销售额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全球市场电线电缆销售额（2020-2031）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全球市场电线电缆销量（2020-2031）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全球市场电线电缆价格趋势（2020-2031）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全球市场主要厂家电线电缆产能市场份额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全球市场主要厂家电线电缆销量（2020-2025）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全球市场主要厂家电线电缆销量（2020-2025）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全球市场主要厂家电线电缆销售收入（2020-2025）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全球市场主要厂家电线电缆销售价格（2020-2025）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2025年全球主要厂家电线电缆收入排名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中国市场主要厂家电线电缆销量（2020-2025）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中国市场主要厂家电线电缆销量（2020-2025）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中国市场主要厂家电线电缆销售收入（2020-2025）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2025年中国主要厂家电线电缆收入排名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中国市场主要厂家电线电缆销售价格（2020-2025）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全球主要厂家电线电缆总部及产地分布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全球主要厂家成立时间及电线电缆商业化日期</w:t>
      </w:r>
      <w:r>
        <w:rPr>
          <w:rFonts w:hint="eastAsia"/>
        </w:rPr>
        <w:br/>
      </w:r>
      <w:r>
        <w:rPr>
          <w:rFonts w:hint="eastAsia"/>
        </w:rPr>
        <w:t>　　3.6 全球主要厂家电线电缆产品类型及应用</w:t>
      </w:r>
      <w:r>
        <w:rPr>
          <w:rFonts w:hint="eastAsia"/>
        </w:rPr>
        <w:br/>
      </w:r>
      <w:r>
        <w:rPr>
          <w:rFonts w:hint="eastAsia"/>
        </w:rPr>
        <w:t>　　3.7 电线电缆行业集中度、竞争程度分析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电线电缆行业集中度分析：2025年全球Top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全球电线电缆第一梯队、第二梯队和第三梯队厂家（品牌）及市场份额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全球电线电缆主要地区分析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全球主要地区电线电缆市场规模分析：2020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全球主要地区电线电缆销售收入及市场份额（2020-2025年）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全球主要地区电线电缆销售收入预测（2025-2031年）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全球主要地区电线电缆销量分析：2020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全球主要地区电线电缆销量及市场份额（2020-2025年）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全球主要地区电线电缆销量及市场份额预测（2025-2031）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北美市场电线电缆销量、收入及增长率（2020-2031）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欧洲市场电线电缆销量、收入及增长率（2020-2031）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中国市场电线电缆销量、收入及增长率（2020-2031）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日本市场电线电缆销量、收入及增长率（2020-2031）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韩国市场电线电缆销量、收入及增长率（2020-2031）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全球电线电缆主要厂家分析</w:t>
      </w:r>
      <w:r>
        <w:rPr>
          <w:rFonts w:hint="eastAsia"/>
        </w:rPr>
        <w:br/>
      </w:r>
      <w:r>
        <w:rPr>
          <w:rFonts w:hint="eastAsia"/>
        </w:rPr>
        <w:t>　　5.1 电线电缆厂家（一）</w:t>
      </w:r>
      <w:r>
        <w:rPr>
          <w:rFonts w:hint="eastAsia"/>
        </w:rPr>
        <w:br/>
      </w:r>
      <w:r>
        <w:rPr>
          <w:rFonts w:hint="eastAsia"/>
        </w:rPr>
        <w:t>　　　　5.1.1 电线电缆厂家（一）基本信息、电线电缆生产基地、销售区域、竞争对手及市场地位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电线电缆厂家（一）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电线电缆厂家（一） 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电线电缆厂家（一）公司简介及主要业务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电线电缆厂家（一）企业最新动态</w:t>
      </w:r>
      <w:r>
        <w:rPr>
          <w:rFonts w:hint="eastAsia"/>
        </w:rPr>
        <w:br/>
      </w:r>
      <w:r>
        <w:rPr>
          <w:rFonts w:hint="eastAsia"/>
        </w:rPr>
        <w:t>　　5.2 电线电缆厂家（二）</w:t>
      </w:r>
      <w:r>
        <w:rPr>
          <w:rFonts w:hint="eastAsia"/>
        </w:rPr>
        <w:br/>
      </w:r>
      <w:r>
        <w:rPr>
          <w:rFonts w:hint="eastAsia"/>
        </w:rPr>
        <w:t>　　　　5.2.1 电线电缆厂家（二）基本信息、电线电缆生产基地、销售区域、竞争对手及市场地位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电线电缆厂家（二）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电线电缆厂家（二） 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电线电缆厂家（二）公司简介及主要业务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电线电缆厂家（二）企业最新动态</w:t>
      </w:r>
      <w:r>
        <w:rPr>
          <w:rFonts w:hint="eastAsia"/>
        </w:rPr>
        <w:br/>
      </w:r>
      <w:r>
        <w:rPr>
          <w:rFonts w:hint="eastAsia"/>
        </w:rPr>
        <w:t>　　5.3 电线电缆厂家（三）</w:t>
      </w:r>
      <w:r>
        <w:rPr>
          <w:rFonts w:hint="eastAsia"/>
        </w:rPr>
        <w:br/>
      </w:r>
      <w:r>
        <w:rPr>
          <w:rFonts w:hint="eastAsia"/>
        </w:rPr>
        <w:t>　　　　5.3.1 电线电缆厂家（三）基本信息、电线电缆生产基地、销售区域、竞争对手及市场地位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电线电缆厂家（三）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电线电缆厂家（三） 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电线电缆厂家（三）公司简介及主要业务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电线电缆厂家（三）企业最新动态</w:t>
      </w:r>
      <w:r>
        <w:rPr>
          <w:rFonts w:hint="eastAsia"/>
        </w:rPr>
        <w:br/>
      </w:r>
      <w:r>
        <w:rPr>
          <w:rFonts w:hint="eastAsia"/>
        </w:rPr>
        <w:t>　　5.4 电线电缆厂家（四）</w:t>
      </w:r>
      <w:r>
        <w:rPr>
          <w:rFonts w:hint="eastAsia"/>
        </w:rPr>
        <w:br/>
      </w:r>
      <w:r>
        <w:rPr>
          <w:rFonts w:hint="eastAsia"/>
        </w:rPr>
        <w:t>　　　　5.4.1 电线电缆厂家（四）基本信息、电线电缆生产基地、销售区域、竞争对手及市场地位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电线电缆厂家（四）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电线电缆厂家（四） 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电线电缆厂家（四）公司简介及主要业务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电线电缆厂家（四）企业最新动态</w:t>
      </w:r>
      <w:r>
        <w:rPr>
          <w:rFonts w:hint="eastAsia"/>
        </w:rPr>
        <w:br/>
      </w:r>
      <w:r>
        <w:rPr>
          <w:rFonts w:hint="eastAsia"/>
        </w:rPr>
        <w:t>　　5.5 电线电缆厂家（五）</w:t>
      </w:r>
      <w:r>
        <w:rPr>
          <w:rFonts w:hint="eastAsia"/>
        </w:rPr>
        <w:br/>
      </w:r>
      <w:r>
        <w:rPr>
          <w:rFonts w:hint="eastAsia"/>
        </w:rPr>
        <w:t>　　　　5.5.1 电线电缆厂家（五）基本信息、电线电缆生产基地、销售区域、竞争对手及市场地位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电线电缆厂家（五）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电线电缆厂家（五） 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电线电缆厂家（五）公司简介及主要业务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电线电缆厂家（五）企业最新动态</w:t>
      </w:r>
      <w:r>
        <w:rPr>
          <w:rFonts w:hint="eastAsia"/>
        </w:rPr>
        <w:br/>
      </w:r>
      <w:r>
        <w:rPr>
          <w:rFonts w:hint="eastAsia"/>
        </w:rPr>
        <w:t>　　5.6 电线电缆厂家（六）</w:t>
      </w:r>
      <w:r>
        <w:rPr>
          <w:rFonts w:hint="eastAsia"/>
        </w:rPr>
        <w:br/>
      </w:r>
      <w:r>
        <w:rPr>
          <w:rFonts w:hint="eastAsia"/>
        </w:rPr>
        <w:t>　　　　5.6.1 电线电缆厂家（六）基本信息、电线电缆生产基地、销售区域、竞争对手及市场地位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电线电缆厂家（六）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电线电缆厂家（六） 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电线电缆厂家（六）公司简介及主要业务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电线电缆厂家（六）企业最新动态</w:t>
      </w:r>
      <w:r>
        <w:rPr>
          <w:rFonts w:hint="eastAsia"/>
        </w:rPr>
        <w:br/>
      </w:r>
      <w:r>
        <w:rPr>
          <w:rFonts w:hint="eastAsia"/>
        </w:rPr>
        <w:t>　　5.7 电线电缆厂家（七）</w:t>
      </w:r>
      <w:r>
        <w:rPr>
          <w:rFonts w:hint="eastAsia"/>
        </w:rPr>
        <w:br/>
      </w:r>
      <w:r>
        <w:rPr>
          <w:rFonts w:hint="eastAsia"/>
        </w:rPr>
        <w:t>　　　　5.7.1 电线电缆厂家（七）基本信息、电线电缆生产基地、销售区域、竞争对手及市场地位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电线电缆厂家（七）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电线电缆厂家（七） 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电线电缆厂家（七）公司简介及主要业务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电线电缆厂家（七）企业最新动态</w:t>
      </w:r>
      <w:r>
        <w:rPr>
          <w:rFonts w:hint="eastAsia"/>
        </w:rPr>
        <w:br/>
      </w:r>
      <w:r>
        <w:rPr>
          <w:rFonts w:hint="eastAsia"/>
        </w:rPr>
        <w:t>　　5.8 电线电缆厂家（八）</w:t>
      </w:r>
      <w:r>
        <w:rPr>
          <w:rFonts w:hint="eastAsia"/>
        </w:rPr>
        <w:br/>
      </w:r>
      <w:r>
        <w:rPr>
          <w:rFonts w:hint="eastAsia"/>
        </w:rPr>
        <w:t>　　　　5.8.1 电线电缆厂家（八）基本信息、电线电缆生产基地、销售区域、竞争对手及市场地位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电线电缆厂家（八）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电线电缆厂家（八） 电线电缆销量、收入、价格及毛利率（2020-2025）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电线电缆厂家（八）公司简介及主要业务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电线电缆厂家（八）企业最新动态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不同产品类型电线电缆分析</w:t>
      </w:r>
      <w:r>
        <w:rPr>
          <w:rFonts w:hint="eastAsia"/>
        </w:rPr>
        <w:br/>
      </w:r>
      <w:r>
        <w:rPr>
          <w:rFonts w:hint="eastAsia"/>
        </w:rPr>
        <w:t>　　6.1 全球不同产品类型电线电缆销量（2020-2031）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全球不同产品类型电线电缆销量预测（2025-2031）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全球不同产品类型电线电缆收入（2020-2031）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全球不同产品类型电线电缆收入及市场份额（2020-2025）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全球不同产品类型电线电缆收入预测（2025-2031）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全球不同产品类型电线电缆价格走势（2020-2031）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不同应用电线电缆分析</w:t>
      </w:r>
      <w:r>
        <w:rPr>
          <w:rFonts w:hint="eastAsia"/>
        </w:rPr>
        <w:br/>
      </w:r>
      <w:r>
        <w:rPr>
          <w:rFonts w:hint="eastAsia"/>
        </w:rPr>
        <w:t>　　7.1 全球不同应用电线电缆销量（2020-2031）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全球不同应用电线电缆销量及市场份额（2020-2025）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全球不同应用电线电缆销量预测（2025-2031）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全球不同应用电线电缆收入（2020-2031）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全球不同应用电线电缆收入及市场份额（2020-2025）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全球不同应用电线电缆收入预测（2025-2031）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全球不同应用电线电缆价格走势（2020-2031）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电线电缆产业链分析</w:t>
      </w:r>
      <w:r>
        <w:rPr>
          <w:rFonts w:hint="eastAsia"/>
        </w:rPr>
        <w:br/>
      </w:r>
      <w:r>
        <w:rPr>
          <w:rFonts w:hint="eastAsia"/>
        </w:rPr>
        <w:t>　　8.2 电线电缆产业上游供应分析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电线电缆下游典型客户</w:t>
      </w:r>
      <w:r>
        <w:rPr>
          <w:rFonts w:hint="eastAsia"/>
        </w:rPr>
        <w:br/>
      </w:r>
      <w:r>
        <w:rPr>
          <w:rFonts w:hint="eastAsia"/>
        </w:rPr>
        <w:t>　　8.4 电线电缆销售渠道分析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电线电缆行业发展机遇及主要驱动因素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电线电缆行业发展面临的风险</w:t>
      </w:r>
      <w:r>
        <w:rPr>
          <w:rFonts w:hint="eastAsia"/>
        </w:rPr>
        <w:br/>
      </w:r>
      <w:r>
        <w:rPr>
          <w:rFonts w:hint="eastAsia"/>
        </w:rPr>
        <w:t>　　9.3 电线电缆行业政策分析</w:t>
      </w:r>
      <w:r>
        <w:rPr>
          <w:rFonts w:hint="eastAsia"/>
        </w:rPr>
        <w:br/>
      </w:r>
      <w:r>
        <w:rPr>
          <w:rFonts w:hint="eastAsia"/>
        </w:rPr>
        <w:t>　　9.4 电线电缆中国企业SWOT分析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电线电缆产品图片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全球不同产品类型电线电缆销售额2020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全球不同产品类型电线电缆市场份额2024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全球不同应用电线电缆销售额2020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全球不同应用电线电缆市场份额2024 VS 2025</w:t>
      </w:r>
      <w:r>
        <w:rPr>
          <w:rFonts w:hint="eastAsia"/>
        </w:rPr>
        <w:br/>
      </w:r>
      <w:r>
        <w:rPr>
          <w:rFonts w:hint="eastAsia"/>
        </w:rPr>
        <w:t>　　图 全球电线电缆产能、产量、产能利用率及发展趋势（2020-2031）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全球电线电缆产量、需求量及发展趋势（2020-2031）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全球主要地区电线电缆产量市场份额（2020-2031）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中国电线电缆产能、产量、产能利用率及发展趋势（2020-2031）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中国电线电缆产量、市场需求量及发展趋势（2020-2031）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全球电线电缆市场销售额及增长率:（2020-2031）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全球市场电线电缆市场规模：2020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全球市场电线电缆价格趋势（2020-2031）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2025年全球市场主要厂家电线电缆销量市场份额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2025年全球市场主要厂家电线电缆收入市场份额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2025年中国市场主要厂家电线电缆销量市场份额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2025年中国市场主要厂家电线电缆收入市场份额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2025年全球前五大厂家电线电缆市场份额</w:t>
      </w:r>
      <w:r>
        <w:rPr>
          <w:rFonts w:hint="eastAsia"/>
        </w:rPr>
        <w:br/>
      </w:r>
      <w:r>
        <w:rPr>
          <w:rFonts w:hint="eastAsia"/>
        </w:rPr>
        <w:t>　　图 2025年全球电线电缆第一梯队、第二梯队和第三梯队厂家（品牌）及市场份额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全球主要地区电线电缆销售收入（2020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全球主要地区电线电缆销售收入市场份额（2024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北美市场电线电缆收入及增长率（2020-2031）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欧洲市场电线电缆收入及增长率（2020-2031）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中国市场电线电缆收入及增长率（2020-2031）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日本市场电线电缆收入及增长率（2020-2031）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韩国市场电线电缆销量及增长率（2020-2031）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韩国市场电线电缆收入及增长率（2020-2031）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全球不同产品类型电线电缆价格走势（2020-2031）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全球不同应用电线电缆价格走势（2020-2031）</w:t>
      </w:r>
      <w:r>
        <w:rPr>
          <w:rFonts w:hint="eastAsia"/>
        </w:rPr>
        <w:br/>
      </w:r>
      <w:r>
        <w:rPr>
          <w:rFonts w:hint="eastAsia"/>
        </w:rPr>
        <w:t>　　图 电线电缆产业链</w:t>
      </w:r>
      <w:r>
        <w:rPr>
          <w:rFonts w:hint="eastAsia"/>
        </w:rPr>
        <w:br/>
      </w:r>
      <w:r>
        <w:rPr>
          <w:rFonts w:hint="eastAsia"/>
        </w:rPr>
        <w:t>　　图 电线电缆中国企业SWOT分析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全球不同产品类型电线电缆销售额增长（CAGR）趋势2020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电线电缆行业目前发展现状</w:t>
      </w:r>
      <w:r>
        <w:rPr>
          <w:rFonts w:hint="eastAsia"/>
        </w:rPr>
        <w:br/>
      </w:r>
      <w:r>
        <w:rPr>
          <w:rFonts w:hint="eastAsia"/>
        </w:rPr>
        <w:t>　　表 电线电缆发展趋势</w:t>
      </w:r>
      <w:r>
        <w:rPr>
          <w:rFonts w:hint="eastAsia"/>
        </w:rPr>
        <w:br/>
      </w:r>
      <w:r>
        <w:rPr>
          <w:rFonts w:hint="eastAsia"/>
        </w:rPr>
        <w:t>　　表 全球主要地区电线电缆产量增速（CAGR）：2020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全球主要地区电线电缆产量（2020-2025）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全球主要地区电线电缆产量（2025-2031）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全球主要地区电线电缆产量市场份额（2020-2025）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全球主要地区电线电缆产量市场份额（2025-2031）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全球市场主要厂家电线电缆产能（2024-2025）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全球市场主要厂家电线电缆销量（2020-2025）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全球市场主要厂家电线电缆销售收入（2020-2025）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全球市场主要厂家电线电缆销售收入市场份额（2020-2025）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全球市场主要厂家电线电缆销售价格（2020-2025）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2025年全球主要厂家电线电缆收入排名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中国市场主要厂家电线电缆销量（2020-2025）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中国市场主要厂家电线电缆销售收入（2020-2025）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中国市场主要厂家电线电缆销售收入市场份额（2020-2025）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2025年中国主要厂家电线电缆收入排名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中国市场主要厂家电线电缆销售价格（2020-2025）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全球主要厂家电线电缆总部及产地分布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全球主要厂家成立时间及电线电缆商业化日期</w:t>
      </w:r>
      <w:r>
        <w:rPr>
          <w:rFonts w:hint="eastAsia"/>
        </w:rPr>
        <w:br/>
      </w:r>
      <w:r>
        <w:rPr>
          <w:rFonts w:hint="eastAsia"/>
        </w:rPr>
        <w:t>　　表 全球主要厂家电线电缆产品类型及应用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2025年全球电线电缆主要厂家市场地位（第一梯队、第二梯队和第三梯队）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全球电线电缆市场投资、并购等现状分析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全球主要地区电线电缆销售收入增速：（2020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全球主要地区电线电缆销售收入（2020-2025）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全球主要地区电线电缆收入（2025-2031）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全球主要地区电线电缆收入市场份额（2025-2031）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全球主要地区电线电缆销量：2020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全球主要地区电线电缆销量（2020-2025）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全球主要地区电线电缆销量（2025-2031）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全球主要地区电线电缆销量份额（2025-2031）</w:t>
      </w:r>
      <w:r>
        <w:rPr>
          <w:rFonts w:hint="eastAsia"/>
        </w:rPr>
        <w:br/>
      </w:r>
      <w:r>
        <w:rPr>
          <w:rFonts w:hint="eastAsia"/>
        </w:rPr>
        <w:t>　　表 电线电缆厂家（一）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电线电缆厂家（一）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电线电缆厂家（一） 电线电缆销量、收入、价格（美元/件）及毛利率（2020-2025）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电线电缆厂家（一）公司简介及主要业务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电线电缆厂家（一）企业最新动态</w:t>
      </w:r>
      <w:r>
        <w:rPr>
          <w:rFonts w:hint="eastAsia"/>
        </w:rPr>
        <w:br/>
      </w:r>
      <w:r>
        <w:rPr>
          <w:rFonts w:hint="eastAsia"/>
        </w:rPr>
        <w:t>　　表 电线电缆厂家（二）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电线电缆厂家（二）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电线电缆厂家（二） 电线电缆销量、收入、价格（美元/件）及毛利率（2020-2025）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电线电缆厂家（二）公司简介及主要业务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电线电缆厂家（二）企业最新动态</w:t>
      </w:r>
      <w:r>
        <w:rPr>
          <w:rFonts w:hint="eastAsia"/>
        </w:rPr>
        <w:br/>
      </w:r>
      <w:r>
        <w:rPr>
          <w:rFonts w:hint="eastAsia"/>
        </w:rPr>
        <w:t>　　表 电线电缆厂家（三）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电线电缆厂家（三）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电线电缆厂家（三） 电线电缆销量、收入、价格（美元/件）及毛利率（2020-2025）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电线电缆厂家（三）公司简介及主要业务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电线电缆厂家（三）公司最新动态</w:t>
      </w:r>
      <w:r>
        <w:rPr>
          <w:rFonts w:hint="eastAsia"/>
        </w:rPr>
        <w:br/>
      </w:r>
      <w:r>
        <w:rPr>
          <w:rFonts w:hint="eastAsia"/>
        </w:rPr>
        <w:t>　　表 电线电缆厂家（四）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电线电缆厂家（四）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电线电缆厂家（四） 电线电缆销量、收入、价格（美元/件）及毛利率（2020-2025）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电线电缆厂家（四）公司简介及主要业务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电线电缆厂家（四）企业最新动态</w:t>
      </w:r>
      <w:r>
        <w:rPr>
          <w:rFonts w:hint="eastAsia"/>
        </w:rPr>
        <w:br/>
      </w:r>
      <w:r>
        <w:rPr>
          <w:rFonts w:hint="eastAsia"/>
        </w:rPr>
        <w:t>　　表 电线电缆厂家（五）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电线电缆厂家（五）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电线电缆厂家（五） 电线电缆销量、收入、价格（美元/件）及毛利率（2020-2025）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电线电缆厂家（五）公司简介及主要业务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电线电缆厂家（五）企业最新动态</w:t>
      </w:r>
      <w:r>
        <w:rPr>
          <w:rFonts w:hint="eastAsia"/>
        </w:rPr>
        <w:br/>
      </w:r>
      <w:r>
        <w:rPr>
          <w:rFonts w:hint="eastAsia"/>
        </w:rPr>
        <w:t>　　表 电线电缆厂家（六）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电线电缆厂家（六）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电线电缆厂家（六） 电线电缆销量、收入、价格（美元/件）及毛利率（2020-2025）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电线电缆厂家（六）公司简介及主要业务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电线电缆厂家（六）企业最新动态</w:t>
      </w:r>
      <w:r>
        <w:rPr>
          <w:rFonts w:hint="eastAsia"/>
        </w:rPr>
        <w:br/>
      </w:r>
      <w:r>
        <w:rPr>
          <w:rFonts w:hint="eastAsia"/>
        </w:rPr>
        <w:t>　　表 电线电缆厂家（七）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电线电缆厂家（七）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电线电缆厂家（七） 电线电缆销量、收入、价格（美元/件）及毛利率（2020-2025）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电线电缆厂家（七）公司简介及主要业务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电线电缆厂家（七）企业最新动态</w:t>
      </w:r>
      <w:r>
        <w:rPr>
          <w:rFonts w:hint="eastAsia"/>
        </w:rPr>
        <w:br/>
      </w:r>
      <w:r>
        <w:rPr>
          <w:rFonts w:hint="eastAsia"/>
        </w:rPr>
        <w:t>　　表 电线电缆厂家（八） 电线电缆生产基地、销售区域、竞争对手及市场地位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电线电缆厂家（八） 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电线电缆厂家（八） 电线电缆销量、收入、价格（美元/件）及毛利率（2020-2025）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电线电缆厂家（八）公司简介及主要业务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电线电缆厂家（八）企业最新动态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全球不同产品类型电线电缆销量（2020-2025）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全球不同产品类型电线电缆销量预测（2025-2031）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全球不同产品类型电线电缆销量市场份额预测（2025-2031）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全球不同产品类型电线电缆收入（2020-2025）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全球不同产品类型电线电缆收入市场份额（2020-2025）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全球不同产品类型电线电缆收入预测（2025-2031）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全球不同类型电线电缆收入市场份额预测（2025-2031）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全球不同应用电线电缆销量（2020-2025年）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全球不同应用电线电缆销量市场份额（2020-2025）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全球不同应用电线电缆销量预测（2025-2031）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全球不同应用电线电缆销量市场份额预测（2025-2031）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全球不同应用电线电缆收入（2020-2025年）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全球不同应用电线电缆收入市场份额（2020-2025）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全球不同应用电线电缆收入预测（2025-2031）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全球不同应用电线电缆收入市场份额预测（2025-2031）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电线电缆上游原料供应商及联系方式列表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电线电缆典型客户列表</w:t>
      </w:r>
      <w:r>
        <w:rPr>
          <w:rFonts w:hint="eastAsia"/>
        </w:rPr>
        <w:br/>
      </w:r>
      <w:r>
        <w:rPr>
          <w:rFonts w:hint="eastAsia"/>
        </w:rPr>
        <w:t>　　表 电线电缆主要销售模式及销售渠道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电线电缆行业发展机遇及主要驱动因素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电线电缆行业发展面临的风险</w:t>
      </w:r>
      <w:r>
        <w:rPr>
          <w:rFonts w:hint="eastAsia"/>
        </w:rPr>
        <w:br/>
      </w:r>
      <w:r>
        <w:rPr>
          <w:rFonts w:hint="eastAsia"/>
        </w:rPr>
        <w:t>　　表 电线电缆行业政策分析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a5c3384364803" w:history="1">
        <w:r>
          <w:rPr>
            <w:rStyle w:val="Hyperlink"/>
          </w:rPr>
          <w:t>全球与中国电线电缆行业发展调研及市场前景分析报告（2025-2031年）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a5c3384364803" w:history="1">
        <w:r>
          <w:rPr>
            <w:rStyle w:val="Hyperlink"/>
          </w:rPr>
          <w:t>https://www.20087.com/1/73/DianXianDianLanDeQianJingQuShi.html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61ed15e054d42" w:history="1">
      <w:r>
        <w:rPr>
          <w:rStyle w:val="Hyperlink"/>
        </w:rPr>
        <w:t>全球与中国电线电缆行业发展调研及市场前景分析报告（2025-2031年）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ianXianDianLanDeQianJingQuShi.html" TargetMode="External" Id="Rc07a5c338436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ianXianDianLanDeQianJingQuShi.html" TargetMode="External" Id="Rc3361ed15e05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2025-04-03T02:04:00Z</dcterms:created>
  <dcterms:modified xsi:type="dcterms:W3CDTF">2025-04-03T03:04:00Z</dcterms:modified>
  <dc:subject>全球与中国电线电缆行业发展调研及市场前景分析报告（2025-2031年）</dc:subject>
  <dc:title>全球与中国电线电缆行业发展调研及市场前景分析报告（2025-2031年）</dc:title>
  <cp:keywords>全球与中国电线电缆行业发展调研及市场前景分析报告（2025-2031年）</cp:keywords>
  <dc:description>全球与中国电线电缆行业发展调研及市场前景分析报告（2025-2031年）</dc:description>
</cp:coreProperties>
</file>