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1f27ed86974869" w:history="1">
              <w:r>
                <w:rPr>
                  <w:rStyle w:val="Hyperlink"/>
                </w:rPr>
                <w:t>2026-2032年中国隔离开关行业现状调研分析与市场前景预测报告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1f27ed86974869" w:history="1">
              <w:r>
                <w:rPr>
                  <w:rStyle w:val="Hyperlink"/>
                </w:rPr>
                <w:t>2026-2032年中国隔离开关行业现状调研分析与市场前景预测报告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1f27ed86974869" w:history="1">
                <w:r>
                  <w:rPr>
                    <w:rStyle w:val="Hyperlink"/>
                  </w:rPr>
                  <w:t>https://www.20087.com/2/03/GeLiKaiGuanHangYeXianZhuangJiQianJing.html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隔离开关是电力系统中用于在无负载电流条件下断开电路、形成可见绝缘间隙的安全装置，广泛应用于变电站、配电柜及工业控制回路，确保检修人员安全。隔离开关按电压等级分为中低压（≤40.5 kV）与高压（&gt;72.5 kV），结构涵盖刀闸式、旋转式及三工位开关，强调机械寿命（≥2,000次操作）、抗电弧能力及IP防护等级。高端型号集成电动操作机构与位置信号反馈，支持远程监控。然而，传统空气绝缘隔离开关体积庞大；且户外运行易受污秽、覆冰影响，导致操作卡滞或闪络。此外，智能化程度不足，缺乏状态感知能力，依赖定期人工巡检。</w:t>
      </w:r>
      <w:r>
        <w:rPr>
          <w:rFonts w:hint="eastAsia"/>
        </w:rPr>
        <w:br/>
      </w:r>
      <w:r>
        <w:rPr>
          <w:rFonts w:hint="eastAsia"/>
        </w:rPr>
        <w:t>　　未来，隔离开关将向紧凑化、智能化与环保绝缘介质升级。采用SF6替代气体（如干燥空气、氮气混合物）降低温室效应；而内置电流/温度传感器实现健康状态评估。在系统端，与智能终端（FTU/DTU）联动纳入配电自动化主站管理。政策驱动下，新型电力系统对设备可靠性与数字化提出更高要求。长远看，隔离开关或从“被动安全隔离装置”进化为“主动电网安全节点”，通过数字孪生映射机械磨损趋势，并在全球能源基础设施韧性与碳中和目标双重驱动下，成为构建透明、可靠、绿色配电网的关键一次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1f27ed86974869" w:history="1">
        <w:r>
          <w:rPr>
            <w:rStyle w:val="Hyperlink"/>
          </w:rPr>
          <w:t>2026-2032年中国隔离开关行业现状调研分析与市场前景预测报告</w:t>
        </w:r>
      </w:hyperlink>
      <w:r>
        <w:rPr>
          <w:rFonts w:hint="eastAsia"/>
        </w:rPr>
        <w:t>》基于市场调研数据，系统分析了隔离开关行业的市场现状与发展前景。报告从隔离开关产业链角度出发，梳理了当前隔离开关市场规模、价格走势和供需情况，并对未来几年的增长空间作出预测。研究涵盖了隔离开关行业技术发展现状、创新方向以及重点企业的竞争格局，包括隔离开关市场集中度和品牌策略分析。报告还针对隔离开关细分领域和区域市场展开讨论，客观评估了隔离开关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隔离开关市场概述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按照不同产品类型，隔离开关主要可以分为如下几个类别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中国不同产品类型隔离开关增长趋势2021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小于100A</w:t>
      </w:r>
      <w:r>
        <w:rPr>
          <w:rFonts w:hint="eastAsia"/>
        </w:rPr>
        <w:br/>
      </w:r>
      <w:r>
        <w:rPr>
          <w:rFonts w:hint="eastAsia"/>
        </w:rPr>
        <w:t>　　　　1.2.3 100至500A</w:t>
      </w:r>
      <w:r>
        <w:rPr>
          <w:rFonts w:hint="eastAsia"/>
        </w:rPr>
        <w:br/>
      </w:r>
      <w:r>
        <w:rPr>
          <w:rFonts w:hint="eastAsia"/>
        </w:rPr>
        <w:t>　　　　1.2.4 501至1000A</w:t>
      </w:r>
      <w:r>
        <w:rPr>
          <w:rFonts w:hint="eastAsia"/>
        </w:rPr>
        <w:br/>
      </w:r>
      <w:r>
        <w:rPr>
          <w:rFonts w:hint="eastAsia"/>
        </w:rPr>
        <w:t>　　　　1.2.5 1000A以上</w:t>
      </w:r>
      <w:r>
        <w:rPr>
          <w:rFonts w:hint="eastAsia"/>
        </w:rPr>
        <w:br/>
      </w:r>
      <w:r>
        <w:rPr>
          <w:rFonts w:hint="eastAsia"/>
        </w:rPr>
        <w:t>　　1.3 从不同应用，隔离开关主要包括如下几个方面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中国不同应用隔离开关增长趋势2021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中国隔离开关发展现状及未来趋势（2021-2032）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中国市场隔离开关收入及增长率（2021-2032）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中国市场隔离开关销量及增长率（2021-2032）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中国市场主要隔离开关厂商分析</w:t>
      </w:r>
      <w:r>
        <w:rPr>
          <w:rFonts w:hint="eastAsia"/>
        </w:rPr>
        <w:br/>
      </w:r>
      <w:r>
        <w:rPr>
          <w:rFonts w:hint="eastAsia"/>
        </w:rPr>
        <w:t>　　2.1 中国市场主要厂商隔离开关销量及市场占有率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中国市场主要厂商隔离开关销量（2021-2026）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中国市场主要厂商隔离开关销量市场份额（2021-2026）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中国市场主要厂商隔离开关收入及市场占有率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中国市场主要厂商隔离开关收入（2021-2026）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中国市场主要厂商隔离开关收入市场份额（2021-2026）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2025年中国市场主要厂商隔离开关收入排名</w:t>
      </w:r>
      <w:r>
        <w:rPr>
          <w:rFonts w:hint="eastAsia"/>
        </w:rPr>
        <w:br/>
      </w:r>
      <w:r>
        <w:rPr>
          <w:rFonts w:hint="eastAsia"/>
        </w:rPr>
        <w:t>　　2.3 中国市场主要厂商隔离开关价格（2021-2026）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中国市场主要厂商隔离开关总部及产地分布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中国市场主要厂商成立时间及隔离开关商业化日期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中国市场主要厂商隔离开关产品类型及应用</w:t>
      </w:r>
      <w:r>
        <w:rPr>
          <w:rFonts w:hint="eastAsia"/>
        </w:rPr>
        <w:br/>
      </w:r>
      <w:r>
        <w:rPr>
          <w:rFonts w:hint="eastAsia"/>
        </w:rPr>
        <w:t>　　2.7 隔离开关行业集中度、竞争程度分析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隔离开关行业集中度分析：2025年中国Top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中国市场隔离开关第一梯队、第二梯队和第三梯队厂商（品牌）及2025年市场份额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重点企业（18）在中国市场隔离开关销量、收入、价格及毛利率（2021-2026）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不同产品类型隔离开关分析</w:t>
      </w:r>
      <w:r>
        <w:rPr>
          <w:rFonts w:hint="eastAsia"/>
        </w:rPr>
        <w:br/>
      </w:r>
      <w:r>
        <w:rPr>
          <w:rFonts w:hint="eastAsia"/>
        </w:rPr>
        <w:t>　　4.1 中国市场不同产品类型隔离开关销量（2021-2032）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中国市场不同产品类型隔离开关销量及市场份额（2021-2026）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中国市场不同产品类型隔离开关销量预测（2027-2032）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中国市场不同产品类型隔离开关规模（2021-2032）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中国市场不同产品类型隔离开关规模及市场份额（2021-2026）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中国市场不同产品类型隔离开关规模预测（2027-2032）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中国市场不同产品类型隔离开关价格走势（2021-2032）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不同应用隔离开关分析</w:t>
      </w:r>
      <w:r>
        <w:rPr>
          <w:rFonts w:hint="eastAsia"/>
        </w:rPr>
        <w:br/>
      </w:r>
      <w:r>
        <w:rPr>
          <w:rFonts w:hint="eastAsia"/>
        </w:rPr>
        <w:t>　　5.1 中国市场不同应用隔离开关销量（2021-2032）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中国市场不同应用隔离开关销量及市场份额（2021-2026）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中国市场不同应用隔离开关销量预测（2027-2032）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中国市场不同应用隔离开关规模（2021-2032）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中国市场不同应用隔离开关规模及市场份额（2021-2026）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中国市场不同应用隔离开关规模预测（2027-2032）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中国市场不同应用隔离开关价格走势（2021-2032）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隔离开关行业发展分析---发展趋势</w:t>
      </w:r>
      <w:r>
        <w:rPr>
          <w:rFonts w:hint="eastAsia"/>
        </w:rPr>
        <w:br/>
      </w:r>
      <w:r>
        <w:rPr>
          <w:rFonts w:hint="eastAsia"/>
        </w:rPr>
        <w:t>　　6.2 隔离开关行业发展分析---厂商壁垒</w:t>
      </w:r>
      <w:r>
        <w:rPr>
          <w:rFonts w:hint="eastAsia"/>
        </w:rPr>
        <w:br/>
      </w:r>
      <w:r>
        <w:rPr>
          <w:rFonts w:hint="eastAsia"/>
        </w:rPr>
        <w:t>　　6.3 隔离开关行业发展分析---驱动因素</w:t>
      </w:r>
      <w:r>
        <w:rPr>
          <w:rFonts w:hint="eastAsia"/>
        </w:rPr>
        <w:br/>
      </w:r>
      <w:r>
        <w:rPr>
          <w:rFonts w:hint="eastAsia"/>
        </w:rPr>
        <w:t>　　6.4 隔离开关行业发展分析---制约因素</w:t>
      </w:r>
      <w:r>
        <w:rPr>
          <w:rFonts w:hint="eastAsia"/>
        </w:rPr>
        <w:br/>
      </w:r>
      <w:r>
        <w:rPr>
          <w:rFonts w:hint="eastAsia"/>
        </w:rPr>
        <w:t>　　6.5 隔离开关中国企业SWOT分析</w:t>
      </w:r>
      <w:r>
        <w:rPr>
          <w:rFonts w:hint="eastAsia"/>
        </w:rPr>
        <w:br/>
      </w:r>
      <w:r>
        <w:rPr>
          <w:rFonts w:hint="eastAsia"/>
        </w:rPr>
        <w:t>　　6.6 隔离开关行业发展分析---行业政策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隔离开关行业产业链简介</w:t>
      </w:r>
      <w:r>
        <w:rPr>
          <w:rFonts w:hint="eastAsia"/>
        </w:rPr>
        <w:br/>
      </w:r>
      <w:r>
        <w:rPr>
          <w:rFonts w:hint="eastAsia"/>
        </w:rPr>
        <w:t>　　7.2 隔离开关产业链分析-上游</w:t>
      </w:r>
      <w:r>
        <w:rPr>
          <w:rFonts w:hint="eastAsia"/>
        </w:rPr>
        <w:br/>
      </w:r>
      <w:r>
        <w:rPr>
          <w:rFonts w:hint="eastAsia"/>
        </w:rPr>
        <w:t>　　7.3 隔离开关产业链分析-中游</w:t>
      </w:r>
      <w:r>
        <w:rPr>
          <w:rFonts w:hint="eastAsia"/>
        </w:rPr>
        <w:br/>
      </w:r>
      <w:r>
        <w:rPr>
          <w:rFonts w:hint="eastAsia"/>
        </w:rPr>
        <w:t>　　7.4 隔离开关产业链分析-下游</w:t>
      </w:r>
      <w:r>
        <w:rPr>
          <w:rFonts w:hint="eastAsia"/>
        </w:rPr>
        <w:br/>
      </w:r>
      <w:r>
        <w:rPr>
          <w:rFonts w:hint="eastAsia"/>
        </w:rPr>
        <w:t>　　7.5 隔离开关行业采购模式</w:t>
      </w:r>
      <w:r>
        <w:rPr>
          <w:rFonts w:hint="eastAsia"/>
        </w:rPr>
        <w:br/>
      </w:r>
      <w:r>
        <w:rPr>
          <w:rFonts w:hint="eastAsia"/>
        </w:rPr>
        <w:t>　　7.6 隔离开关行业生产模式</w:t>
      </w:r>
      <w:r>
        <w:rPr>
          <w:rFonts w:hint="eastAsia"/>
        </w:rPr>
        <w:br/>
      </w:r>
      <w:r>
        <w:rPr>
          <w:rFonts w:hint="eastAsia"/>
        </w:rPr>
        <w:t>　　7.7 隔离开关行业销售模式及销售渠道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中国本土隔离开关产能、产量分析</w:t>
      </w:r>
      <w:r>
        <w:rPr>
          <w:rFonts w:hint="eastAsia"/>
        </w:rPr>
        <w:br/>
      </w:r>
      <w:r>
        <w:rPr>
          <w:rFonts w:hint="eastAsia"/>
        </w:rPr>
        <w:t>　　8.1 中国隔离开关供需现状及预测（2021-2032）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中国隔离开关产能、产量、产能利用率及发展趋势（2021-2032）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中国隔离开关产量、市场需求量及发展趋势（2021-2032）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中国隔离开关进出口分析</w:t>
      </w:r>
      <w:r>
        <w:rPr>
          <w:rFonts w:hint="eastAsia"/>
        </w:rPr>
        <w:br/>
      </w:r>
      <w:r>
        <w:rPr>
          <w:rFonts w:hint="eastAsia"/>
        </w:rPr>
        <w:t>　　　　8.2.1 中国市场隔离开关主要进口来源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中国市场隔离开关主要出口目的地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不同产品类型隔离开关市场规模2021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不同应用隔离开关市场规模2021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中国市场主要厂商隔离开关销量（2021-2026）&amp;（千件）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中国市场主要厂商隔离开关销量市场份额（2021-2026）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中国市场主要厂商隔离开关收入（2021-2026）&amp;（万元）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中国市场主要厂商隔离开关收入份额（2021-2026）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2025年中国主要生产商隔离开关收入排名（万元）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中国市场主要厂商隔离开关价格（2021-2026）&amp;（元/件）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中国市场主要厂商隔离开关总部及产地分布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中国市场主要厂商成立时间及隔离开关商业化日期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中国市场主要厂商隔离开关产品类型及应用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2025年中国市场隔离开关主要厂商市场地位（第一梯队、第二梯队和第三梯队）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隔离开关市场投资、并购等现状分析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隔离开关销量（千件）、收入（万元）、价格（元/件）及毛利率（2021-2026）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隔离开关销量（千件）、收入（万元）、价格（元/件）及毛利率（2021-2026）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隔离开关销量（千件）、收入（万元）、价格（元/件）及毛利率（2021-2026）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隔离开关销量（千件）、收入（万元）、价格（元/件）及毛利率（2021-2026）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隔离开关销量（千件）、收入（万元）、价格（元/件）及毛利率（2021-2026）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隔离开关销量（千件）、收入（万元）、价格（元/件）及毛利率（2021-2026）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隔离开关销量（千件）、收入（万元）、价格（元/件）及毛利率（2021-2026）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隔离开关销量（千件）、收入（万元）、价格（元/件）及毛利率（2021-2026）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隔离开关销量（千件）、收入（万元）、价格（元/件）及毛利率（2021-2026）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隔离开关销量（千件）、收入（万元）、价格（元/件）及毛利率（2021-2026）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隔离开关销量（千件）、收入（万元）、价格（元/件）及毛利率（2021-2026）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隔离开关销量（千件）、收入（万元）、价格（元/件）及毛利率（2021-2026）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隔离开关销量（千件）、收入（万元）、价格（元/件）及毛利率（2021-2026）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隔离开关销量（千件）、收入（万元）、价格（元/件）及毛利率（2021-2026）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隔离开关销量（千件）、收入（万元）、价格（元/件）及毛利率（2021-2026）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隔离开关销量（千件）、收入（万元）、价格（元/件）及毛利率（2021-2026）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隔离开关销量（千件）、收入（万元）、价格（元/件）及毛利率（2021-2026）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隔离开关生产基地、总部、竞争对手及市场地位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隔离开关产品规格、参数及市场应用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隔离开关销量（千件）、收入（万元）、价格（元/件）及毛利率（2021-2026）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中国市场不同产品类型隔离开关销量（2021-2026）&amp;（千件）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中国市场不同产品类型隔离开关销量市场份额（2021-2026）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中国市场不同产品类型隔离开关销量预测（2027-2032）&amp;（千件）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中国市场不同产品类型隔离开关销量市场份额预测（2027-2032）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中国市场不同产品类型隔离开关规模（2021-2026）&amp;（万元）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中国市场不同产品类型隔离开关规模市场份额（2021-2026）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中国市场不同产品类型隔离开关规模预测（2027-2032）&amp;（万元）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中国市场不同产品类型隔离开关规模市场份额预测（2027-2032）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中国市场不同应用隔离开关销量（2021-2026）&amp;（千件）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中国市场不同应用隔离开关销量市场份额（2021-2026）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中国市场不同应用隔离开关销量预测（2027-2032）&amp;（千件）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中国市场不同应用隔离开关销量市场份额预测（2027-2032）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中国市场不同应用隔离开关规模（2021-2026）&amp;（万元）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中国市场不同应用隔离开关规模市场份额（2021-2026）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中国市场不同应用隔离开关规模预测（2027-2032）&amp;（万元）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中国市场不同应用隔离开关规模市场份额预测（2027-2032）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隔离开关行业发展分析---发展趋势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隔离开关行业发展分析---厂商壁垒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隔离开关行业发展分析---驱动因素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隔离开关行业发展分析---制约因素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隔离开关行业相关重点政策一览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隔离开关行业供应链分析</w:t>
      </w:r>
      <w:r>
        <w:rPr>
          <w:rFonts w:hint="eastAsia"/>
        </w:rPr>
        <w:br/>
      </w:r>
      <w:r>
        <w:rPr>
          <w:rFonts w:hint="eastAsia"/>
        </w:rPr>
        <w:t>　　表 126： 隔离开关上游原料供应商</w:t>
      </w:r>
      <w:r>
        <w:rPr>
          <w:rFonts w:hint="eastAsia"/>
        </w:rPr>
        <w:br/>
      </w:r>
      <w:r>
        <w:rPr>
          <w:rFonts w:hint="eastAsia"/>
        </w:rPr>
        <w:t>　　表 127： 隔离开关行业主要下游客户</w:t>
      </w:r>
      <w:r>
        <w:rPr>
          <w:rFonts w:hint="eastAsia"/>
        </w:rPr>
        <w:br/>
      </w:r>
      <w:r>
        <w:rPr>
          <w:rFonts w:hint="eastAsia"/>
        </w:rPr>
        <w:t>　　表 128： 隔离开关典型经销商</w:t>
      </w:r>
      <w:r>
        <w:rPr>
          <w:rFonts w:hint="eastAsia"/>
        </w:rPr>
        <w:br/>
      </w:r>
      <w:r>
        <w:rPr>
          <w:rFonts w:hint="eastAsia"/>
        </w:rPr>
        <w:t>　　表 129： 中国隔离开关产量、销量、进口量及出口量（2021-2026）&amp;（千件）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中国隔离开关产量、销量、进口量及出口量预测（2027-2032）&amp;（千件）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中国市场隔离开关主要进口来源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中国市场隔离开关主要出口目的地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隔离开关产品图片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中国不同产品类型隔离开关市场规模市场份额2025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小于100A产品图片</w:t>
      </w:r>
      <w:r>
        <w:rPr>
          <w:rFonts w:hint="eastAsia"/>
        </w:rPr>
        <w:br/>
      </w:r>
      <w:r>
        <w:rPr>
          <w:rFonts w:hint="eastAsia"/>
        </w:rPr>
        <w:t>　　图 4： 100至500A产品图片</w:t>
      </w:r>
      <w:r>
        <w:rPr>
          <w:rFonts w:hint="eastAsia"/>
        </w:rPr>
        <w:br/>
      </w:r>
      <w:r>
        <w:rPr>
          <w:rFonts w:hint="eastAsia"/>
        </w:rPr>
        <w:t>　　图 5： 501至1000A产品图片</w:t>
      </w:r>
      <w:r>
        <w:rPr>
          <w:rFonts w:hint="eastAsia"/>
        </w:rPr>
        <w:br/>
      </w:r>
      <w:r>
        <w:rPr>
          <w:rFonts w:hint="eastAsia"/>
        </w:rPr>
        <w:t>　　图 6： 1000A以上产品图片</w:t>
      </w:r>
      <w:r>
        <w:rPr>
          <w:rFonts w:hint="eastAsia"/>
        </w:rPr>
        <w:br/>
      </w:r>
      <w:r>
        <w:rPr>
          <w:rFonts w:hint="eastAsia"/>
        </w:rPr>
        <w:t>　　图 7： 中国不同应用隔离开关市场份额2025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商业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中国市场隔离开关市场规模，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中国市场隔离开关收入及增长率（2021-2032）&amp;（万元）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中国市场隔离开关销量及增长率（2021-2032）&amp;（千件）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2025年中国市场主要厂商隔离开关销量市场份额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2025年中国市场主要厂商隔离开关收入市场份额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2025年中国市场前五大厂商隔离开关市场份额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2025年中国市场隔离开关第一梯队、第二梯队和第三梯队厂商（品牌）及市场份额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中国市场不同产品类型隔离开关价格走势（2021-2032）&amp;（元/件）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中国市场不同应用隔离开关价格走势（2021-2032）&amp;（元/件）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隔离开关中国企业SWOT分析</w:t>
      </w:r>
      <w:r>
        <w:rPr>
          <w:rFonts w:hint="eastAsia"/>
        </w:rPr>
        <w:br/>
      </w:r>
      <w:r>
        <w:rPr>
          <w:rFonts w:hint="eastAsia"/>
        </w:rPr>
        <w:t>　　图 20： 隔离开关产业链</w:t>
      </w:r>
      <w:r>
        <w:rPr>
          <w:rFonts w:hint="eastAsia"/>
        </w:rPr>
        <w:br/>
      </w:r>
      <w:r>
        <w:rPr>
          <w:rFonts w:hint="eastAsia"/>
        </w:rPr>
        <w:t>　　图 21： 隔离开关行业采购模式分析</w:t>
      </w:r>
      <w:r>
        <w:rPr>
          <w:rFonts w:hint="eastAsia"/>
        </w:rPr>
        <w:br/>
      </w:r>
      <w:r>
        <w:rPr>
          <w:rFonts w:hint="eastAsia"/>
        </w:rPr>
        <w:t>　　图 22： 隔离开关行业生产模式分析</w:t>
      </w:r>
      <w:r>
        <w:rPr>
          <w:rFonts w:hint="eastAsia"/>
        </w:rPr>
        <w:br/>
      </w:r>
      <w:r>
        <w:rPr>
          <w:rFonts w:hint="eastAsia"/>
        </w:rPr>
        <w:t>　　图 23： 隔离开关行业销售模式分析</w:t>
      </w:r>
      <w:r>
        <w:rPr>
          <w:rFonts w:hint="eastAsia"/>
        </w:rPr>
        <w:br/>
      </w:r>
      <w:r>
        <w:rPr>
          <w:rFonts w:hint="eastAsia"/>
        </w:rPr>
        <w:t>　　图 24： 中国隔离开关产能、产量、产能利用率及发展趋势（2021-2032）&amp;（千件）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中国隔离开关产量、市场需求量及发展趋势（2021-2032）&amp;（千件）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1f27ed86974869" w:history="1">
        <w:r>
          <w:rPr>
            <w:rStyle w:val="Hyperlink"/>
          </w:rPr>
          <w:t>2026-2032年中国隔离开关行业现状调研分析与市场前景预测报告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1f27ed86974869" w:history="1">
        <w:r>
          <w:rPr>
            <w:rStyle w:val="Hyperlink"/>
          </w:rPr>
          <w:t>https://www.20087.com/2/03/GeLiKaiGuanHangYeXianZhuangJiQianJing.html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热点：什么叫隔离开关、隔离开关的主要作用、隔离开关示意图、隔离开关符号、隔离开关有哪些、隔离开关是指承担和断开电流任务、转换隔离开关、隔离开关和空气开关的区别、隔离开关的作用之一是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606fc4d984b86" w:history="1">
      <w:r>
        <w:rPr>
          <w:rStyle w:val="Hyperlink"/>
        </w:rPr>
        <w:t>2026-2032年中国隔离开关行业现状调研分析与市场前景预测报告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GeLiKaiGuanHangYeXianZhuangJiQianJing.html" TargetMode="External" Id="Ra81f27ed8697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GeLiKaiGuanHangYeXianZhuangJiQianJing.html" TargetMode="External" Id="R8ce606fc4d98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2025-11-29T23:07:44Z</dcterms:created>
  <dcterms:modified xsi:type="dcterms:W3CDTF">2025-11-30T00:07:44Z</dcterms:modified>
  <dc:subject>2026-2032年中国隔离开关行业现状调研分析与市场前景预测报告</dc:subject>
  <dc:title>2026-2032年中国隔离开关行业现状调研分析与市场前景预测报告</dc:title>
  <cp:keywords>2026-2032年中国隔离开关行业现状调研分析与市场前景预测报告</cp:keywords>
  <dc:description>2026-2032年中国隔离开关行业现状调研分析与市场前景预测报告</dc:description>
</cp:coreProperties>
</file>