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eaa9f6cfc4f78" w:history="1">
              <w:r>
                <w:rPr>
                  <w:rStyle w:val="Hyperlink"/>
                </w:rPr>
                <w:t>2025-2031年中国钽板行业发展调研与行业前景分析报告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eaa9f6cfc4f78" w:history="1">
              <w:r>
                <w:rPr>
                  <w:rStyle w:val="Hyperlink"/>
                </w:rPr>
                <w:t>2025-2031年中国钽板行业发展调研与行业前景分析报告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eaa9f6cfc4f78" w:history="1">
                <w:r>
                  <w:rPr>
                    <w:rStyle w:val="Hyperlink"/>
                  </w:rPr>
                  <w:t>https://www.20087.com/9/53/TanBanHangYeQianJingFenXi.html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板是一种由金属钽制成的板材，因其优异的耐腐蚀性和良好的导电性被广泛应用于电子、化工等行业。近年来，随着高科技产业的快速发展和对高性能材料的需求增加，钽板在加工精度、性能提升及应用拓展方面取得了长足进步。现代钽板不仅提高了产品的质量和稳定性，还通过采用先进制造工艺降低了生产成本。然而，昂贵的原材料价格和严格的生产工艺要求限制了其广泛应用。</w:t>
      </w:r>
      <w:r>
        <w:rPr>
          <w:rFonts w:hint="eastAsia"/>
        </w:rPr>
        <w:br/>
      </w:r>
      <w:r>
        <w:rPr>
          <w:rFonts w:hint="eastAsia"/>
        </w:rPr>
        <w:t>　　未来，钽板的发展将更加注重高性能与多功能化。一方面，通过采用更先进的冶金技术和表面处理方法，进一步提高钽板的耐腐蚀性和机械强度；另一方面，结合市场需求，开发支持多种应用场景的产品，如具备特殊物理特性（如高温稳定性）的高级钽板，满足从基础款到高端定制的不同需求。此外，随着新能源和电子信息技术的发展，研究如何将钽板与其他高性能材料集成，提供全面的技术解决方案，将是未来发展的一个重要方向。同时，探索钽板与物联网技术的结合，也是未来研究的重要领域之一，旨在实现智能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eaa9f6cfc4f78" w:history="1">
        <w:r>
          <w:rPr>
            <w:rStyle w:val="Hyperlink"/>
          </w:rPr>
          <w:t>2025-2031年中国钽板行业发展调研与行业前景分析报告</w:t>
        </w:r>
      </w:hyperlink>
      <w:r>
        <w:rPr>
          <w:rFonts w:hint="eastAsia"/>
        </w:rPr>
        <w:t>》全面剖析了钽板产业链及市场规模、需求，深入分析了当前市场价格、行业现状，并展望了钽板市场前景与发展趋势。报告聚焦于钽板重点企业，详细探讨了行业竞争格局、市场集中度及品牌建设，同时对钽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钽板行业概述</w:t>
      </w:r>
      <w:r>
        <w:rPr>
          <w:rFonts w:hint="eastAsia"/>
        </w:rPr>
        <w:br/>
      </w:r>
      <w:r>
        <w:rPr>
          <w:rFonts w:hint="eastAsia"/>
        </w:rPr>
        <w:t>　　第一节 钽板定义与分类</w:t>
      </w:r>
      <w:r>
        <w:rPr>
          <w:rFonts w:hint="eastAsia"/>
        </w:rPr>
        <w:br/>
      </w:r>
      <w:r>
        <w:rPr>
          <w:rFonts w:hint="eastAsia"/>
        </w:rPr>
        <w:t>　　第二节 钽板应用领域</w:t>
      </w:r>
      <w:r>
        <w:rPr>
          <w:rFonts w:hint="eastAsia"/>
        </w:rPr>
        <w:br/>
      </w:r>
      <w:r>
        <w:rPr>
          <w:rFonts w:hint="eastAsia"/>
        </w:rPr>
        <w:t>　　第三节 钽板行业经济指标分析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钽板产业链及经营模式分析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三、钽板销售模式及销售渠道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2019-2024年全球钽板市场规模与趋势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主要国家与地区钽板市场分析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2025-2031年全球钽板行业发展趋势与前景预测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2024-2025年钽板产能与投资动态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一、国内钽板产能及利用情况</w:t>
      </w:r>
      <w:r>
        <w:rPr>
          <w:rFonts w:hint="eastAsia"/>
        </w:rPr>
        <w:br/>
      </w:r>
      <w:r>
        <w:rPr>
          <w:rFonts w:hint="eastAsia"/>
        </w:rPr>
        <w:t>　　　　二、钽板产能扩张与投资动态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2025-2031年钽板行业产量统计与趋势预测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一、2019-2024年钽板行业产量数据统计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1、2019-2024年钽板产量及增长趋势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2、2019-2024年钽板细分产品产量及份额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二、影响钽板产量的关键因素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三、2025-2031年钽板产量预测</w:t>
      </w:r>
      <w:r>
        <w:rPr>
          <w:rFonts w:hint="eastAsia"/>
        </w:rPr>
        <w:br/>
      </w:r>
      <w:r>
        <w:rPr>
          <w:rFonts w:hint="eastAsia"/>
        </w:rPr>
        <w:t>　　第三节 2025-2031年钽板市场需求与销售分析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一、2024-2025年钽板行业需求现状</w:t>
      </w:r>
      <w:r>
        <w:rPr>
          <w:rFonts w:hint="eastAsia"/>
        </w:rPr>
        <w:br/>
      </w:r>
      <w:r>
        <w:rPr>
          <w:rFonts w:hint="eastAsia"/>
        </w:rPr>
        <w:t>　　　　二、钽板客户群体与需求特点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三、2019-2024年钽板行业销售规模分析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四、2025-2031年钽板市场增长潜力与规模预测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钽板细分市场分析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一、2024-2025年钽板主要细分产品市场现状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钽板下游应用与客户群体分析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一、2024-2025年钽板各应用领域市场现状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2024-2025年中国钽板技术发展研究</w:t>
      </w:r>
      <w:r>
        <w:rPr>
          <w:rFonts w:hint="eastAsia"/>
        </w:rPr>
        <w:br/>
      </w:r>
      <w:r>
        <w:rPr>
          <w:rFonts w:hint="eastAsia"/>
        </w:rPr>
        <w:t>　　第一节 当前钽板技术发展现状</w:t>
      </w:r>
      <w:r>
        <w:rPr>
          <w:rFonts w:hint="eastAsia"/>
        </w:rPr>
        <w:br/>
      </w:r>
      <w:r>
        <w:rPr>
          <w:rFonts w:hint="eastAsia"/>
        </w:rPr>
        <w:t>　　第二节 国内外钽板技术差异与原因</w:t>
      </w:r>
      <w:r>
        <w:rPr>
          <w:rFonts w:hint="eastAsia"/>
        </w:rPr>
        <w:br/>
      </w:r>
      <w:r>
        <w:rPr>
          <w:rFonts w:hint="eastAsia"/>
        </w:rPr>
        <w:t>　　第三节 钽板技术创新与发展趋势预测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技术进步对钽板行业的影响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钽板价格机制与竞争策略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一、2019-2024年钽板市场价格走势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钽板定价策略与方法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2025-2031年钽板价格竞争态势与趋势预测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2024-2025年重点区域钽板市场发展概况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2019-2024年中国钽板行业进出口情况分析</w:t>
      </w:r>
      <w:r>
        <w:rPr>
          <w:rFonts w:hint="eastAsia"/>
        </w:rPr>
        <w:br/>
      </w:r>
      <w:r>
        <w:rPr>
          <w:rFonts w:hint="eastAsia"/>
        </w:rPr>
        <w:t>　　第一节 钽板行业进口情况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一、2019-2024年钽板进口规模及增长情况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二、钽板主要进口来源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钽板行业出口情况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一、2019-2024年钽板出口规模及增长情况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二、钽板主要出口目的地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2019-2024年中国钽板行业总体发展与财务状况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2019-2024年中国钽板行业规模情况</w:t>
      </w:r>
      <w:r>
        <w:rPr>
          <w:rFonts w:hint="eastAsia"/>
        </w:rPr>
        <w:br/>
      </w:r>
      <w:r>
        <w:rPr>
          <w:rFonts w:hint="eastAsia"/>
        </w:rPr>
        <w:t>　　　　一、钽板行业企业数量规模</w:t>
      </w:r>
      <w:r>
        <w:rPr>
          <w:rFonts w:hint="eastAsia"/>
        </w:rPr>
        <w:br/>
      </w:r>
      <w:r>
        <w:rPr>
          <w:rFonts w:hint="eastAsia"/>
        </w:rPr>
        <w:t>　　　　二、钽板行业从业人员规模</w:t>
      </w:r>
      <w:r>
        <w:rPr>
          <w:rFonts w:hint="eastAsia"/>
        </w:rPr>
        <w:br/>
      </w:r>
      <w:r>
        <w:rPr>
          <w:rFonts w:hint="eastAsia"/>
        </w:rPr>
        <w:t>　　　　三、钽板行业市场敏感性分析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2019-2024年中国钽板行业财务能力分析</w:t>
      </w:r>
      <w:r>
        <w:rPr>
          <w:rFonts w:hint="eastAsia"/>
        </w:rPr>
        <w:br/>
      </w:r>
      <w:r>
        <w:rPr>
          <w:rFonts w:hint="eastAsia"/>
        </w:rPr>
        <w:t>　　　　一、钽板行业盈利能力</w:t>
      </w:r>
      <w:r>
        <w:rPr>
          <w:rFonts w:hint="eastAsia"/>
        </w:rPr>
        <w:br/>
      </w:r>
      <w:r>
        <w:rPr>
          <w:rFonts w:hint="eastAsia"/>
        </w:rPr>
        <w:t>　　　　二、钽板行业偿债能力</w:t>
      </w:r>
      <w:r>
        <w:rPr>
          <w:rFonts w:hint="eastAsia"/>
        </w:rPr>
        <w:br/>
      </w:r>
      <w:r>
        <w:rPr>
          <w:rFonts w:hint="eastAsia"/>
        </w:rPr>
        <w:t>　　　　三、钽板行业营运能力</w:t>
      </w:r>
      <w:r>
        <w:rPr>
          <w:rFonts w:hint="eastAsia"/>
        </w:rPr>
        <w:br/>
      </w:r>
      <w:r>
        <w:rPr>
          <w:rFonts w:hint="eastAsia"/>
        </w:rPr>
        <w:t>　　　　四、钽板行业发展能力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中国钽板行业竞争格局分析</w:t>
      </w:r>
      <w:r>
        <w:rPr>
          <w:rFonts w:hint="eastAsia"/>
        </w:rPr>
        <w:br/>
      </w:r>
      <w:r>
        <w:rPr>
          <w:rFonts w:hint="eastAsia"/>
        </w:rPr>
        <w:t>　　第一节 钽板行业竞争格局总览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2024-2025年钽板行业竞争力分析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2019-2024年钽板行业企业并购活动分析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2024-2025年钽板行业会展与招投标活动分析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一、钽板行业会展活动及其市场影响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2025年中国钽板企业发展企业发展策略与建议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钽板销售模式与渠道策略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钽板品牌与市场推广策略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钽板研发投入与技术创新能力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钽板合作联盟与资源整合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中国钽板行业风险与对策</w:t>
      </w:r>
      <w:r>
        <w:rPr>
          <w:rFonts w:hint="eastAsia"/>
        </w:rPr>
        <w:br/>
      </w:r>
      <w:r>
        <w:rPr>
          <w:rFonts w:hint="eastAsia"/>
        </w:rPr>
        <w:t>　　第一节 钽板行业SWOT分析</w:t>
      </w:r>
      <w:r>
        <w:rPr>
          <w:rFonts w:hint="eastAsia"/>
        </w:rPr>
        <w:br/>
      </w:r>
      <w:r>
        <w:rPr>
          <w:rFonts w:hint="eastAsia"/>
        </w:rPr>
        <w:t>　　　　一、钽板行业优势</w:t>
      </w:r>
      <w:r>
        <w:rPr>
          <w:rFonts w:hint="eastAsia"/>
        </w:rPr>
        <w:br/>
      </w:r>
      <w:r>
        <w:rPr>
          <w:rFonts w:hint="eastAsia"/>
        </w:rPr>
        <w:t>　　　　二、钽板行业劣势</w:t>
      </w:r>
      <w:r>
        <w:rPr>
          <w:rFonts w:hint="eastAsia"/>
        </w:rPr>
        <w:br/>
      </w:r>
      <w:r>
        <w:rPr>
          <w:rFonts w:hint="eastAsia"/>
        </w:rPr>
        <w:t>　　　　三、钽板市场机会</w:t>
      </w:r>
      <w:r>
        <w:rPr>
          <w:rFonts w:hint="eastAsia"/>
        </w:rPr>
        <w:br/>
      </w:r>
      <w:r>
        <w:rPr>
          <w:rFonts w:hint="eastAsia"/>
        </w:rPr>
        <w:t>　　　　四、钽板市场威胁</w:t>
      </w:r>
      <w:r>
        <w:rPr>
          <w:rFonts w:hint="eastAsia"/>
        </w:rPr>
        <w:br/>
      </w:r>
      <w:r>
        <w:rPr>
          <w:rFonts w:hint="eastAsia"/>
        </w:rPr>
        <w:t>　　第二节 钽板行业风险及对策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2025-2031年中国钽板行业前景与发展趋势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2024-2025年钽板行业发展环境分析</w:t>
      </w:r>
      <w:r>
        <w:rPr>
          <w:rFonts w:hint="eastAsia"/>
        </w:rPr>
        <w:br/>
      </w:r>
      <w:r>
        <w:rPr>
          <w:rFonts w:hint="eastAsia"/>
        </w:rPr>
        <w:t>　　　　一、钽板行业主管部门与监管体制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二、钽板行业主要法律法规及政策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三、钽板行业标准与质量监管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2025-2031年钽板行业发展趋势与方向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2025-2031年钽板行业发展潜力与机遇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钽板行业研究结论与建议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中智^林^钽板行业发展建议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2019-2024年中国钽板市场规模及增长情况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2019-2024年中国钽板行业产量及增长趋势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2025-2031年中国钽板行业产量预测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2019-2024年中国钽板行业市场需求及增长情况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2025-2031年中国钽板行业市场需求预测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2019-2024年中国钽板行业出口情况分析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2025年钽板行业壁垒</w:t>
      </w:r>
      <w:r>
        <w:rPr>
          <w:rFonts w:hint="eastAsia"/>
        </w:rPr>
        <w:br/>
      </w:r>
      <w:r>
        <w:rPr>
          <w:rFonts w:hint="eastAsia"/>
        </w:rPr>
        <w:t>　　图表 2025年钽板市场前景分析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2025-2031年中国钽板市场规模预测</w:t>
      </w:r>
      <w:r>
        <w:rPr>
          <w:rFonts w:hint="eastAsia"/>
        </w:rPr>
        <w:br/>
      </w:r>
      <w:r>
        <w:rPr>
          <w:rFonts w:hint="eastAsia"/>
        </w:rPr>
        <w:t>　　图表 2025年钽板发展趋势预测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eaa9f6cfc4f78" w:history="1">
        <w:r>
          <w:rPr>
            <w:rStyle w:val="Hyperlink"/>
          </w:rPr>
          <w:t>2025-2031年中国钽板行业发展调研与行业前景分析报告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eaa9f6cfc4f78" w:history="1">
        <w:r>
          <w:rPr>
            <w:rStyle w:val="Hyperlink"/>
          </w:rPr>
          <w:t>https://www.20087.com/9/53/TanBanHangYeQianJingFenXi.html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70c1f43624310" w:history="1">
      <w:r>
        <w:rPr>
          <w:rStyle w:val="Hyperlink"/>
        </w:rPr>
        <w:t>2025-2031年中国钽板行业发展调研与行业前景分析报告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anBanHangYeQianJingFenXi.html" TargetMode="External" Id="Racdeaa9f6cfc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anBanHangYeQianJingFenXi.html" TargetMode="External" Id="R90370c1f4362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2025-03-07T07:38:31Z</dcterms:created>
  <dcterms:modified xsi:type="dcterms:W3CDTF">2025-03-07T08:38:31Z</dcterms:modified>
  <dc:subject>2025-2031年中国钽板行业发展调研与行业前景分析报告</dc:subject>
  <dc:title>2025-2031年中国钽板行业发展调研与行业前景分析报告</dc:title>
  <cp:keywords>2025-2031年中国钽板行业发展调研与行业前景分析报告</cp:keywords>
  <dc:description>2025-2031年中国钽板行业发展调研与行业前景分析报告</dc:description>
</cp:coreProperties>
</file>