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efc97e09e4065" w:history="1">
              <w:r>
                <w:rPr>
                  <w:rStyle w:val="Hyperlink"/>
                </w:rPr>
                <w:t>2026-2032年中国甲硫醇市场研究及发展前景报告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efc97e09e4065" w:history="1">
              <w:r>
                <w:rPr>
                  <w:rStyle w:val="Hyperlink"/>
                </w:rPr>
                <w:t>2026-2032年中国甲硫醇市场研究及发展前景报告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1efc97e09e4065" w:history="1">
                <w:r>
                  <w:rPr>
                    <w:rStyle w:val="Hyperlink"/>
                  </w:rPr>
                  <w:t>https://www.20087.com/0/35/JiaLiuChunHangYeQianJingFenXi.html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硫醇（CH₃SH）是一种具有强烈臭味的有机硫化合物，广泛用作农药中间体、医药合成原料及天然气加臭剂。当前工业生产主要通过甲醇与硫化氢在催化剂作用下气相反应制得，工艺成熟但对设备耐腐蚀性要求极高。在农业领域，甲硫醇是合成杀菌剂、杀虫剂的关键前体；在能源领域，则因其极低嗅觉阈值被用于燃气泄漏警示。然而，甲硫醇具有高毒性、易燃易爆特性，生产、储运及使用环节需严格遵循危险化学品管理规范。尾气处理难度大，微量泄漏即可造成严重环境污染与公共投诉。此外，下游应用对纯度要求严苛，杂质（如二甲基硫醚）控制依赖精密分离技术，增加制造成本。</w:t>
      </w:r>
      <w:r>
        <w:rPr>
          <w:rFonts w:hint="eastAsia"/>
        </w:rPr>
        <w:br/>
      </w:r>
      <w:r>
        <w:rPr>
          <w:rFonts w:hint="eastAsia"/>
        </w:rPr>
        <w:t>　　未来，甲硫醇产业将聚焦于本质安全工艺、绿色合成路径与高值化衍生应用。微通道反应器与连续流技术有望替代传统釜式工艺，实现反应过程精准控温与物料封闭循环，大幅降低安全风险。生物催化法利用工程菌株转化含硫氨基酸制备甲硫醇，将成为潜在绿色替代路线。在应用端，高纯度甲硫醇将拓展至半导体清洗、锂电池电解液添加剂等电子化学品领域，对金属离子含量提出ppb级控制要求。环保方面，吸附-催化氧化一体化尾气处理系统将成标配，确保排放达标。长远看，甲硫醇生产将向园区化、集约化布局，依托循环经济模式实现硫资源高效利用，支撑精细化工与清洁能源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1efc97e09e4065" w:history="1">
        <w:r>
          <w:rPr>
            <w:rStyle w:val="Hyperlink"/>
          </w:rPr>
          <w:t>2026-2032年中国甲硫醇市场研究及发展前景报告</w:t>
        </w:r>
      </w:hyperlink>
      <w:r>
        <w:rPr>
          <w:rFonts w:hint="eastAsia"/>
        </w:rPr>
        <w:t>》全面分析了甲硫醇行业的市场规模、产业链结构及技术现状，结合甲硫醇市场需求、价格动态与竞争格局，提供了清晰的数据支持。报告预测了甲硫醇发展趋势与市场前景，重点解读了甲硫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甲硫醇市场概述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按照不同产品类型，甲硫醇主要可以分为如下几个类别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中国不同产品类型甲硫醇增长趋势2021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硫化氢-甲醇气相合成</w:t>
      </w:r>
      <w:r>
        <w:rPr>
          <w:rFonts w:hint="eastAsia"/>
        </w:rPr>
        <w:br/>
      </w:r>
      <w:r>
        <w:rPr>
          <w:rFonts w:hint="eastAsia"/>
        </w:rPr>
        <w:t>　　　　1.2.3 硫脲-硫酸二甲酯的合成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按照不同包装及运输方式，甲硫醇主要可以分为如下几个类别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中国不同包装及运输方式甲硫醇增长趋势2021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高压钢瓶包装</w:t>
      </w:r>
      <w:r>
        <w:rPr>
          <w:rFonts w:hint="eastAsia"/>
        </w:rPr>
        <w:br/>
      </w:r>
      <w:r>
        <w:rPr>
          <w:rFonts w:hint="eastAsia"/>
        </w:rPr>
        <w:t>　　　　1.3.3 散装储罐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按照不同形态，甲硫醇主要可以分为如下几个类别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中国不同形态甲硫醇增长趋势2021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高压液化气体</w:t>
      </w:r>
      <w:r>
        <w:rPr>
          <w:rFonts w:hint="eastAsia"/>
        </w:rPr>
        <w:br/>
      </w:r>
      <w:r>
        <w:rPr>
          <w:rFonts w:hint="eastAsia"/>
        </w:rPr>
        <w:t>　　　　1.4.3 高浓度溶液</w:t>
      </w:r>
      <w:r>
        <w:rPr>
          <w:rFonts w:hint="eastAsia"/>
        </w:rPr>
        <w:br/>
      </w:r>
      <w:r>
        <w:rPr>
          <w:rFonts w:hint="eastAsia"/>
        </w:rPr>
        <w:t>　　1.5 从不同应用，甲硫醇主要包括如下几个方面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中国不同应用甲硫醇增长趋势2021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化学合成</w:t>
      </w:r>
      <w:r>
        <w:rPr>
          <w:rFonts w:hint="eastAsia"/>
        </w:rPr>
        <w:br/>
      </w:r>
      <w:r>
        <w:rPr>
          <w:rFonts w:hint="eastAsia"/>
        </w:rPr>
        <w:t>　　　　1.5.3 气体处理及天然气行业</w:t>
      </w:r>
      <w:r>
        <w:rPr>
          <w:rFonts w:hint="eastAsia"/>
        </w:rPr>
        <w:br/>
      </w:r>
      <w:r>
        <w:rPr>
          <w:rFonts w:hint="eastAsia"/>
        </w:rPr>
        <w:t>　　　　1.5.4 农业和动物饲料</w:t>
      </w:r>
      <w:r>
        <w:rPr>
          <w:rFonts w:hint="eastAsia"/>
        </w:rPr>
        <w:br/>
      </w:r>
      <w:r>
        <w:rPr>
          <w:rFonts w:hint="eastAsia"/>
        </w:rPr>
        <w:t>　　　　1.5.5 医药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中国甲硫醇发展现状及未来趋势（2021-2032）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中国市场甲硫醇收入及增长率（2021-2032）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中国市场甲硫醇销量及增长率（2021-2032）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中国市场主要甲硫醇厂商分析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中国市场主要厂商甲硫醇销量及市场占有率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中国市场主要厂商甲硫醇销量（2021-2026）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中国市场主要厂商甲硫醇销量市场份额（2021-2026）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中国市场主要厂商甲硫醇收入及市场占有率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中国市场主要厂商甲硫醇收入（2021-2026）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中国市场主要厂商甲硫醇收入市场份额（2021-2026）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2025年中国市场主要厂商甲硫醇收入排名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中国市场主要厂商甲硫醇价格（2021-2026）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中国市场主要厂商甲硫醇总部及产地分布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中国市场主要厂商成立时间及甲硫醇商业化日期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中国市场主要厂商甲硫醇产品类型及应用</w:t>
      </w:r>
      <w:r>
        <w:rPr>
          <w:rFonts w:hint="eastAsia"/>
        </w:rPr>
        <w:br/>
      </w:r>
      <w:r>
        <w:rPr>
          <w:rFonts w:hint="eastAsia"/>
        </w:rPr>
        <w:t>　　2.7 甲硫醇行业集中度、竞争程度分析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甲硫醇行业集中度分析：2025年中国Top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中国市场甲硫醇第一梯队、第二梯队和第三梯队厂商（品牌）及2025年市场份额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重点企业（1）基本信息、甲硫醇生产基地、总部、竞争对手及市场地位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甲硫醇产品规格、参数及市场应用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重点企业（1）在中国市场甲硫醇销量、收入、价格及毛利率（2021-2026）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重点企业（2）基本信息、甲硫醇生产基地、总部、竞争对手及市场地位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甲硫醇产品规格、参数及市场应用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重点企业（2）在中国市场甲硫醇销量、收入、价格及毛利率（2021-2026）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重点企业（3）基本信息、甲硫醇生产基地、总部、竞争对手及市场地位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甲硫醇产品规格、参数及市场应用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重点企业（3）在中国市场甲硫醇销量、收入、价格及毛利率（2021-2026）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重点企业（4）基本信息、甲硫醇生产基地、总部、竞争对手及市场地位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甲硫醇产品规格、参数及市场应用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重点企业（4）在中国市场甲硫醇销量、收入、价格及毛利率（2021-2026）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重点企业（5）基本信息、甲硫醇生产基地、总部、竞争对手及市场地位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甲硫醇产品规格、参数及市场应用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重点企业（5）在中国市场甲硫醇销量、收入、价格及毛利率（2021-2026）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不同产品类型甲硫醇分析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中国市场不同产品类型甲硫醇销量（2021-2032）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中国市场不同产品类型甲硫醇销量及市场份额（2021-2026）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中国市场不同产品类型甲硫醇销量预测（2027-2032）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中国市场不同产品类型甲硫醇规模（2021-2032）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中国市场不同产品类型甲硫醇规模及市场份额（2021-2026）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中国市场不同产品类型甲硫醇规模预测（2027-2032）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中国市场不同产品类型甲硫醇价格走势（2021-2032）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不同应用甲硫醇分析</w:t>
      </w:r>
      <w:r>
        <w:rPr>
          <w:rFonts w:hint="eastAsia"/>
        </w:rPr>
        <w:br/>
      </w:r>
      <w:r>
        <w:rPr>
          <w:rFonts w:hint="eastAsia"/>
        </w:rPr>
        <w:t>　　5.1 中国市场不同应用甲硫醇销量（2021-2032）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中国市场不同应用甲硫醇销量及市场份额（2021-2026）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中国市场不同应用甲硫醇销量预测（2027-2032）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中国市场不同应用甲硫醇规模（2021-2032）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中国市场不同应用甲硫醇规模及市场份额（2021-2026）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中国市场不同应用甲硫醇规模预测（2027-2032）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中国市场不同应用甲硫醇价格走势（2021-2032）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甲硫醇行业发展分析---发展趋势</w:t>
      </w:r>
      <w:r>
        <w:rPr>
          <w:rFonts w:hint="eastAsia"/>
        </w:rPr>
        <w:br/>
      </w:r>
      <w:r>
        <w:rPr>
          <w:rFonts w:hint="eastAsia"/>
        </w:rPr>
        <w:t>　　6.2 甲硫醇行业发展分析---厂商壁垒</w:t>
      </w:r>
      <w:r>
        <w:rPr>
          <w:rFonts w:hint="eastAsia"/>
        </w:rPr>
        <w:br/>
      </w:r>
      <w:r>
        <w:rPr>
          <w:rFonts w:hint="eastAsia"/>
        </w:rPr>
        <w:t>　　6.3 甲硫醇行业发展分析---驱动因素</w:t>
      </w:r>
      <w:r>
        <w:rPr>
          <w:rFonts w:hint="eastAsia"/>
        </w:rPr>
        <w:br/>
      </w:r>
      <w:r>
        <w:rPr>
          <w:rFonts w:hint="eastAsia"/>
        </w:rPr>
        <w:t>　　6.4 甲硫醇行业发展分析---制约因素</w:t>
      </w:r>
      <w:r>
        <w:rPr>
          <w:rFonts w:hint="eastAsia"/>
        </w:rPr>
        <w:br/>
      </w:r>
      <w:r>
        <w:rPr>
          <w:rFonts w:hint="eastAsia"/>
        </w:rPr>
        <w:t>　　6.5 甲硫醇中国企业SWOT分析</w:t>
      </w:r>
      <w:r>
        <w:rPr>
          <w:rFonts w:hint="eastAsia"/>
        </w:rPr>
        <w:br/>
      </w:r>
      <w:r>
        <w:rPr>
          <w:rFonts w:hint="eastAsia"/>
        </w:rPr>
        <w:t>　　6.6 甲硫醇行业发展分析---行业政策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甲硫醇行业产业链简介</w:t>
      </w:r>
      <w:r>
        <w:rPr>
          <w:rFonts w:hint="eastAsia"/>
        </w:rPr>
        <w:br/>
      </w:r>
      <w:r>
        <w:rPr>
          <w:rFonts w:hint="eastAsia"/>
        </w:rPr>
        <w:t>　　7.2 甲硫醇产业链分析-上游</w:t>
      </w:r>
      <w:r>
        <w:rPr>
          <w:rFonts w:hint="eastAsia"/>
        </w:rPr>
        <w:br/>
      </w:r>
      <w:r>
        <w:rPr>
          <w:rFonts w:hint="eastAsia"/>
        </w:rPr>
        <w:t>　　7.3 甲硫醇产业链分析-中游</w:t>
      </w:r>
      <w:r>
        <w:rPr>
          <w:rFonts w:hint="eastAsia"/>
        </w:rPr>
        <w:br/>
      </w:r>
      <w:r>
        <w:rPr>
          <w:rFonts w:hint="eastAsia"/>
        </w:rPr>
        <w:t>　　7.4 甲硫醇产业链分析-下游</w:t>
      </w:r>
      <w:r>
        <w:rPr>
          <w:rFonts w:hint="eastAsia"/>
        </w:rPr>
        <w:br/>
      </w:r>
      <w:r>
        <w:rPr>
          <w:rFonts w:hint="eastAsia"/>
        </w:rPr>
        <w:t>　　7.5 甲硫醇行业采购模式</w:t>
      </w:r>
      <w:r>
        <w:rPr>
          <w:rFonts w:hint="eastAsia"/>
        </w:rPr>
        <w:br/>
      </w:r>
      <w:r>
        <w:rPr>
          <w:rFonts w:hint="eastAsia"/>
        </w:rPr>
        <w:t>　　7.6 甲硫醇行业生产模式</w:t>
      </w:r>
      <w:r>
        <w:rPr>
          <w:rFonts w:hint="eastAsia"/>
        </w:rPr>
        <w:br/>
      </w:r>
      <w:r>
        <w:rPr>
          <w:rFonts w:hint="eastAsia"/>
        </w:rPr>
        <w:t>　　7.7 甲硫醇行业销售模式及销售渠道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中国本土甲硫醇产能、产量分析</w:t>
      </w:r>
      <w:r>
        <w:rPr>
          <w:rFonts w:hint="eastAsia"/>
        </w:rPr>
        <w:br/>
      </w:r>
      <w:r>
        <w:rPr>
          <w:rFonts w:hint="eastAsia"/>
        </w:rPr>
        <w:t>　　8.1 中国甲硫醇供需现状及预测（2021-2032）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中国甲硫醇产能、产量、产能利用率及发展趋势（2021-2032）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中国甲硫醇产量、市场需求量及发展趋势（2021-2032）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中国甲硫醇进出口分析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中国市场甲硫醇主要进口来源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中国市场甲硫醇主要出口目的地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不同产品类型甲硫醇市场规模2021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不同包装及运输方式甲硫醇市场规模2021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不同形态甲硫醇市场规模2021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不同应用甲硫醇市场规模2021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中国市场主要厂商甲硫醇销量（2021-2026）&amp;（千吨）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中国市场主要厂商甲硫醇销量市场份额（2021-2026）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中国市场主要厂商甲硫醇收入（2021-2026）&amp;（万元）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中国市场主要厂商甲硫醇收入份额（2021-2026）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2025年中国主要生产商甲硫醇收入排名（万元）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中国市场主要厂商甲硫醇价格（2021-2026）&amp;（元/吨）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中国市场主要厂商甲硫醇总部及产地分布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中国市场主要厂商成立时间及甲硫醇商业化日期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中国市场主要厂商甲硫醇产品类型及应用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2025年中国市场甲硫醇主要厂商市场地位（第一梯队、第二梯队和第三梯队）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甲硫醇市场投资、并购等现状分析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甲硫醇生产基地、总部、竞争对手及市场地位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甲硫醇产品规格、参数及市场应用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甲硫醇销量（千吨）、收入（万元）、价格（元/吨）及毛利率（2021-2026）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甲硫醇生产基地、总部、竞争对手及市场地位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甲硫醇产品规格、参数及市场应用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甲硫醇销量（千吨）、收入（万元）、价格（元/吨）及毛利率（2021-2026）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甲硫醇生产基地、总部、竞争对手及市场地位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甲硫醇产品规格、参数及市场应用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甲硫醇销量（千吨）、收入（万元）、价格（元/吨）及毛利率（2021-2026）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甲硫醇生产基地、总部、竞争对手及市场地位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甲硫醇产品规格、参数及市场应用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甲硫醇销量（千吨）、收入（万元）、价格（元/吨）及毛利率（2021-2026）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甲硫醇生产基地、总部、竞争对手及市场地位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甲硫醇产品规格、参数及市场应用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甲硫醇销量（千吨）、收入（万元）、价格（元/吨）及毛利率（2021-2026）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中国市场不同产品类型甲硫醇销量（2021-2026）&amp;（千吨）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中国市场不同产品类型甲硫醇销量市场份额（2021-2026）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中国市场不同产品类型甲硫醇销量预测（2027-2032）&amp;（千吨）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中国市场不同产品类型甲硫醇销量市场份额预测（2027-2032）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中国市场不同产品类型甲硫醇规模（2021-2026）&amp;（万元）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中国市场不同产品类型甲硫醇规模市场份额（2021-2026）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中国市场不同产品类型甲硫醇规模预测（2027-2032）&amp;（万元）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中国市场不同产品类型甲硫醇规模市场份额预测（2027-2032）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中国市场不同应用甲硫醇销量（2021-2026）&amp;（千吨）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50： 中国市场不同应用甲硫醇销量市场份额（2021-2026）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中国市场不同应用甲硫醇销量预测（2027-2032）&amp;（千吨）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52： 中国市场不同应用甲硫醇销量市场份额预测（2027-2032）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中国市场不同应用甲硫醇规模（2021-2026）&amp;（万元）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中国市场不同应用甲硫醇规模市场份额（2021-2026）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中国市场不同应用甲硫醇规模预测（2027-2032）&amp;（万元）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中国市场不同应用甲硫醇规模市场份额预测（2027-2032）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甲硫醇行业发展分析---发展趋势</w:t>
      </w:r>
      <w:r>
        <w:rPr>
          <w:rFonts w:hint="eastAsia"/>
        </w:rPr>
        <w:br/>
      </w:r>
      <w:r>
        <w:rPr>
          <w:rFonts w:hint="eastAsia"/>
        </w:rPr>
        <w:t>　　表 58： 甲硫醇行业发展分析---厂商壁垒</w:t>
      </w:r>
      <w:r>
        <w:rPr>
          <w:rFonts w:hint="eastAsia"/>
        </w:rPr>
        <w:br/>
      </w:r>
      <w:r>
        <w:rPr>
          <w:rFonts w:hint="eastAsia"/>
        </w:rPr>
        <w:t>　　表 59： 甲硫醇行业发展分析---驱动因素</w:t>
      </w:r>
      <w:r>
        <w:rPr>
          <w:rFonts w:hint="eastAsia"/>
        </w:rPr>
        <w:br/>
      </w:r>
      <w:r>
        <w:rPr>
          <w:rFonts w:hint="eastAsia"/>
        </w:rPr>
        <w:t>　　表 60： 甲硫醇行业发展分析---制约因素</w:t>
      </w:r>
      <w:r>
        <w:rPr>
          <w:rFonts w:hint="eastAsia"/>
        </w:rPr>
        <w:br/>
      </w:r>
      <w:r>
        <w:rPr>
          <w:rFonts w:hint="eastAsia"/>
        </w:rPr>
        <w:t>　　表 61： 甲硫醇行业相关重点政策一览</w:t>
      </w:r>
      <w:r>
        <w:rPr>
          <w:rFonts w:hint="eastAsia"/>
        </w:rPr>
        <w:br/>
      </w:r>
      <w:r>
        <w:rPr>
          <w:rFonts w:hint="eastAsia"/>
        </w:rPr>
        <w:t>　　表 62： 甲硫醇行业供应链分析</w:t>
      </w:r>
      <w:r>
        <w:rPr>
          <w:rFonts w:hint="eastAsia"/>
        </w:rPr>
        <w:br/>
      </w:r>
      <w:r>
        <w:rPr>
          <w:rFonts w:hint="eastAsia"/>
        </w:rPr>
        <w:t>　　表 63： 甲硫醇上游原料供应商</w:t>
      </w:r>
      <w:r>
        <w:rPr>
          <w:rFonts w:hint="eastAsia"/>
        </w:rPr>
        <w:br/>
      </w:r>
      <w:r>
        <w:rPr>
          <w:rFonts w:hint="eastAsia"/>
        </w:rPr>
        <w:t>　　表 64： 甲硫醇行业主要下游客户</w:t>
      </w:r>
      <w:r>
        <w:rPr>
          <w:rFonts w:hint="eastAsia"/>
        </w:rPr>
        <w:br/>
      </w:r>
      <w:r>
        <w:rPr>
          <w:rFonts w:hint="eastAsia"/>
        </w:rPr>
        <w:t>　　表 65： 甲硫醇典型经销商</w:t>
      </w:r>
      <w:r>
        <w:rPr>
          <w:rFonts w:hint="eastAsia"/>
        </w:rPr>
        <w:br/>
      </w:r>
      <w:r>
        <w:rPr>
          <w:rFonts w:hint="eastAsia"/>
        </w:rPr>
        <w:t>　　表 66： 中国甲硫醇产量、销量、进口量及出口量（2021-2026）&amp;（千吨）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67： 中国甲硫醇产量、销量、进口量及出口量预测（2027-2032）&amp;（千吨）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68： 中国市场甲硫醇主要进口来源</w:t>
      </w:r>
      <w:r>
        <w:rPr>
          <w:rFonts w:hint="eastAsia"/>
        </w:rPr>
        <w:br/>
      </w:r>
      <w:r>
        <w:rPr>
          <w:rFonts w:hint="eastAsia"/>
        </w:rPr>
        <w:t>　　表 69： 中国市场甲硫醇主要出口目的地</w:t>
      </w:r>
      <w:r>
        <w:rPr>
          <w:rFonts w:hint="eastAsia"/>
        </w:rPr>
        <w:br/>
      </w:r>
      <w:r>
        <w:rPr>
          <w:rFonts w:hint="eastAsia"/>
        </w:rPr>
        <w:t>　　表 70： 研究范围</w:t>
      </w:r>
      <w:r>
        <w:rPr>
          <w:rFonts w:hint="eastAsia"/>
        </w:rPr>
        <w:br/>
      </w:r>
      <w:r>
        <w:rPr>
          <w:rFonts w:hint="eastAsia"/>
        </w:rPr>
        <w:t>　　表 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甲硫醇产品图片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中国不同产品类型甲硫醇市场规模市场份额2025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硫化氢-甲醇气相合成产品图片</w:t>
      </w:r>
      <w:r>
        <w:rPr>
          <w:rFonts w:hint="eastAsia"/>
        </w:rPr>
        <w:br/>
      </w:r>
      <w:r>
        <w:rPr>
          <w:rFonts w:hint="eastAsia"/>
        </w:rPr>
        <w:t>　　图 4： 硫脲-硫酸二甲酯的合成产品图片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中国不同包装及运输方式甲硫醇市场规模市场份额2025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高压钢瓶包装产品图片</w:t>
      </w:r>
      <w:r>
        <w:rPr>
          <w:rFonts w:hint="eastAsia"/>
        </w:rPr>
        <w:br/>
      </w:r>
      <w:r>
        <w:rPr>
          <w:rFonts w:hint="eastAsia"/>
        </w:rPr>
        <w:t>　　图 8： 散装储罐产品图片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中国不同形态甲硫醇市场规模市场份额2025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高压液化气体产品图片</w:t>
      </w:r>
      <w:r>
        <w:rPr>
          <w:rFonts w:hint="eastAsia"/>
        </w:rPr>
        <w:br/>
      </w:r>
      <w:r>
        <w:rPr>
          <w:rFonts w:hint="eastAsia"/>
        </w:rPr>
        <w:t>　　图 12： 高浓度溶液产品图片</w:t>
      </w:r>
      <w:r>
        <w:rPr>
          <w:rFonts w:hint="eastAsia"/>
        </w:rPr>
        <w:br/>
      </w:r>
      <w:r>
        <w:rPr>
          <w:rFonts w:hint="eastAsia"/>
        </w:rPr>
        <w:t>　　图 13： 中国不同应用甲硫醇市场份额2025 &amp; 2032</w:t>
      </w:r>
      <w:r>
        <w:rPr>
          <w:rFonts w:hint="eastAsia"/>
        </w:rPr>
        <w:br/>
      </w:r>
      <w:r>
        <w:rPr>
          <w:rFonts w:hint="eastAsia"/>
        </w:rPr>
        <w:t>　　图 14： 化学合成</w:t>
      </w:r>
      <w:r>
        <w:rPr>
          <w:rFonts w:hint="eastAsia"/>
        </w:rPr>
        <w:br/>
      </w:r>
      <w:r>
        <w:rPr>
          <w:rFonts w:hint="eastAsia"/>
        </w:rPr>
        <w:t>　　图 15： 气体处理及天然气行业</w:t>
      </w:r>
      <w:r>
        <w:rPr>
          <w:rFonts w:hint="eastAsia"/>
        </w:rPr>
        <w:br/>
      </w:r>
      <w:r>
        <w:rPr>
          <w:rFonts w:hint="eastAsia"/>
        </w:rPr>
        <w:t>　　图 16： 农业和动物饲料</w:t>
      </w:r>
      <w:r>
        <w:rPr>
          <w:rFonts w:hint="eastAsia"/>
        </w:rPr>
        <w:br/>
      </w:r>
      <w:r>
        <w:rPr>
          <w:rFonts w:hint="eastAsia"/>
        </w:rPr>
        <w:t>　　图 17： 医药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中国市场甲硫醇市场规模，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中国市场甲硫醇收入及增长率（2021-2032）&amp;（万元）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中国市场甲硫醇销量及增长率（2021-2032）&amp;（千吨）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2025年中国市场主要厂商甲硫醇销量市场份额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2025年中国市场主要厂商甲硫醇收入市场份额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2025年中国市场前五大厂商甲硫醇市场份额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2025年中国市场甲硫醇第一梯队、第二梯队和第三梯队厂商（品牌）及市场份额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中国市场不同产品类型甲硫醇价格走势（2021-2032）&amp;（元/吨）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中国市场不同应用甲硫醇价格走势（2021-2032）&amp;（元/吨）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甲硫醇中国企业SWOT分析</w:t>
      </w:r>
      <w:r>
        <w:rPr>
          <w:rFonts w:hint="eastAsia"/>
        </w:rPr>
        <w:br/>
      </w:r>
      <w:r>
        <w:rPr>
          <w:rFonts w:hint="eastAsia"/>
        </w:rPr>
        <w:t>　　图 29： 甲硫醇产业链</w:t>
      </w:r>
      <w:r>
        <w:rPr>
          <w:rFonts w:hint="eastAsia"/>
        </w:rPr>
        <w:br/>
      </w:r>
      <w:r>
        <w:rPr>
          <w:rFonts w:hint="eastAsia"/>
        </w:rPr>
        <w:t>　　图 30： 甲硫醇行业采购模式分析</w:t>
      </w:r>
      <w:r>
        <w:rPr>
          <w:rFonts w:hint="eastAsia"/>
        </w:rPr>
        <w:br/>
      </w:r>
      <w:r>
        <w:rPr>
          <w:rFonts w:hint="eastAsia"/>
        </w:rPr>
        <w:t>　　图 31： 甲硫醇行业生产模式分析</w:t>
      </w:r>
      <w:r>
        <w:rPr>
          <w:rFonts w:hint="eastAsia"/>
        </w:rPr>
        <w:br/>
      </w:r>
      <w:r>
        <w:rPr>
          <w:rFonts w:hint="eastAsia"/>
        </w:rPr>
        <w:t>　　图 32： 甲硫醇行业销售模式分析</w:t>
      </w:r>
      <w:r>
        <w:rPr>
          <w:rFonts w:hint="eastAsia"/>
        </w:rPr>
        <w:br/>
      </w:r>
      <w:r>
        <w:rPr>
          <w:rFonts w:hint="eastAsia"/>
        </w:rPr>
        <w:t>　　图 33： 中国甲硫醇产能、产量、产能利用率及发展趋势（2021-2032）&amp;（千吨）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中国甲硫醇产量、市场需求量及发展趋势（2021-2032）&amp;（千吨）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efc97e09e4065" w:history="1">
        <w:r>
          <w:rPr>
            <w:rStyle w:val="Hyperlink"/>
          </w:rPr>
          <w:t>2026-2032年中国甲硫醇市场研究及发展前景报告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1efc97e09e4065" w:history="1">
        <w:r>
          <w:rPr>
            <w:rStyle w:val="Hyperlink"/>
          </w:rPr>
          <w:t>https://www.20087.com/0/35/JiaLiuChunHangYeQianJingFenXi.html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热点：硫醇的化学式是什么、甲硫醇有毒吗、正丙硫醇、甲硫醇化学式、全氯甲硫醇、甲硫醇钠属于几类危险品、甲基硫醇、甲硫醇沸点、甲硫醇价格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32f9588404e99" w:history="1">
      <w:r>
        <w:rPr>
          <w:rStyle w:val="Hyperlink"/>
        </w:rPr>
        <w:t>2026-2032年中国甲硫醇市场研究及发展前景报告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JiaLiuChunHangYeQianJingFenXi.html" TargetMode="External" Id="R841efc97e09e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JiaLiuChunHangYeQianJingFenXi.html" TargetMode="External" Id="Rebf32f9588404e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2026-01-07T03:11:19Z</dcterms:created>
  <dcterms:modified xsi:type="dcterms:W3CDTF">2026-01-07T04:11:19Z</dcterms:modified>
  <dc:subject>2026-2032年中国甲硫醇市场研究及发展前景报告</dc:subject>
  <dc:title>2026-2032年中国甲硫醇市场研究及发展前景报告</dc:title>
  <cp:keywords>2026-2032年中国甲硫醇市场研究及发展前景报告</cp:keywords>
  <dc:description>2026-2032年中国甲硫醇市场研究及发展前景报告</dc:description>
</cp:coreProperties>
</file>