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4cba72744642" w:history="1">
              <w:r>
                <w:rPr>
                  <w:rStyle w:val="Hyperlink"/>
                </w:rPr>
                <w:t>2025年中国膨胀珍珠岩市场调查研究与发展前景预测报告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4cba72744642" w:history="1">
              <w:r>
                <w:rPr>
                  <w:rStyle w:val="Hyperlink"/>
                </w:rPr>
                <w:t>2025年中国膨胀珍珠岩市场调查研究与发展前景预测报告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4cba72744642" w:history="1">
                <w:r>
                  <w:rPr>
                    <w:rStyle w:val="Hyperlink"/>
                  </w:rPr>
                  <w:t>https://www.20087.com/M_NengYuanKuangChan/52/PengZhangZhenZhuYanFaZhanQuShiYuCeFenXi.html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是一种优质的轻质保温材料，在建筑、园艺、农业等多个领域都有广泛的应用。近年来，随着环保意识的提高和对节能建筑材料的需求增加，膨胀珍珠岩的市场需求持续增长。目前，该材料因其优异的隔热性能、吸声效果和较低的导热系数，在建筑保温层、隔音层以及轻质混凝土填充料等方面得到广泛应用。此外，随着技术的进步，膨胀珍珠岩的生产工艺也有所改进，提高了成品的质量和一致性。</w:t>
      </w:r>
      <w:r>
        <w:rPr>
          <w:rFonts w:hint="eastAsia"/>
        </w:rPr>
        <w:br/>
      </w:r>
      <w:r>
        <w:rPr>
          <w:rFonts w:hint="eastAsia"/>
        </w:rPr>
        <w:t>　　未来，膨胀珍珠岩的发展将更加注重环保性和功能性。一方面，随着对环保要求的不断提高，膨胀珍珠岩将更多地应用于绿色建筑项目中，以满足建筑物节能和减排的目标。另一方面，通过技术创新，膨胀珍珠岩将开发出更多具有特殊功能的产品，如防火、防潮、抗菌等，以适应不同行业的需求。此外，随着园艺和农业领域的应用不断扩展，膨胀珍珠岩还将进一步探索在这些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4cba72744642" w:history="1">
        <w:r>
          <w:rPr>
            <w:rStyle w:val="Hyperlink"/>
          </w:rPr>
          <w:t>2025年中国膨胀珍珠岩市场调查研究与发展前景预测报告</w:t>
        </w:r>
      </w:hyperlink>
      <w:r>
        <w:rPr>
          <w:rFonts w:hint="eastAsia"/>
        </w:rPr>
        <w:t>》依托多年行业监测数据，结合膨胀珍珠岩行业现状与未来前景，系统分析了膨胀珍珠岩市场需求、市场规模、产业链结构、价格机制及细分市场特征。报告对膨胀珍珠岩市场前景进行了客观评估，预测了膨胀珍珠岩行业发展趋势，并详细解读了品牌竞争格局、市场集中度及重点企业的运营表现。此外，报告通过SWOT分析识别了膨胀珍珠岩行业机遇与潜在风险，为投资者和决策者提供了科学、规范的战略建议，助力把握膨胀珍珠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膨胀珍珠岩行业报告研究标准</w:t>
      </w:r>
      <w:r>
        <w:rPr>
          <w:rFonts w:hint="eastAsia"/>
        </w:rPr>
        <w:br/>
      </w:r>
      <w:r>
        <w:rPr>
          <w:rFonts w:hint="eastAsia"/>
        </w:rPr>
        <w:t>　　第一节 膨胀珍珠岩行业研究背景</w:t>
      </w:r>
      <w:r>
        <w:rPr>
          <w:rFonts w:hint="eastAsia"/>
        </w:rPr>
        <w:br/>
      </w:r>
      <w:r>
        <w:rPr>
          <w:rFonts w:hint="eastAsia"/>
        </w:rPr>
        <w:t>　　第二节 膨胀珍珠岩行业研究方法及依据</w:t>
      </w:r>
      <w:r>
        <w:rPr>
          <w:rFonts w:hint="eastAsia"/>
        </w:rPr>
        <w:br/>
      </w:r>
      <w:r>
        <w:rPr>
          <w:rFonts w:hint="eastAsia"/>
        </w:rPr>
        <w:t>　　第三节 膨胀珍珠岩行业研究基本前景概况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膨胀珍珠岩行业发展综述</w:t>
      </w:r>
      <w:r>
        <w:rPr>
          <w:rFonts w:hint="eastAsia"/>
        </w:rPr>
        <w:br/>
      </w:r>
      <w:r>
        <w:rPr>
          <w:rFonts w:hint="eastAsia"/>
        </w:rPr>
        <w:t>　　第一节 膨胀珍珠岩概念</w:t>
      </w:r>
      <w:r>
        <w:rPr>
          <w:rFonts w:hint="eastAsia"/>
        </w:rPr>
        <w:br/>
      </w:r>
      <w:r>
        <w:rPr>
          <w:rFonts w:hint="eastAsia"/>
        </w:rPr>
        <w:t>　　第二节 膨胀珍珠岩行业特征分析</w:t>
      </w:r>
      <w:r>
        <w:rPr>
          <w:rFonts w:hint="eastAsia"/>
        </w:rPr>
        <w:br/>
      </w:r>
      <w:r>
        <w:rPr>
          <w:rFonts w:hint="eastAsia"/>
        </w:rPr>
        <w:t>　　　　一、膨胀珍珠岩作用分析</w:t>
      </w:r>
      <w:r>
        <w:rPr>
          <w:rFonts w:hint="eastAsia"/>
        </w:rPr>
        <w:br/>
      </w:r>
      <w:r>
        <w:rPr>
          <w:rFonts w:hint="eastAsia"/>
        </w:rPr>
        <w:t>　　　　膨胀珍珠岩广泛用于建筑、冶金、石油、机械、轻工、水电、铸造、医药、食品、农林园艺等部门。用作高效保温、保冷填充材料。</w:t>
      </w:r>
      <w:r>
        <w:rPr>
          <w:rFonts w:hint="eastAsia"/>
        </w:rPr>
        <w:br/>
      </w:r>
      <w:r>
        <w:rPr>
          <w:rFonts w:hint="eastAsia"/>
        </w:rPr>
        <w:t>　　　　二、膨胀珍珠岩行业在国民经济中的地位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三、膨胀珍珠岩行业生命周期分析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第四节 膨胀珍珠岩行业产业链及上下游之间关联性分析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2024-2025年世界膨胀珍珠岩行业市场调研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2024-2025年世界膨胀珍珠岩行业运行环境分析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2025年世界膨胀珍珠岩市场竞争现状分析</w:t>
      </w:r>
      <w:r>
        <w:rPr>
          <w:rFonts w:hint="eastAsia"/>
        </w:rPr>
        <w:br/>
      </w:r>
      <w:r>
        <w:rPr>
          <w:rFonts w:hint="eastAsia"/>
        </w:rPr>
        <w:t>　　　　一、全球珍珠岩资源开发状况</w:t>
      </w:r>
      <w:r>
        <w:rPr>
          <w:rFonts w:hint="eastAsia"/>
        </w:rPr>
        <w:br/>
      </w:r>
      <w:r>
        <w:rPr>
          <w:rFonts w:hint="eastAsia"/>
        </w:rPr>
        <w:t>　　　　珍珠岩矿床生成自中生代以来，随着火山爆发，各类岩浆大量喷出，在侏罗系、白垩系、第三系、第四系内未遭破坏的火山岩地带，均分布有珍珠岩矿藏。</w:t>
      </w:r>
      <w:r>
        <w:rPr>
          <w:rFonts w:hint="eastAsia"/>
        </w:rPr>
        <w:br/>
      </w:r>
      <w:r>
        <w:rPr>
          <w:rFonts w:hint="eastAsia"/>
        </w:rPr>
        <w:t>　　第三节 2025年世界部分国家膨胀珍珠岩市场调研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2025-2031年世界膨胀珍珠岩行业新趋势研究分析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2024-2025年膨胀珍珠岩行业当前发展环境分析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2024-2025年中国膨胀珍珠岩行业经济环境分析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中国膨胀珍珠岩行业政策法规解读</w:t>
      </w:r>
      <w:r>
        <w:rPr>
          <w:rFonts w:hint="eastAsia"/>
        </w:rPr>
        <w:br/>
      </w:r>
      <w:r>
        <w:rPr>
          <w:rFonts w:hint="eastAsia"/>
        </w:rPr>
        <w:t>　　第三节 中国膨胀珍珠岩行业当前社会环境发展分析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我国膨胀珍珠岩行业运行分析</w:t>
      </w:r>
      <w:r>
        <w:rPr>
          <w:rFonts w:hint="eastAsia"/>
        </w:rPr>
        <w:br/>
      </w:r>
      <w:r>
        <w:rPr>
          <w:rFonts w:hint="eastAsia"/>
        </w:rPr>
        <w:t>　　第一节 我国膨胀珍珠岩行业发展状况分析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一、我国膨胀珍珠岩行业发展阶段</w:t>
      </w:r>
      <w:r>
        <w:rPr>
          <w:rFonts w:hint="eastAsia"/>
        </w:rPr>
        <w:br/>
      </w:r>
      <w:r>
        <w:rPr>
          <w:rFonts w:hint="eastAsia"/>
        </w:rPr>
        <w:t>　　　　二、我国膨胀珍珠岩行业发展总体概况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三、我国膨胀珍珠岩行业发展特点分析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四、我国膨胀珍珠岩行业商业模式分析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2020-2025年膨胀珍珠岩行业发展现状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一、2020-2025年我国膨胀珍珠岩行业市场规模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二、2020-2025年我国膨胀珍珠岩行业发展分析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二、2025年重点省市市场调研</w:t>
      </w:r>
      <w:r>
        <w:rPr>
          <w:rFonts w:hint="eastAsia"/>
        </w:rPr>
        <w:br/>
      </w:r>
      <w:r>
        <w:rPr>
          <w:rFonts w:hint="eastAsia"/>
        </w:rPr>
        <w:t>　　第四节 膨胀珍珠岩细分产品市场调研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膨胀珍珠岩产品价格分析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一、2020-2025年膨胀珍珠岩价格走势</w:t>
      </w:r>
      <w:r>
        <w:rPr>
          <w:rFonts w:hint="eastAsia"/>
        </w:rPr>
        <w:br/>
      </w:r>
      <w:r>
        <w:rPr>
          <w:rFonts w:hint="eastAsia"/>
        </w:rPr>
        <w:t>　　　　二、影响膨胀珍珠岩产品价格的关键因素分析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三、2025-2031年膨胀珍珠岩产品价格变化趋势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四、主要膨胀珍珠岩企业价位及价格策略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2024-2025年中国膨胀珍珠岩行业技术发展分析</w:t>
      </w:r>
      <w:r>
        <w:rPr>
          <w:rFonts w:hint="eastAsia"/>
        </w:rPr>
        <w:br/>
      </w:r>
      <w:r>
        <w:rPr>
          <w:rFonts w:hint="eastAsia"/>
        </w:rPr>
        <w:t>　　第一节 中国膨胀珍珠岩行业技术发展现状</w:t>
      </w:r>
      <w:r>
        <w:rPr>
          <w:rFonts w:hint="eastAsia"/>
        </w:rPr>
        <w:br/>
      </w:r>
      <w:r>
        <w:rPr>
          <w:rFonts w:hint="eastAsia"/>
        </w:rPr>
        <w:t>　　第二节 膨胀珍珠岩行业技术特点分析</w:t>
      </w:r>
      <w:r>
        <w:rPr>
          <w:rFonts w:hint="eastAsia"/>
        </w:rPr>
        <w:br/>
      </w:r>
      <w:r>
        <w:rPr>
          <w:rFonts w:hint="eastAsia"/>
        </w:rPr>
        <w:t>　　第三节 膨胀珍珠岩行业技术发展趋势分析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2025年中国膨胀珍珠岩行业发展面临的新挑战分析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2024-2025年中国膨胀珍珠岩市场运行情况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2020-2025年中国膨胀珍珠岩所属行业主要数据监测分析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2020-2025年中国膨胀珍珠岩所属行业总体数据分析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一、2025年中国膨胀珍珠岩所属行业全部企业数据分析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三、2020-2025年中国膨胀珍珠岩所属行业全部企业数据分析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三、201-20153年中国膨胀珍珠岩所属行业不同规模企业数据分析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2024-2025年中国膨胀珍珠岩行业竞争情况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2024-2025年膨胀珍珠岩行业重点生产企业分析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张家港市华孚实业有限公司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信阳市中山保温建材有限公司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鄂州市方达冶金铸造材料有限公司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山东沂水县沂蒙珍珠岩厂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2025-2031年膨胀珍珠岩行业发展预测分析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2025-2031年中国膨胀珍珠岩行业未来发展预测分析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一、中国膨胀珍珠岩行业发展方向及投资机会分析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三、2025-2031年中国膨胀珍珠岩行业发展趋势分析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2025-2031年中国膨胀珍珠岩行业供需预测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一、2025-2031年中国膨胀珍珠岩行业供给预测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二、2025-2031年中国膨胀珍珠岩行业需求预测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2025-2031年中国膨胀珍珠岩行业价格走势分析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2025-2031年中国膨胀珍珠岩行业盈利水平分析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2025-2031年中国膨胀珍珠岩行业投资前景预警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2025-2031年中国膨胀珍珠岩行业投资环境分析</w:t>
      </w:r>
      <w:r>
        <w:rPr>
          <w:rFonts w:hint="eastAsia"/>
        </w:rPr>
        <w:br/>
      </w:r>
      <w:r>
        <w:rPr>
          <w:rFonts w:hint="eastAsia"/>
        </w:rPr>
        <w:t>　　第一节 中国膨胀珍珠岩行业存在问题分析</w:t>
      </w:r>
      <w:r>
        <w:rPr>
          <w:rFonts w:hint="eastAsia"/>
        </w:rPr>
        <w:br/>
      </w:r>
      <w:r>
        <w:rPr>
          <w:rFonts w:hint="eastAsia"/>
        </w:rPr>
        <w:t>　　第二节 中国膨胀珍珠岩行业政策投资前景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2025-2031年膨胀珍珠岩行业投资机会与风险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经济形势给我国膨胀珍珠岩企业带来的机遇分析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经济形势下膨胀珍珠岩行业发展机遇分析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一、经济形势为膨胀珍珠岩企业提供了并购国外企业的机会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经营不善的膨胀珍珠岩企业退出市场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三、经济形势中我国膨胀珍珠岩企业发展机遇分析</w:t>
      </w:r>
      <w:r>
        <w:rPr>
          <w:rFonts w:hint="eastAsia"/>
        </w:rPr>
        <w:br/>
      </w:r>
      <w:r>
        <w:rPr>
          <w:rFonts w:hint="eastAsia"/>
        </w:rPr>
        <w:t>　　第三节 膨胀珍珠岩企业战略规划不确定性风险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膨胀珍珠岩行业投资前景研究</w:t>
      </w:r>
      <w:r>
        <w:rPr>
          <w:rFonts w:hint="eastAsia"/>
        </w:rPr>
        <w:br/>
      </w:r>
      <w:r>
        <w:rPr>
          <w:rFonts w:hint="eastAsia"/>
        </w:rPr>
        <w:t>　　第一节 膨胀珍珠岩行业投资前景研究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膨胀珍珠岩行业品牌战略分析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三、膨胀珍珠岩品牌的特性和作用</w:t>
      </w:r>
      <w:r>
        <w:rPr>
          <w:rFonts w:hint="eastAsia"/>
        </w:rPr>
        <w:br/>
      </w:r>
      <w:r>
        <w:rPr>
          <w:rFonts w:hint="eastAsia"/>
        </w:rPr>
        <w:t>　　　　四、膨胀珍珠岩品牌的价值战略</w:t>
      </w:r>
      <w:r>
        <w:rPr>
          <w:rFonts w:hint="eastAsia"/>
        </w:rPr>
        <w:br/>
      </w:r>
      <w:r>
        <w:rPr>
          <w:rFonts w:hint="eastAsia"/>
        </w:rPr>
        <w:t>　　　　五、我国膨胀珍珠岩品牌竞争趋势</w:t>
      </w:r>
      <w:r>
        <w:rPr>
          <w:rFonts w:hint="eastAsia"/>
        </w:rPr>
        <w:br/>
      </w:r>
      <w:r>
        <w:rPr>
          <w:rFonts w:hint="eastAsia"/>
        </w:rPr>
        <w:t>　　　　六、膨胀珍珠岩企业品牌投资前景</w:t>
      </w:r>
      <w:r>
        <w:rPr>
          <w:rFonts w:hint="eastAsia"/>
        </w:rPr>
        <w:br/>
      </w:r>
      <w:r>
        <w:rPr>
          <w:rFonts w:hint="eastAsia"/>
        </w:rPr>
        <w:t>　　　　七、膨胀珍珠岩行业品牌竞争策略</w:t>
      </w:r>
      <w:r>
        <w:rPr>
          <w:rFonts w:hint="eastAsia"/>
        </w:rPr>
        <w:br/>
      </w:r>
      <w:r>
        <w:rPr>
          <w:rFonts w:hint="eastAsia"/>
        </w:rPr>
        <w:t>　　第三节 中⋅智⋅林⋅膨胀珍珠岩企业经营管理策略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膨胀珍珠岩行业产业链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2020-2025年我国膨胀珍珠岩行业主要盈利指标增长趋势图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2020-2025年膨胀珍珠岩行业市场供给</w:t>
      </w:r>
      <w:r>
        <w:rPr>
          <w:rFonts w:hint="eastAsia"/>
        </w:rPr>
        <w:br/>
      </w:r>
      <w:r>
        <w:rPr>
          <w:rFonts w:hint="eastAsia"/>
        </w:rPr>
        <w:t>　　图表 2020-2025年膨胀珍珠岩行业市场需求</w:t>
      </w:r>
      <w:r>
        <w:rPr>
          <w:rFonts w:hint="eastAsia"/>
        </w:rPr>
        <w:br/>
      </w:r>
      <w:r>
        <w:rPr>
          <w:rFonts w:hint="eastAsia"/>
        </w:rPr>
        <w:t>　　图表 2020-2025年膨胀珍珠岩行业市场规模</w:t>
      </w:r>
      <w:r>
        <w:rPr>
          <w:rFonts w:hint="eastAsia"/>
        </w:rPr>
        <w:br/>
      </w:r>
      <w:r>
        <w:rPr>
          <w:rFonts w:hint="eastAsia"/>
        </w:rPr>
        <w:t>　　图表 膨胀珍珠岩所属行业生命周期判断</w:t>
      </w:r>
      <w:r>
        <w:rPr>
          <w:rFonts w:hint="eastAsia"/>
        </w:rPr>
        <w:br/>
      </w:r>
      <w:r>
        <w:rPr>
          <w:rFonts w:hint="eastAsia"/>
        </w:rPr>
        <w:t>　　图表 膨胀珍珠岩所属行业区域市场分布情况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4cba72744642" w:history="1">
        <w:r>
          <w:rPr>
            <w:rStyle w:val="Hyperlink"/>
          </w:rPr>
          <w:t>2025年中国膨胀珍珠岩市场调查研究与发展前景预测报告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4cba72744642" w:history="1">
        <w:r>
          <w:rPr>
            <w:rStyle w:val="Hyperlink"/>
          </w:rPr>
          <w:t>https://www.20087.com/M_NengYuanKuangChan/52/PengZhangZhenZhuYanFaZhanQuShiYuCeFenXi.html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热点：1:8水泥憎水型膨胀珍珠岩、膨胀珍珠岩具有哪些特性、珍珠岩是干啥用的、膨胀珍珠岩是( )、玻化微珠一吨多少立方、膨胀珍珠岩是什么无机材料、硅藻土、膨胀珍珠岩具有( )特性、泡沫混凝土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96ab549094c09" w:history="1">
      <w:r>
        <w:rPr>
          <w:rStyle w:val="Hyperlink"/>
        </w:rPr>
        <w:t>2025年中国膨胀珍珠岩市场调查研究与发展前景预测报告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PengZhangZhenZhuYanFaZhanQuShiYuCeFenXi.html" TargetMode="External" Id="Rab544cba727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PengZhangZhenZhuYanFaZhanQuShiYuCeFenXi.html" TargetMode="External" Id="R81196ab5490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2025-04-27T23:30:00Z</dcterms:created>
  <dcterms:modified xsi:type="dcterms:W3CDTF">2025-04-28T00:30:00Z</dcterms:modified>
  <dc:subject>2025年中国膨胀珍珠岩市场调查研究与发展前景预测报告</dc:subject>
  <dc:title>2025年中国膨胀珍珠岩市场调查研究与发展前景预测报告</dc:title>
  <cp:keywords>2025年中国膨胀珍珠岩市场调查研究与发展前景预测报告</cp:keywords>
  <dc:description>2025年中国膨胀珍珠岩市场调查研究与发展前景预测报告</dc:description>
</cp:coreProperties>
</file>