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8f7912f90b42c4" w:history="1">
              <w:r>
                <w:rPr>
                  <w:rStyle w:val="Hyperlink"/>
                </w:rPr>
                <w:t>全球与中国钠还原钽粉行业市场调研及前景趋势分析报告（2025-2031年）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8f7912f90b42c4" w:history="1">
              <w:r>
                <w:rPr>
                  <w:rStyle w:val="Hyperlink"/>
                </w:rPr>
                <w:t>全球与中国钠还原钽粉行业市场调研及前景趋势分析报告（2025-2031年）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5390352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8f7912f90b42c4" w:history="1">
                <w:r>
                  <w:rPr>
                    <w:rStyle w:val="Hyperlink"/>
                  </w:rPr>
                  <w:t>https://www.20087.com/2/35/NaHaiYuanTanFenDeXianZhuangYuFaZhanQianJing.html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钠还原钽粉是通过金属钠还原氟钽酸钾制备的高纯度钽金属粉末，作为生产电容器、高温合金及硬质工具的核心原料，在电子、航空航天与医疗领域具有重要应用。该工艺在高温熔盐体系中进行，通过精确控制反应温度、钠用量与冷却速率，获得特定粒度分布、比表面积与氧含量的粉末。产品具备高化学纯度、良好流动性与可烧结性，特别适用于制造高比容、低损耗的固体电解质电容器阳极。在电子工业中，钠还原法生产的钽粉因性能稳定、批次一致性好，成为高端电容器制造的主流选择。生产过程需在惰性气氛下操作，防止氧化与污染，后续经过破碎、分级与表面处理满足不同应用需求。质量控制严格监控金属杂质、气体含量与物理性能。</w:t>
      </w:r>
      <w:r>
        <w:rPr>
          <w:rFonts w:hint="eastAsia"/>
        </w:rPr>
        <w:br/>
      </w:r>
      <w:r>
        <w:rPr>
          <w:rFonts w:hint="eastAsia"/>
        </w:rPr>
        <w:t>　　未来，钠还原钽粉将向高性能定制、绿色工艺与资源循环方向发展。粉末工程将深化，发展核壳结构、多孔或纳米化钽粉，提升比容、降低ESR（等效串联电阻）与改善烧结行为，满足5G、新能源汽车等新兴领域对小型化、高可靠性电容器的需求。工艺优化将聚焦能耗降低与副产物处理，探索低温还原、连续化反应与钠回收技术，减少盐渣排放与资源浪费。在可持续性方面，加强钽矿伴生资源综合利用与废旧电容器中钽的高效回收，形成闭环供应链。在高端应用中，可能开发低氧、超高纯钽粉用于溅射靶材或增材制造。表征技术将提升，建立更精确的微观结构-性能关联模型，指导工艺调控。长远来看，钠还原钽粉将从基础功能材料发展为集高性能量产、绿色制造与资源循环于一体的先进金属粉末解决方案，支撑电子元器件与高端制造向更高效、更环保与更可持续的方向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8f7912f90b42c4" w:history="1">
        <w:r>
          <w:rPr>
            <w:rStyle w:val="Hyperlink"/>
          </w:rPr>
          <w:t>全球与中国钠还原钽粉行业市场调研及前景趋势分析报告（2025-2031年）</w:t>
        </w:r>
      </w:hyperlink>
      <w:r>
        <w:rPr>
          <w:rFonts w:hint="eastAsia"/>
        </w:rPr>
        <w:t>》依托国家统计局、相关行业协会的详实数据，结合宏观经济与政策环境分析，系统研究了钠还原钽粉行业的市场规模、需求动态及产业链结构。报告详细解析了钠还原钽粉市场价格变化、行业竞争格局及重点企业的经营现状，并对未来市场前景与发展趋势进行了科学预测。同时，报告通过细分市场领域，评估了钠还原钽粉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钠还原钽粉市场概述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按照不同产品类型，钠还原钽粉主要可以分为如下几个类别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全球不同产品类型钠还原钽粉销售额增长趋势2020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片状</w:t>
      </w:r>
      <w:r>
        <w:rPr>
          <w:rFonts w:hint="eastAsia"/>
        </w:rPr>
        <w:br/>
      </w:r>
      <w:r>
        <w:rPr>
          <w:rFonts w:hint="eastAsia"/>
        </w:rPr>
        <w:t>　　　　1.2.3 结节状</w:t>
      </w:r>
      <w:r>
        <w:rPr>
          <w:rFonts w:hint="eastAsia"/>
        </w:rPr>
        <w:br/>
      </w:r>
      <w:r>
        <w:rPr>
          <w:rFonts w:hint="eastAsia"/>
        </w:rPr>
        <w:t>　　1.3 从不同应用，钠还原钽粉主要包括如下几个方面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全球不同应用钠还原钽粉销售额增长趋势2020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电容器</w:t>
      </w:r>
      <w:r>
        <w:rPr>
          <w:rFonts w:hint="eastAsia"/>
        </w:rPr>
        <w:br/>
      </w:r>
      <w:r>
        <w:rPr>
          <w:rFonts w:hint="eastAsia"/>
        </w:rPr>
        <w:t>　　　　1.3.3 冶金</w:t>
      </w:r>
      <w:r>
        <w:rPr>
          <w:rFonts w:hint="eastAsia"/>
        </w:rPr>
        <w:br/>
      </w:r>
      <w:r>
        <w:rPr>
          <w:rFonts w:hint="eastAsia"/>
        </w:rPr>
        <w:t>　　1.4 钠还原钽粉行业背景、发展历史、现状及趋势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钠还原钽粉行业目前现状分析</w:t>
      </w:r>
      <w:r>
        <w:rPr>
          <w:rFonts w:hint="eastAsia"/>
        </w:rPr>
        <w:br/>
      </w:r>
      <w:r>
        <w:rPr>
          <w:rFonts w:hint="eastAsia"/>
        </w:rPr>
        <w:t>　　　　1.4.2 钠还原钽粉发展趋势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全球钠还原钽粉总体规模分析</w:t>
      </w:r>
      <w:r>
        <w:rPr>
          <w:rFonts w:hint="eastAsia"/>
        </w:rPr>
        <w:br/>
      </w:r>
      <w:r>
        <w:rPr>
          <w:rFonts w:hint="eastAsia"/>
        </w:rPr>
        <w:t>　　2.1 全球钠还原钽粉供需现状及预测（2020-2031）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全球钠还原钽粉产能、产量、产能利用率及发展趋势（2020-2031）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全球钠还原钽粉产量、需求量及发展趋势（2020-2031）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全球主要地区钠还原钽粉产量及发展趋势（2020-2031）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全球主要地区钠还原钽粉产量（2020-2025）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全球主要地区钠还原钽粉产量（2026-2031）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全球主要地区钠还原钽粉产量市场份额（2020-2031）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中国钠还原钽粉供需现状及预测（2020-2031）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中国钠还原钽粉产能、产量、产能利用率及发展趋势（2020-2031）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中国钠还原钽粉产量、市场需求量及发展趋势（2020-2031）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全球钠还原钽粉销量及销售额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全球市场钠还原钽粉销售额（2020-2031）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全球市场钠还原钽粉销量（2020-2031）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全球市场钠还原钽粉价格趋势（2020-2031）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全球钠还原钽粉主要地区分析</w:t>
      </w:r>
      <w:r>
        <w:rPr>
          <w:rFonts w:hint="eastAsia"/>
        </w:rPr>
        <w:br/>
      </w:r>
      <w:r>
        <w:rPr>
          <w:rFonts w:hint="eastAsia"/>
        </w:rPr>
        <w:t>　　3.1 全球主要地区钠还原钽粉市场规模分析：2020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全球主要地区钠还原钽粉销售收入及市场份额（2020-2025年）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全球主要地区钠还原钽粉销售收入预测（2026-2031年）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全球主要地区钠还原钽粉销量分析：2020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全球主要地区钠还原钽粉销量及市场份额（2020-2025年）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全球主要地区钠还原钽粉销量及市场份额预测（2026-2031）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北美市场钠还原钽粉销量、收入及增长率（2020-2031）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欧洲市场钠还原钽粉销量、收入及增长率（2020-2031）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中国市场钠还原钽粉销量、收入及增长率（2020-2031）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日本市场钠还原钽粉销量、收入及增长率（2020-2031）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东南亚市场钠还原钽粉销量、收入及增长率（2020-2031）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印度市场钠还原钽粉销量、收入及增长率（2020-2031）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全球市场主要厂商钠还原钽粉产能市场份额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全球市场主要厂商钠还原钽粉销量（2020-2025）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全球市场主要厂商钠还原钽粉销量（2020-2025）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全球市场主要厂商钠还原钽粉销售收入（2020-2025）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全球市场主要厂商钠还原钽粉销售价格（2020-2025）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2024年全球主要生产商钠还原钽粉收入排名</w:t>
      </w:r>
      <w:r>
        <w:rPr>
          <w:rFonts w:hint="eastAsia"/>
        </w:rPr>
        <w:br/>
      </w:r>
      <w:r>
        <w:rPr>
          <w:rFonts w:hint="eastAsia"/>
        </w:rPr>
        <w:t>　　4.3 中国市场主要厂商钠还原钽粉销量（2020-2025）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中国市场主要厂商钠还原钽粉销量（2020-2025）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中国市场主要厂商钠还原钽粉销售收入（2020-2025）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2024年中国主要生产商钠还原钽粉收入排名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中国市场主要厂商钠还原钽粉销售价格（2020-2025）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全球主要厂商钠还原钽粉总部及产地分布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全球主要厂商成立时间及钠还原钽粉商业化日期</w:t>
      </w:r>
      <w:r>
        <w:rPr>
          <w:rFonts w:hint="eastAsia"/>
        </w:rPr>
        <w:br/>
      </w:r>
      <w:r>
        <w:rPr>
          <w:rFonts w:hint="eastAsia"/>
        </w:rPr>
        <w:t>　　4.6 全球主要厂商钠还原钽粉产品类型及应用</w:t>
      </w:r>
      <w:r>
        <w:rPr>
          <w:rFonts w:hint="eastAsia"/>
        </w:rPr>
        <w:br/>
      </w:r>
      <w:r>
        <w:rPr>
          <w:rFonts w:hint="eastAsia"/>
        </w:rPr>
        <w:t>　　4.7 钠还原钽粉行业集中度、竞争程度分析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钠还原钽粉行业集中度分析：2024年全球Top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全球钠还原钽粉第一梯队、第二梯队和第三梯队生产商（品牌）及市场份额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重点企业（1）基本信息、钠还原钽粉生产基地、销售区域、竞争对手及市场地位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钠还原钽粉产品规格、参数及市场应用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钠还原钽粉销量、收入、价格及毛利率（2020-2025）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重点企业（2）基本信息、钠还原钽粉生产基地、销售区域、竞争对手及市场地位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钠还原钽粉产品规格、参数及市场应用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钠还原钽粉销量、收入、价格及毛利率（2020-2025）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重点企业（3）基本信息、钠还原钽粉生产基地、销售区域、竞争对手及市场地位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钠还原钽粉产品规格、参数及市场应用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钠还原钽粉销量、收入、价格及毛利率（2020-2025）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重点企业（4）基本信息、钠还原钽粉生产基地、销售区域、竞争对手及市场地位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钠还原钽粉产品规格、参数及市场应用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钠还原钽粉销量、收入、价格及毛利率（2020-2025）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不同产品类型钠还原钽粉分析</w:t>
      </w:r>
      <w:r>
        <w:rPr>
          <w:rFonts w:hint="eastAsia"/>
        </w:rPr>
        <w:br/>
      </w:r>
      <w:r>
        <w:rPr>
          <w:rFonts w:hint="eastAsia"/>
        </w:rPr>
        <w:t>　　6.1 全球不同产品类型钠还原钽粉销量（2020-2031）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全球不同产品类型钠还原钽粉销量及市场份额（2020-2025）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全球不同产品类型钠还原钽粉销量预测（2026-2031）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全球不同产品类型钠还原钽粉收入（2020-2031）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全球不同产品类型钠还原钽粉收入及市场份额（2020-2025）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全球不同产品类型钠还原钽粉收入预测（2026-2031）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全球不同产品类型钠还原钽粉价格走势（2020-2031）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不同应用钠还原钽粉分析</w:t>
      </w:r>
      <w:r>
        <w:rPr>
          <w:rFonts w:hint="eastAsia"/>
        </w:rPr>
        <w:br/>
      </w:r>
      <w:r>
        <w:rPr>
          <w:rFonts w:hint="eastAsia"/>
        </w:rPr>
        <w:t>　　7.1 全球不同应用钠还原钽粉销量（2020-2031）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全球不同应用钠还原钽粉销量及市场份额（2020-2025）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全球不同应用钠还原钽粉销量预测（2026-2031）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全球不同应用钠还原钽粉收入（2020-2031）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全球不同应用钠还原钽粉收入及市场份额（2020-2025）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全球不同应用钠还原钽粉收入预测（2026-2031）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全球不同应用钠还原钽粉价格走势（2020-2031）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钠还原钽粉产业链分析</w:t>
      </w:r>
      <w:r>
        <w:rPr>
          <w:rFonts w:hint="eastAsia"/>
        </w:rPr>
        <w:br/>
      </w:r>
      <w:r>
        <w:rPr>
          <w:rFonts w:hint="eastAsia"/>
        </w:rPr>
        <w:t>　　8.2 钠还原钽粉工艺制造技术分析</w:t>
      </w:r>
      <w:r>
        <w:rPr>
          <w:rFonts w:hint="eastAsia"/>
        </w:rPr>
        <w:br/>
      </w:r>
      <w:r>
        <w:rPr>
          <w:rFonts w:hint="eastAsia"/>
        </w:rPr>
        <w:t>　　8.3 钠还原钽粉产业上游供应分析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钠还原钽粉下游客户分析</w:t>
      </w:r>
      <w:r>
        <w:rPr>
          <w:rFonts w:hint="eastAsia"/>
        </w:rPr>
        <w:br/>
      </w:r>
      <w:r>
        <w:rPr>
          <w:rFonts w:hint="eastAsia"/>
        </w:rPr>
        <w:t>　　8.5 钠还原钽粉销售渠道分析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钠还原钽粉行业发展机遇及主要驱动因素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钠还原钽粉行业发展面临的风险</w:t>
      </w:r>
      <w:r>
        <w:rPr>
          <w:rFonts w:hint="eastAsia"/>
        </w:rPr>
        <w:br/>
      </w:r>
      <w:r>
        <w:rPr>
          <w:rFonts w:hint="eastAsia"/>
        </w:rPr>
        <w:t>　　9.3 钠还原钽粉行业政策分析</w:t>
      </w:r>
      <w:r>
        <w:rPr>
          <w:rFonts w:hint="eastAsia"/>
        </w:rPr>
        <w:br/>
      </w:r>
      <w:r>
        <w:rPr>
          <w:rFonts w:hint="eastAsia"/>
        </w:rPr>
        <w:t>　　9.4 钠还原钽粉中国企业SWOT分析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全球不同产品类型钠还原钽粉销售额增长（CAGR）趋势2020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钠还原钽粉行业目前发展现状</w:t>
      </w:r>
      <w:r>
        <w:rPr>
          <w:rFonts w:hint="eastAsia"/>
        </w:rPr>
        <w:br/>
      </w:r>
      <w:r>
        <w:rPr>
          <w:rFonts w:hint="eastAsia"/>
        </w:rPr>
        <w:t>　　表 4： 钠还原钽粉发展趋势</w:t>
      </w:r>
      <w:r>
        <w:rPr>
          <w:rFonts w:hint="eastAsia"/>
        </w:rPr>
        <w:br/>
      </w:r>
      <w:r>
        <w:rPr>
          <w:rFonts w:hint="eastAsia"/>
        </w:rPr>
        <w:t>　　表 5： 全球主要地区钠还原钽粉产量增速（CAGR）：（2020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全球主要地区钠还原钽粉产量（2020-2025）&amp;（吨）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全球主要地区钠还原钽粉产量（2026-2031）&amp;（吨）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全球主要地区钠还原钽粉产量市场份额（2020-2025）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全球主要地区钠还原钽粉产量（2026-2031）&amp;（吨）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全球主要地区钠还原钽粉销售收入增速：（2020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全球主要地区钠还原钽粉销售收入（2020-2025）&amp;（百万美元）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全球主要地区钠还原钽粉销售收入市场份额（2020-2025）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全球主要地区钠还原钽粉收入（2026-2031）&amp;（百万美元）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全球主要地区钠还原钽粉收入市场份额（2026-2031）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全球主要地区钠还原钽粉销量（吨）：2020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全球主要地区钠还原钽粉销量（2020-2025）&amp;（吨）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全球主要地区钠还原钽粉销量市场份额（2020-2025）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全球主要地区钠还原钽粉销量（2026-2031）&amp;（吨）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全球主要地区钠还原钽粉销量份额（2026-2031）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全球市场主要厂商钠还原钽粉产能（2024-2025）&amp;（吨）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全球市场主要厂商钠还原钽粉销量（2020-2025）&amp;（吨）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全球市场主要厂商钠还原钽粉销量市场份额（2020-2025）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全球市场主要厂商钠还原钽粉销售收入（2020-2025）&amp;（百万美元）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全球市场主要厂商钠还原钽粉销售收入市场份额（2020-2025）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全球市场主要厂商钠还原钽粉销售价格（2020-2025）&amp;（美元/千克）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2024年全球主要生产商钠还原钽粉收入排名（百万美元）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中国市场主要厂商钠还原钽粉销量（2020-2025）&amp;（吨）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中国市场主要厂商钠还原钽粉销量市场份额（2020-2025）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中国市场主要厂商钠还原钽粉销售收入（2020-2025）&amp;（百万美元）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中国市场主要厂商钠还原钽粉销售收入市场份额（2020-2025）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2024年中国主要生产商钠还原钽粉收入排名（百万美元）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中国市场主要厂商钠还原钽粉销售价格（2020-2025）&amp;（美元/千克）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33： 全球主要厂商钠还原钽粉总部及产地分布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全球主要厂商成立时间及钠还原钽粉商业化日期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全球主要厂商钠还原钽粉产品类型及应用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2024年全球钠还原钽粉主要厂商市场地位（第一梯队、第二梯队和第三梯队）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全球钠还原钽粉市场投资、并购等现状分析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钠还原钽粉生产基地、销售区域、竞争对手及市场地位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钠还原钽粉产品规格、参数及市场应用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钠还原钽粉销量（吨）、收入（百万美元）、价格（美元/千克）及毛利率（2020-2025）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钠还原钽粉生产基地、销售区域、竞争对手及市场地位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钠还原钽粉产品规格、参数及市场应用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钠还原钽粉销量（吨）、收入（百万美元）、价格（美元/千克）及毛利率（2020-2025）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钠还原钽粉生产基地、销售区域、竞争对手及市场地位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钠还原钽粉产品规格、参数及市场应用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钠还原钽粉销量（吨）、收入（百万美元）、价格（美元/千克）及毛利率（2020-2025）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钠还原钽粉生产基地、销售区域、竞争对手及市场地位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钠还原钽粉产品规格、参数及市场应用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钠还原钽粉销量（吨）、收入（百万美元）、价格（美元/千克）及毛利率（2020-2025）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全球不同产品类型钠还原钽粉销量（2020-2025年）&amp;（吨）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59： 全球不同产品类型钠还原钽粉销量市场份额（2020-2025）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全球不同产品类型钠还原钽粉销量预测（2026-2031）&amp;（吨）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61： 全球市场不同产品类型钠还原钽粉销量市场份额预测（2026-2031）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全球不同产品类型钠还原钽粉收入（2020-2025年）&amp;（百万美元）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全球不同产品类型钠还原钽粉收入市场份额（2020-2025）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全球不同产品类型钠还原钽粉收入预测（2026-2031）&amp;（百万美元）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全球不同产品类型钠还原钽粉收入市场份额预测（2026-2031）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全球不同应用钠还原钽粉销量（2020-2025年）&amp;（吨）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67： 全球不同应用钠还原钽粉销量市场份额（2020-2025）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全球不同应用钠还原钽粉销量预测（2026-2031）&amp;（吨）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69： 全球市场不同应用钠还原钽粉销量市场份额预测（2026-2031）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全球不同应用钠还原钽粉收入（2020-2025年）&amp;（百万美元）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全球不同应用钠还原钽粉收入市场份额（2020-2025）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全球不同应用钠还原钽粉收入预测（2026-2031）&amp;（百万美元）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全球不同应用钠还原钽粉收入市场份额预测（2026-2031）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钠还原钽粉上游原料供应商及联系方式列表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75： 钠还原钽粉典型客户列表</w:t>
      </w:r>
      <w:r>
        <w:rPr>
          <w:rFonts w:hint="eastAsia"/>
        </w:rPr>
        <w:br/>
      </w:r>
      <w:r>
        <w:rPr>
          <w:rFonts w:hint="eastAsia"/>
        </w:rPr>
        <w:t>　　表 76： 钠还原钽粉主要销售模式及销售渠道</w:t>
      </w:r>
      <w:r>
        <w:rPr>
          <w:rFonts w:hint="eastAsia"/>
        </w:rPr>
        <w:br/>
      </w:r>
      <w:r>
        <w:rPr>
          <w:rFonts w:hint="eastAsia"/>
        </w:rPr>
        <w:t>　　表 77： 钠还原钽粉行业发展机遇及主要驱动因素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78： 钠还原钽粉行业发展面临的风险</w:t>
      </w:r>
      <w:r>
        <w:rPr>
          <w:rFonts w:hint="eastAsia"/>
        </w:rPr>
        <w:br/>
      </w:r>
      <w:r>
        <w:rPr>
          <w:rFonts w:hint="eastAsia"/>
        </w:rPr>
        <w:t>　　表 79： 钠还原钽粉行业政策分析</w:t>
      </w:r>
      <w:r>
        <w:rPr>
          <w:rFonts w:hint="eastAsia"/>
        </w:rPr>
        <w:br/>
      </w:r>
      <w:r>
        <w:rPr>
          <w:rFonts w:hint="eastAsia"/>
        </w:rPr>
        <w:t>　　表 80： 研究范围</w:t>
      </w:r>
      <w:r>
        <w:rPr>
          <w:rFonts w:hint="eastAsia"/>
        </w:rPr>
        <w:br/>
      </w:r>
      <w:r>
        <w:rPr>
          <w:rFonts w:hint="eastAsia"/>
        </w:rPr>
        <w:t>　　表 81：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钠还原钽粉产品图片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全球不同产品类型钠还原钽粉销售额2020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全球不同产品类型钠还原钽粉市场份额2024 &amp; 2031</w:t>
      </w:r>
      <w:r>
        <w:rPr>
          <w:rFonts w:hint="eastAsia"/>
        </w:rPr>
        <w:br/>
      </w:r>
      <w:r>
        <w:rPr>
          <w:rFonts w:hint="eastAsia"/>
        </w:rPr>
        <w:t>　　图 4： 片状产品图片</w:t>
      </w:r>
      <w:r>
        <w:rPr>
          <w:rFonts w:hint="eastAsia"/>
        </w:rPr>
        <w:br/>
      </w:r>
      <w:r>
        <w:rPr>
          <w:rFonts w:hint="eastAsia"/>
        </w:rPr>
        <w:t>　　图 5： 结节状产品图片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全球不同应用钠还原钽粉市场份额2024 &amp; 2031</w:t>
      </w:r>
      <w:r>
        <w:rPr>
          <w:rFonts w:hint="eastAsia"/>
        </w:rPr>
        <w:br/>
      </w:r>
      <w:r>
        <w:rPr>
          <w:rFonts w:hint="eastAsia"/>
        </w:rPr>
        <w:t>　　图 8： 电容器</w:t>
      </w:r>
      <w:r>
        <w:rPr>
          <w:rFonts w:hint="eastAsia"/>
        </w:rPr>
        <w:br/>
      </w:r>
      <w:r>
        <w:rPr>
          <w:rFonts w:hint="eastAsia"/>
        </w:rPr>
        <w:t>　　图 9： 冶金</w:t>
      </w:r>
      <w:r>
        <w:rPr>
          <w:rFonts w:hint="eastAsia"/>
        </w:rPr>
        <w:br/>
      </w:r>
      <w:r>
        <w:rPr>
          <w:rFonts w:hint="eastAsia"/>
        </w:rPr>
        <w:t>　　图 10： 全球钠还原钽粉产能、产量、产能利用率及发展趋势（2020-2031）&amp;（吨）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11： 全球钠还原钽粉产量、需求量及发展趋势（2020-2031）&amp;（吨）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12： 全球主要地区钠还原钽粉产量（2020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全球主要地区钠还原钽粉产量市场份额（2020-2031）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中国钠还原钽粉产能、产量、产能利用率及发展趋势（2020-2031）&amp;（吨）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中国钠还原钽粉产量、市场需求量及发展趋势（2020-2031）&amp;（吨）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全球钠还原钽粉市场销售额及增长率：（2020-2031）&amp;（百万美元）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全球市场钠还原钽粉市场规模：2020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全球市场钠还原钽粉销量及增长率（2020-2031）&amp;（吨）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全球市场钠还原钽粉价格趋势（2020-2031）&amp;（美元/千克）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20： 全球主要地区钠还原钽粉销售收入（2020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全球主要地区钠还原钽粉销售收入市场份额（2020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北美市场钠还原钽粉销量及增长率（2020-2031）&amp;（吨）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23： 北美市场钠还原钽粉收入及增长率（2020-2031）&amp;（百万美元）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欧洲市场钠还原钽粉销量及增长率（2020-2031）&amp;（吨）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欧洲市场钠还原钽粉收入及增长率（2020-2031）&amp;（百万美元）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中国市场钠还原钽粉销量及增长率（2020-2031）&amp;（吨）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中国市场钠还原钽粉收入及增长率（2020-2031）&amp;（百万美元）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日本市场钠还原钽粉销量及增长率（2020-2031）&amp;（吨）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日本市场钠还原钽粉收入及增长率（2020-2031）&amp;（百万美元）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东南亚市场钠还原钽粉销量及增长率（2020-2031）&amp;（吨）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东南亚市场钠还原钽粉收入及增长率（2020-2031）&amp;（百万美元）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印度市场钠还原钽粉销量及增长率（2020-2031）&amp;（吨）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印度市场钠还原钽粉收入及增长率（2020-2031）&amp;（百万美元）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2024年全球市场主要厂商钠还原钽粉销量市场份额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2024年全球市场主要厂商钠还原钽粉收入市场份额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2024年中国市场主要厂商钠还原钽粉销量市场份额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2024年中国市场主要厂商钠还原钽粉收入市场份额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2024年全球前五大生产商钠还原钽粉市场份额</w:t>
      </w:r>
      <w:r>
        <w:rPr>
          <w:rFonts w:hint="eastAsia"/>
        </w:rPr>
        <w:br/>
      </w:r>
      <w:r>
        <w:rPr>
          <w:rFonts w:hint="eastAsia"/>
        </w:rPr>
        <w:t>　　图 39： 2024年全球钠还原钽粉第一梯队、第二梯队和第三梯队厂商及市场份额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全球不同产品类型钠还原钽粉价格走势（2020-2031）&amp;（美元/千克）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41： 全球不同应用钠还原钽粉价格走势（2020-2031）&amp;（美元/千克）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42： 钠还原钽粉产业链</w:t>
      </w:r>
      <w:r>
        <w:rPr>
          <w:rFonts w:hint="eastAsia"/>
        </w:rPr>
        <w:br/>
      </w:r>
      <w:r>
        <w:rPr>
          <w:rFonts w:hint="eastAsia"/>
        </w:rPr>
        <w:t>　　图 43： 钠还原钽粉中国企业SWOT分析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8f7912f90b42c4" w:history="1">
        <w:r>
          <w:rPr>
            <w:rStyle w:val="Hyperlink"/>
          </w:rPr>
          <w:t>全球与中国钠还原钽粉行业市场调研及前景趋势分析报告（2025-2031年）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5390352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8f7912f90b42c4" w:history="1">
        <w:r>
          <w:rPr>
            <w:rStyle w:val="Hyperlink"/>
          </w:rPr>
          <w:t>https://www.20087.com/2/35/NaHaiYuanTanFenDeXianZhuangYuFaZhanQianJing.html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465abc6e6b4e46" w:history="1">
      <w:r>
        <w:rPr>
          <w:rStyle w:val="Hyperlink"/>
        </w:rPr>
        <w:t>全球与中国钠还原钽粉行业市场调研及前景趋势分析报告（2025-2031年）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5/NaHaiYuanTanFenDeXianZhuangYuFaZhanQianJing.html" TargetMode="External" Id="R558f7912f90b42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5/NaHaiYuanTanFenDeXianZhuangYuFaZhanQianJing.html" TargetMode="External" Id="R90465abc6e6b4e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2025-06-11T23:49:41Z</dcterms:created>
  <dcterms:modified xsi:type="dcterms:W3CDTF">2025-06-12T00:49:41Z</dcterms:modified>
  <dc:subject>全球与中国钠还原钽粉行业市场调研及前景趋势分析报告（2025-2031年）</dc:subject>
  <dc:title>全球与中国钠还原钽粉行业市场调研及前景趋势分析报告（2025-2031年）</dc:title>
  <cp:keywords>全球与中国钠还原钽粉行业市场调研及前景趋势分析报告（2025-2031年）</cp:keywords>
  <dc:description>全球与中国钠还原钽粉行业市场调研及前景趋势分析报告（2025-2031年）</dc:description>
</cp:coreProperties>
</file>