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f42f4852b4b4d" w:history="1">
              <w:r>
                <w:rPr>
                  <w:rStyle w:val="Hyperlink"/>
                </w:rPr>
                <w:t>中国房车锂电池市场研究与趋势分析（2024-2030年）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f42f4852b4b4d" w:history="1">
              <w:r>
                <w:rPr>
                  <w:rStyle w:val="Hyperlink"/>
                </w:rPr>
                <w:t>中国房车锂电池市场研究与趋势分析（2024-2030年）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f42f4852b4b4d" w:history="1">
                <w:r>
                  <w:rPr>
                    <w:rStyle w:val="Hyperlink"/>
                  </w:rPr>
                  <w:t>https://www.20087.com/3/35/FangCheLiDianChiFaZhanQuShi.html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锂电池作为房车储能系统的核心部件，近年来随着新能源技术的进步和房车旅游市场的兴起而迅速发展。目前，房车锂电池主要采用磷酸铁锂(LiFePO4)或三元材料(NMC)作为正极材料，这两种材料具有较高的能量密度和较长的循环寿命。此外，随着技术的不断迭代，锂电池的能量密度不断提高，重量减轻，安全性也得到了显著改善，为房车提供了更可靠的电力供应。</w:t>
      </w:r>
      <w:r>
        <w:rPr>
          <w:rFonts w:hint="eastAsia"/>
        </w:rPr>
        <w:br/>
      </w:r>
      <w:r>
        <w:rPr>
          <w:rFonts w:hint="eastAsia"/>
        </w:rPr>
        <w:t>　　未来，房车锂电池的发展将更加注重技术创新和应用场景的拓展。一方面，通过采用更先进的电池材料和改进电池管理系统(BMS)，提高锂电池的能量密度和安全性，以满足长途旅行和复杂天气条件下的用电需求。另一方面，随着智能房车技术的发展，锂电池将与车载信息系统集成，实现远程监控和智能管理，提高能源利用效率。此外，随着环保意识的增强，房车锂电池还将探索使用可再生能源充电解决方案，如太阳能板等，以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f42f4852b4b4d" w:history="1">
        <w:r>
          <w:rPr>
            <w:rStyle w:val="Hyperlink"/>
          </w:rPr>
          <w:t>中国房车锂电池市场研究与趋势分析（2024-2030年）</w:t>
        </w:r>
      </w:hyperlink>
      <w:r>
        <w:rPr>
          <w:rFonts w:hint="eastAsia"/>
        </w:rPr>
        <w:t>》深入剖析了当前房车锂电池行业的现状与市场需求，详细探讨了房车锂电池市场规模及其价格动态。房车锂电池报告从产业链角度出发，分析了上下游的影响因素，并进一步细分市场，对房车锂电池各细分领域的具体情况进行探讨。房车锂电池报告还根据现有数据，对房车锂电池市场前景及发展趋势进行了科学预测，揭示了行业内重点企业的竞争格局，评估了品牌影响力和市场集中度，同时指出了房车锂电池行业面临的风险与机遇。房车锂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房车锂电池行业定义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房车锂电池主要应用领域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全球房车锂电池行业经济环境分析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全球房车锂电池市场总体情况分析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一、全球房车锂电池行业的发展特点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二、全球房车锂电池市场结构</w:t>
      </w:r>
      <w:r>
        <w:rPr>
          <w:rFonts w:hint="eastAsia"/>
        </w:rPr>
        <w:br/>
      </w:r>
      <w:r>
        <w:rPr>
          <w:rFonts w:hint="eastAsia"/>
        </w:rPr>
        <w:t>　　　　三、全球房车锂电池行业竞争格局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全球主要国家（地区）房车锂电池市场分析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2024-2030年全球房车锂电池行业发展趋势预测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房车锂电池行业发展环境分析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房车锂电池行业环境分析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房车锂电池行业相关政策、法规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2024年中国房车锂电池市场现状</w:t>
      </w:r>
      <w:r>
        <w:rPr>
          <w:rFonts w:hint="eastAsia"/>
        </w:rPr>
        <w:br/>
      </w:r>
      <w:r>
        <w:rPr>
          <w:rFonts w:hint="eastAsia"/>
        </w:rPr>
        <w:t>　　第二节 中国房车锂电池产量分析及预测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一、房车锂电池总体产能规模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、2019-2024年中国房车锂电池产量统计</w:t>
      </w:r>
      <w:r>
        <w:rPr>
          <w:rFonts w:hint="eastAsia"/>
        </w:rPr>
        <w:br/>
      </w:r>
      <w:r>
        <w:rPr>
          <w:rFonts w:hint="eastAsia"/>
        </w:rPr>
        <w:t>　　　　三、房车锂电池生产区域分布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四、2024-2030年中国房车锂电池产量预测</w:t>
      </w:r>
      <w:r>
        <w:rPr>
          <w:rFonts w:hint="eastAsia"/>
        </w:rPr>
        <w:br/>
      </w:r>
      <w:r>
        <w:rPr>
          <w:rFonts w:hint="eastAsia"/>
        </w:rPr>
        <w:t>　　第三节 中国房车锂电池市场需求分析及预测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二、2019-2024年中国房车锂电池市场需求统计</w:t>
      </w:r>
      <w:r>
        <w:rPr>
          <w:rFonts w:hint="eastAsia"/>
        </w:rPr>
        <w:br/>
      </w:r>
      <w:r>
        <w:rPr>
          <w:rFonts w:hint="eastAsia"/>
        </w:rPr>
        <w:t>　　　　三、房车锂电池市场饱和度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四、影响房车锂电池市场需求的因素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五、房车锂电池市场潜力分析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六、2024-2030年中国房车锂电池市场需求预测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一、2019-2024年房车锂电池进口量及增速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三、2024-2030年房车锂电池进口量及增速预测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一、2019-2024年房车锂电池出口量及增速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三、2024-2030年房车锂电池出口量及增速预测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一、中国房车锂电池行业区域市场分布情况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二、**地区房车锂电池行业市场需求规模情况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三、**地区房车锂电池行业市场需求规模情况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四、**地区房车锂电池行业市场需求规模情况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五、**地区房车锂电池行业市场需求规模情况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六、**地区房车锂电池行业市场需求规模情况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主要房车锂电池细分行业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房车锂电池企业营销策略分析及建议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房车锂电池企业营销策略分析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一、房车锂电池企业营销策略</w:t>
      </w:r>
      <w:r>
        <w:rPr>
          <w:rFonts w:hint="eastAsia"/>
        </w:rPr>
        <w:br/>
      </w:r>
      <w:r>
        <w:rPr>
          <w:rFonts w:hint="eastAsia"/>
        </w:rPr>
        <w:t>　　　　二、房车锂电池企业经验借鉴</w:t>
      </w:r>
      <w:r>
        <w:rPr>
          <w:rFonts w:hint="eastAsia"/>
        </w:rPr>
        <w:br/>
      </w:r>
      <w:r>
        <w:rPr>
          <w:rFonts w:hint="eastAsia"/>
        </w:rPr>
        <w:t>　　第三节 房车锂电池企业营销模式演化与创新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房车锂电池企业经营发展分析及建议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一、房车锂电池企业存在的问题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二、房车锂电池企业应对的策略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2024年房车锂电池市场前景分析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2024年房车锂电池行业发展趋势预测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影响房车锂电池行业发展的主要因素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一、2024年影响房车锂电池行业运行的有利因素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二、2024年影响房车锂电池行业运行的稳定因素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三、2024年影响房车锂电池行业运行的不利因素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四、2024年我国房车锂电池行业发展面临的挑战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五、2024年我国房车锂电池行业发展面临的机遇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专家对房车锂电池行业投资风险预警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一、2024-2030年房车锂电池行业市场风险及控制策略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二、2024-2030年房车锂电池行业政策风险及控制策略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三、2024-2030年房车锂电池行业经营风险及控制策略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四、2024-2030年房车锂电池同业竞争风险及控制策略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五、2024-2030年房车锂电池行业其他风险及控制策略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房车锂电池行业发展战略研究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对我国房车锂电池品牌的战略思考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一、房车锂电池品牌的重要性</w:t>
      </w:r>
      <w:r>
        <w:rPr>
          <w:rFonts w:hint="eastAsia"/>
        </w:rPr>
        <w:br/>
      </w:r>
      <w:r>
        <w:rPr>
          <w:rFonts w:hint="eastAsia"/>
        </w:rPr>
        <w:t>　　　　二、房车锂电池实施品牌战略的意义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三、房车锂电池企业品牌的现状分析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四、我国房车锂电池企业的品牌战略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五、房车锂电池品牌战略管理的策略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房车锂电池经营策略分析</w:t>
      </w:r>
      <w:r>
        <w:rPr>
          <w:rFonts w:hint="eastAsia"/>
        </w:rPr>
        <w:br/>
      </w:r>
      <w:r>
        <w:rPr>
          <w:rFonts w:hint="eastAsia"/>
        </w:rPr>
        <w:t>　　　　一、房车锂电池市场细分策略</w:t>
      </w:r>
      <w:r>
        <w:rPr>
          <w:rFonts w:hint="eastAsia"/>
        </w:rPr>
        <w:br/>
      </w:r>
      <w:r>
        <w:rPr>
          <w:rFonts w:hint="eastAsia"/>
        </w:rPr>
        <w:t>　　　　二、房车锂电池市场创新策略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四、房车锂电池新产品差异化战略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中.智.林.：房车锂电池行业投资战略研究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一、2024-2030年房车锂电池行业投资战略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房车锂电池行业类别</w:t>
      </w:r>
      <w:r>
        <w:rPr>
          <w:rFonts w:hint="eastAsia"/>
        </w:rPr>
        <w:br/>
      </w:r>
      <w:r>
        <w:rPr>
          <w:rFonts w:hint="eastAsia"/>
        </w:rPr>
        <w:t>　　图表 房车锂电池行业产业链调研</w:t>
      </w:r>
      <w:r>
        <w:rPr>
          <w:rFonts w:hint="eastAsia"/>
        </w:rPr>
        <w:br/>
      </w:r>
      <w:r>
        <w:rPr>
          <w:rFonts w:hint="eastAsia"/>
        </w:rPr>
        <w:t>　　图表 房车锂电池行业现状</w:t>
      </w:r>
      <w:r>
        <w:rPr>
          <w:rFonts w:hint="eastAsia"/>
        </w:rPr>
        <w:br/>
      </w:r>
      <w:r>
        <w:rPr>
          <w:rFonts w:hint="eastAsia"/>
        </w:rPr>
        <w:t>　　图表 房车锂电池行业标准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2024年中国房车锂电池行业产能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2019-2024年中国房车锂电池行业产量统计</w:t>
      </w:r>
      <w:r>
        <w:rPr>
          <w:rFonts w:hint="eastAsia"/>
        </w:rPr>
        <w:br/>
      </w:r>
      <w:r>
        <w:rPr>
          <w:rFonts w:hint="eastAsia"/>
        </w:rPr>
        <w:t>　　图表 房车锂电池行业动态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2019-2024年中国房车锂电池市场需求量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2024年中国房车锂电池行业需求区域调研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2019-2024年中国房车锂电池行情</w:t>
      </w:r>
      <w:r>
        <w:rPr>
          <w:rFonts w:hint="eastAsia"/>
        </w:rPr>
        <w:br/>
      </w:r>
      <w:r>
        <w:rPr>
          <w:rFonts w:hint="eastAsia"/>
        </w:rPr>
        <w:t>　　图表 2019-2024年中国房车锂电池价格走势图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2019-2024年中国房车锂电池行业销售收入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2019-2024年中国房车锂电池行业盈利情况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2019-2024年中国房车锂电池行业利润总额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2019-2024年中国房车锂电池出口统计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**地区房车锂电池市场规模</w:t>
      </w:r>
      <w:r>
        <w:rPr>
          <w:rFonts w:hint="eastAsia"/>
        </w:rPr>
        <w:br/>
      </w:r>
      <w:r>
        <w:rPr>
          <w:rFonts w:hint="eastAsia"/>
        </w:rPr>
        <w:t>　　图表 **地区房车锂电池行业市场需求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**地区房车锂电池市场调研</w:t>
      </w:r>
      <w:r>
        <w:rPr>
          <w:rFonts w:hint="eastAsia"/>
        </w:rPr>
        <w:br/>
      </w:r>
      <w:r>
        <w:rPr>
          <w:rFonts w:hint="eastAsia"/>
        </w:rPr>
        <w:t>　　图表 **地区房车锂电池行业市场需求分析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**地区房车锂电池市场规模</w:t>
      </w:r>
      <w:r>
        <w:rPr>
          <w:rFonts w:hint="eastAsia"/>
        </w:rPr>
        <w:br/>
      </w:r>
      <w:r>
        <w:rPr>
          <w:rFonts w:hint="eastAsia"/>
        </w:rPr>
        <w:t>　　图表 **地区房车锂电池行业市场需求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**地区房车锂电池市场调研</w:t>
      </w:r>
      <w:r>
        <w:rPr>
          <w:rFonts w:hint="eastAsia"/>
        </w:rPr>
        <w:br/>
      </w:r>
      <w:r>
        <w:rPr>
          <w:rFonts w:hint="eastAsia"/>
        </w:rPr>
        <w:t>　　图表 **地区房车锂电池行业市场需求分析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房车锂电池行业竞争对手分析</w:t>
      </w:r>
      <w:r>
        <w:rPr>
          <w:rFonts w:hint="eastAsia"/>
        </w:rPr>
        <w:br/>
      </w:r>
      <w:r>
        <w:rPr>
          <w:rFonts w:hint="eastAsia"/>
        </w:rPr>
        <w:t>　　图表 房车锂电池重点企业（一）基本信息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2024-2030年中国房车锂电池行业产量预测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2024-2030年中国房车锂电池市场需求预测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2024-2030年中国房车锂电池行业市场规模预测</w:t>
      </w:r>
      <w:r>
        <w:rPr>
          <w:rFonts w:hint="eastAsia"/>
        </w:rPr>
        <w:br/>
      </w:r>
      <w:r>
        <w:rPr>
          <w:rFonts w:hint="eastAsia"/>
        </w:rPr>
        <w:t>　　图表 房车锂电池行业准入条件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2024-2030年中国房车锂电池市场前景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2024-2030年中国房车锂电池行业信息化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2024-2030年中国房车锂电池行业风险分析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2024-2030年中国房车锂电池行业发展趋势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f42f4852b4b4d" w:history="1">
        <w:r>
          <w:rPr>
            <w:rStyle w:val="Hyperlink"/>
          </w:rPr>
          <w:t>中国房车锂电池市场研究与趋势分析（2024-2030年）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f42f4852b4b4d" w:history="1">
        <w:r>
          <w:rPr>
            <w:rStyle w:val="Hyperlink"/>
          </w:rPr>
          <w:t>https://www.20087.com/3/35/FangCheLiDianChiFaZhanQuShi.html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98b9613c84d18" w:history="1">
      <w:r>
        <w:rPr>
          <w:rStyle w:val="Hyperlink"/>
        </w:rPr>
        <w:t>中国房车锂电池市场研究与趋势分析（2024-2030年）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gCheLiDianChiFaZhanQuShi.html" TargetMode="External" Id="R868f42f4852b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gCheLiDianChiFaZhanQuShi.html" TargetMode="External" Id="R4f598b9613c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2024-04-19T07:09:00Z</dcterms:created>
  <dcterms:modified xsi:type="dcterms:W3CDTF">2024-04-19T08:09:00Z</dcterms:modified>
  <dc:subject>中国房车锂电池市场研究与趋势分析（2024-2030年）</dc:subject>
  <dc:title>中国房车锂电池市场研究与趋势分析（2024-2030年）</dc:title>
  <cp:keywords>中国房车锂电池市场研究与趋势分析（2024-2030年）</cp:keywords>
  <dc:description>中国房车锂电池市场研究与趋势分析（2024-2030年）</dc:description>
</cp:coreProperties>
</file>