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f46559eac94bae" w:history="1">
              <w:r>
                <w:rPr>
                  <w:rStyle w:val="Hyperlink"/>
                </w:rPr>
                <w:t>2025年中国输送电力市场研究分析及发展趋势预测报告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f46559eac94bae" w:history="1">
              <w:r>
                <w:rPr>
                  <w:rStyle w:val="Hyperlink"/>
                </w:rPr>
                <w:t>2025年中国输送电力市场研究分析及发展趋势预测报告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06A5553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f46559eac94bae" w:history="1">
                <w:r>
                  <w:rPr>
                    <w:rStyle w:val="Hyperlink"/>
                  </w:rPr>
                  <w:t>https://www.20087.com/3/55/ShuSongDianLiHangYeFenXiBaoGao.html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送电力是一种基础设施服务，近年来随着全球经济的发展和城市化进程的加快，市场需求呈现出稳定增长的趋势。技术进步使得电力输送更加高效和可靠，能够满足不同地区和行业的用电需求。例如，特高压输电技术的发展可以大幅提高电力输送的容量和距离，减少线路损耗。此外，随着智能电网技术的应用，电力输送系统能够实现更加精细化的管理和调度，提高电力系统的稳定性和灵活性。同时，随着可再生能源发电比例的提高，对于能够适应间歇性电源接入的电力输送设施的需求也在增加。</w:t>
      </w:r>
      <w:r>
        <w:rPr>
          <w:rFonts w:hint="eastAsia"/>
        </w:rPr>
        <w:br/>
      </w:r>
      <w:r>
        <w:rPr>
          <w:rFonts w:hint="eastAsia"/>
        </w:rPr>
        <w:t>　　未来，输送电力市场将继续受益于技术进步和能源结构的优化。随着电动汽车和储能技术的发展，对于灵活可靠的电力输送网络需求将持续增长。同时，随着分布式能源系统的普及，对于能够支持双向能量流动的智能输电技术的需求也将增加。此外，随着对环境保护的重视，对于采用环保材料和减少电磁干扰的电力输送设施的需求也将提高。为了适应这些变化，电力输送设施的设计和建设需要不断创新，以提供更加高效、环保和安全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f46559eac94bae" w:history="1">
        <w:r>
          <w:rPr>
            <w:rStyle w:val="Hyperlink"/>
          </w:rPr>
          <w:t>2025年中国输送电力市场研究分析及发展趋势预测报告</w:t>
        </w:r>
      </w:hyperlink>
      <w:r>
        <w:rPr>
          <w:rFonts w:hint="eastAsia"/>
        </w:rPr>
        <w:t>》具有很强专业性、实用性和实效性，主要分析了输送电力行业的市场规模、输送电力市场供需状况、输送电力市场竞争状况和输送电力主要企业经营情况，同时对输送电力行业的未来发展做出科学的预测。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f46559eac94bae" w:history="1">
        <w:r>
          <w:rPr>
            <w:rStyle w:val="Hyperlink"/>
          </w:rPr>
          <w:t>2025年中国输送电力市场研究分析及发展趋势预测报告</w:t>
        </w:r>
      </w:hyperlink>
      <w:r>
        <w:rPr>
          <w:rFonts w:hint="eastAsia"/>
        </w:rPr>
        <w:t>》可以帮助投资者准确把握输送电力行业的市场现状，为投资者进行投资作出输送电力行业前景预判，挖掘输送电力行业投资价值，同时提出输送电力行业投资策略、营销策略等方面的建议。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输送电力行业概述</w:t>
      </w:r>
      <w:r>
        <w:rPr>
          <w:rFonts w:hint="eastAsia"/>
        </w:rPr>
        <w:br/>
      </w:r>
      <w:r>
        <w:rPr>
          <w:rFonts w:hint="eastAsia"/>
        </w:rPr>
        <w:t>　　第一节 输送电力行业界定</w:t>
      </w:r>
      <w:r>
        <w:rPr>
          <w:rFonts w:hint="eastAsia"/>
        </w:rPr>
        <w:br/>
      </w:r>
      <w:r>
        <w:rPr>
          <w:rFonts w:hint="eastAsia"/>
        </w:rPr>
        <w:t>　　第二节 输送电力行业发展历程</w:t>
      </w:r>
      <w:r>
        <w:rPr>
          <w:rFonts w:hint="eastAsia"/>
        </w:rPr>
        <w:br/>
      </w:r>
      <w:r>
        <w:rPr>
          <w:rFonts w:hint="eastAsia"/>
        </w:rPr>
        <w:t>　　第三节 输送电力产业链分析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二、输送电力产业链模型分析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中国输送电力行业供给情况分析及趋势预测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2025年中国输送电力行业产量分析</w:t>
      </w:r>
      <w:r>
        <w:rPr>
          <w:rFonts w:hint="eastAsia"/>
        </w:rPr>
        <w:br/>
      </w:r>
      <w:r>
        <w:rPr>
          <w:rFonts w:hint="eastAsia"/>
        </w:rPr>
        <w:t>　　　　一、输送电力行业产量情况分析</w:t>
      </w:r>
      <w:r>
        <w:rPr>
          <w:rFonts w:hint="eastAsia"/>
        </w:rPr>
        <w:br/>
      </w:r>
      <w:r>
        <w:rPr>
          <w:rFonts w:hint="eastAsia"/>
        </w:rPr>
        <w:t>　　　　二、输送电力行业重点区域产量分析</w:t>
      </w:r>
      <w:r>
        <w:rPr>
          <w:rFonts w:hint="eastAsia"/>
        </w:rPr>
        <w:br/>
      </w:r>
      <w:r>
        <w:rPr>
          <w:rFonts w:hint="eastAsia"/>
        </w:rPr>
        <w:t>　　第二节 输送电力行业供给关系因素分析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一、输送电力行业需求变化因素</w:t>
      </w:r>
      <w:r>
        <w:rPr>
          <w:rFonts w:hint="eastAsia"/>
        </w:rPr>
        <w:br/>
      </w:r>
      <w:r>
        <w:rPr>
          <w:rFonts w:hint="eastAsia"/>
        </w:rPr>
        <w:t>　　　　二、输送电力行业厂商产能因素</w:t>
      </w:r>
      <w:r>
        <w:rPr>
          <w:rFonts w:hint="eastAsia"/>
        </w:rPr>
        <w:br/>
      </w:r>
      <w:r>
        <w:rPr>
          <w:rFonts w:hint="eastAsia"/>
        </w:rPr>
        <w:t>　　　　三、输送电力行业原料供给状况</w:t>
      </w:r>
      <w:r>
        <w:rPr>
          <w:rFonts w:hint="eastAsia"/>
        </w:rPr>
        <w:br/>
      </w:r>
      <w:r>
        <w:rPr>
          <w:rFonts w:hint="eastAsia"/>
        </w:rPr>
        <w:t>　　　　四、输送电力行业技术水平提高</w:t>
      </w:r>
      <w:r>
        <w:rPr>
          <w:rFonts w:hint="eastAsia"/>
        </w:rPr>
        <w:br/>
      </w:r>
      <w:r>
        <w:rPr>
          <w:rFonts w:hint="eastAsia"/>
        </w:rPr>
        <w:t>　　　　五、输送电力行业政策变动因素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2025-2031年中国输送电力行业市场供给趋势</w:t>
      </w:r>
      <w:r>
        <w:rPr>
          <w:rFonts w:hint="eastAsia"/>
        </w:rPr>
        <w:br/>
      </w:r>
      <w:r>
        <w:rPr>
          <w:rFonts w:hint="eastAsia"/>
        </w:rPr>
        <w:t>　　　　一、输送电力整体供给情况趋势分析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二、输送电力重点区域供给趋势分析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三、影响未来输送电力供给的因素分析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2024-2025年中国输送电力行业发展环境分析</w:t>
      </w:r>
      <w:r>
        <w:rPr>
          <w:rFonts w:hint="eastAsia"/>
        </w:rPr>
        <w:br/>
      </w:r>
      <w:r>
        <w:rPr>
          <w:rFonts w:hint="eastAsia"/>
        </w:rPr>
        <w:t>　　第一节 中国输送电力行业发展经济环境分析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输送电力行业发展政策环境分析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中国输送电力行业发展社会环境分析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2025年中国输送电力行业发展概况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2025年中国输送电力行业发展态势分析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2025年中国输送电力行业发展特点分析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2025年中国输送电力行业市场供需分析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2025年中国输送电力市场价格分析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2019-2024年中国输送电力行业整体运行状况</w:t>
      </w:r>
      <w:r>
        <w:rPr>
          <w:rFonts w:hint="eastAsia"/>
        </w:rPr>
        <w:br/>
      </w:r>
      <w:r>
        <w:rPr>
          <w:rFonts w:hint="eastAsia"/>
        </w:rPr>
        <w:t>　　第一节 输送电力行业产销分析</w:t>
      </w:r>
      <w:r>
        <w:rPr>
          <w:rFonts w:hint="eastAsia"/>
        </w:rPr>
        <w:br/>
      </w:r>
      <w:r>
        <w:rPr>
          <w:rFonts w:hint="eastAsia"/>
        </w:rPr>
        <w:t>　　第二节 输送电力行业盈利能力分析</w:t>
      </w:r>
      <w:r>
        <w:rPr>
          <w:rFonts w:hint="eastAsia"/>
        </w:rPr>
        <w:br/>
      </w:r>
      <w:r>
        <w:rPr>
          <w:rFonts w:hint="eastAsia"/>
        </w:rPr>
        <w:t>　　第三节 输送电力行业偿债能力分析</w:t>
      </w:r>
      <w:r>
        <w:rPr>
          <w:rFonts w:hint="eastAsia"/>
        </w:rPr>
        <w:br/>
      </w:r>
      <w:r>
        <w:rPr>
          <w:rFonts w:hint="eastAsia"/>
        </w:rPr>
        <w:t>　　第四节 输送电力行业营运能力分析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中国输送电力行业进出口市场分析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2025年输送电力行业进出口特点分析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2025年输送电力行业进出口量分析</w:t>
      </w:r>
      <w:r>
        <w:rPr>
          <w:rFonts w:hint="eastAsia"/>
        </w:rPr>
        <w:br/>
      </w:r>
      <w:r>
        <w:rPr>
          <w:rFonts w:hint="eastAsia"/>
        </w:rPr>
        <w:t>　　　　一、输送电力进口分析</w:t>
      </w:r>
      <w:r>
        <w:rPr>
          <w:rFonts w:hint="eastAsia"/>
        </w:rPr>
        <w:br/>
      </w:r>
      <w:r>
        <w:rPr>
          <w:rFonts w:hint="eastAsia"/>
        </w:rPr>
        <w:t>　　　　二、输送电力出口分析</w:t>
      </w:r>
      <w:r>
        <w:rPr>
          <w:rFonts w:hint="eastAsia"/>
        </w:rPr>
        <w:br/>
      </w:r>
      <w:r>
        <w:rPr>
          <w:rFonts w:hint="eastAsia"/>
        </w:rPr>
        <w:t>　　第三节 2025-2031年输送电力行业进出口市场预测</w:t>
      </w:r>
      <w:r>
        <w:rPr>
          <w:rFonts w:hint="eastAsia"/>
        </w:rPr>
        <w:br/>
      </w:r>
      <w:r>
        <w:rPr>
          <w:rFonts w:hint="eastAsia"/>
        </w:rPr>
        <w:t>　　　　一、输送电力进口预测</w:t>
      </w:r>
      <w:r>
        <w:rPr>
          <w:rFonts w:hint="eastAsia"/>
        </w:rPr>
        <w:br/>
      </w:r>
      <w:r>
        <w:rPr>
          <w:rFonts w:hint="eastAsia"/>
        </w:rPr>
        <w:t>　　　　二、输送电力出口预测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2025-2031年输送电力行业投资价值（绩效）及行业发展预测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2019-2024年输送电力行业成长性分析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2019-2024年输送电力行业经营能力分析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2019-2024年输送电力行业盈利能力分析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2019-2024年输送电力行业偿债能力分析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2025-2031年我国输送电力行业产值预测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2025-2031年我国输送电力行业销售收入预测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2025-2031年我国输送电力行业总资产预测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2019-2024年中国输送电力产业重点区域运行分析</w:t>
      </w:r>
      <w:r>
        <w:rPr>
          <w:rFonts w:hint="eastAsia"/>
        </w:rPr>
        <w:br/>
      </w:r>
      <w:r>
        <w:rPr>
          <w:rFonts w:hint="eastAsia"/>
        </w:rPr>
        <w:t>　　第一节 输送电力产业重点地区（一）运行情况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输送电力产业重点地区（二）运行情况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输送电力产业重点地区（三）运行情况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输送电力产业重点地区（四）运行情况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输送电力产业重点地区（五）运行情况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输送电力产业重点地区（六）运行情况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近三年输送电力行业重点企业发展分析</w:t>
      </w:r>
      <w:r>
        <w:rPr>
          <w:rFonts w:hint="eastAsia"/>
        </w:rPr>
        <w:br/>
      </w:r>
      <w:r>
        <w:rPr>
          <w:rFonts w:hint="eastAsia"/>
        </w:rPr>
        <w:t>　　第一节 输送电力企业（一）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二、输送电力企业经营情况分析</w:t>
      </w:r>
      <w:r>
        <w:rPr>
          <w:rFonts w:hint="eastAsia"/>
        </w:rPr>
        <w:br/>
      </w:r>
      <w:r>
        <w:rPr>
          <w:rFonts w:hint="eastAsia"/>
        </w:rPr>
        <w:t>　　　　三、输送电力企业发展规划及前景展望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输送电力企业（二）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二、输送电力企业经营情况分析</w:t>
      </w:r>
      <w:r>
        <w:rPr>
          <w:rFonts w:hint="eastAsia"/>
        </w:rPr>
        <w:br/>
      </w:r>
      <w:r>
        <w:rPr>
          <w:rFonts w:hint="eastAsia"/>
        </w:rPr>
        <w:t>　　　　三、输送电力企业发展规划及前景展望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输送电力企业（三）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二、输送电力企业经营情况分析</w:t>
      </w:r>
      <w:r>
        <w:rPr>
          <w:rFonts w:hint="eastAsia"/>
        </w:rPr>
        <w:br/>
      </w:r>
      <w:r>
        <w:rPr>
          <w:rFonts w:hint="eastAsia"/>
        </w:rPr>
        <w:t>　　　　三、输送电力企业发展规划及前景展望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输送电力企业（四）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二、输送电力企业经营情况分析</w:t>
      </w:r>
      <w:r>
        <w:rPr>
          <w:rFonts w:hint="eastAsia"/>
        </w:rPr>
        <w:br/>
      </w:r>
      <w:r>
        <w:rPr>
          <w:rFonts w:hint="eastAsia"/>
        </w:rPr>
        <w:t>　　　　三、输送电力企业发展规划及前景展望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输送电力企业（五）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二、输送电力企业经营情况分析</w:t>
      </w:r>
      <w:r>
        <w:rPr>
          <w:rFonts w:hint="eastAsia"/>
        </w:rPr>
        <w:br/>
      </w:r>
      <w:r>
        <w:rPr>
          <w:rFonts w:hint="eastAsia"/>
        </w:rPr>
        <w:t>　　　　三、输送电力企业发展规划及前景展望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2025-2031年输送电力行业竞争格局分析</w:t>
      </w:r>
      <w:r>
        <w:rPr>
          <w:rFonts w:hint="eastAsia"/>
        </w:rPr>
        <w:br/>
      </w:r>
      <w:r>
        <w:rPr>
          <w:rFonts w:hint="eastAsia"/>
        </w:rPr>
        <w:t>　　第一节 中国输送电力行业集中度分析</w:t>
      </w:r>
      <w:r>
        <w:rPr>
          <w:rFonts w:hint="eastAsia"/>
        </w:rPr>
        <w:br/>
      </w:r>
      <w:r>
        <w:rPr>
          <w:rFonts w:hint="eastAsia"/>
        </w:rPr>
        <w:t>　　第二节 中国输送电力行业SWOT分析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2025-2031年中国输送电力行业竞争格局预测分析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中国输送电力行业投资策略分析</w:t>
      </w:r>
      <w:r>
        <w:rPr>
          <w:rFonts w:hint="eastAsia"/>
        </w:rPr>
        <w:br/>
      </w:r>
      <w:r>
        <w:rPr>
          <w:rFonts w:hint="eastAsia"/>
        </w:rPr>
        <w:t>　　第一节 中国输送电力行业投资环境分析</w:t>
      </w:r>
      <w:r>
        <w:rPr>
          <w:rFonts w:hint="eastAsia"/>
        </w:rPr>
        <w:br/>
      </w:r>
      <w:r>
        <w:rPr>
          <w:rFonts w:hint="eastAsia"/>
        </w:rPr>
        <w:t>　　第二节 中国输送电力行业投资收益分析</w:t>
      </w:r>
      <w:r>
        <w:rPr>
          <w:rFonts w:hint="eastAsia"/>
        </w:rPr>
        <w:br/>
      </w:r>
      <w:r>
        <w:rPr>
          <w:rFonts w:hint="eastAsia"/>
        </w:rPr>
        <w:t>　　第三节 中国输送电力行业产品投资方向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2025-2031年中国输送电力行业投资收益预测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二、2025-2031年中国输送电力行业工业总产值预测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三、2025-2031年中国输送电力行业销售收入预测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四、2025-2031年中国输送电力行业利润总额预测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五、2025-2031年中国输送电力行业总资产预测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中国输送电力行业投资风险分析</w:t>
      </w:r>
      <w:r>
        <w:rPr>
          <w:rFonts w:hint="eastAsia"/>
        </w:rPr>
        <w:br/>
      </w:r>
      <w:r>
        <w:rPr>
          <w:rFonts w:hint="eastAsia"/>
        </w:rPr>
        <w:t>　　第一节 中国输送电力行业内部风险分析</w:t>
      </w:r>
      <w:r>
        <w:rPr>
          <w:rFonts w:hint="eastAsia"/>
        </w:rPr>
        <w:br/>
      </w:r>
      <w:r>
        <w:rPr>
          <w:rFonts w:hint="eastAsia"/>
        </w:rPr>
        <w:t>　　　　一、输送电力市场竞争风险分析</w:t>
      </w:r>
      <w:r>
        <w:rPr>
          <w:rFonts w:hint="eastAsia"/>
        </w:rPr>
        <w:br/>
      </w:r>
      <w:r>
        <w:rPr>
          <w:rFonts w:hint="eastAsia"/>
        </w:rPr>
        <w:t>　　　　二、输送电力技术水平风险分析</w:t>
      </w:r>
      <w:r>
        <w:rPr>
          <w:rFonts w:hint="eastAsia"/>
        </w:rPr>
        <w:br/>
      </w:r>
      <w:r>
        <w:rPr>
          <w:rFonts w:hint="eastAsia"/>
        </w:rPr>
        <w:t>　　　　三、输送电力企业竞争风险分析</w:t>
      </w:r>
      <w:r>
        <w:rPr>
          <w:rFonts w:hint="eastAsia"/>
        </w:rPr>
        <w:br/>
      </w:r>
      <w:r>
        <w:rPr>
          <w:rFonts w:hint="eastAsia"/>
        </w:rPr>
        <w:t>　　　　四、输送电力企业出口风险分析</w:t>
      </w:r>
      <w:r>
        <w:rPr>
          <w:rFonts w:hint="eastAsia"/>
        </w:rPr>
        <w:br/>
      </w:r>
      <w:r>
        <w:rPr>
          <w:rFonts w:hint="eastAsia"/>
        </w:rPr>
        <w:t>　　第二节 中国输送电力行业外部风险分析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二、输送电力行业政策环境风险分析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三、输送电力关联行业风险分析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输送电力市场预测及输送电力项目投资建议</w:t>
      </w:r>
      <w:r>
        <w:rPr>
          <w:rFonts w:hint="eastAsia"/>
        </w:rPr>
        <w:br/>
      </w:r>
      <w:r>
        <w:rPr>
          <w:rFonts w:hint="eastAsia"/>
        </w:rPr>
        <w:t>　　第一节 中国输送电力生产、营销企业投资运作模式分析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输送电力外销与内销优势分析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2025-2031年中国输送电力市场规模及增长趋势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2025-2031年中国输送电力投资规模预测</w:t>
      </w:r>
      <w:r>
        <w:rPr>
          <w:rFonts w:hint="eastAsia"/>
        </w:rPr>
        <w:br/>
      </w:r>
      <w:r>
        <w:rPr>
          <w:rFonts w:hint="eastAsia"/>
        </w:rPr>
        <w:t>　　第五节 2025-2031年输送电力市场盈利预测</w:t>
      </w:r>
      <w:r>
        <w:rPr>
          <w:rFonts w:hint="eastAsia"/>
        </w:rPr>
        <w:br/>
      </w:r>
      <w:r>
        <w:rPr>
          <w:rFonts w:hint="eastAsia"/>
        </w:rPr>
        <w:t>　　第六节 (中智:林)输送电力项目投资建议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输送电力行业历程</w:t>
      </w:r>
      <w:r>
        <w:rPr>
          <w:rFonts w:hint="eastAsia"/>
        </w:rPr>
        <w:br/>
      </w:r>
      <w:r>
        <w:rPr>
          <w:rFonts w:hint="eastAsia"/>
        </w:rPr>
        <w:t>　　图表 输送电力行业生命周期</w:t>
      </w:r>
      <w:r>
        <w:rPr>
          <w:rFonts w:hint="eastAsia"/>
        </w:rPr>
        <w:br/>
      </w:r>
      <w:r>
        <w:rPr>
          <w:rFonts w:hint="eastAsia"/>
        </w:rPr>
        <w:t>　　图表 输送电力行业产业链分析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2019-2024年中国输送电力行业市场规模及增长情况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2019-2024年输送电力行业市场容量分析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2019-2024年中国输送电力行业产能统计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2019-2024年中国输送电力行业产量及增长趋势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2019-2024年中国输送电力市场需求量及增速统计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2024年中国输送电力行业需求领域分布格局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2019-2024年中国输送电力行业销售收入分析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2019-2024年中国输送电力行业盈利情况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2019-2024年中国输送电力行业利润总额统计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2019-2024年中国输送电力进口数量分析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2019-2024年中国输送电力进口金额分析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2019-2024年中国输送电力出口数量分析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2019-2024年中国输送电力出口金额分析</w:t>
      </w:r>
      <w:r>
        <w:rPr>
          <w:rFonts w:hint="eastAsia"/>
        </w:rPr>
        <w:br/>
      </w:r>
      <w:r>
        <w:rPr>
          <w:rFonts w:hint="eastAsia"/>
        </w:rPr>
        <w:t>　　图表 2024年中国输送电力进口国家及地区分析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2024年中国输送电力出口国家及地区分析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2019-2024年中国输送电力行业企业数量情况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2019-2024年中国输送电力行业企业平均规模情况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**地区输送电力市场规模及增长情况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**地区输送电力行业市场需求情况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**地区输送电力市场规模及增长情况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**地区输送电力行业市场需求情况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**地区输送电力市场规模及增长情况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**地区输送电力行业市场需求情况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**地区输送电力市场规模及增长情况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**地区输送电力行业市场需求情况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输送电力重点企业（一）基本信息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输送电力重点企业（一）经营情况分析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输送电力重点企业（一）主要经济指标情况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输送电力重点企业（一）盈利能力情况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输送电力重点企业（一）偿债能力情况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输送电力重点企业（一）运营能力情况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输送电力重点企业（一）成长能力情况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输送电力重点企业（二）基本信息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输送电力重点企业（二）经营情况分析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输送电力重点企业（二）主要经济指标情况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输送电力重点企业（二）盈利能力情况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输送电力重点企业（二）偿债能力情况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输送电力重点企业（二）运营能力情况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输送电力重点企业（二）成长能力情况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输送电力重点企业（三）基本信息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输送电力重点企业（三）经营情况分析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输送电力重点企业（三）主要经济指标情况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输送电力重点企业（三）盈利能力情况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输送电力重点企业（三）偿债能力情况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输送电力重点企业（三）运营能力情况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输送电力重点企业（三）成长能力情况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2025-2031年中国输送电力行业产能预测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2025-2031年中国输送电力行业产量预测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2025-2031年中国输送电力市场需求量预测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2025-2031年中国输送电力行业供需平衡预测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2025-2031年中国输送电力市场容量预测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2025-2031年中国输送电力市场规模预测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2025-2031年中国输送电力市场前景分析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2025-2031年中国输送电力发展趋势预测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f46559eac94bae" w:history="1">
        <w:r>
          <w:rPr>
            <w:rStyle w:val="Hyperlink"/>
          </w:rPr>
          <w:t>2025年中国输送电力市场研究分析及发展趋势预测报告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06A5553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f46559eac94bae" w:history="1">
        <w:r>
          <w:rPr>
            <w:rStyle w:val="Hyperlink"/>
          </w:rPr>
          <w:t>https://www.20087.com/3/55/ShuSongDianLiHangYeFenXiBaoGao.html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是如何输送分配的、输送电力的工程叫什么、电力输送为什么要升压、输送电力的诗句、高压线低压线输送电能、输送电力线路塔基图纸怎么看、高压输电输送的是什么电、输送电力属于什么服务、输电网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98cb6323044e66" w:history="1">
      <w:r>
        <w:rPr>
          <w:rStyle w:val="Hyperlink"/>
        </w:rPr>
        <w:t>2025年中国输送电力市场研究分析及发展趋势预测报告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ShuSongDianLiHangYeFenXiBaoGao.html" TargetMode="External" Id="Rbaf46559eac94b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ShuSongDianLiHangYeFenXiBaoGao.html" TargetMode="External" Id="R8198cb6323044e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2024-12-18T08:28:00Z</dcterms:created>
  <dcterms:modified xsi:type="dcterms:W3CDTF">2024-12-18T09:28:00Z</dcterms:modified>
  <dc:subject>2025年中国输送电力市场研究分析及发展趋势预测报告</dc:subject>
  <dc:title>2025年中国输送电力市场研究分析及发展趋势预测报告</dc:title>
  <cp:keywords>2025年中国输送电力市场研究分析及发展趋势预测报告</cp:keywords>
  <dc:description>2025年中国输送电力市场研究分析及发展趋势预测报告</dc:description>
</cp:coreProperties>
</file>