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d647bb62f4853" w:history="1">
              <w:r>
                <w:rPr>
                  <w:rStyle w:val="Hyperlink"/>
                </w:rPr>
                <w:t>中国云母制品行业现状调研与发展趋势分析报告（2025-2031年）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d647bb62f4853" w:history="1">
              <w:r>
                <w:rPr>
                  <w:rStyle w:val="Hyperlink"/>
                </w:rPr>
                <w:t>中国云母制品行业现状调研与发展趋势分析报告（2025-2031年）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d647bb62f4853" w:history="1">
                <w:r>
                  <w:rPr>
                    <w:rStyle w:val="Hyperlink"/>
                  </w:rPr>
                  <w:t>https://www.20087.com/M_NengYuanKuangChan/56/YunMuZhiPinDeFaZhanQuShi.html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制品因其优异的电绝缘性和耐热性，在电气、电子和航空航天等多个行业中有着广泛的应用。近年来，随着云母资源的合理开发和加工技术的进步，云母制品的质量和性能不断提升。尤其是对于高端应用领域，如高性能复合材料和特种电器元件，云母制品的需求持续增长。</w:t>
      </w:r>
      <w:r>
        <w:rPr>
          <w:rFonts w:hint="eastAsia"/>
        </w:rPr>
        <w:br/>
      </w:r>
      <w:r>
        <w:rPr>
          <w:rFonts w:hint="eastAsia"/>
        </w:rPr>
        <w:t>　　未来，云母制品行业将更加注重技术创新和产品升级。一方面，随着新能源技术和先进制造业的发展，云母制品将在新兴领域找到更多应用机会，如电动汽车的电机绝缘材料等。另一方面，云母制品的生产工艺将更加注重环保和可持续性，例如通过改进工艺流程减少废弃物产生，以及开发更高效的回收技术。此外，随着市场竞争加剧，云母制品生产商还需要加强品牌建设和市场营销，以提升自身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d647bb62f4853" w:history="1">
        <w:r>
          <w:rPr>
            <w:rStyle w:val="Hyperlink"/>
          </w:rPr>
          <w:t>中国云母制品行业现状调研与发展趋势分析报告（2025-2031年）</w:t>
        </w:r>
      </w:hyperlink>
      <w:r>
        <w:rPr>
          <w:rFonts w:hint="eastAsia"/>
        </w:rPr>
        <w:t>》基于多年行业研究积累，结合云母制品市场发展现状，依托行业权威数据资源和长期市场监测数据库，对云母制品市场规模、技术现状及未来方向进行了全面分析。报告梳理了云母制品行业竞争格局，重点评估了主要企业的市场表现及品牌影响力，并通过SWOT分析揭示了云母制品行业机遇与潜在风险。同时，报告对云母制品市场前景和发展趋势进行了科学预测，为投资者提供了投资价值判断和策略建议，助力把握云母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2025年全球云母制品制造行业运行现状分析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2025年世界云母制品制造行业发展概况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一、全球云母制品制造产业特点分析</w:t>
      </w:r>
      <w:r>
        <w:rPr>
          <w:rFonts w:hint="eastAsia"/>
        </w:rPr>
        <w:br/>
      </w:r>
      <w:r>
        <w:rPr>
          <w:rFonts w:hint="eastAsia"/>
        </w:rPr>
        <w:t>　　　　二、全球云母制品制造市场规模分析</w:t>
      </w:r>
      <w:r>
        <w:rPr>
          <w:rFonts w:hint="eastAsia"/>
        </w:rPr>
        <w:br/>
      </w:r>
      <w:r>
        <w:rPr>
          <w:rFonts w:hint="eastAsia"/>
        </w:rPr>
        <w:t>　　　　三、全球云母制品制造技术分析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2025年世界主要国家云母制品制造行业发展情况分析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2025-2031年世界云母制品制造行业发展趋势分析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2025年中国云母制品制造行业发展环境分析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2025年中国云母制品制造产业发展政策环境分析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一、云母制品制造产业政策分析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2025年中国云母制品制造行业发展社会环境分析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2025年中国云母矿产资源状况分析</w:t>
      </w:r>
      <w:r>
        <w:rPr>
          <w:rFonts w:hint="eastAsia"/>
        </w:rPr>
        <w:br/>
      </w:r>
      <w:r>
        <w:rPr>
          <w:rFonts w:hint="eastAsia"/>
        </w:rPr>
        <w:t>　　第一节 云母矿床勘查历程回顾</w:t>
      </w:r>
      <w:r>
        <w:rPr>
          <w:rFonts w:hint="eastAsia"/>
        </w:rPr>
        <w:br/>
      </w:r>
      <w:r>
        <w:rPr>
          <w:rFonts w:hint="eastAsia"/>
        </w:rPr>
        <w:t>　　第二节 中国云母的分布及矿床类型</w:t>
      </w:r>
      <w:r>
        <w:rPr>
          <w:rFonts w:hint="eastAsia"/>
        </w:rPr>
        <w:br/>
      </w:r>
      <w:r>
        <w:rPr>
          <w:rFonts w:hint="eastAsia"/>
        </w:rPr>
        <w:t>　　第三节 中国云母等非金属矿行业存在的问题</w:t>
      </w:r>
      <w:r>
        <w:rPr>
          <w:rFonts w:hint="eastAsia"/>
        </w:rPr>
        <w:br/>
      </w:r>
      <w:r>
        <w:rPr>
          <w:rFonts w:hint="eastAsia"/>
        </w:rPr>
        <w:t>　　　　一、资源消耗速度过快</w:t>
      </w:r>
      <w:r>
        <w:rPr>
          <w:rFonts w:hint="eastAsia"/>
        </w:rPr>
        <w:br/>
      </w:r>
      <w:r>
        <w:rPr>
          <w:rFonts w:hint="eastAsia"/>
        </w:rPr>
        <w:t>　　　　二、资源保证程度出现危机</w:t>
      </w:r>
      <w:r>
        <w:rPr>
          <w:rFonts w:hint="eastAsia"/>
        </w:rPr>
        <w:br/>
      </w:r>
      <w:r>
        <w:rPr>
          <w:rFonts w:hint="eastAsia"/>
        </w:rPr>
        <w:t>　　　　三、乱采滥挖、资源浪费严重生态环境</w:t>
      </w:r>
      <w:r>
        <w:rPr>
          <w:rFonts w:hint="eastAsia"/>
        </w:rPr>
        <w:br/>
      </w:r>
      <w:r>
        <w:rPr>
          <w:rFonts w:hint="eastAsia"/>
        </w:rPr>
        <w:t>　　　　四、粗级产品比重大，深加工程度不高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2025年中国云母制品制造行业运行形势分析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2025年中国云母制品制造行业发展综述</w:t>
      </w:r>
      <w:r>
        <w:rPr>
          <w:rFonts w:hint="eastAsia"/>
        </w:rPr>
        <w:br/>
      </w:r>
      <w:r>
        <w:rPr>
          <w:rFonts w:hint="eastAsia"/>
        </w:rPr>
        <w:t>　　　　一、云母制品制造行业发展历程分析</w:t>
      </w:r>
      <w:r>
        <w:rPr>
          <w:rFonts w:hint="eastAsia"/>
        </w:rPr>
        <w:br/>
      </w:r>
      <w:r>
        <w:rPr>
          <w:rFonts w:hint="eastAsia"/>
        </w:rPr>
        <w:t>　　　　二、云母制品制造技术工艺分析</w:t>
      </w:r>
      <w:r>
        <w:rPr>
          <w:rFonts w:hint="eastAsia"/>
        </w:rPr>
        <w:br/>
      </w:r>
      <w:r>
        <w:rPr>
          <w:rFonts w:hint="eastAsia"/>
        </w:rPr>
        <w:t>　　　　三、云母制品制造行业发展机遇分析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2025年中国云母制品制造产业区域格局分析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2025年中国云母制品制造行业发展对策与建议分析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2025年中国云母制品制造行业运行动态分析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2025年中国云母制品制造市场走势分析</w:t>
      </w:r>
      <w:r>
        <w:rPr>
          <w:rFonts w:hint="eastAsia"/>
        </w:rPr>
        <w:br/>
      </w:r>
      <w:r>
        <w:rPr>
          <w:rFonts w:hint="eastAsia"/>
        </w:rPr>
        <w:t>　　　　一、云母制品制造市场供需分析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2025年中国云母制品制造行业市场存在的问题分析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一、云母制品制造行业的主要问题探讨</w:t>
      </w:r>
      <w:r>
        <w:rPr>
          <w:rFonts w:hint="eastAsia"/>
        </w:rPr>
        <w:br/>
      </w:r>
      <w:r>
        <w:rPr>
          <w:rFonts w:hint="eastAsia"/>
        </w:rPr>
        <w:t>　　　　二、云母制品制造行业面临的挑战分析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2025-2031年中国云母制品市场销售分析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2020-2025年中国云母制品制造行业主要数据监测分析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2020-2025年中国云母制品制造行业规模分析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2025年中国云母制品制造行业结构分析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2020-2025年中国云母制品制造行业产值分析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2020-2025年中国云母制品制造行业成本费用分析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2020-2025年中国云母制品制造行业盈利能力分析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2020-2025年中国云母产业市场进出口数据统计分析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2020-2025年中国原状云母及劈开的云母片进出口数据监测分析</w:t>
      </w:r>
      <w:r>
        <w:rPr>
          <w:rFonts w:hint="eastAsia"/>
        </w:rPr>
        <w:br/>
      </w:r>
      <w:r>
        <w:rPr>
          <w:rFonts w:hint="eastAsia"/>
        </w:rPr>
        <w:t>　　　　一、原状云母及劈开的云母片进出口数量分析</w:t>
      </w:r>
      <w:r>
        <w:rPr>
          <w:rFonts w:hint="eastAsia"/>
        </w:rPr>
        <w:br/>
      </w:r>
      <w:r>
        <w:rPr>
          <w:rFonts w:hint="eastAsia"/>
        </w:rPr>
        <w:t>　　　　二、原状云母及劈开的云母片进出口金额分析</w:t>
      </w:r>
      <w:r>
        <w:rPr>
          <w:rFonts w:hint="eastAsia"/>
        </w:rPr>
        <w:br/>
      </w:r>
      <w:r>
        <w:rPr>
          <w:rFonts w:hint="eastAsia"/>
        </w:rPr>
        <w:t>　　　　三、原状云母及劈开的云母片进出口国家及地区分析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2020-2025年中国云母粉进出口数据监测分析</w:t>
      </w:r>
      <w:r>
        <w:rPr>
          <w:rFonts w:hint="eastAsia"/>
        </w:rPr>
        <w:br/>
      </w:r>
      <w:r>
        <w:rPr>
          <w:rFonts w:hint="eastAsia"/>
        </w:rPr>
        <w:t>　　　　一、云母粉进出口数量分析</w:t>
      </w:r>
      <w:r>
        <w:rPr>
          <w:rFonts w:hint="eastAsia"/>
        </w:rPr>
        <w:br/>
      </w:r>
      <w:r>
        <w:rPr>
          <w:rFonts w:hint="eastAsia"/>
        </w:rPr>
        <w:t>　　　　二、云母粉进出口金额分析</w:t>
      </w:r>
      <w:r>
        <w:rPr>
          <w:rFonts w:hint="eastAsia"/>
        </w:rPr>
        <w:br/>
      </w:r>
      <w:r>
        <w:rPr>
          <w:rFonts w:hint="eastAsia"/>
        </w:rPr>
        <w:t>　　　　三、云母粉进出口国家及地区分析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2020-2025年中国云母制造产品市场进出口数据分析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2020-2025年中国粘聚或复制云母制的板，片，带进出口数据监测分析</w:t>
      </w:r>
      <w:r>
        <w:rPr>
          <w:rFonts w:hint="eastAsia"/>
        </w:rPr>
        <w:br/>
      </w:r>
      <w:r>
        <w:rPr>
          <w:rFonts w:hint="eastAsia"/>
        </w:rPr>
        <w:t>　　　　一、粘聚或复制云母制的板，片，带进出口数量分析</w:t>
      </w:r>
      <w:r>
        <w:rPr>
          <w:rFonts w:hint="eastAsia"/>
        </w:rPr>
        <w:br/>
      </w:r>
      <w:r>
        <w:rPr>
          <w:rFonts w:hint="eastAsia"/>
        </w:rPr>
        <w:t>　　　　二、粘聚或复制云母制的板，片，带进出口金额分析</w:t>
      </w:r>
      <w:r>
        <w:rPr>
          <w:rFonts w:hint="eastAsia"/>
        </w:rPr>
        <w:br/>
      </w:r>
      <w:r>
        <w:rPr>
          <w:rFonts w:hint="eastAsia"/>
        </w:rPr>
        <w:t>　　　　三、粘聚或复制云母制的板，片，带进出口国家及地区分析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2020-2025年中国其他已加工的云母及其制品进出口数据监测分析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一、其他已加工的云母及其制品进出口数量分析</w:t>
      </w:r>
      <w:r>
        <w:rPr>
          <w:rFonts w:hint="eastAsia"/>
        </w:rPr>
        <w:br/>
      </w:r>
      <w:r>
        <w:rPr>
          <w:rFonts w:hint="eastAsia"/>
        </w:rPr>
        <w:t>　　　　二、其他已加工的云母及其制品进出口金额分析</w:t>
      </w:r>
      <w:r>
        <w:rPr>
          <w:rFonts w:hint="eastAsia"/>
        </w:rPr>
        <w:br/>
      </w:r>
      <w:r>
        <w:rPr>
          <w:rFonts w:hint="eastAsia"/>
        </w:rPr>
        <w:t>　　　　三、其他已加工的云母及其制品进出口国家及地区分析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2020-2025年中国云母废料进出口数据监测分析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2020-2025年中国云母废料进口数据分析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2020-2025年中国云母废料出口数据分析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2020-2025年中国云母废料进出口平均单价分析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2020-2025年中国云母废料进出口国家及地区分析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2025年中国云母制品制造行业市场竞争格局分析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2025年中国云母制品制造产业竞争现状分析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一、云母制品制造行业竞争程度分析</w:t>
      </w:r>
      <w:r>
        <w:rPr>
          <w:rFonts w:hint="eastAsia"/>
        </w:rPr>
        <w:br/>
      </w:r>
      <w:r>
        <w:rPr>
          <w:rFonts w:hint="eastAsia"/>
        </w:rPr>
        <w:t>　　　　二、云母制品制造技术竞争分析</w:t>
      </w:r>
      <w:r>
        <w:rPr>
          <w:rFonts w:hint="eastAsia"/>
        </w:rPr>
        <w:br/>
      </w:r>
      <w:r>
        <w:rPr>
          <w:rFonts w:hint="eastAsia"/>
        </w:rPr>
        <w:t>　　　　三、云母制品制造主要产品价格竞争分析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2025年中国云母制品制造行业区域格局分析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2025年中国云母制品制造行业竞争策略分析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2025年中国云母制品制造行业重点企业核心竞争力分析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江苏冰城电材有限公司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通城县平安电工材料有限公司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石家庄中达云母有限公司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新集诚电工材料（深圳）有限公司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麦卡电工器材（陆河）有限公司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正一云母有限责任公司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深圳麦卡电工器材有限公司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通城县中天云母制品有限公司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平江县湘北云母制品实业有限公司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灵寿县中京绝缘材料有限公司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2025-2031年中国云母制品制造行业发展前景预测分析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2025-2031年中国云母制品制造行业发展趋势分析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一、中国云母制品制造行业走向分析</w:t>
      </w:r>
      <w:r>
        <w:rPr>
          <w:rFonts w:hint="eastAsia"/>
        </w:rPr>
        <w:br/>
      </w:r>
      <w:r>
        <w:rPr>
          <w:rFonts w:hint="eastAsia"/>
        </w:rPr>
        <w:t>　　　　二、中国云母制品制造行业技术开发方向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2025-2031年云母制品制造行业市场预测分析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一、云母制品行业供给预测</w:t>
      </w:r>
      <w:r>
        <w:rPr>
          <w:rFonts w:hint="eastAsia"/>
        </w:rPr>
        <w:br/>
      </w:r>
      <w:r>
        <w:rPr>
          <w:rFonts w:hint="eastAsia"/>
        </w:rPr>
        <w:t>　　　　二、云母制品行业需求预测</w:t>
      </w:r>
      <w:r>
        <w:rPr>
          <w:rFonts w:hint="eastAsia"/>
        </w:rPr>
        <w:br/>
      </w:r>
      <w:r>
        <w:rPr>
          <w:rFonts w:hint="eastAsia"/>
        </w:rPr>
        <w:t>　　　　三、云母制品制造行业竞争格局预测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2025-2031年中国云母制品制造行业盈利能力预测分析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2025-2031年中国云母制品制造行业投资规划分析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2025-2031年中国云母制品制造行业投资环境分析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2025-2031年中国云母制品制造行业投资机会分析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2025-2031年中国云母制品制造行业投资风险分析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2025年中国云母制品制造行业不同类型企业数量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2025年中国云母制品制造行业不同所有制企业数量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2025年中国云母制品制造行业不同类型销售收入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2025年中国云母制品制造行业不同所有制销售收入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2020-2025年中国云母制品制造行业主要盈利能力指标分析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2020-2025年中国原状云母及劈开的云母片进出口数量分析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2020-2025年中国原状云母及劈开的云母片进出口金额分析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2020-2025年中国原状云母及劈开的云母片进出口平均单价分析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2020-2025年中国原状云母及劈开的云母片进出口国家及地区分析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2020-2025年中国云母粉进出口数量分析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2020-2025年中国云母粉进出口金额分析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2020-2025年中国云母粉进出口平均单价分析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2020-2025年中国云母粉进出口国家及地区分析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2020-2025年中国粘聚或复制云母制的板，片，带进出口数量分析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2020-2025年中国粘聚或复制云母制的板，片，带进出口金额分析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2020-2025年中国粘聚或复制云母制的板，片，带进出口平均单价分析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2020-2025年中国粘聚或复制云母制的板，片，带进出口国家及地区分析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2020-2025年中国其他已加工的云母及其制品进出口数量分析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2020-2025年中国其他已加工的云母及其制品进出口金额分析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2020-2025年中国其他已加工的云母及其制品进出口平均单价分析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2020-2025年中国其他已加工的云母及其制品进出口国家及地区分析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2020-2025年中国云母废料进口数量分析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2020-2025年中国云母废料进口金额分析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2020-2025年中国云母废料出口数量分析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2020-2025年中国云母废料出口金额分析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2020-2025年中国云母废料进出口平均单价分析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2020-2025年中国云母废料进口国家及地区分析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江苏冰城电材有限公司主要经济指标走势图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江苏冰城电材有限公司经营收入走势图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江苏冰城电材有限公司盈利指标走势图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江苏冰城电材有限公司负债情况图</w:t>
      </w:r>
      <w:r>
        <w:rPr>
          <w:rFonts w:hint="eastAsia"/>
        </w:rPr>
        <w:br/>
      </w:r>
      <w:r>
        <w:rPr>
          <w:rFonts w:hint="eastAsia"/>
        </w:rPr>
        <w:t>　　图表 江苏冰城电材有限公司负债指标走势图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江苏冰城电材有限公司运营能力指标走势图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江苏冰城电材有限公司成长能力指标走势图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通城县平安电工材料有限公司主要经济指标走势图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通城县平安电工材料有限公司经营收入走势图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通城县平安电工材料有限公司盈利指标走势图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通城县平安电工材料有限公司负债情况图</w:t>
      </w:r>
      <w:r>
        <w:rPr>
          <w:rFonts w:hint="eastAsia"/>
        </w:rPr>
        <w:br/>
      </w:r>
      <w:r>
        <w:rPr>
          <w:rFonts w:hint="eastAsia"/>
        </w:rPr>
        <w:t>　　图表 通城县平安电工材料有限公司负债指标走势图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通城县平安电工材料有限公司运营能力指标走势图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通城县平安电工材料有限公司成长能力指标走势图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石家庄中达云母有限公司主要经济指标走势图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石家庄中达云母有限公司经营收入走势图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石家庄中达云母有限公司盈利指标走势图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石家庄中达云母有限公司负债情况图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石家庄中达云母有限公司负债指标走势图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石家庄中达云母有限公司运营能力指标走势图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石家庄中达云母有限公司成长能力指标走势图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新集诚电工材料（深圳）有限公司主要经济指标走势图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新集诚电工材料（深圳）有限公司经营收入走势图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新集诚电工材料（深圳）有限公司盈利指标走势图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新集诚电工材料（深圳）有限公司负债情况图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新集诚电工材料（深圳）有限公司负债指标走势图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新集诚电工材料（深圳）有限公司运营能力指标走势图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新集诚电工材料（深圳）有限公司成长能力指标走势图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麦卡电工器材（陆河）有限公司主要经济指标走势图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麦卡电工器材（陆河）有限公司经营收入走势图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麦卡电工器材（陆河）有限公司盈利指标走势图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麦卡电工器材（陆河）有限公司负债情况图</w:t>
      </w:r>
      <w:r>
        <w:rPr>
          <w:rFonts w:hint="eastAsia"/>
        </w:rPr>
        <w:br/>
      </w:r>
      <w:r>
        <w:rPr>
          <w:rFonts w:hint="eastAsia"/>
        </w:rPr>
        <w:t>　　图表 麦卡电工器材（陆河）有限公司负债指标走势图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麦卡电工器材（陆河）有限公司运营能力指标走势图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麦卡电工器材（陆河）有限公司成长能力指标走势图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正一云母有限责任公司主要经济指标走势图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正一云母有限责任公司经营收入走势图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正一云母有限责任公司盈利指标走势图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正一云母有限责任公司负债情况图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正一云母有限责任公司负债指标走势图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正一云母有限责任公司运营能力指标走势图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正一云母有限责任公司成长能力指标走势图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深圳麦卡电工器材有限公司主要经济指标走势图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深圳麦卡电工器材有限公司经营收入走势图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深圳麦卡电工器材有限公司盈利指标走势图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深圳麦卡电工器材有限公司负债情况图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深圳麦卡电工器材有限公司负债指标走势图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深圳麦卡电工器材有限公司运营能力指标走势图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深圳麦卡电工器材有限公司成长能力指标走势图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通城县中天云母制品有限公司主要经济指标走势图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通城县中天云母制品有限公司经营收入走势图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通城县中天云母制品有限公司盈利指标走势图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通城县中天云母制品有限公司负债情况图</w:t>
      </w:r>
      <w:r>
        <w:rPr>
          <w:rFonts w:hint="eastAsia"/>
        </w:rPr>
        <w:br/>
      </w:r>
      <w:r>
        <w:rPr>
          <w:rFonts w:hint="eastAsia"/>
        </w:rPr>
        <w:t>　　图表 通城县中天云母制品有限公司负债指标走势图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通城县中天云母制品有限公司运营能力指标走势图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通城县中天云母制品有限公司成长能力指标走势图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平江县湘北云母制品实业有限公司主要经济指标走势图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平江县湘北云母制品实业有限公司经营收入走势图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平江县湘北云母制品实业有限公司盈利指标走势图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平江县湘北云母制品实业有限公司负债情况图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平江县湘北云母制品实业有限公司负债指标走势图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平江县湘北云母制品实业有限公司运营能力指标走势图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平江县湘北云母制品实业有限公司成长能力指标走势图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灵寿县中京绝缘材料有限公司主要经济指标走势图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灵寿县中京绝缘材料有限公司经营收入走势图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灵寿县中京绝缘材料有限公司盈利指标走势图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灵寿县中京绝缘材料有限公司负债情况图</w:t>
      </w:r>
      <w:r>
        <w:rPr>
          <w:rFonts w:hint="eastAsia"/>
        </w:rPr>
        <w:br/>
      </w:r>
      <w:r>
        <w:rPr>
          <w:rFonts w:hint="eastAsia"/>
        </w:rPr>
        <w:t>　　图表 灵寿县中京绝缘材料有限公司负债指标走势图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灵寿县中京绝缘材料有限公司运营能力指标走势图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灵寿县中京绝缘材料有限公司成长能力指标走势图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2025-2031年中国云母制品行业供给预测分析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2025-2031年中国云母制品行业需求预测分析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2025-2031年中国云母制品制造行业竞争格局预测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2025-2031年中国云母制品制造行业盈利能力预测分析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d647bb62f4853" w:history="1">
        <w:r>
          <w:rPr>
            <w:rStyle w:val="Hyperlink"/>
          </w:rPr>
          <w:t>中国云母制品行业现状调研与发展趋势分析报告（2025-2031年）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d647bb62f4853" w:history="1">
        <w:r>
          <w:rPr>
            <w:rStyle w:val="Hyperlink"/>
          </w:rPr>
          <w:t>https://www.20087.com/M_NengYuanKuangChan/56/YunMuZhiPinDeFaZhanQuShi.html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热点：云母片价格多少钱一吨、云母制品属于什么绝缘材料、云母厂是做什么的、云母制品属于、云母板是什么材料、云母制品上市公司、合成氟金云母、云母制品属于()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72673b17e465a" w:history="1">
      <w:r>
        <w:rPr>
          <w:rStyle w:val="Hyperlink"/>
        </w:rPr>
        <w:t>中国云母制品行业现状调研与发展趋势分析报告（2025-2031年）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YunMuZhiPinDeFaZhanQuShi.html" TargetMode="External" Id="R66ad647bb62f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YunMuZhiPinDeFaZhanQuShi.html" TargetMode="External" Id="R63272673b17e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2025-05-23T07:48:00Z</dcterms:created>
  <dcterms:modified xsi:type="dcterms:W3CDTF">2025-05-23T08:48:00Z</dcterms:modified>
  <dc:subject>中国云母制品行业现状调研与发展趋势分析报告（2025-2031年）</dc:subject>
  <dc:title>中国云母制品行业现状调研与发展趋势分析报告（2025-2031年）</dc:title>
  <cp:keywords>中国云母制品行业现状调研与发展趋势分析报告（2025-2031年）</cp:keywords>
  <dc:description>中国云母制品行业现状调研与发展趋势分析报告（2025-2031年）</dc:description>
</cp:coreProperties>
</file>