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94953913f4b24" w:history="1">
              <w:r>
                <w:rPr>
                  <w:rStyle w:val="Hyperlink"/>
                </w:rPr>
                <w:t>2024-2030年中国簧片继电器行业市场调研与趋势预测报告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94953913f4b24" w:history="1">
              <w:r>
                <w:rPr>
                  <w:rStyle w:val="Hyperlink"/>
                </w:rPr>
                <w:t>2024-2030年中国簧片继电器行业市场调研与趋势预测报告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94953913f4b24" w:history="1">
                <w:r>
                  <w:rPr>
                    <w:rStyle w:val="Hyperlink"/>
                  </w:rPr>
                  <w:t>https://www.20087.com/7/75/HuangPianJiDianQiDeFaZhanQuShi.html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簧片继电器是一种利用簧片开关作为切换元件的继电器，因其高可靠性和长寿命在电信、汽车电子、医疗设备和航空航天等领域中广泛应用。近年来，随着微电子技术的进步，簧片继电器的体积不断缩小，同时保持或提高了电气性能和机械耐用性。目前，簧片继电器不仅在设计上更加紧凑，而且在材料科学上也有所创新，如使用更耐腐蚀的材料，以及通过精密加工技术提高簧片的精度和响应速度。</w:t>
      </w:r>
      <w:r>
        <w:rPr>
          <w:rFonts w:hint="eastAsia"/>
        </w:rPr>
        <w:br/>
      </w:r>
      <w:r>
        <w:rPr>
          <w:rFonts w:hint="eastAsia"/>
        </w:rPr>
        <w:t>　　未来，簧片继电器的发展将更加注重智能化和高集成度。智能化方面，簧片继电器将集成更多的传感器和微处理器，实现自诊断和远程监控功能，提高系统的整体可靠性和维护效率。高集成度方面，随着电路板设计趋向于更小、更密集，簧片继电器将朝着更小尺寸、更高密度的方向发展，以适应微型化和高度集成的电子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94953913f4b24" w:history="1">
        <w:r>
          <w:rPr>
            <w:rStyle w:val="Hyperlink"/>
          </w:rPr>
          <w:t>2024-2030年中国簧片继电器行业市场调研与趋势预测报告</w:t>
        </w:r>
      </w:hyperlink>
      <w:r>
        <w:rPr>
          <w:rFonts w:hint="eastAsia"/>
        </w:rPr>
        <w:t>》具有很强专业性、实用性和实效性，主要分析了簧片继电器行业的市场规模、簧片继电器市场供需状况、簧片继电器市场竞争状况和簧片继电器主要企业经营情况，同时对簧片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594953913f4b24" w:history="1">
        <w:r>
          <w:rPr>
            <w:rStyle w:val="Hyperlink"/>
          </w:rPr>
          <w:t>2024-2030年中国簧片继电器行业市场调研与趋势预测报告</w:t>
        </w:r>
      </w:hyperlink>
      <w:r>
        <w:rPr>
          <w:rFonts w:hint="eastAsia"/>
        </w:rPr>
        <w:t>》可以帮助投资者准确把握簧片继电器行业的市场现状，为投资者进行投资作出簧片继电器行业前景预判，挖掘簧片继电器行业投资价值，同时提出簧片继电器行业投资策略、营销策略等方面的建议。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簧片继电器产品概述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簧片继电器市场特点分析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簧片继电器行业发展周期特征分析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2023-2024年中国簧片继电器行业发展环境分析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中国簧片继电器行业发展经济环境分析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中国簧片继电器行业发展政策环境分析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一、簧片继电器行业政策影响分析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二、相关簧片继电器行业标准分析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全球簧片继电器行业市场发展调研分析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全球簧片继电器行业市场运行环境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全球簧片继电器行业市场发展情况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一、全球簧片继电器行业市场供给分析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二、全球簧片继电器行业市场需求分析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三、全球簧片继电器行业主要国家地区发展情况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2024-2030年全球簧片继电器行业市场规模趋势预测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中国簧片继电器行业市场供需现状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中国簧片继电器市场现状</w:t>
      </w:r>
      <w:r>
        <w:rPr>
          <w:rFonts w:hint="eastAsia"/>
        </w:rPr>
        <w:br/>
      </w:r>
      <w:r>
        <w:rPr>
          <w:rFonts w:hint="eastAsia"/>
        </w:rPr>
        <w:t>　　第二节 中国簧片继电器产量分析及预测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一、簧片继电器总体产能规模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二、2019-2024年中国簧片继电器产量统计</w:t>
      </w:r>
      <w:r>
        <w:rPr>
          <w:rFonts w:hint="eastAsia"/>
        </w:rPr>
        <w:br/>
      </w:r>
      <w:r>
        <w:rPr>
          <w:rFonts w:hint="eastAsia"/>
        </w:rPr>
        <w:t>　　　　三、簧片继电器行业供给区域分布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四、2024-2030年中国簧片继电器产量预测</w:t>
      </w:r>
      <w:r>
        <w:rPr>
          <w:rFonts w:hint="eastAsia"/>
        </w:rPr>
        <w:br/>
      </w:r>
      <w:r>
        <w:rPr>
          <w:rFonts w:hint="eastAsia"/>
        </w:rPr>
        <w:t>　　第三节 中国簧片继电器市场需求分析及预测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一、2019-2024年中国簧片继电器市场需求统计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二、中国簧片继电器市场需求特点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三、2024-2030年中国簧片继电器市场需求量预测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中国簧片继电器行业现状调研分析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中国簧片继电器行业发展现状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一、2023-2024年簧片继电器行业品牌发展现状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二、2023-2024年簧片继电器行业需求市场现状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三、2023-2024年簧片继电器市场需求层次分析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四、2023-2024年中国簧片继电器市场走向分析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中国簧片继电器产品技术分析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一、2023-2024年簧片继电器产品技术变化特点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二、2023-2024年簧片继电器产品市场的新技术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三、2023-2024年簧片继电器产品市场现状分析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中国簧片继电器行业存在的问题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一、2023-2024年簧片继电器产品市场存在的主要问题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二、2023-2024年国内簧片继电器产品市场的三大瓶颈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三、2023-2024年簧片继电器产品市场遭遇的规模难题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对中国簧片继电器市场的分析及思考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一、簧片继电器市场特点</w:t>
      </w:r>
      <w:r>
        <w:rPr>
          <w:rFonts w:hint="eastAsia"/>
        </w:rPr>
        <w:br/>
      </w:r>
      <w:r>
        <w:rPr>
          <w:rFonts w:hint="eastAsia"/>
        </w:rPr>
        <w:t>　　　　二、簧片继电器市场分析</w:t>
      </w:r>
      <w:r>
        <w:rPr>
          <w:rFonts w:hint="eastAsia"/>
        </w:rPr>
        <w:br/>
      </w:r>
      <w:r>
        <w:rPr>
          <w:rFonts w:hint="eastAsia"/>
        </w:rPr>
        <w:t>　　　　三、簧片继电器市场变化的方向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四、中国簧片继电器行业发展的新思路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五、对中国簧片继电器行业发展的思考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2019-2024年中国簧片继电器产品市场进出口数据分析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2019-2024年中国簧片继电器产品出口统计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2019-2024年中国簧片继电器产品进口统计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2019-2024年中国簧片继电器产品进出口价格对比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中国簧片继电器主要进口来源地及出口目的地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簧片继电器行业细分产品调研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簧片继电器细分产品结构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2019-2024年中国簧片继电器行业竞争态势分析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2024年簧片继电器行业集中度分析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一、簧片继电器市场集中度分析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二、簧片继电器企业分布区域集中度分析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三、簧片继电器区域消费集中度分析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2019-2024年簧片继电器主要企业竞争力分析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2024年簧片继电器行业竞争格局分析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一、簧片继电器行业竞争分析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二、中外簧片继电器产品竞争分析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三、国内簧片继电器行业重点企业发展动向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簧片继电器行业上下游产业链发展情况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簧片继电器上游产业发展分析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簧片继电器下游产业发展分析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簧片继电器行业重点企业竞争力分析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三、企业簧片继电器经营状况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簧片继电器企业管理策略建议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提高簧片继电器企业竞争力的策略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一、提高中国簧片继电器企业核心竞争力的对策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二、簧片继电器企业提升竞争力的主要方向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三、影响簧片继电器企业核心竞争力的因素及提升途径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四、提高簧片继电器企业竞争力的策略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对中国簧片继电器品牌的战略思考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一、簧片继电器实施品牌战略的意义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二、簧片继电器企业品牌的现状分析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三、中国簧片继电器企业的品牌战略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四、簧片继电器品牌战略管理的策略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簧片继电器行业发展趋势及投资风险预警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2024年簧片继电器市场前景分析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2024年簧片继电器行业发展趋势预测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影响簧片继电器行业发展的主要因素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一、2024年影响簧片继电器行业运行的有利因素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二、2024年影响簧片继电器行业运行的稳定因素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三、2024年影响簧片继电器行业运行的不利因素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四、2024年中国簧片继电器行业发展面临的挑战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五、2024年中国簧片继电器行业发展面临的机遇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簧片继电器行业投资风险预警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一、2024年簧片继电器行业市场风险及控制策略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二、2024年簧片继电器行业政策风险及控制策略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三、2024年簧片继电器行业经营风险及控制策略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四、2024年簧片继电器同业竞争风险及控制策略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五、2024年簧片继电器行业其他风险及控制策略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簧片继电器市场研究结论</w:t>
      </w:r>
      <w:r>
        <w:rPr>
          <w:rFonts w:hint="eastAsia"/>
        </w:rPr>
        <w:br/>
      </w:r>
      <w:r>
        <w:rPr>
          <w:rFonts w:hint="eastAsia"/>
        </w:rPr>
        <w:t>　　第二节 簧片继电器子行业研究结论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(中^智^林)簧片继电器市场发展建议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簧片继电器行业类别</w:t>
      </w:r>
      <w:r>
        <w:rPr>
          <w:rFonts w:hint="eastAsia"/>
        </w:rPr>
        <w:br/>
      </w:r>
      <w:r>
        <w:rPr>
          <w:rFonts w:hint="eastAsia"/>
        </w:rPr>
        <w:t>　　图表 簧片继电器行业产业链调研</w:t>
      </w:r>
      <w:r>
        <w:rPr>
          <w:rFonts w:hint="eastAsia"/>
        </w:rPr>
        <w:br/>
      </w:r>
      <w:r>
        <w:rPr>
          <w:rFonts w:hint="eastAsia"/>
        </w:rPr>
        <w:t>　　图表 簧片继电器行业现状</w:t>
      </w:r>
      <w:r>
        <w:rPr>
          <w:rFonts w:hint="eastAsia"/>
        </w:rPr>
        <w:br/>
      </w:r>
      <w:r>
        <w:rPr>
          <w:rFonts w:hint="eastAsia"/>
        </w:rPr>
        <w:t>　　图表 簧片继电器行业标准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2019-2024年中国簧片继电器市场规模</w:t>
      </w:r>
      <w:r>
        <w:rPr>
          <w:rFonts w:hint="eastAsia"/>
        </w:rPr>
        <w:br/>
      </w:r>
      <w:r>
        <w:rPr>
          <w:rFonts w:hint="eastAsia"/>
        </w:rPr>
        <w:t>　　图表 2024年中国簧片继电器行业产能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2019-2024年中国簧片继电器产量</w:t>
      </w:r>
      <w:r>
        <w:rPr>
          <w:rFonts w:hint="eastAsia"/>
        </w:rPr>
        <w:br/>
      </w:r>
      <w:r>
        <w:rPr>
          <w:rFonts w:hint="eastAsia"/>
        </w:rPr>
        <w:t>　　图表 簧片继电器行业动态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2019-2024年中国簧片继电器市场需求量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2024年中国簧片继电器行业需求区域调研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2019-2024年中国簧片继电器行情</w:t>
      </w:r>
      <w:r>
        <w:rPr>
          <w:rFonts w:hint="eastAsia"/>
        </w:rPr>
        <w:br/>
      </w:r>
      <w:r>
        <w:rPr>
          <w:rFonts w:hint="eastAsia"/>
        </w:rPr>
        <w:t>　　图表 2019-2024年中国簧片继电器价格走势图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2019-2024年中国簧片继电器行业销售收入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2019-2024年中国簧片继电器行业盈利情况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2019-2024年中国簧片继电器行业利润总额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2019-2024年中国簧片继电器进口数据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2019-2024年中国簧片继电器出口数据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2019-2024年中国簧片继电器行业企业数量统计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**地区簧片继电器市场规模</w:t>
      </w:r>
      <w:r>
        <w:rPr>
          <w:rFonts w:hint="eastAsia"/>
        </w:rPr>
        <w:br/>
      </w:r>
      <w:r>
        <w:rPr>
          <w:rFonts w:hint="eastAsia"/>
        </w:rPr>
        <w:t>　　图表 **地区簧片继电器行业市场需求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**地区簧片继电器市场调研</w:t>
      </w:r>
      <w:r>
        <w:rPr>
          <w:rFonts w:hint="eastAsia"/>
        </w:rPr>
        <w:br/>
      </w:r>
      <w:r>
        <w:rPr>
          <w:rFonts w:hint="eastAsia"/>
        </w:rPr>
        <w:t>　　图表 **地区簧片继电器行业市场需求分析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**地区簧片继电器市场规模</w:t>
      </w:r>
      <w:r>
        <w:rPr>
          <w:rFonts w:hint="eastAsia"/>
        </w:rPr>
        <w:br/>
      </w:r>
      <w:r>
        <w:rPr>
          <w:rFonts w:hint="eastAsia"/>
        </w:rPr>
        <w:t>　　图表 **地区簧片继电器行业市场需求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**地区簧片继电器市场调研</w:t>
      </w:r>
      <w:r>
        <w:rPr>
          <w:rFonts w:hint="eastAsia"/>
        </w:rPr>
        <w:br/>
      </w:r>
      <w:r>
        <w:rPr>
          <w:rFonts w:hint="eastAsia"/>
        </w:rPr>
        <w:t>　　图表 **地区簧片继电器行业市场需求分析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簧片继电器行业竞争对手分析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簧片继电器重点企业（三）成长能力情况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2024-2030年中国簧片继电器行业产能预测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2024-2030年中国簧片继电器行业产量预测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2024-2030年中国簧片继电器市场需求预测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2024-2030年中国簧片继电器市场规模预测</w:t>
      </w:r>
      <w:r>
        <w:rPr>
          <w:rFonts w:hint="eastAsia"/>
        </w:rPr>
        <w:br/>
      </w:r>
      <w:r>
        <w:rPr>
          <w:rFonts w:hint="eastAsia"/>
        </w:rPr>
        <w:t>　　图表 簧片继电器行业准入条件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2024-2030年中国簧片继电器行业信息化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2024年中国簧片继电器市场前景分析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2024-2030年中国簧片继电器行业风险分析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2024-2030年中国簧片继电器行业发展趋势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94953913f4b24" w:history="1">
        <w:r>
          <w:rPr>
            <w:rStyle w:val="Hyperlink"/>
          </w:rPr>
          <w:t>2024-2030年中国簧片继电器行业市场调研与趋势预测报告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94953913f4b24" w:history="1">
        <w:r>
          <w:rPr>
            <w:rStyle w:val="Hyperlink"/>
          </w:rPr>
          <w:t>https://www.20087.com/7/75/HuangPianJiDianQiDeFaZhanQuShi.html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8c844ff44373" w:history="1">
      <w:r>
        <w:rPr>
          <w:rStyle w:val="Hyperlink"/>
        </w:rPr>
        <w:t>2024-2030年中国簧片继电器行业市场调研与趋势预测报告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angPianJiDianQiDeFaZhanQuShi.html" TargetMode="External" Id="R66594953913f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angPianJiDianQiDeFaZhanQuShi.html" TargetMode="External" Id="R83698c844ff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2024-06-02T03:08:00Z</dcterms:created>
  <dcterms:modified xsi:type="dcterms:W3CDTF">2024-06-02T04:08:00Z</dcterms:modified>
  <dc:subject>2024-2030年中国簧片继电器行业市场调研与趋势预测报告</dc:subject>
  <dc:title>2024-2030年中国簧片继电器行业市场调研与趋势预测报告</dc:title>
  <cp:keywords>2024-2030年中国簧片继电器行业市场调研与趋势预测报告</cp:keywords>
  <dc:description>2024-2030年中国簧片继电器行业市场调研与趋势预测报告</dc:description>
</cp:coreProperties>
</file>