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62ff206f642ed" w:history="1">
              <w:r>
                <w:rPr>
                  <w:rStyle w:val="Hyperlink"/>
                </w:rPr>
                <w:t>2025-2031年全球与中国银合金市场研究分析及趋势预测报告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62ff206f642ed" w:history="1">
              <w:r>
                <w:rPr>
                  <w:rStyle w:val="Hyperlink"/>
                </w:rPr>
                <w:t>2025-2031年全球与中国银合金市场研究分析及趋势预测报告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62ff206f642ed" w:history="1">
                <w:r>
                  <w:rPr>
                    <w:rStyle w:val="Hyperlink"/>
                  </w:rPr>
                  <w:t>https://www.20087.com/0/96/YinHeJinHangYeQianJingQuShi.html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合金因其良好的导电性、耐腐蚀性和生物相容性，在电子产品、医疗器械、珠宝等多个领域有着广泛应用。随着材料科学的进步，新型银合金材料不断被开发，如用于高效导体和抗菌涂层的银铜合金、银钯合金等。市场对高性能银合金的需求持续增长，推动了材料配方和制造工艺的创新。</w:t>
      </w:r>
      <w:r>
        <w:rPr>
          <w:rFonts w:hint="eastAsia"/>
        </w:rPr>
        <w:br/>
      </w:r>
      <w:r>
        <w:rPr>
          <w:rFonts w:hint="eastAsia"/>
        </w:rPr>
        <w:t>　　未来银合金行业的发展将侧重于多功能性和可持续性，如开发具有更高强度、更低接触电阻和环境适应性的新型合金，以满足电子设备小型化、智能化的需求。在医疗领域，生物活性银合金的研究将推动植入物和器械的创新，提高治疗效果和患者舒适度。同时，循环利用技术的进步将促进银资源的回收和再利用，减少对原生银的依赖，符合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62ff206f642ed" w:history="1">
        <w:r>
          <w:rPr>
            <w:rStyle w:val="Hyperlink"/>
          </w:rPr>
          <w:t>2025-2031年全球与中国银合金市场研究分析及趋势预测报告</w:t>
        </w:r>
      </w:hyperlink>
      <w:r>
        <w:rPr>
          <w:rFonts w:hint="eastAsia"/>
        </w:rPr>
        <w:t>》从产业链视角出发，系统分析了银合金行业的市场现状与需求动态，详细解读了银合金市场规模、价格波动及上下游影响因素。报告深入剖析了银合金细分领域的发展特点，基于权威数据对市场前景及未来趋势进行了科学预测，同时揭示了银合金重点企业的竞争格局与市场集中度变化。报告客观翔实地指出了银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银合金行业概述及发展现状</w:t>
      </w:r>
      <w:r>
        <w:rPr>
          <w:rFonts w:hint="eastAsia"/>
        </w:rPr>
        <w:br/>
      </w:r>
      <w:r>
        <w:rPr>
          <w:rFonts w:hint="eastAsia"/>
        </w:rPr>
        <w:t>　　1.1 银合金行业介绍</w:t>
      </w:r>
      <w:r>
        <w:rPr>
          <w:rFonts w:hint="eastAsia"/>
        </w:rPr>
        <w:br/>
      </w:r>
      <w:r>
        <w:rPr>
          <w:rFonts w:hint="eastAsia"/>
        </w:rPr>
        <w:t>　　1.2 银合金主要种类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2024年不同种类银合金产量占比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2020-2031年不同种类银合金价格走势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银合金主要应用领域分析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银合金主要应用领域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2024年全球银合金不同应用领域消费量占比分析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全球与中国银合金市场发展现状对比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2020-2031年全球银合金市场现状及发展趋势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2020-2031年中国银合金市场现状及发展趋势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2020-2031年全球银合金供需现状及趋势预测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2020-2031年全球银合金产能、产量、产能利用率情况及趋势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2020-2031年全球银合金产量、表观消费量情况及趋势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2020-2031年中国银合金供需现状及趋势预测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2020-2031年中国银合金产能、产量、产能利用率情况及趋势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2020-2031年中国银合金产量、表观消费量情况及趋势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2020-2031年中国银合金产量、需求量、市场缺口情况及趋势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中国银合金行业政策分析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全球与中国银合金重点企业产量、产值、集中度分析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全球市场银合金重点企业2024和2025年产量、产值对比分析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全球市场银合金重点企业2024和2025年产量对比分析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全球市场银合金重点企业2024和2025年产值对比分析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全球市场银合金重点企业2024和2025年产品价格分析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中国市场银合金重点企业2024和2025年产量、产值对比分析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中国市场银合金重点企业2024和2025年产量对比分析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中国市场银合金重点企业2024和2025年产值对比分析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银合金重点厂商总部</w:t>
      </w:r>
      <w:r>
        <w:rPr>
          <w:rFonts w:hint="eastAsia"/>
        </w:rPr>
        <w:br/>
      </w:r>
      <w:r>
        <w:rPr>
          <w:rFonts w:hint="eastAsia"/>
        </w:rPr>
        <w:t>　　2.4 银合金行业企业集中度分析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全球重点银合金企业SWOT分析</w:t>
      </w:r>
      <w:r>
        <w:rPr>
          <w:rFonts w:hint="eastAsia"/>
        </w:rPr>
        <w:br/>
      </w:r>
      <w:r>
        <w:rPr>
          <w:rFonts w:hint="eastAsia"/>
        </w:rPr>
        <w:t>　　2.6 中国重点银合金企业SWOT分析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2020-2031年全球主要地区银合金产量、产值、市场份额情况及趋势预测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2020-2031年全球主要地区银合金产量、产值及市场份额情况及趋势预测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2020-2031年全球主要地区银合金产量及市场份额情况及趋势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2020-2031年全球主要地区银合金产值及市场份额情况及趋势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2020-2031年中国市场银合金产量、产值情况及趋势预测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2020-2031年北美市场银合金产量、产值情况及趋势预测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2020-2031年欧洲市场银合金产量、产值情况及趋势预测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2020-2031年日本市场银合金产量、产值情况及趋势预测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2020-2031年全球主要地区银合金消费量、市场份额及发展趋势分析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2020-2031年全球主要地区银合金消费量、市场份额及发展趋势预测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2020-2031年中国市场银合金消费情况及发展趋势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2020-2031年北美市场银合金消费情况及发展趋势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2020-2031年欧洲市场银合金消费情况及发展趋势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2020-2031年日本市场银合金消费情况及发展趋势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银合金行业重点企业调研分析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企业银合金产品</w:t>
      </w:r>
      <w:r>
        <w:rPr>
          <w:rFonts w:hint="eastAsia"/>
        </w:rPr>
        <w:br/>
      </w:r>
      <w:r>
        <w:rPr>
          <w:rFonts w:hint="eastAsia"/>
        </w:rPr>
        <w:t>　　　　5.1.3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企业银合金产品</w:t>
      </w:r>
      <w:r>
        <w:rPr>
          <w:rFonts w:hint="eastAsia"/>
        </w:rPr>
        <w:br/>
      </w:r>
      <w:r>
        <w:rPr>
          <w:rFonts w:hint="eastAsia"/>
        </w:rPr>
        <w:t>　　　　5.2.3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企业银合金产品</w:t>
      </w:r>
      <w:r>
        <w:rPr>
          <w:rFonts w:hint="eastAsia"/>
        </w:rPr>
        <w:br/>
      </w:r>
      <w:r>
        <w:rPr>
          <w:rFonts w:hint="eastAsia"/>
        </w:rPr>
        <w:t>　　　　5.3.3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企业银合金产品</w:t>
      </w:r>
      <w:r>
        <w:rPr>
          <w:rFonts w:hint="eastAsia"/>
        </w:rPr>
        <w:br/>
      </w:r>
      <w:r>
        <w:rPr>
          <w:rFonts w:hint="eastAsia"/>
        </w:rPr>
        <w:t>　　　　5.4.3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企业银合金产品</w:t>
      </w:r>
      <w:r>
        <w:rPr>
          <w:rFonts w:hint="eastAsia"/>
        </w:rPr>
        <w:br/>
      </w:r>
      <w:r>
        <w:rPr>
          <w:rFonts w:hint="eastAsia"/>
        </w:rPr>
        <w:t>　　　　5.5.3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企业银合金产品</w:t>
      </w:r>
      <w:r>
        <w:rPr>
          <w:rFonts w:hint="eastAsia"/>
        </w:rPr>
        <w:br/>
      </w:r>
      <w:r>
        <w:rPr>
          <w:rFonts w:hint="eastAsia"/>
        </w:rPr>
        <w:t>　　　　5.6.3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企业银合金产品</w:t>
      </w:r>
      <w:r>
        <w:rPr>
          <w:rFonts w:hint="eastAsia"/>
        </w:rPr>
        <w:br/>
      </w:r>
      <w:r>
        <w:rPr>
          <w:rFonts w:hint="eastAsia"/>
        </w:rPr>
        <w:t>　　　　5.7.3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企业银合金产品</w:t>
      </w:r>
      <w:r>
        <w:rPr>
          <w:rFonts w:hint="eastAsia"/>
        </w:rPr>
        <w:br/>
      </w:r>
      <w:r>
        <w:rPr>
          <w:rFonts w:hint="eastAsia"/>
        </w:rPr>
        <w:t>　　　　5.8.3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企业银合金产品</w:t>
      </w:r>
      <w:r>
        <w:rPr>
          <w:rFonts w:hint="eastAsia"/>
        </w:rPr>
        <w:br/>
      </w:r>
      <w:r>
        <w:rPr>
          <w:rFonts w:hint="eastAsia"/>
        </w:rPr>
        <w:t>　　　　5.9.3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企业银合金产品</w:t>
      </w:r>
      <w:r>
        <w:rPr>
          <w:rFonts w:hint="eastAsia"/>
        </w:rPr>
        <w:br/>
      </w:r>
      <w:r>
        <w:rPr>
          <w:rFonts w:hint="eastAsia"/>
        </w:rPr>
        <w:t>　　　　5.10.3 企业银合金产量、价格、收入、成本、毛利情况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2020-2031不同种类银合金产量、价格、产值及市场份额情况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全球市场不同种类银合金产量、产值及市场份额情况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2020-2031年全球市场不同种类银合金产量、市场份额情况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2020-2031年全球市场不同种类银合金产值、市场份额情况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2020-2031年全球市场不同种类银合金价格走势分析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中国市场不同种类银合金产量、产值及市场份额情况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2020-2031年中国市场不同种类银合金产量、市场份额情况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2020-2031年中国市场不同种类银合金产值、市场份额情况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2020-2031年中国市场不同种类银合金价格走势分析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银合金产业链分析</w:t>
      </w:r>
      <w:r>
        <w:rPr>
          <w:rFonts w:hint="eastAsia"/>
        </w:rPr>
        <w:br/>
      </w:r>
      <w:r>
        <w:rPr>
          <w:rFonts w:hint="eastAsia"/>
        </w:rPr>
        <w:t>　　7.2 银合金产业上游供应分析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2020-2031年全球市场银合金下游主要应用领域消费量、市场份额情况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2020-2031年中国市场银合金下游主要应用领域消费量、市场份额及增长情况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2020-2031年中国市场银合金产量、消费量、进出口分析及发展趋势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2020-2031年中国市场银合金产量、消费量、进出口分析及发展趋势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2020-2031年中国市场银合金进出口贸易趋势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中国市场银合金主要进口来源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中国市场银合金主要出口目的地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2025年中国市场银合金主要地区分布</w:t>
      </w:r>
      <w:r>
        <w:rPr>
          <w:rFonts w:hint="eastAsia"/>
        </w:rPr>
        <w:br/>
      </w:r>
      <w:r>
        <w:rPr>
          <w:rFonts w:hint="eastAsia"/>
        </w:rPr>
        <w:t>　　9.1 中国银合金生产地区分布</w:t>
      </w:r>
      <w:r>
        <w:rPr>
          <w:rFonts w:hint="eastAsia"/>
        </w:rPr>
        <w:br/>
      </w:r>
      <w:r>
        <w:rPr>
          <w:rFonts w:hint="eastAsia"/>
        </w:rPr>
        <w:t>　　9.2 中国银合金消费地区分布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影响中国市场银合金供需因素分析</w:t>
      </w:r>
      <w:r>
        <w:rPr>
          <w:rFonts w:hint="eastAsia"/>
        </w:rPr>
        <w:br/>
      </w:r>
      <w:r>
        <w:rPr>
          <w:rFonts w:hint="eastAsia"/>
        </w:rPr>
        <w:t>　　10.1 银合金及相关行业技术发展概况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2020-2031年银合金进出口贸易现状及趋势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2020-2031年银合金产品技术趋势与价格走势预测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银合金行业市场环境发展趋势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2020-2031年不同种类银合金产品技术发展趋势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2020-2031年银合金价格走势预测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国内市场银合金销售渠道分析</w:t>
      </w:r>
      <w:r>
        <w:rPr>
          <w:rFonts w:hint="eastAsia"/>
        </w:rPr>
        <w:br/>
      </w:r>
      <w:r>
        <w:rPr>
          <w:rFonts w:hint="eastAsia"/>
        </w:rPr>
        <w:t>　　　　12.1.1 当前银合金主要销售模式及销售渠道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2020-2031年国内市场银合金销售模式及销售渠道趋势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海外市场银合金销售渠道分析</w:t>
      </w:r>
      <w:r>
        <w:rPr>
          <w:rFonts w:hint="eastAsia"/>
        </w:rPr>
        <w:br/>
      </w:r>
      <w:r>
        <w:rPr>
          <w:rFonts w:hint="eastAsia"/>
        </w:rPr>
        <w:t>　　12.3 银合金行业营销策略建议</w:t>
      </w:r>
      <w:r>
        <w:rPr>
          <w:rFonts w:hint="eastAsia"/>
        </w:rPr>
        <w:br/>
      </w:r>
      <w:r>
        <w:rPr>
          <w:rFonts w:hint="eastAsia"/>
        </w:rPr>
        <w:t>　　　　12.3.1 银合金市场定位及目标消费者分析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银合金行业营销模式及销售渠道建议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银合金产品介绍</w:t>
      </w:r>
      <w:r>
        <w:rPr>
          <w:rFonts w:hint="eastAsia"/>
        </w:rPr>
        <w:br/>
      </w:r>
      <w:r>
        <w:rPr>
          <w:rFonts w:hint="eastAsia"/>
        </w:rPr>
        <w:t>　　表 银合金产品分类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2025年全球不同种类银合金产量份额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2020-2031年不同种类银合金价格及趋势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银合金主要应用领域</w:t>
      </w:r>
      <w:r>
        <w:rPr>
          <w:rFonts w:hint="eastAsia"/>
        </w:rPr>
        <w:br/>
      </w:r>
      <w:r>
        <w:rPr>
          <w:rFonts w:hint="eastAsia"/>
        </w:rPr>
        <w:t>　　图 全球2025年银合金不同应用领域消费量份额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2020-2031年全球市场银合金产量及增长情况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2020-2031年全球市场银合金产值及增长情况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2020-2031年中国市场银合金产量、增长率及趋势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2020-2031年中国市场银合金产值、增长率及趋势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2020-2031年全球银合金产能、产量、产能利用率及趋势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2020-2031年全球银合金产量、表观消费量及趋势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2020-2031年中国银合金产能、产量、产能利用率及趋势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2020-2031年中国银合金产量、表观消费量及趋势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2020-2031年中国银合金产量、市场需求量及趋势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银合金行业政策分析</w:t>
      </w:r>
      <w:r>
        <w:rPr>
          <w:rFonts w:hint="eastAsia"/>
        </w:rPr>
        <w:br/>
      </w:r>
      <w:r>
        <w:rPr>
          <w:rFonts w:hint="eastAsia"/>
        </w:rPr>
        <w:t>　　表 全球市场银合金重点企业2024和2025年产量对比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全球市场银合金重点企业2024和2025年产量、市场份额统计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全球市场银合金重点企业2025年产量、市场份额统计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全球市场银合金重点企业2025年产量、市场份额统计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全球市场银合金重点企业2024和2025年产值对比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全球市场银合金重点企业2024和2025年产值市场份额统计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全球市场银合金重点企业2025年产值、市场份额统计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全球市场银合金重点企业2025年产值、市场份额统计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全球市场银合金重点企业2024和2025年产品价格统计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中国市场银合金重点企业2024和2025年产量对比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中国市场银合金重点企业2024和2025年产量市场份额统计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中国市场银合金重点企业2025年产量、市场份额统计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中国市场银合金重点企业2025年产量、市场份额统计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中国市场银合金重点企业2024和2025年产值对比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中国市场银合金重点企业2024和2025年产值市场份额统计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中国市场银合金重点企业2025年产值、市场份额统计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中国市场银合金重点企业2025年产值、市场份额统计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银合金企业总部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2024和2025年全球市场银合金重点企业产值市场份额对比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全球银合金重点企业SWOT分析</w:t>
      </w:r>
      <w:r>
        <w:rPr>
          <w:rFonts w:hint="eastAsia"/>
        </w:rPr>
        <w:br/>
      </w:r>
      <w:r>
        <w:rPr>
          <w:rFonts w:hint="eastAsia"/>
        </w:rPr>
        <w:t>　　表 中国银合金重点企业SWOT分析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2020-2025年全球主要地区银合金产量统计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2025-2031年全球主要地区银合金产量预测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2020-2031年全球主要地区银合金产量市场份额统计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2025年全球主要地区银合金产量市场份额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2020-2025年全球主要地区银合金产值统计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2025-2031年全球主要地区银合金产值预测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2020-2031年全球主要地区银合金产值市场份额统计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2025年全球主要地区银合金产值市场份额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2020-2031年中国市场银合金产量及增长情况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2020-2031年中国市场银合金产值及增长情况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2020-2031年北美市场银合金产量及增长情况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2020-2031年北美市场银合金产值及增长情况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2020-2031年欧洲市场银合金产量及增长情况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2020-2031年欧洲市场银合金产值及增长情况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2020-2031年日本市场银合金产量及增长情况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2020-2031年日本市场银合金产值及增长情况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2020-2025年全球主要地区银合金消费量统计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2025-2031年全球主要地区银合金消费量预测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2020-2031年全球主要地区银合金消费量市场份额统计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2025年全球主要地区银合金消费量市场份额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2020-2031年中国市场银合金消费量、增长率及趋势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2020-2031年北美市场银合金消费量、增长率及趋势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2020-2031年欧洲市场银合金消费量、增长率及趋势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2020-2031年日本市场银合金消费量、增长率及趋势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重点企业（十）银合金产品情况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重点企业（十）2024-2025年银合金产量、价格、收入、成本、毛利情况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2020-2025年全球市场不同种类银合金产量统计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2025-2031年全球市场不同种类银合金产量预测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2020-2031年全球市场不同种类银合金产量市场份额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2020-2025年全球市场不同种类银合金产值统计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2025-2031年全球市场不同种类银合金产值预测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2020-2031年全球市场不同种类银合金产值市场份额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2020-2031年全球市场不同种类银合金价格走势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2020-2025年中国市场不同种类银合金产量统计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2025-2031年中国市场不同种类银合金产量预测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2020-2031年中国市场不同种类银合金产量市场份额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2020-2025年中国市场不同种类银合金产值统计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2025-2031年中国市场不同种类银合金产值预测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2020-2031年中国市场不同种类银合金产值市场份额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2020-2031年中国市场不同种类银合金价格走势</w:t>
      </w:r>
      <w:r>
        <w:rPr>
          <w:rFonts w:hint="eastAsia"/>
        </w:rPr>
        <w:br/>
      </w:r>
      <w:r>
        <w:rPr>
          <w:rFonts w:hint="eastAsia"/>
        </w:rPr>
        <w:t>　　图 银合金产业链</w:t>
      </w:r>
      <w:r>
        <w:rPr>
          <w:rFonts w:hint="eastAsia"/>
        </w:rPr>
        <w:br/>
      </w:r>
      <w:r>
        <w:rPr>
          <w:rFonts w:hint="eastAsia"/>
        </w:rPr>
        <w:t>　　表 银合金原材料</w:t>
      </w:r>
      <w:r>
        <w:rPr>
          <w:rFonts w:hint="eastAsia"/>
        </w:rPr>
        <w:br/>
      </w:r>
      <w:r>
        <w:rPr>
          <w:rFonts w:hint="eastAsia"/>
        </w:rPr>
        <w:t>　　表 银合金上游原料供应商及联系方式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2020-2025年全球市场银合金主要应用领域消费量统计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2025-2031年全球市场银合金主要应用领域消费量预测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2020-2031年全球市场银合金主要应用领域消费量市场份额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2025年全球市场银合金主要应用领域消费量市场份额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2020-2031年全球市场银合金主要应用领域消费量增长率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2020-2025年中国市场银合金主要应用领域消费量统计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2025-2031年中国市场银合金主要应用领域消费量预测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2020-2031年中国市场银合金主要应用领域消费量市场份额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2020-2031年中国市场银合金主要应用领域消费量增长率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2020-2025年中国市场银合金产量、消费量、进出口情况分析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2025-2031年中国市场银合金产量、消费量、进出口情况预测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2020-2031年中国市场银合金进出口量</w:t>
      </w:r>
      <w:r>
        <w:rPr>
          <w:rFonts w:hint="eastAsia"/>
        </w:rPr>
        <w:br/>
      </w:r>
      <w:r>
        <w:rPr>
          <w:rFonts w:hint="eastAsia"/>
        </w:rPr>
        <w:t>　　图 2025年银合金生产地区分布</w:t>
      </w:r>
      <w:r>
        <w:rPr>
          <w:rFonts w:hint="eastAsia"/>
        </w:rPr>
        <w:br/>
      </w:r>
      <w:r>
        <w:rPr>
          <w:rFonts w:hint="eastAsia"/>
        </w:rPr>
        <w:t>　　图 2025年银合金消费地区分布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2020-2031年中国银合金进口量及趋势预测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2020-2031年中国银合金出口量及趋势预测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2025-2031年不同种类银合金产量占比</w:t>
      </w:r>
      <w:r>
        <w:rPr>
          <w:rFonts w:hint="eastAsia"/>
        </w:rPr>
        <w:br/>
      </w:r>
      <w:r>
        <w:rPr>
          <w:rFonts w:hint="eastAsia"/>
        </w:rPr>
        <w:t>　　图 2025-2031年银合金价格走势预测</w:t>
      </w:r>
      <w:r>
        <w:rPr>
          <w:rFonts w:hint="eastAsia"/>
        </w:rPr>
        <w:br/>
      </w:r>
      <w:r>
        <w:rPr>
          <w:rFonts w:hint="eastAsia"/>
        </w:rPr>
        <w:t>　　图 国内市场银合金未来销售渠道趋势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62ff206f642ed" w:history="1">
        <w:r>
          <w:rPr>
            <w:rStyle w:val="Hyperlink"/>
          </w:rPr>
          <w:t>2025-2031年全球与中国银合金市场研究分析及趋势预测报告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62ff206f642ed" w:history="1">
        <w:r>
          <w:rPr>
            <w:rStyle w:val="Hyperlink"/>
          </w:rPr>
          <w:t>https://www.20087.com/0/96/YinHeJinHangYeQianJingQuShi.html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热点：银触点回收多少钱一克、银合金多少钱一克、925银一克多少钱、银合金的主要成分、最简单鉴定银子的方法、银合金电瓶和普通电瓶有什么区别、银合金价格是多少、银合金触点、银饰合金是什么材质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47eef5dcf4dbc" w:history="1">
      <w:r>
        <w:rPr>
          <w:rStyle w:val="Hyperlink"/>
        </w:rPr>
        <w:t>2025-2031年全球与中国银合金市场研究分析及趋势预测报告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nHeJinHangYeQianJingQuShi.html" TargetMode="External" Id="Rb1062ff206f6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nHeJinHangYeQianJingQuShi.html" TargetMode="External" Id="Rd2247eef5dcf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2025-05-13T02:29:00Z</dcterms:created>
  <dcterms:modified xsi:type="dcterms:W3CDTF">2025-05-13T03:29:00Z</dcterms:modified>
  <dc:subject>2025-2031年全球与中国银合金市场研究分析及趋势预测报告</dc:subject>
  <dc:title>2025-2031年全球与中国银合金市场研究分析及趋势预测报告</dc:title>
  <cp:keywords>2025-2031年全球与中国银合金市场研究分析及趋势预测报告</cp:keywords>
  <dc:description>2025-2031年全球与中国银合金市场研究分析及趋势预测报告</dc:description>
</cp:coreProperties>
</file>