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c809dd2e4d38" w:history="1">
              <w:r>
                <w:rPr>
                  <w:rStyle w:val="Hyperlink"/>
                </w:rPr>
                <w:t>全球与中国电动火车电池行业现状及发展前景预测报告（2026-2032年）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c809dd2e4d38" w:history="1">
              <w:r>
                <w:rPr>
                  <w:rStyle w:val="Hyperlink"/>
                </w:rPr>
                <w:t>全球与中国电动火车电池行业现状及发展前景预测报告（2026-2032年）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1c809dd2e4d38" w:history="1">
                <w:r>
                  <w:rPr>
                    <w:rStyle w:val="Hyperlink"/>
                  </w:rPr>
                  <w:t>https://www.20087.com/0/26/DianDongHuoCheDianChiShiChangQianJingFenXi.html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火车电池当前主要指用于调车机车、工矿电力机车及城市轨道交通辅助电源系统的高功率锂离子电池组，部分区域通勤列车亦开始试点全电池驱动方案。该类电池需在频繁充放电、宽温域运行及强振动环境下维持高安全性与长循环寿命，普遍采用磷酸铁锂体系并集成多重热管理与电池管理系统（BMS）。充电策略多结合再生制动能量回收与地面快充设施，以提升能源利用效率。行业标准聚焦于防火阻燃、短路保护及与牵引变流器的协同控制，确保在无接触网区段的可靠运行。</w:t>
      </w:r>
      <w:r>
        <w:rPr>
          <w:rFonts w:hint="eastAsia"/>
        </w:rPr>
        <w:br/>
      </w:r>
      <w:r>
        <w:rPr>
          <w:rFonts w:hint="eastAsia"/>
        </w:rPr>
        <w:t>　　未来，电动火车电池将向更高能量密度、更快补能速度与全生命周期低碳化方向发展。市场调研网认为，固态电池技术若实现工程化突破，将大大提升体积能量密度与热稳定性，支撑更长无电网运行区间。超快充技术（10–15分钟补能80%）配合智能调度系统，可实现“充电—运行”无缝衔接，适用于高频次短途线路。在可持续发展驱动下，电池护照（记录材料来源、碳足迹）与梯次利用标准将加速建立，退役电池有望用于车站储能或电网调频。此外，氢电混合动力方案或将与纯电系统并行发展，形成多技术路线互补格局。长期看，电动火车电池将成为铁路脱碳战略的核心载体，推动轨道交通全面电气化延伸至非电气化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1c809dd2e4d38" w:history="1">
        <w:r>
          <w:rPr>
            <w:rStyle w:val="Hyperlink"/>
          </w:rPr>
          <w:t>全球与中国电动火车电池行业现状及发展前景预测报告（2026-2032年）</w:t>
        </w:r>
      </w:hyperlink>
      <w:r>
        <w:rPr>
          <w:rFonts w:hint="eastAsia"/>
        </w:rPr>
        <w:t>》，2025年电动火车电池行业市场规模达 亿元，预计2032年市场规模将达 亿元，期间年均复合增长率（CAGR）达 %。报告基于市场调研数据，系统分析了电动火车电池行业的市场现状与发展前景。报告从电动火车电池产业链角度出发，梳理了当前电动火车电池市场规模、价格走势和供需情况，并对未来几年的增长空间作出预测。研究涵盖了电动火车电池行业技术发展现状、创新方向以及重点企业的竞争格局，包括电动火车电池市场集中度和品牌策略分析。报告还针对电动火车电池细分领域和区域市场展开讨论，客观评估了电动火车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按产品类型细分，全球电动火车电池市场规模2021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高功率锂离子电池</w:t>
      </w:r>
      <w:r>
        <w:rPr>
          <w:rFonts w:hint="eastAsia"/>
        </w:rPr>
        <w:br/>
      </w:r>
      <w:r>
        <w:rPr>
          <w:rFonts w:hint="eastAsia"/>
        </w:rPr>
        <w:t>　　　　1.3.4 钛酸锂电池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产品分类，按电容量</w:t>
      </w:r>
      <w:r>
        <w:rPr>
          <w:rFonts w:hint="eastAsia"/>
        </w:rPr>
        <w:br/>
      </w:r>
      <w:r>
        <w:rPr>
          <w:rFonts w:hint="eastAsia"/>
        </w:rPr>
        <w:t>　　　　1.4.1 按电容量细分，全球电动火车电池市场规模2021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20–100 kWh</w:t>
      </w:r>
      <w:r>
        <w:rPr>
          <w:rFonts w:hint="eastAsia"/>
        </w:rPr>
        <w:br/>
      </w:r>
      <w:r>
        <w:rPr>
          <w:rFonts w:hint="eastAsia"/>
        </w:rPr>
        <w:t>　　　　1.4.3 100–500 kWh</w:t>
      </w:r>
      <w:r>
        <w:rPr>
          <w:rFonts w:hint="eastAsia"/>
        </w:rPr>
        <w:br/>
      </w:r>
      <w:r>
        <w:rPr>
          <w:rFonts w:hint="eastAsia"/>
        </w:rPr>
        <w:t>　　　　1.4.4 大于500 kWh</w:t>
      </w:r>
      <w:r>
        <w:rPr>
          <w:rFonts w:hint="eastAsia"/>
        </w:rPr>
        <w:br/>
      </w:r>
      <w:r>
        <w:rPr>
          <w:rFonts w:hint="eastAsia"/>
        </w:rPr>
        <w:t>　　1.5 产品分类，按安装位置</w:t>
      </w:r>
      <w:r>
        <w:rPr>
          <w:rFonts w:hint="eastAsia"/>
        </w:rPr>
        <w:br/>
      </w:r>
      <w:r>
        <w:rPr>
          <w:rFonts w:hint="eastAsia"/>
        </w:rPr>
        <w:t>　　　　1.5.1 按安装位置细分，全球电动火车电池市场规模2021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车底安装式</w:t>
      </w:r>
      <w:r>
        <w:rPr>
          <w:rFonts w:hint="eastAsia"/>
        </w:rPr>
        <w:br/>
      </w:r>
      <w:r>
        <w:rPr>
          <w:rFonts w:hint="eastAsia"/>
        </w:rPr>
        <w:t>　　　　1.5.3 车顶安装式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按应用细分，全球电动火车电池市场规模2021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城市轨道交通</w:t>
      </w:r>
      <w:r>
        <w:rPr>
          <w:rFonts w:hint="eastAsia"/>
        </w:rPr>
        <w:br/>
      </w:r>
      <w:r>
        <w:rPr>
          <w:rFonts w:hint="eastAsia"/>
        </w:rPr>
        <w:t>　　　　1.6.3 高速铁路</w:t>
      </w:r>
      <w:r>
        <w:rPr>
          <w:rFonts w:hint="eastAsia"/>
        </w:rPr>
        <w:br/>
      </w:r>
      <w:r>
        <w:rPr>
          <w:rFonts w:hint="eastAsia"/>
        </w:rPr>
        <w:t>　　　　1.6.4 无接触网区段列车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电动火车电池行业发展总体概况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电动火车电池行业发展主要特点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电动火车电池行业发展影响因素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电动火车电池有利因素</w:t>
      </w:r>
      <w:r>
        <w:rPr>
          <w:rFonts w:hint="eastAsia"/>
        </w:rPr>
        <w:br/>
      </w:r>
      <w:r>
        <w:rPr>
          <w:rFonts w:hint="eastAsia"/>
        </w:rPr>
        <w:t>　　　　1.7.3 .2 电动火车电池不利因素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全球市场，近三年电动火车电池主要企业占有率及排名（按销量）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电动火车电池主要企业在国际市场占有率（按销量，2023-2026）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2025年电动火车电池主要企业在国际市场排名（按销量）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全球市场主要企业电动火车电池销量（2023-2026）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全球市场，近三年电动火车电池主要企业占有率及排名（按收入）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电动火车电池主要企业在国际市场占有率（按收入，2023-2026）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2025年电动火车电池主要企业在国际市场排名（按收入）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全球市场主要企业电动火车电池销售收入（2023-2026）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全球市场主要企业电动火车电池销售价格（2023-2026）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中国市场，近三年电动火车电池主要企业占有率及排名（按销量）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电动火车电池主要企业在中国市场占有率（按销量，2023-2026）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2025年电动火车电池主要企业在中国市场排名（按销量）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中国市场主要企业电动火车电池销量（2023-2026）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中国市场，近三年电动火车电池主要企业占有率及排名（按收入）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电动火车电池主要企业在中国市场占有率（按收入，2023-2026）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2025年电动火车电池主要企业在中国市场排名（按收入）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中国市场主要企业电动火车电池销售收入（2023-2026）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全球主要厂商电动火车电池总部及产地分布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全球主要厂商成立时间及电动火车电池商业化日期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全球主要厂商电动火车电池产品类型及应用</w:t>
      </w:r>
      <w:r>
        <w:rPr>
          <w:rFonts w:hint="eastAsia"/>
        </w:rPr>
        <w:br/>
      </w:r>
      <w:r>
        <w:rPr>
          <w:rFonts w:hint="eastAsia"/>
        </w:rPr>
        <w:t>　　2.9 电动火车电池行业集中度、竞争程度分析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电动火车电池行业集中度分析：2025年全球Top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全球电动火车电池第一梯队、第二梯队和第三梯队生产商（品牌）及市场份额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全球电动火车电池总体规模分析</w:t>
      </w:r>
      <w:r>
        <w:rPr>
          <w:rFonts w:hint="eastAsia"/>
        </w:rPr>
        <w:br/>
      </w:r>
      <w:r>
        <w:rPr>
          <w:rFonts w:hint="eastAsia"/>
        </w:rPr>
        <w:t>　　3.1 全球电动火车电池供需现状及预测（2021-2032）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全球电动火车电池产能、产量、产能利用率及发展趋势（2021-2032）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全球电动火车电池产量、需求量及发展趋势（2021-2032）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全球主要地区电动火车电池产量及发展趋势（2021-2032）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全球主要地区电动火车电池产量（2021-2026）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全球主要地区电动火车电池产量（2027-2032）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全球主要地区电动火车电池产量市场份额（2021-2032）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中国电动火车电池供需现状及预测（2021-2032）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中国电动火车电池产能、产量、产能利用率及发展趋势（2021-2032）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中国电动火车电池产量、市场需求量及发展趋势（2021-2032）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中国市场电动火车电池进出口（2021-2032）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全球电动火车电池销量及销售额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全球市场电动火车电池销售额（2021-2032）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全球市场电动火车电池销量（2021-2032）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全球市场电动火车电池价格趋势（2021-2032）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全球电动火车电池主要地区分析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全球主要地区电动火车电池市场规模分析：2021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全球主要地区电动火车电池销售收入及市场份额（2021-2026）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全球主要地区电动火车电池销售收入预测（2027-2032）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全球主要地区电动火车电池销量分析：2021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全球主要地区电动火车电池销量及市场份额（2021-2026）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全球主要地区电动火车电池销量及市场份额预测（2027-2032）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中东市场电动火车电池销量、收入及增长率（2021-2032）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电动火车电池销量、收入、价格及毛利率（2021-2026）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不同产品类型电动火车电池分析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全球不同产品类型电动火车电池销量（2021-2032）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全球不同产品类型电动火车电池销量及市场份额（2021-2026）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全球不同产品类型电动火车电池销量预测（2027-2032）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全球不同产品类型电动火车电池收入（2021-2032）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全球不同产品类型电动火车电池收入及市场份额（2021-2026）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全球不同产品类型电动火车电池收入预测（2027-2032）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全球不同产品类型电动火车电池价格走势（2021-2032）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中国不同产品类型电动火车电池销量（2021-2032）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中国不同产品类型电动火车电池销量及市场份额（2021-2026）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中国不同产品类型电动火车电池销量预测（2027-2032）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中国不同产品类型电动火车电池收入（2021-2032）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中国不同产品类型电动火车电池收入及市场份额（2021-2026）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中国不同产品类型电动火车电池收入预测（2027-2032）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不同应用电动火车电池分析</w:t>
      </w:r>
      <w:r>
        <w:rPr>
          <w:rFonts w:hint="eastAsia"/>
        </w:rPr>
        <w:br/>
      </w:r>
      <w:r>
        <w:rPr>
          <w:rFonts w:hint="eastAsia"/>
        </w:rPr>
        <w:t>　　7.1 全球不同应用电动火车电池销量（2021-2032）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全球不同应用电动火车电池销量及市场份额（2021-2026）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全球不同应用电动火车电池销量预测（2027-2032）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全球不同应用电动火车电池收入（2021-2032）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全球不同应用电动火车电池收入及市场份额（2021-2026）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全球不同应用电动火车电池收入预测（2027-2032）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全球不同应用电动火车电池价格走势（2021-2032）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中国不同应用电动火车电池销量（2021-2032）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中国不同应用电动火车电池销量及市场份额（2021-2026）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中国不同应用电动火车电池销量预测（2027-2032）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中国不同应用电动火车电池收入（2021-2032）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中国不同应用电动火车电池收入及市场份额（2021-2026）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中国不同应用电动火车电池收入预测（2027-2032）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电动火车电池行业发展趋势</w:t>
      </w:r>
      <w:r>
        <w:rPr>
          <w:rFonts w:hint="eastAsia"/>
        </w:rPr>
        <w:br/>
      </w:r>
      <w:r>
        <w:rPr>
          <w:rFonts w:hint="eastAsia"/>
        </w:rPr>
        <w:t>　　8.2 电动火车电池行业主要驱动因素</w:t>
      </w:r>
      <w:r>
        <w:rPr>
          <w:rFonts w:hint="eastAsia"/>
        </w:rPr>
        <w:br/>
      </w:r>
      <w:r>
        <w:rPr>
          <w:rFonts w:hint="eastAsia"/>
        </w:rPr>
        <w:t>　　8.3 电动火车电池中国企业SWOT分析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中国电动火车电池行业政策环境分析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电动火车电池行业产业链简介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电动火车电池行业供应链分析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电动火车电池主要原料及供应情况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电动火车电池行业采购模式</w:t>
      </w:r>
      <w:r>
        <w:rPr>
          <w:rFonts w:hint="eastAsia"/>
        </w:rPr>
        <w:br/>
      </w:r>
      <w:r>
        <w:rPr>
          <w:rFonts w:hint="eastAsia"/>
        </w:rPr>
        <w:t>　　9.3 电动火车电池行业生产模式</w:t>
      </w:r>
      <w:r>
        <w:rPr>
          <w:rFonts w:hint="eastAsia"/>
        </w:rPr>
        <w:br/>
      </w:r>
      <w:r>
        <w:rPr>
          <w:rFonts w:hint="eastAsia"/>
        </w:rPr>
        <w:t>　　9.4 电动火车电池行业销售模式及销售渠道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按产品类型细分，全球电动火车电池市场规模2021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按电容量细分，全球电动火车电池市场规模2021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按安装位置细分，全球电动火车电池市场规模2021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按应用细分，全球电动火车电池市场规模（CAGR）2021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电动火车电池行业发展主要特点</w:t>
      </w:r>
      <w:r>
        <w:rPr>
          <w:rFonts w:hint="eastAsia"/>
        </w:rPr>
        <w:br/>
      </w:r>
      <w:r>
        <w:rPr>
          <w:rFonts w:hint="eastAsia"/>
        </w:rPr>
        <w:t>　　表 6： 电动火车电池行业发展有利因素分析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电动火车电池行业发展不利因素分析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进入电动火车电池行业壁垒</w:t>
      </w:r>
      <w:r>
        <w:rPr>
          <w:rFonts w:hint="eastAsia"/>
        </w:rPr>
        <w:br/>
      </w:r>
      <w:r>
        <w:rPr>
          <w:rFonts w:hint="eastAsia"/>
        </w:rPr>
        <w:t>　　表 9： 电动火车电池主要企业在国际市场占有率（按销量，2023-2026）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2025年电动火车电池主要企业在国际市场排名（按销量）&amp;（兆瓦时）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全球市场主要企业电动火车电池销量（2023-2026）&amp;（兆瓦时）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12： 电动火车电池主要企业在国际市场占有率（按收入，2023-2026）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2025年电动火车电池主要企业在国际市场排名（按收入）&amp;（万元）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全球市场主要企业电动火车电池销售收入（2023-2026）&amp;（万元）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全球市场主要企业电动火车电池销售价格（2023-2026）&amp;（元/千瓦时）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16： 电动火车电池主要企业在中国市场占有率（按销量，2023-2026）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2025年电动火车电池主要企业在中国市场排名（按销量）&amp;（兆瓦时）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中国市场主要企业电动火车电池销量（2023-2026）&amp;（兆瓦时）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19： 电动火车电池主要企业在中国市场占有率（按收入，2023-2026）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2025年电动火车电池主要企业在中国市场排名（按收入）&amp;（万元）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中国市场主要企业电动火车电池销售收入（2023-2026）&amp;（万元）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全球主要厂商电动火车电池总部及产地分布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全球主要厂商成立时间及电动火车电池商业化日期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全球主要厂商电动火车电池产品类型及应用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2025年全球电动火车电池主要厂商市场地位（第一梯队、第二梯队和第三梯队）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全球电动火车电池市场投资、并购等现状分析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全球主要地区电动火车电池产量增速（CAGR）：（2021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全球主要地区电动火车电池产量（2021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全球主要地区电动火车电池产量（2021-2026）&amp;（兆瓦时）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30： 全球主要地区电动火车电池产量（2027-2032）&amp;（兆瓦时）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31： 全球主要地区电动火车电池产量市场份额（2021-2026）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全球主要地区电动火车电池产量市场份额（2027-2032）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中国市场电动火车电池产量、销量、进出口（2021-2026）&amp;（兆瓦时）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34： 中国市场电动火车电池产量、销量、进出口预测（2027-2032）&amp;（兆瓦时）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35： 全球主要地区电动火车电池销售收入增速：（2021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全球主要地区电动火车电池销售收入（2021-2026）&amp;（万元）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全球主要地区电动火车电池销售收入市场份额（2021-2026）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全球主要地区电动火车电池收入（2027-2032）&amp;（万元）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全球主要地区电动火车电池收入市场份额（2027-2032）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全球主要地区电动火车电池销量（兆瓦时）：2021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全球主要地区电动火车电池销量（2021-2026）&amp;（兆瓦时）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全球主要地区电动火车电池销量市场份额（2021-2026）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全球主要地区电动火车电池销量（2027-2032）&amp;（兆瓦时）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44： 全球主要地区电动火车电池销量份额（2027-2032）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电动火车电池生产基地、销售区域、竞争对手及市场地位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电动火车电池产品规格、参数及市场应用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电动火车电池销量（兆瓦时）、收入（万元）、价格（元/千瓦时）及毛利率（2021-2026）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全球不同产品类型电动火车电池销量（2021-2026）&amp;（兆瓦时）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101： 全球不同产品类型电动火车电池销量市场份额（2021-2026）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全球不同产品类型电动火车电池销量预测（2027-2032）&amp;（兆瓦时）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全球市场不同产品类型电动火车电池销量市场份额预测（2027-2032）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全球不同产品类型电动火车电池收入（2021-2026）&amp;（万元）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全球不同产品类型电动火车电池收入市场份额（2021-2026）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全球不同产品类型电动火车电池收入预测（2027-2032）&amp;（万元）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全球不同产品类型电动火车电池收入市场份额预测（2027-2032）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中国不同产品类型电动火车电池销量（2021-2026）&amp;（兆瓦时）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中国不同产品类型电动火车电池销量市场份额（2021-2026）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中国不同产品类型电动火车电池销量预测（2027-2032）&amp;（兆瓦时）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全球市场不同产品类型电动火车电池销量市场份额预测（2027-2032）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中国不同产品类型电动火车电池收入（2021-2026）&amp;（万元）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中国不同产品类型电动火车电池收入市场份额（2021-2026）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中国不同产品类型电动火车电池收入预测（2027-2032）&amp;（万元）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中国不同产品类型电动火车电池收入市场份额预测（2027-2032）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全球不同应用电动火车电池销量（2021-2026）&amp;（兆瓦时）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117： 全球不同应用电动火车电池销量市场份额（2021-2026）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全球不同应用电动火车电池销量预测（2027-2032）&amp;（兆瓦时）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119： 全球市场不同应用电动火车电池销量市场份额预测（2027-2032）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全球不同应用电动火车电池收入（2021-2026）&amp;（万元）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全球不同应用电动火车电池收入市场份额（2021-2026）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全球不同应用电动火车电池收入预测（2027-2032）&amp;（万元）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全球不同应用电动火车电池收入市场份额预测（2027-2032）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中国不同应用电动火车电池销量（2021-2026）&amp;（兆瓦时）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125： 中国不同应用电动火车电池销量市场份额（2021-2026）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中国不同应用电动火车电池销量预测（2027-2032）&amp;（兆瓦时）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中国市场不同应用电动火车电池销量市场份额预测（2027-2032）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中国不同应用电动火车电池收入（2021-2026）&amp;（万元）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中国不同应用电动火车电池收入市场份额（2021-2026）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中国不同应用电动火车电池收入预测（2027-2032）&amp;（万元）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中国不同应用电动火车电池收入市场份额预测（2027-2032）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电动火车电池行业发展趋势</w:t>
      </w:r>
      <w:r>
        <w:rPr>
          <w:rFonts w:hint="eastAsia"/>
        </w:rPr>
        <w:br/>
      </w:r>
      <w:r>
        <w:rPr>
          <w:rFonts w:hint="eastAsia"/>
        </w:rPr>
        <w:t>　　表 133： 电动火车电池行业主要驱动因素</w:t>
      </w:r>
      <w:r>
        <w:rPr>
          <w:rFonts w:hint="eastAsia"/>
        </w:rPr>
        <w:br/>
      </w:r>
      <w:r>
        <w:rPr>
          <w:rFonts w:hint="eastAsia"/>
        </w:rPr>
        <w:t>　　表 134： 电动火车电池行业供应链分析</w:t>
      </w:r>
      <w:r>
        <w:rPr>
          <w:rFonts w:hint="eastAsia"/>
        </w:rPr>
        <w:br/>
      </w:r>
      <w:r>
        <w:rPr>
          <w:rFonts w:hint="eastAsia"/>
        </w:rPr>
        <w:t>　　表 135： 电动火车电池上游原料供应商</w:t>
      </w:r>
      <w:r>
        <w:rPr>
          <w:rFonts w:hint="eastAsia"/>
        </w:rPr>
        <w:br/>
      </w:r>
      <w:r>
        <w:rPr>
          <w:rFonts w:hint="eastAsia"/>
        </w:rPr>
        <w:t>　　表 136： 电动火车电池主要地区不同应用客户分析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电动火车电池典型经销商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电动火车电池产品图片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全球不同产品类型电动火车电池销售额2021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全球不同产品类型电动火车电池市场份额2025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高功率锂离子电池产品图片</w:t>
      </w:r>
      <w:r>
        <w:rPr>
          <w:rFonts w:hint="eastAsia"/>
        </w:rPr>
        <w:br/>
      </w:r>
      <w:r>
        <w:rPr>
          <w:rFonts w:hint="eastAsia"/>
        </w:rPr>
        <w:t>　　图 6： 钛酸锂电池产品图片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全球不同电容量电动火车电池销售额2021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全球不同电容量电动火车电池市场份额2025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20–100 kWh产品图片</w:t>
      </w:r>
      <w:r>
        <w:rPr>
          <w:rFonts w:hint="eastAsia"/>
        </w:rPr>
        <w:br/>
      </w:r>
      <w:r>
        <w:rPr>
          <w:rFonts w:hint="eastAsia"/>
        </w:rPr>
        <w:t>　　图 11： 100–500 kWh产品图片</w:t>
      </w:r>
      <w:r>
        <w:rPr>
          <w:rFonts w:hint="eastAsia"/>
        </w:rPr>
        <w:br/>
      </w:r>
      <w:r>
        <w:rPr>
          <w:rFonts w:hint="eastAsia"/>
        </w:rPr>
        <w:t>　　图 12： 大于500 kWh产品图片</w:t>
      </w:r>
      <w:r>
        <w:rPr>
          <w:rFonts w:hint="eastAsia"/>
        </w:rPr>
        <w:br/>
      </w:r>
      <w:r>
        <w:rPr>
          <w:rFonts w:hint="eastAsia"/>
        </w:rPr>
        <w:t>　　图 13： 全球不同安装位置电动火车电池销售额2021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全球不同安装位置电动火车电池市场份额2025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车底安装式产品图片</w:t>
      </w:r>
      <w:r>
        <w:rPr>
          <w:rFonts w:hint="eastAsia"/>
        </w:rPr>
        <w:br/>
      </w:r>
      <w:r>
        <w:rPr>
          <w:rFonts w:hint="eastAsia"/>
        </w:rPr>
        <w:t>　　图 16： 车顶安装式产品图片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全球不同应用电动火车电池市场份额2025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城市轨道交通</w:t>
      </w:r>
      <w:r>
        <w:rPr>
          <w:rFonts w:hint="eastAsia"/>
        </w:rPr>
        <w:br/>
      </w:r>
      <w:r>
        <w:rPr>
          <w:rFonts w:hint="eastAsia"/>
        </w:rPr>
        <w:t>　　图 20： 高速铁路</w:t>
      </w:r>
      <w:r>
        <w:rPr>
          <w:rFonts w:hint="eastAsia"/>
        </w:rPr>
        <w:br/>
      </w:r>
      <w:r>
        <w:rPr>
          <w:rFonts w:hint="eastAsia"/>
        </w:rPr>
        <w:t>　　图 21： 无接触网区段列车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2025年全球前五大生产商电动火车电池市场份额</w:t>
      </w:r>
      <w:r>
        <w:rPr>
          <w:rFonts w:hint="eastAsia"/>
        </w:rPr>
        <w:br/>
      </w:r>
      <w:r>
        <w:rPr>
          <w:rFonts w:hint="eastAsia"/>
        </w:rPr>
        <w:t>　　图 24： 2025年全球电动火车电池第一梯队、第二梯队和第三梯队厂商及市场份额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全球电动火车电池产能、产量、产能利用率及发展趋势（2021-2032）&amp;（兆瓦时）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全球电动火车电池产量、需求量及发展趋势（2021-2032）&amp;（兆瓦时）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全球主要地区电动火车电池产量市场份额（2021-2032）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中国电动火车电池产能、产量、产能利用率及发展趋势（2021-2032）&amp;（兆瓦时）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中国电动火车电池产量、市场需求量及发展趋势（2021-2032）&amp;（兆瓦时）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全球电动火车电池市场销售额及增长率：（2021-2032）&amp;（万元）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全球市场电动火车电池市场规模：2021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全球市场电动火车电池价格趋势（2021-2032）&amp;（元/千瓦时）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34： 全球主要地区电动火车电池销售收入（2021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全球主要地区电动火车电池销售收入市场份额（2021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北美市场电动火车电池收入及增长率（2021-2032）&amp;（万元）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欧洲市场电动火车电池收入及增长率（2021-2032）&amp;（万元）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41： 中国市场电动火车电池收入及增长率（2021-2032）&amp;（万元）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43： 日本市场电动火车电池收入及增长率（2021-2032）&amp;（万元）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45： 东南亚市场电动火车电池收入及增长率（2021-2032）&amp;（万元）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47： 印度市场电动火车电池收入及增长率（2021-2032）&amp;（万元）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49： 南美市场电动火车电池收入及增长率（2021-2032）&amp;（万元）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中东市场电动火车电池销量及增长率（2021-2032）&amp;（兆瓦时）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51： 中东市场电动火车电池收入及增长率（2021-2032）&amp;（万元）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全球不同产品类型电动火车电池价格走势（2021-2032）&amp;（元/千瓦时）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53： 全球不同应用电动火车电池价格走势（2021-2032）&amp;（元/千瓦时）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54： 电动火车电池中国企业SWOT分析</w:t>
      </w:r>
      <w:r>
        <w:rPr>
          <w:rFonts w:hint="eastAsia"/>
        </w:rPr>
        <w:br/>
      </w:r>
      <w:r>
        <w:rPr>
          <w:rFonts w:hint="eastAsia"/>
        </w:rPr>
        <w:t>　　图 55： 电动火车电池产业链</w:t>
      </w:r>
      <w:r>
        <w:rPr>
          <w:rFonts w:hint="eastAsia"/>
        </w:rPr>
        <w:br/>
      </w:r>
      <w:r>
        <w:rPr>
          <w:rFonts w:hint="eastAsia"/>
        </w:rPr>
        <w:t>　　图 56： 电动火车电池行业采购模式分析</w:t>
      </w:r>
      <w:r>
        <w:rPr>
          <w:rFonts w:hint="eastAsia"/>
        </w:rPr>
        <w:br/>
      </w:r>
      <w:r>
        <w:rPr>
          <w:rFonts w:hint="eastAsia"/>
        </w:rPr>
        <w:t>　　图 57： 电动火车电池行业生产模式</w:t>
      </w:r>
      <w:r>
        <w:rPr>
          <w:rFonts w:hint="eastAsia"/>
        </w:rPr>
        <w:br/>
      </w:r>
      <w:r>
        <w:rPr>
          <w:rFonts w:hint="eastAsia"/>
        </w:rPr>
        <w:t>　　图 58： 电动火车电池行业销售模式分析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c809dd2e4d38" w:history="1">
        <w:r>
          <w:rPr>
            <w:rStyle w:val="Hyperlink"/>
          </w:rPr>
          <w:t>全球与中国电动火车电池行业现状及发展前景预测报告（2026-2032年）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1c809dd2e4d38" w:history="1">
        <w:r>
          <w:rPr>
            <w:rStyle w:val="Hyperlink"/>
          </w:rPr>
          <w:t>https://www.20087.com/0/26/DianDongHuoCheDianChiShiChangQianJingFenXi.html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热点：电动扳手能不能带上火车、电动火车电池多少伏、火车可以带电动车电池吗、火车 电动车电池、火车可以带电扳手电池、小火车电瓶、电瓶车电池种类、电动火车0.724、电车是什么电池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9d628188e4883" w:history="1">
      <w:r>
        <w:rPr>
          <w:rStyle w:val="Hyperlink"/>
        </w:rPr>
        <w:t>全球与中国电动火车电池行业现状及发展前景预测报告（2026-2032年）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anDongHuoCheDianChiShiChangQianJingFenXi.html" TargetMode="External" Id="R1fe1c809dd2e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anDongHuoCheDianChiShiChangQianJingFenXi.html" TargetMode="External" Id="Ra3d9d628188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2026-03-02T00:40:45Z</dcterms:created>
  <dcterms:modified xsi:type="dcterms:W3CDTF">2026-03-02T01:40:45Z</dcterms:modified>
  <dc:subject>全球与中国电动火车电池行业现状及发展前景预测报告（2026-2032年）</dc:subject>
  <dc:title>全球与中国电动火车电池行业现状及发展前景预测报告（2026-2032年）</dc:title>
  <cp:keywords>全球与中国电动火车电池行业现状及发展前景预测报告（2026-2032年）</cp:keywords>
  <dc:description>全球与中国电动火车电池行业现状及发展前景预测报告（2026-2032年）</dc:description>
</cp:coreProperties>
</file>