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8428fe245484d" w:history="1">
              <w:r>
                <w:rPr>
                  <w:rStyle w:val="Hyperlink"/>
                </w:rPr>
                <w:t>2025-2031年中国包覆钴粉行业现状与前景趋势预测报告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8428fe245484d" w:history="1">
              <w:r>
                <w:rPr>
                  <w:rStyle w:val="Hyperlink"/>
                </w:rPr>
                <w:t>2025-2031年中国包覆钴粉行业现状与前景趋势预测报告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8428fe245484d" w:history="1">
                <w:r>
                  <w:rPr>
                    <w:rStyle w:val="Hyperlink"/>
                  </w:rPr>
                  <w:t>https://www.20087.com/1/36/BaoFuGuFenFaZhanXianZhuangQianJing.html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覆钴粉是一种用于制造高性能磁性材料和催化剂的重要原材料，近年来随着新材料技术和应用领域的拓展，市场需求持续增长。目前，包覆钴粉不仅在纯度、分散性方面有了显著提升，还在粒径控制、表面处理方面实现了优化。随着新材料和新技术的应用，这些材料能够更好地满足不同行业对高性能材料的需求，提高产品的性能和稳定性。</w:t>
      </w:r>
      <w:r>
        <w:rPr>
          <w:rFonts w:hint="eastAsia"/>
        </w:rPr>
        <w:br/>
      </w:r>
      <w:r>
        <w:rPr>
          <w:rFonts w:hint="eastAsia"/>
        </w:rPr>
        <w:t>　　未来，包覆钴粉的发展将更加注重高效性和多功能性。一方面，通过材料改性技术和工艺优化，开发具有更高纯度、更好分散性的新型包覆钴粉，以适应更加苛刻的应用环境；另一方面，随着对新材料性能和功能的需求增加，开发具有特殊功能的包覆钴粉，如抗菌、催化活性等，以满足不同应用场景的需求。此外，随着可持续发展理念的普及，开发使用可再生资源或采用更加环保的制造工艺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8428fe245484d" w:history="1">
        <w:r>
          <w:rPr>
            <w:rStyle w:val="Hyperlink"/>
          </w:rPr>
          <w:t>2025-2031年中国包覆钴粉行业现状与前景趋势预测报告</w:t>
        </w:r>
      </w:hyperlink>
      <w:r>
        <w:rPr>
          <w:rFonts w:hint="eastAsia"/>
        </w:rPr>
        <w:t>》从产业链视角出发，系统分析了包覆钴粉行业的市场现状与需求动态，详细解读了包覆钴粉市场规模、价格波动及上下游影响因素。报告深入剖析了包覆钴粉细分领域的发展特点，基于权威数据对市场前景及未来趋势进行了科学预测，同时揭示了包覆钴粉重点企业的竞争格局与市场集中度变化。报告客观翔实地指出了包覆钴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包覆钴粉行业概述</w:t>
      </w:r>
      <w:r>
        <w:rPr>
          <w:rFonts w:hint="eastAsia"/>
        </w:rPr>
        <w:br/>
      </w:r>
      <w:r>
        <w:rPr>
          <w:rFonts w:hint="eastAsia"/>
        </w:rPr>
        <w:t>　　第一节 包覆钴粉定义</w:t>
      </w:r>
      <w:r>
        <w:rPr>
          <w:rFonts w:hint="eastAsia"/>
        </w:rPr>
        <w:br/>
      </w:r>
      <w:r>
        <w:rPr>
          <w:rFonts w:hint="eastAsia"/>
        </w:rPr>
        <w:t>　　第二节 包覆钴粉行业发展历程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国外包覆钴粉市场发展概况</w:t>
      </w:r>
      <w:r>
        <w:rPr>
          <w:rFonts w:hint="eastAsia"/>
        </w:rPr>
        <w:br/>
      </w:r>
      <w:r>
        <w:rPr>
          <w:rFonts w:hint="eastAsia"/>
        </w:rPr>
        <w:t>　　第一节 国际包覆钴粉市场分析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2025年中国包覆钴粉环境分析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中国包覆钴粉技术发展分析</w:t>
      </w:r>
      <w:r>
        <w:rPr>
          <w:rFonts w:hint="eastAsia"/>
        </w:rPr>
        <w:br/>
      </w:r>
      <w:r>
        <w:rPr>
          <w:rFonts w:hint="eastAsia"/>
        </w:rPr>
        <w:t>　　第一节 当前中国包覆钴粉技术发展现况分析</w:t>
      </w:r>
      <w:r>
        <w:rPr>
          <w:rFonts w:hint="eastAsia"/>
        </w:rPr>
        <w:br/>
      </w:r>
      <w:r>
        <w:rPr>
          <w:rFonts w:hint="eastAsia"/>
        </w:rPr>
        <w:t>　　第二节 中国包覆钴粉技术成熟度分析</w:t>
      </w:r>
      <w:r>
        <w:rPr>
          <w:rFonts w:hint="eastAsia"/>
        </w:rPr>
        <w:br/>
      </w:r>
      <w:r>
        <w:rPr>
          <w:rFonts w:hint="eastAsia"/>
        </w:rPr>
        <w:t>　　第三节 中外包覆钴粉技术差距及其主要因素分析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提高中国包覆钴粉技术的策略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包覆钴粉市场特性分析</w:t>
      </w:r>
      <w:r>
        <w:rPr>
          <w:rFonts w:hint="eastAsia"/>
        </w:rPr>
        <w:br/>
      </w:r>
      <w:r>
        <w:rPr>
          <w:rFonts w:hint="eastAsia"/>
        </w:rPr>
        <w:t>　　第一节 集中度包覆钴粉及预测</w:t>
      </w:r>
      <w:r>
        <w:rPr>
          <w:rFonts w:hint="eastAsia"/>
        </w:rPr>
        <w:br/>
      </w:r>
      <w:r>
        <w:rPr>
          <w:rFonts w:hint="eastAsia"/>
        </w:rPr>
        <w:t>　　第二节 SWOT包覆钴粉及预测</w:t>
      </w:r>
      <w:r>
        <w:rPr>
          <w:rFonts w:hint="eastAsia"/>
        </w:rPr>
        <w:br/>
      </w:r>
      <w:r>
        <w:rPr>
          <w:rFonts w:hint="eastAsia"/>
        </w:rPr>
        <w:t>　　　　一、包覆钴粉优势</w:t>
      </w:r>
      <w:r>
        <w:rPr>
          <w:rFonts w:hint="eastAsia"/>
        </w:rPr>
        <w:br/>
      </w:r>
      <w:r>
        <w:rPr>
          <w:rFonts w:hint="eastAsia"/>
        </w:rPr>
        <w:t>　　　　二、包覆钴粉劣势</w:t>
      </w:r>
      <w:r>
        <w:rPr>
          <w:rFonts w:hint="eastAsia"/>
        </w:rPr>
        <w:br/>
      </w:r>
      <w:r>
        <w:rPr>
          <w:rFonts w:hint="eastAsia"/>
        </w:rPr>
        <w:t>　　　　三、包覆钴粉机会</w:t>
      </w:r>
      <w:r>
        <w:rPr>
          <w:rFonts w:hint="eastAsia"/>
        </w:rPr>
        <w:br/>
      </w:r>
      <w:r>
        <w:rPr>
          <w:rFonts w:hint="eastAsia"/>
        </w:rPr>
        <w:t>　　　　四、包覆钴粉风险</w:t>
      </w:r>
      <w:r>
        <w:rPr>
          <w:rFonts w:hint="eastAsia"/>
        </w:rPr>
        <w:br/>
      </w:r>
      <w:r>
        <w:rPr>
          <w:rFonts w:hint="eastAsia"/>
        </w:rPr>
        <w:t>　　第三节 进入退出状况包覆钴粉及预测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中国包覆钴粉发展现状</w:t>
      </w:r>
      <w:r>
        <w:rPr>
          <w:rFonts w:hint="eastAsia"/>
        </w:rPr>
        <w:br/>
      </w:r>
      <w:r>
        <w:rPr>
          <w:rFonts w:hint="eastAsia"/>
        </w:rPr>
        <w:t>　　第一节 中国包覆钴粉市场现状分析及预测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中国包覆钴粉行业产量情况分析及预测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一、包覆钴粉总体产能规模</w:t>
      </w:r>
      <w:r>
        <w:rPr>
          <w:rFonts w:hint="eastAsia"/>
        </w:rPr>
        <w:br/>
      </w:r>
      <w:r>
        <w:rPr>
          <w:rFonts w:hint="eastAsia"/>
        </w:rPr>
        <w:t>　　　　二、包覆钴粉生产区域分布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中国包覆钴粉市场需求分析及预测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一、中国包覆钴粉需求特点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中国包覆钴粉价格趋势分析</w:t>
      </w:r>
      <w:r>
        <w:rPr>
          <w:rFonts w:hint="eastAsia"/>
        </w:rPr>
        <w:br/>
      </w:r>
      <w:r>
        <w:rPr>
          <w:rFonts w:hint="eastAsia"/>
        </w:rPr>
        <w:t>　　　　一、中国包覆钴粉2020-2025年价格趋势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二、中国包覆钴粉当前市场价格及分析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三、影响包覆钴粉价格因素分析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四、2025-2031年中国包覆钴粉价格走势预测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2020-2025年中国包覆钴粉行业经济运行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2020-2025年中国包覆钴粉进、出口分析</w:t>
      </w:r>
      <w:r>
        <w:rPr>
          <w:rFonts w:hint="eastAsia"/>
        </w:rPr>
        <w:br/>
      </w:r>
      <w:r>
        <w:rPr>
          <w:rFonts w:hint="eastAsia"/>
        </w:rPr>
        <w:t>　　第一节 包覆钴粉进、出口特点</w:t>
      </w:r>
      <w:r>
        <w:rPr>
          <w:rFonts w:hint="eastAsia"/>
        </w:rPr>
        <w:br/>
      </w:r>
      <w:r>
        <w:rPr>
          <w:rFonts w:hint="eastAsia"/>
        </w:rPr>
        <w:t>　　第二节 包覆钴粉进口分析</w:t>
      </w:r>
      <w:r>
        <w:rPr>
          <w:rFonts w:hint="eastAsia"/>
        </w:rPr>
        <w:br/>
      </w:r>
      <w:r>
        <w:rPr>
          <w:rFonts w:hint="eastAsia"/>
        </w:rPr>
        <w:t>　　第三节 包覆钴粉出口分析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2020-2025年包覆钴粉重点企业及竞争格局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深圳市天骄科技开发有限公司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荆门市格林美新材料有限公司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格林美（武汉）城市矿产循环产业园开发有限公司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包覆钴粉投资建议</w:t>
      </w:r>
      <w:r>
        <w:rPr>
          <w:rFonts w:hint="eastAsia"/>
        </w:rPr>
        <w:br/>
      </w:r>
      <w:r>
        <w:rPr>
          <w:rFonts w:hint="eastAsia"/>
        </w:rPr>
        <w:t>　　第一节 包覆钴粉投资环境分析</w:t>
      </w:r>
      <w:r>
        <w:rPr>
          <w:rFonts w:hint="eastAsia"/>
        </w:rPr>
        <w:br/>
      </w:r>
      <w:r>
        <w:rPr>
          <w:rFonts w:hint="eastAsia"/>
        </w:rPr>
        <w:t>　　第二节 包覆钴粉投资进入壁垒分析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包覆钴粉投资建议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中国包覆钴粉未来发展预测及投资前景分析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未来包覆钴粉行业发展趋势分析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一、未来包覆钴粉行业发展分析</w:t>
      </w:r>
      <w:r>
        <w:rPr>
          <w:rFonts w:hint="eastAsia"/>
        </w:rPr>
        <w:br/>
      </w:r>
      <w:r>
        <w:rPr>
          <w:rFonts w:hint="eastAsia"/>
        </w:rPr>
        <w:t>　　　　二、未来包覆钴粉行业技术开发方向</w:t>
      </w:r>
      <w:r>
        <w:rPr>
          <w:rFonts w:hint="eastAsia"/>
        </w:rPr>
        <w:br/>
      </w:r>
      <w:r>
        <w:rPr>
          <w:rFonts w:hint="eastAsia"/>
        </w:rPr>
        <w:t>　　第二节 包覆钴粉行业相关趋势预测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业内专家对中国包覆钴粉投资的建议及观点</w:t>
      </w:r>
      <w:r>
        <w:rPr>
          <w:rFonts w:hint="eastAsia"/>
        </w:rPr>
        <w:br/>
      </w:r>
      <w:r>
        <w:rPr>
          <w:rFonts w:hint="eastAsia"/>
        </w:rPr>
        <w:t>　　第一节 包覆钴粉行业投资机遇</w:t>
      </w:r>
      <w:r>
        <w:rPr>
          <w:rFonts w:hint="eastAsia"/>
        </w:rPr>
        <w:br/>
      </w:r>
      <w:r>
        <w:rPr>
          <w:rFonts w:hint="eastAsia"/>
        </w:rPr>
        <w:t>　　第二节 包覆钴粉行业投资风险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包覆钴粉行业历程</w:t>
      </w:r>
      <w:r>
        <w:rPr>
          <w:rFonts w:hint="eastAsia"/>
        </w:rPr>
        <w:br/>
      </w:r>
      <w:r>
        <w:rPr>
          <w:rFonts w:hint="eastAsia"/>
        </w:rPr>
        <w:t>　　图表 包覆钴粉行业生命周期</w:t>
      </w:r>
      <w:r>
        <w:rPr>
          <w:rFonts w:hint="eastAsia"/>
        </w:rPr>
        <w:br/>
      </w:r>
      <w:r>
        <w:rPr>
          <w:rFonts w:hint="eastAsia"/>
        </w:rPr>
        <w:t>　　图表 包覆钴粉行业产业链分析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2020-2025年中国包覆钴粉行业市场规模及增长情况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2020-2025年包覆钴粉行业市场容量分析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2020-2025年中国包覆钴粉行业产能统计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2020-2025年中国包覆钴粉行业产量及增长趋势</w:t>
      </w:r>
      <w:r>
        <w:rPr>
          <w:rFonts w:hint="eastAsia"/>
        </w:rPr>
        <w:br/>
      </w:r>
      <w:r>
        <w:rPr>
          <w:rFonts w:hint="eastAsia"/>
        </w:rPr>
        <w:t>　　图表 包覆钴粉行业动态</w:t>
      </w:r>
      <w:r>
        <w:rPr>
          <w:rFonts w:hint="eastAsia"/>
        </w:rPr>
        <w:br/>
      </w:r>
      <w:r>
        <w:rPr>
          <w:rFonts w:hint="eastAsia"/>
        </w:rPr>
        <w:t>　　图表 2020-2025年中国包覆钴粉市场需求量及增速统计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2025年中国包覆钴粉行业需求领域分布格局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2020-2025年中国包覆钴粉行业销售收入分析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2020-2025年中国包覆钴粉行业盈利情况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2020-2025年中国包覆钴粉行业利润总额统计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2020-2025年中国包覆钴粉进口数量分析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2020-2025年中国包覆钴粉进口金额分析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2020-2025年中国包覆钴粉出口数量分析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2020-2025年中国包覆钴粉出口金额分析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2025年中国包覆钴粉进口国家及地区分析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2025年中国包覆钴粉出口国家及地区分析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2020-2025年中国包覆钴粉行业企业数量情况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2020-2025年中国包覆钴粉行业企业平均规模情况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**地区包覆钴粉市场规模及增长情况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**地区包覆钴粉行业市场需求情况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**地区包覆钴粉市场规模及增长情况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**地区包覆钴粉行业市场需求情况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**地区包覆钴粉市场规模及增长情况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**地区包覆钴粉行业市场需求情况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**地区包覆钴粉市场规模及增长情况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**地区包覆钴粉行业市场需求情况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包覆钴粉重点企业（一）基本信息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包覆钴粉重点企业（一）经营情况分析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包覆钴粉重点企业（一）主要经济指标情况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包覆钴粉重点企业（一）盈利能力情况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包覆钴粉重点企业（一）偿债能力情况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包覆钴粉重点企业（一）运营能力情况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包覆钴粉重点企业（一）成长能力情况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包覆钴粉重点企业（二）基本信息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包覆钴粉重点企业（二）经营情况分析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包覆钴粉重点企业（二）主要经济指标情况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包覆钴粉重点企业（二）盈利能力情况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包覆钴粉重点企业（二）偿债能力情况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包覆钴粉重点企业（二）运营能力情况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包覆钴粉重点企业（二）成长能力情况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包覆钴粉重点企业（三）基本信息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包覆钴粉重点企业（三）经营情况分析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包覆钴粉重点企业（三）主要经济指标情况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包覆钴粉重点企业（三）盈利能力情况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包覆钴粉重点企业（三）偿债能力情况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包覆钴粉重点企业（三）运营能力情况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包覆钴粉重点企业（三）成长能力情况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2025-2031年中国包覆钴粉行业产能预测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2025-2031年中国包覆钴粉行业产量预测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2025-2031年中国包覆钴粉市场需求量预测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2025-2031年中国包覆钴粉行业供需平衡预测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2025-2031年中国包覆钴粉行业风险分析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2025-2031年中国包覆钴粉行业市场容量预测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2025-2031年中国包覆钴粉行业市场规模预测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2025-2031年中国包覆钴粉市场前景分析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2025-2031年中国包覆钴粉行业发展趋势预测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8428fe245484d" w:history="1">
        <w:r>
          <w:rPr>
            <w:rStyle w:val="Hyperlink"/>
          </w:rPr>
          <w:t>2025-2031年中国包覆钴粉行业现状与前景趋势预测报告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8428fe245484d" w:history="1">
        <w:r>
          <w:rPr>
            <w:rStyle w:val="Hyperlink"/>
          </w:rPr>
          <w:t>https://www.20087.com/1/36/BaoFuGuFenFaZhanXianZhuangQianJing.html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热点：钴粉的性能与用途、钴碳化钨粉、烧结钐钴、高纯钴粉、粉磁与钴磁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98b2fb9fe4710" w:history="1">
      <w:r>
        <w:rPr>
          <w:rStyle w:val="Hyperlink"/>
        </w:rPr>
        <w:t>2025-2031年中国包覆钴粉行业现状与前景趋势预测报告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aoFuGuFenFaZhanXianZhuangQianJing.html" TargetMode="External" Id="Rdaf8428fe245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aoFuGuFenFaZhanXianZhuangQianJing.html" TargetMode="External" Id="Rc6398b2fb9fe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2025-04-08T23:53:00Z</dcterms:created>
  <dcterms:modified xsi:type="dcterms:W3CDTF">2025-04-09T00:53:00Z</dcterms:modified>
  <dc:subject>2025-2031年中国包覆钴粉行业现状与前景趋势预测报告</dc:subject>
  <dc:title>2025-2031年中国包覆钴粉行业现状与前景趋势预测报告</dc:title>
  <cp:keywords>2025-2031年中国包覆钴粉行业现状与前景趋势预测报告</cp:keywords>
  <dc:description>2025-2031年中国包覆钴粉行业现状与前景趋势预测报告</dc:description>
</cp:coreProperties>
</file>