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7eb4cb32d4251" w:history="1">
              <w:r>
                <w:rPr>
                  <w:rStyle w:val="Hyperlink"/>
                </w:rPr>
                <w:t>全球与中国密封铅酸（SLA）电池市场现状调研及前景趋势预测报告（2025-2031年）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7eb4cb32d4251" w:history="1">
              <w:r>
                <w:rPr>
                  <w:rStyle w:val="Hyperlink"/>
                </w:rPr>
                <w:t>全球与中国密封铅酸（SLA）电池市场现状调研及前景趋势预测报告（2025-2031年）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457eb4cb32d4251" w:history="1">
                <w:r>
                  <w:rPr>
                    <w:rStyle w:val="Hyperlink"/>
                  </w:rPr>
                  <w:t>https://www.20087.com/8/66/MiFengQianSuan-SLA-DianChiShiChangXianZhuangHeQianJing.html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密封铅酸（Sealed Lead-Acid, SLA）电池因其结构紧凑、免维护和成本适中等特点，在不间断电源（UPS）、应急照明、电动车辆等领域得到广泛应用。目前，SLA电池的技术发展主要集中于提高能量密度、延长循环寿命和优化充电效率上。通过改进极板材料和电解液配方，如采用钙合金正极板和硅胶体电解质，可以显著提升电池的整体性能。此外，温度补偿充电技术的应用也有效解决了过充导致的老化问题，延长了使用寿命。近年来，随着锂离子电池市场的快速发展，SLA电池制造商也在积极寻求差异化竞争优势，如强化低温性能、增强抗震能力等，以满足特殊应用场景的需求。</w:t>
      </w:r>
      <w:r>
        <w:rPr>
          <w:rFonts w:hint="eastAsia"/>
        </w:rPr>
        <w:br/>
      </w:r>
      <w:r>
        <w:rPr>
          <w:rFonts w:hint="eastAsia"/>
        </w:rPr>
        <w:t>　　未来，SLA电池的发展将更加注重环境保护和技术创新。环境保护是指采取有效措施减少铅污染风险，例如推广再生铅技术，实现废旧电池的闭环回收利用，降低环境负荷。技术创新则是指探索新型电极材料和电池结构，如纳米级活性物质涂层、三维多孔电极等，进一步突破传统SLA电池的能量密度限制。此外，随着储能市场需求的增长，SLA电池还将与其他类型电池（如锂电池、钠硫电池）形成互补关系，共同构建多元化的储能解决方案。同时，考虑到能源互联网发展趋势，SLA电池有望成为分布式发电系统的重要组成部分，为智能家居、微电网等提供稳定的备用电源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7eb4cb32d4251" w:history="1">
        <w:r>
          <w:rPr>
            <w:rStyle w:val="Hyperlink"/>
          </w:rPr>
          <w:t>全球与中国密封铅酸（SLA）电池市场现状调研及前景趋势预测报告（2025-2031年）</w:t>
        </w:r>
      </w:hyperlink>
      <w:r>
        <w:rPr>
          <w:rFonts w:hint="eastAsia"/>
        </w:rPr>
        <w:t>》基于深入的市场调研及国家统计局、商务部、发改委等多方权威数据，全面分析了全球及中国密封铅酸（SLA）电池行业的整体运行状况及子行业发展情况。报告立足于宏观经济、政策环境，探讨了行业影响因素，并对未来趋势进行了科学预测。该研究报告数据详实、图表丰富，为密封铅酸（SLA）电池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密封铅酸（SLA）电池市场概述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按照不同产品类型，密封铅酸（SLA）电池主要可以分为如下几个类别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全球不同产品类型密封铅酸（SLA）电池销售额增长趋势2020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AGM电池</w:t>
      </w:r>
      <w:r>
        <w:rPr>
          <w:rFonts w:hint="eastAsia"/>
        </w:rPr>
        <w:br/>
      </w:r>
      <w:r>
        <w:rPr>
          <w:rFonts w:hint="eastAsia"/>
        </w:rPr>
        <w:t>　　　　1.2.3 胶体电池</w:t>
      </w:r>
      <w:r>
        <w:rPr>
          <w:rFonts w:hint="eastAsia"/>
        </w:rPr>
        <w:br/>
      </w:r>
      <w:r>
        <w:rPr>
          <w:rFonts w:hint="eastAsia"/>
        </w:rPr>
        <w:t>　　1.3 从不同应用，密封铅酸（SLA）电池主要包括如下几个方面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全球不同应用密封铅酸（SLA）电池销售额增长趋势2020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汽车起动器</w:t>
      </w:r>
      <w:r>
        <w:rPr>
          <w:rFonts w:hint="eastAsia"/>
        </w:rPr>
        <w:br/>
      </w:r>
      <w:r>
        <w:rPr>
          <w:rFonts w:hint="eastAsia"/>
        </w:rPr>
        <w:t>　　　　1.3.3 摩托车和电动自行车</w:t>
      </w:r>
      <w:r>
        <w:rPr>
          <w:rFonts w:hint="eastAsia"/>
        </w:rPr>
        <w:br/>
      </w:r>
      <w:r>
        <w:rPr>
          <w:rFonts w:hint="eastAsia"/>
        </w:rPr>
        <w:t>　　　　1.3.4 叉车及其他车辆</w:t>
      </w:r>
      <w:r>
        <w:rPr>
          <w:rFonts w:hint="eastAsia"/>
        </w:rPr>
        <w:br/>
      </w:r>
      <w:r>
        <w:rPr>
          <w:rFonts w:hint="eastAsia"/>
        </w:rPr>
        <w:t>　　　　1.3.5 UPS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密封铅酸（SLA）电池行业背景、发展历史、现状及趋势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密封铅酸（SLA）电池行业目前现状分析</w:t>
      </w:r>
      <w:r>
        <w:rPr>
          <w:rFonts w:hint="eastAsia"/>
        </w:rPr>
        <w:br/>
      </w:r>
      <w:r>
        <w:rPr>
          <w:rFonts w:hint="eastAsia"/>
        </w:rPr>
        <w:t>　　　　1.4.2 密封铅酸（SLA）电池发展趋势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全球密封铅酸（SLA）电池总体规模分析</w:t>
      </w:r>
      <w:r>
        <w:rPr>
          <w:rFonts w:hint="eastAsia"/>
        </w:rPr>
        <w:br/>
      </w:r>
      <w:r>
        <w:rPr>
          <w:rFonts w:hint="eastAsia"/>
        </w:rPr>
        <w:t>　　2.1 全球密封铅酸（SLA）电池供需现状及预测（2020-2031）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全球密封铅酸（SLA）电池产能、产量、产能利用率及发展趋势（2020-2031）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全球密封铅酸（SLA）电池产量、需求量及发展趋势（2020-2031）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全球主要地区密封铅酸（SLA）电池产量及发展趋势（2020-2031）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全球主要地区密封铅酸（SLA）电池产量（2020-2025）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全球主要地区密封铅酸（SLA）电池产量（2026-2031）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全球主要地区密封铅酸（SLA）电池产量市场份额（2020-2031）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中国密封铅酸（SLA）电池供需现状及预测（2020-2031）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中国密封铅酸（SLA）电池产能、产量、产能利用率及发展趋势（2020-2031）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中国密封铅酸（SLA）电池产量、市场需求量及发展趋势（2020-2031）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全球密封铅酸（SLA）电池销量及销售额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全球市场密封铅酸（SLA）电池销售额（2020-2031）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全球市场密封铅酸（SLA）电池销量（2020-2031）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全球市场密封铅酸（SLA）电池价格趋势（2020-2031）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全球密封铅酸（SLA）电池主要地区分析</w:t>
      </w:r>
      <w:r>
        <w:rPr>
          <w:rFonts w:hint="eastAsia"/>
        </w:rPr>
        <w:br/>
      </w:r>
      <w:r>
        <w:rPr>
          <w:rFonts w:hint="eastAsia"/>
        </w:rPr>
        <w:t>　　3.1 全球主要地区密封铅酸（SLA）电池市场规模分析：2020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全球主要地区密封铅酸（SLA）电池销售收入及市场份额（2020-2025年）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全球主要地区密封铅酸（SLA）电池销售收入预测（2026-2031年）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全球主要地区密封铅酸（SLA）电池销量分析：2020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全球主要地区密封铅酸（SLA）电池销量及市场份额（2020-2025年）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全球主要地区密封铅酸（SLA）电池销量及市场份额预测（2026-2031）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北美市场密封铅酸（SLA）电池销量、收入及增长率（2020-2031）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欧洲市场密封铅酸（SLA）电池销量、收入及增长率（2020-2031）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中国市场密封铅酸（SLA）电池销量、收入及增长率（2020-2031）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日本市场密封铅酸（SLA）电池销量、收入及增长率（2020-2031）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东南亚市场密封铅酸（SLA）电池销量、收入及增长率（2020-2031）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印度市场密封铅酸（SLA）电池销量、收入及增长率（2020-2031）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全球市场主要厂商密封铅酸（SLA）电池产能市场份额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全球市场主要厂商密封铅酸（SLA）电池销量（2020-2025）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全球市场主要厂商密封铅酸（SLA）电池销量（2020-2025）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全球市场主要厂商密封铅酸（SLA）电池销售收入（2020-2025）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全球市场主要厂商密封铅酸（SLA）电池销售价格（2020-2025）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2024年全球主要生产商密封铅酸（SLA）电池收入排名</w:t>
      </w:r>
      <w:r>
        <w:rPr>
          <w:rFonts w:hint="eastAsia"/>
        </w:rPr>
        <w:br/>
      </w:r>
      <w:r>
        <w:rPr>
          <w:rFonts w:hint="eastAsia"/>
        </w:rPr>
        <w:t>　　4.3 中国市场主要厂商密封铅酸（SLA）电池销量（2020-2025）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中国市场主要厂商密封铅酸（SLA）电池销量（2020-2025）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中国市场主要厂商密封铅酸（SLA）电池销售收入（2020-2025）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2024年中国主要生产商密封铅酸（SLA）电池收入排名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中国市场主要厂商密封铅酸（SLA）电池销售价格（2020-2025）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全球主要厂商密封铅酸（SLA）电池总部及产地分布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全球主要厂商成立时间及密封铅酸（SLA）电池商业化日期</w:t>
      </w:r>
      <w:r>
        <w:rPr>
          <w:rFonts w:hint="eastAsia"/>
        </w:rPr>
        <w:br/>
      </w:r>
      <w:r>
        <w:rPr>
          <w:rFonts w:hint="eastAsia"/>
        </w:rPr>
        <w:t>　　4.6 全球主要厂商密封铅酸（SLA）电池产品类型及应用</w:t>
      </w:r>
      <w:r>
        <w:rPr>
          <w:rFonts w:hint="eastAsia"/>
        </w:rPr>
        <w:br/>
      </w:r>
      <w:r>
        <w:rPr>
          <w:rFonts w:hint="eastAsia"/>
        </w:rPr>
        <w:t>　　4.7 密封铅酸（SLA）电池行业集中度、竞争程度分析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密封铅酸（SLA）电池行业集中度分析：2024年全球Top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全球密封铅酸（SLA）电池第一梯队、第二梯队和第三梯队生产商（品牌）及市场份额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密封铅酸（SLA）电池销量、收入、价格及毛利率（2020-2025）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不同产品类型密封铅酸（SLA）电池分析</w:t>
      </w:r>
      <w:r>
        <w:rPr>
          <w:rFonts w:hint="eastAsia"/>
        </w:rPr>
        <w:br/>
      </w:r>
      <w:r>
        <w:rPr>
          <w:rFonts w:hint="eastAsia"/>
        </w:rPr>
        <w:t>　　6.1 全球不同产品类型密封铅酸（SLA）电池销量（2020-2031）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全球不同产品类型密封铅酸（SLA）电池销量及市场份额（2020-2025）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全球不同产品类型密封铅酸（SLA）电池销量预测（2026-2031）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全球不同产品类型密封铅酸（SLA）电池收入（2020-2031）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全球不同产品类型密封铅酸（SLA）电池收入及市场份额（2020-2025）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全球不同产品类型密封铅酸（SLA）电池收入预测（2026-2031）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全球不同产品类型密封铅酸（SLA）电池价格走势（2020-2031）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不同应用密封铅酸（SLA）电池分析</w:t>
      </w:r>
      <w:r>
        <w:rPr>
          <w:rFonts w:hint="eastAsia"/>
        </w:rPr>
        <w:br/>
      </w:r>
      <w:r>
        <w:rPr>
          <w:rFonts w:hint="eastAsia"/>
        </w:rPr>
        <w:t>　　7.1 全球不同应用密封铅酸（SLA）电池销量（2020-2031）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全球不同应用密封铅酸（SLA）电池销量及市场份额（2020-2025）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全球不同应用密封铅酸（SLA）电池销量预测（2026-2031）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全球不同应用密封铅酸（SLA）电池收入（2020-2031）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全球不同应用密封铅酸（SLA）电池收入及市场份额（2020-2025）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全球不同应用密封铅酸（SLA）电池收入预测（2026-2031）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全球不同应用密封铅酸（SLA）电池价格走势（2020-2031）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密封铅酸（SLA）电池产业链分析</w:t>
      </w:r>
      <w:r>
        <w:rPr>
          <w:rFonts w:hint="eastAsia"/>
        </w:rPr>
        <w:br/>
      </w:r>
      <w:r>
        <w:rPr>
          <w:rFonts w:hint="eastAsia"/>
        </w:rPr>
        <w:t>　　8.2 密封铅酸（SLA）电池工艺制造技术分析</w:t>
      </w:r>
      <w:r>
        <w:rPr>
          <w:rFonts w:hint="eastAsia"/>
        </w:rPr>
        <w:br/>
      </w:r>
      <w:r>
        <w:rPr>
          <w:rFonts w:hint="eastAsia"/>
        </w:rPr>
        <w:t>　　8.3 密封铅酸（SLA）电池产业上游供应分析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密封铅酸（SLA）电池下游客户分析</w:t>
      </w:r>
      <w:r>
        <w:rPr>
          <w:rFonts w:hint="eastAsia"/>
        </w:rPr>
        <w:br/>
      </w:r>
      <w:r>
        <w:rPr>
          <w:rFonts w:hint="eastAsia"/>
        </w:rPr>
        <w:t>　　8.5 密封铅酸（SLA）电池销售渠道分析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密封铅酸（SLA）电池行业发展机遇及主要驱动因素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密封铅酸（SLA）电池行业发展面临的风险</w:t>
      </w:r>
      <w:r>
        <w:rPr>
          <w:rFonts w:hint="eastAsia"/>
        </w:rPr>
        <w:br/>
      </w:r>
      <w:r>
        <w:rPr>
          <w:rFonts w:hint="eastAsia"/>
        </w:rPr>
        <w:t>　　9.3 密封铅酸（SLA）电池行业政策分析</w:t>
      </w:r>
      <w:r>
        <w:rPr>
          <w:rFonts w:hint="eastAsia"/>
        </w:rPr>
        <w:br/>
      </w:r>
      <w:r>
        <w:rPr>
          <w:rFonts w:hint="eastAsia"/>
        </w:rPr>
        <w:t>　　9.4 密封铅酸（SLA）电池中国企业SWOT分析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全球不同产品类型密封铅酸（SLA）电池销售额增长（CAGR）趋势2020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密封铅酸（SLA）电池行业目前发展现状</w:t>
      </w:r>
      <w:r>
        <w:rPr>
          <w:rFonts w:hint="eastAsia"/>
        </w:rPr>
        <w:br/>
      </w:r>
      <w:r>
        <w:rPr>
          <w:rFonts w:hint="eastAsia"/>
        </w:rPr>
        <w:t>　　表 4： 密封铅酸（SLA）电池发展趋势</w:t>
      </w:r>
      <w:r>
        <w:rPr>
          <w:rFonts w:hint="eastAsia"/>
        </w:rPr>
        <w:br/>
      </w:r>
      <w:r>
        <w:rPr>
          <w:rFonts w:hint="eastAsia"/>
        </w:rPr>
        <w:t>　　表 5： 全球主要地区密封铅酸（SLA）电池产量增速（CAGR）：（2020 VS 2024 VS 2031）&amp;（百万伏安时）</w:t>
      </w:r>
      <w:r>
        <w:rPr>
          <w:rFonts w:hint="eastAsia"/>
        </w:rPr>
        <w:br/>
      </w:r>
      <w:r>
        <w:rPr>
          <w:rFonts w:hint="eastAsia"/>
        </w:rPr>
        <w:t>　　表 6： 全球主要地区密封铅酸（SLA）电池产量（2020-2025）&amp;（百万伏安时）</w:t>
      </w:r>
      <w:r>
        <w:rPr>
          <w:rFonts w:hint="eastAsia"/>
        </w:rPr>
        <w:br/>
      </w:r>
      <w:r>
        <w:rPr>
          <w:rFonts w:hint="eastAsia"/>
        </w:rPr>
        <w:t>　　表 7： 全球主要地区密封铅酸（SLA）电池产量（2026-2031）&amp;（百万伏安时）</w:t>
      </w:r>
      <w:r>
        <w:rPr>
          <w:rFonts w:hint="eastAsia"/>
        </w:rPr>
        <w:br/>
      </w:r>
      <w:r>
        <w:rPr>
          <w:rFonts w:hint="eastAsia"/>
        </w:rPr>
        <w:t>　　表 8： 全球主要地区密封铅酸（SLA）电池产量市场份额（2020-2025）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全球主要地区密封铅酸（SLA）电池产量（2026-2031）&amp;（百万伏安时）</w:t>
      </w:r>
      <w:r>
        <w:rPr>
          <w:rFonts w:hint="eastAsia"/>
        </w:rPr>
        <w:br/>
      </w:r>
      <w:r>
        <w:rPr>
          <w:rFonts w:hint="eastAsia"/>
        </w:rPr>
        <w:t>　　表 10： 全球主要地区密封铅酸（SLA）电池销售收入增速：（2020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全球主要地区密封铅酸（SLA）电池销售收入（2020-2025）&amp;（百万美元）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全球主要地区密封铅酸（SLA）电池销售收入市场份额（2020-2025）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全球主要地区密封铅酸（SLA）电池收入（2026-2031）&amp;（百万美元）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全球主要地区密封铅酸（SLA）电池收入市场份额（2026-2031）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全球主要地区密封铅酸（SLA）电池销量（百万伏安时）：2020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全球主要地区密封铅酸（SLA）电池销量（2020-2025）&amp;（百万伏安时）</w:t>
      </w:r>
      <w:r>
        <w:rPr>
          <w:rFonts w:hint="eastAsia"/>
        </w:rPr>
        <w:br/>
      </w:r>
      <w:r>
        <w:rPr>
          <w:rFonts w:hint="eastAsia"/>
        </w:rPr>
        <w:t>　　表 17： 全球主要地区密封铅酸（SLA）电池销量市场份额（2020-2025）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全球主要地区密封铅酸（SLA）电池销量（2026-2031）&amp;（百万伏安时）</w:t>
      </w:r>
      <w:r>
        <w:rPr>
          <w:rFonts w:hint="eastAsia"/>
        </w:rPr>
        <w:br/>
      </w:r>
      <w:r>
        <w:rPr>
          <w:rFonts w:hint="eastAsia"/>
        </w:rPr>
        <w:t>　　表 19： 全球主要地区密封铅酸（SLA）电池销量份额（2026-2031）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全球市场主要厂商密封铅酸（SLA）电池产能（2024-2025）&amp;（百万伏安时）</w:t>
      </w:r>
      <w:r>
        <w:rPr>
          <w:rFonts w:hint="eastAsia"/>
        </w:rPr>
        <w:br/>
      </w:r>
      <w:r>
        <w:rPr>
          <w:rFonts w:hint="eastAsia"/>
        </w:rPr>
        <w:t>　　表 21： 全球市场主要厂商密封铅酸（SLA）电池销量（2020-2025）&amp;（百万伏安时）</w:t>
      </w:r>
      <w:r>
        <w:rPr>
          <w:rFonts w:hint="eastAsia"/>
        </w:rPr>
        <w:br/>
      </w:r>
      <w:r>
        <w:rPr>
          <w:rFonts w:hint="eastAsia"/>
        </w:rPr>
        <w:t>　　表 22： 全球市场主要厂商密封铅酸（SLA）电池销量市场份额（2020-2025）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全球市场主要厂商密封铅酸（SLA）电池销售收入（2020-2025）&amp;（百万美元）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全球市场主要厂商密封铅酸（SLA）电池销售收入市场份额（2020-2025）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全球市场主要厂商密封铅酸（SLA）电池销售价格（2020-2025）&amp;（美元/伏安时）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2024年全球主要生产商密封铅酸（SLA）电池收入排名（百万美元）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中国市场主要厂商密封铅酸（SLA）电池销量（2020-2025）&amp;（百万伏安时）</w:t>
      </w:r>
      <w:r>
        <w:rPr>
          <w:rFonts w:hint="eastAsia"/>
        </w:rPr>
        <w:br/>
      </w:r>
      <w:r>
        <w:rPr>
          <w:rFonts w:hint="eastAsia"/>
        </w:rPr>
        <w:t>　　表 28： 中国市场主要厂商密封铅酸（SLA）电池销量市场份额（2020-2025）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中国市场主要厂商密封铅酸（SLA）电池销售收入（2020-2025）&amp;（百万美元）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中国市场主要厂商密封铅酸（SLA）电池销售收入市场份额（2020-2025）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2024年中国主要生产商密封铅酸（SLA）电池收入排名（百万美元）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中国市场主要厂商密封铅酸（SLA）电池销售价格（2020-2025）&amp;（美元/伏安时）</w:t>
      </w:r>
      <w:r>
        <w:rPr>
          <w:rFonts w:hint="eastAsia"/>
        </w:rPr>
        <w:br/>
      </w:r>
      <w:r>
        <w:rPr>
          <w:rFonts w:hint="eastAsia"/>
        </w:rPr>
        <w:t>　　表 33： 全球主要厂商密封铅酸（SLA）电池总部及产地分布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全球主要厂商成立时间及密封铅酸（SLA）电池商业化日期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全球主要厂商密封铅酸（SLA）电池产品类型及应用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2024年全球密封铅酸（SLA）电池主要厂商市场地位（第一梯队、第二梯队和第三梯队）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全球密封铅酸（SLA）电池市场投资、并购等现状分析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密封铅酸（SLA）电池生产基地、销售区域、竞争对手及市场地位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密封铅酸（SLA）电池产品规格、参数及市场应用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密封铅酸（SLA）电池销量（百万伏安时）、收入（百万美元）、价格（美元/伏安时）及毛利率（2020-2025）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全球不同产品类型密封铅酸（SLA）电池销量（2020-2025年）&amp;（百万伏安时）</w:t>
      </w:r>
      <w:r>
        <w:rPr>
          <w:rFonts w:hint="eastAsia"/>
        </w:rPr>
        <w:br/>
      </w:r>
      <w:r>
        <w:rPr>
          <w:rFonts w:hint="eastAsia"/>
        </w:rPr>
        <w:t>　　表 139： 全球不同产品类型密封铅酸（SLA）电池销量市场份额（2020-2025）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全球不同产品类型密封铅酸（SLA）电池销量预测（2026-2031）&amp;（百万伏安时）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全球市场不同产品类型密封铅酸（SLA）电池销量市场份额预测（2026-2031）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全球不同产品类型密封铅酸（SLA）电池收入（2020-2025年）&amp;（百万美元）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全球不同产品类型密封铅酸（SLA）电池收入市场份额（2020-2025）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全球不同产品类型密封铅酸（SLA）电池收入预测（2026-2031）&amp;（百万美元）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全球不同产品类型密封铅酸（SLA）电池收入市场份额预测（2026-2031）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全球不同应用密封铅酸（SLA）电池销量（2020-2025年）&amp;（百万伏安时）</w:t>
      </w:r>
      <w:r>
        <w:rPr>
          <w:rFonts w:hint="eastAsia"/>
        </w:rPr>
        <w:br/>
      </w:r>
      <w:r>
        <w:rPr>
          <w:rFonts w:hint="eastAsia"/>
        </w:rPr>
        <w:t>　　表 147： 全球不同应用密封铅酸（SLA）电池销量市场份额（2020-2025）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全球不同应用密封铅酸（SLA）电池销量预测（2026-2031）&amp;（百万伏安时）</w:t>
      </w:r>
      <w:r>
        <w:rPr>
          <w:rFonts w:hint="eastAsia"/>
        </w:rPr>
        <w:br/>
      </w:r>
      <w:r>
        <w:rPr>
          <w:rFonts w:hint="eastAsia"/>
        </w:rPr>
        <w:t>　　表 149： 全球市场不同应用密封铅酸（SLA）电池销量市场份额预测（2026-2031）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全球不同应用密封铅酸（SLA）电池收入（2020-2025年）&amp;（百万美元）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全球不同应用密封铅酸（SLA）电池收入市场份额（2020-2025）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全球不同应用密封铅酸（SLA）电池收入预测（2026-2031）&amp;（百万美元）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全球不同应用密封铅酸（SLA）电池收入市场份额预测（2026-2031）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密封铅酸（SLA）电池上游原料供应商及联系方式列表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密封铅酸（SLA）电池典型客户列表</w:t>
      </w:r>
      <w:r>
        <w:rPr>
          <w:rFonts w:hint="eastAsia"/>
        </w:rPr>
        <w:br/>
      </w:r>
      <w:r>
        <w:rPr>
          <w:rFonts w:hint="eastAsia"/>
        </w:rPr>
        <w:t>　　表 156： 密封铅酸（SLA）电池主要销售模式及销售渠道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密封铅酸（SLA）电池行业发展机遇及主要驱动因素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密封铅酸（SLA）电池行业发展面临的风险</w:t>
      </w:r>
      <w:r>
        <w:rPr>
          <w:rFonts w:hint="eastAsia"/>
        </w:rPr>
        <w:br/>
      </w:r>
      <w:r>
        <w:rPr>
          <w:rFonts w:hint="eastAsia"/>
        </w:rPr>
        <w:t>　　表 159： 密封铅酸（SLA）电池行业政策分析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密封铅酸（SLA）电池产品图片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全球不同产品类型密封铅酸（SLA）电池销售额2020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全球不同产品类型密封铅酸（SLA）电池市场份额2024 &amp; 2031</w:t>
      </w:r>
      <w:r>
        <w:rPr>
          <w:rFonts w:hint="eastAsia"/>
        </w:rPr>
        <w:br/>
      </w:r>
      <w:r>
        <w:rPr>
          <w:rFonts w:hint="eastAsia"/>
        </w:rPr>
        <w:t>　　图 4： AGM电池产品图片</w:t>
      </w:r>
      <w:r>
        <w:rPr>
          <w:rFonts w:hint="eastAsia"/>
        </w:rPr>
        <w:br/>
      </w:r>
      <w:r>
        <w:rPr>
          <w:rFonts w:hint="eastAsia"/>
        </w:rPr>
        <w:t>　　图 5： 胶体电池产品图片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全球不同应用密封铅酸（SLA）电池市场份额2024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汽车起动器</w:t>
      </w:r>
      <w:r>
        <w:rPr>
          <w:rFonts w:hint="eastAsia"/>
        </w:rPr>
        <w:br/>
      </w:r>
      <w:r>
        <w:rPr>
          <w:rFonts w:hint="eastAsia"/>
        </w:rPr>
        <w:t>　　图 9： 摩托车和电动自行车</w:t>
      </w:r>
      <w:r>
        <w:rPr>
          <w:rFonts w:hint="eastAsia"/>
        </w:rPr>
        <w:br/>
      </w:r>
      <w:r>
        <w:rPr>
          <w:rFonts w:hint="eastAsia"/>
        </w:rPr>
        <w:t>　　图 10： 叉车及其他车辆</w:t>
      </w:r>
      <w:r>
        <w:rPr>
          <w:rFonts w:hint="eastAsia"/>
        </w:rPr>
        <w:br/>
      </w:r>
      <w:r>
        <w:rPr>
          <w:rFonts w:hint="eastAsia"/>
        </w:rPr>
        <w:t>　　图 11： UPS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全球密封铅酸（SLA）电池产能、产量、产能利用率及发展趋势（2020-2031）&amp;（百万伏安时）</w:t>
      </w:r>
      <w:r>
        <w:rPr>
          <w:rFonts w:hint="eastAsia"/>
        </w:rPr>
        <w:br/>
      </w:r>
      <w:r>
        <w:rPr>
          <w:rFonts w:hint="eastAsia"/>
        </w:rPr>
        <w:t>　　图 14： 全球密封铅酸（SLA）电池产量、需求量及发展趋势（2020-2031）&amp;（百万伏安时）</w:t>
      </w:r>
      <w:r>
        <w:rPr>
          <w:rFonts w:hint="eastAsia"/>
        </w:rPr>
        <w:br/>
      </w:r>
      <w:r>
        <w:rPr>
          <w:rFonts w:hint="eastAsia"/>
        </w:rPr>
        <w:t>　　图 15： 全球主要地区密封铅酸（SLA）电池产量（2020 VS 2024 VS 2031）&amp;（百万伏安时）</w:t>
      </w:r>
      <w:r>
        <w:rPr>
          <w:rFonts w:hint="eastAsia"/>
        </w:rPr>
        <w:br/>
      </w:r>
      <w:r>
        <w:rPr>
          <w:rFonts w:hint="eastAsia"/>
        </w:rPr>
        <w:t>　　图 16： 全球主要地区密封铅酸（SLA）电池产量市场份额（2020-2031）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中国密封铅酸（SLA）电池产能、产量、产能利用率及发展趋势（2020-2031）&amp;（百万伏安时）</w:t>
      </w:r>
      <w:r>
        <w:rPr>
          <w:rFonts w:hint="eastAsia"/>
        </w:rPr>
        <w:br/>
      </w:r>
      <w:r>
        <w:rPr>
          <w:rFonts w:hint="eastAsia"/>
        </w:rPr>
        <w:t>　　图 18： 中国密封铅酸（SLA）电池产量、市场需求量及发展趋势（2020-2031）&amp;（百万伏安时）</w:t>
      </w:r>
      <w:r>
        <w:rPr>
          <w:rFonts w:hint="eastAsia"/>
        </w:rPr>
        <w:br/>
      </w:r>
      <w:r>
        <w:rPr>
          <w:rFonts w:hint="eastAsia"/>
        </w:rPr>
        <w:t>　　图 19： 全球密封铅酸（SLA）电池市场销售额及增长率：（2020-2031）&amp;（百万美元）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全球市场密封铅酸（SLA）电池市场规模：2020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全球市场密封铅酸（SLA）电池销量及增长率（2020-2031）&amp;（百万伏安时）</w:t>
      </w:r>
      <w:r>
        <w:rPr>
          <w:rFonts w:hint="eastAsia"/>
        </w:rPr>
        <w:br/>
      </w:r>
      <w:r>
        <w:rPr>
          <w:rFonts w:hint="eastAsia"/>
        </w:rPr>
        <w:t>　　图 22： 全球市场密封铅酸（SLA）电池价格趋势（2020-2031）&amp;（美元/伏安时）</w:t>
      </w:r>
      <w:r>
        <w:rPr>
          <w:rFonts w:hint="eastAsia"/>
        </w:rPr>
        <w:br/>
      </w:r>
      <w:r>
        <w:rPr>
          <w:rFonts w:hint="eastAsia"/>
        </w:rPr>
        <w:t>　　图 23： 全球主要地区密封铅酸（SLA）电池销售收入（2020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全球主要地区密封铅酸（SLA）电池销售收入市场份额（2020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北美市场密封铅酸（SLA）电池销量及增长率（2020-2031）&amp;（百万伏安时）</w:t>
      </w:r>
      <w:r>
        <w:rPr>
          <w:rFonts w:hint="eastAsia"/>
        </w:rPr>
        <w:br/>
      </w:r>
      <w:r>
        <w:rPr>
          <w:rFonts w:hint="eastAsia"/>
        </w:rPr>
        <w:t>　　图 26： 北美市场密封铅酸（SLA）电池收入及增长率（2020-2031）&amp;（百万美元）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欧洲市场密封铅酸（SLA）电池销量及增长率（2020-2031）&amp;（百万伏安时）</w:t>
      </w:r>
      <w:r>
        <w:rPr>
          <w:rFonts w:hint="eastAsia"/>
        </w:rPr>
        <w:br/>
      </w:r>
      <w:r>
        <w:rPr>
          <w:rFonts w:hint="eastAsia"/>
        </w:rPr>
        <w:t>　　图 28： 欧洲市场密封铅酸（SLA）电池收入及增长率（2020-2031）&amp;（百万美元）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中国市场密封铅酸（SLA）电池销量及增长率（2020-2031）&amp;（百万伏安时）</w:t>
      </w:r>
      <w:r>
        <w:rPr>
          <w:rFonts w:hint="eastAsia"/>
        </w:rPr>
        <w:br/>
      </w:r>
      <w:r>
        <w:rPr>
          <w:rFonts w:hint="eastAsia"/>
        </w:rPr>
        <w:t>　　图 30： 中国市场密封铅酸（SLA）电池收入及增长率（2020-2031）&amp;（百万美元）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日本市场密封铅酸（SLA）电池销量及增长率（2020-2031）&amp;（百万伏安时）</w:t>
      </w:r>
      <w:r>
        <w:rPr>
          <w:rFonts w:hint="eastAsia"/>
        </w:rPr>
        <w:br/>
      </w:r>
      <w:r>
        <w:rPr>
          <w:rFonts w:hint="eastAsia"/>
        </w:rPr>
        <w:t>　　图 32： 日本市场密封铅酸（SLA）电池收入及增长率（2020-2031）&amp;（百万美元）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东南亚市场密封铅酸（SLA）电池销量及增长率（2020-2031）&amp;（百万伏安时）</w:t>
      </w:r>
      <w:r>
        <w:rPr>
          <w:rFonts w:hint="eastAsia"/>
        </w:rPr>
        <w:br/>
      </w:r>
      <w:r>
        <w:rPr>
          <w:rFonts w:hint="eastAsia"/>
        </w:rPr>
        <w:t>　　图 34： 东南亚市场密封铅酸（SLA）电池收入及增长率（2020-2031）&amp;（百万美元）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印度市场密封铅酸（SLA）电池销量及增长率（2020-2031）&amp;（百万伏安时）</w:t>
      </w:r>
      <w:r>
        <w:rPr>
          <w:rFonts w:hint="eastAsia"/>
        </w:rPr>
        <w:br/>
      </w:r>
      <w:r>
        <w:rPr>
          <w:rFonts w:hint="eastAsia"/>
        </w:rPr>
        <w:t>　　图 36： 印度市场密封铅酸（SLA）电池收入及增长率（2020-2031）&amp;（百万美元）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2024年全球市场主要厂商密封铅酸（SLA）电池销量市场份额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2024年全球市场主要厂商密封铅酸（SLA）电池收入市场份额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2024年中国市场主要厂商密封铅酸（SLA）电池销量市场份额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2024年中国市场主要厂商密封铅酸（SLA）电池收入市场份额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2024年全球前五大生产商密封铅酸（SLA）电池市场份额</w:t>
      </w:r>
      <w:r>
        <w:rPr>
          <w:rFonts w:hint="eastAsia"/>
        </w:rPr>
        <w:br/>
      </w:r>
      <w:r>
        <w:rPr>
          <w:rFonts w:hint="eastAsia"/>
        </w:rPr>
        <w:t>　　图 42： 2024年全球密封铅酸（SLA）电池第一梯队、第二梯队和第三梯队厂商及市场份额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全球不同产品类型密封铅酸（SLA）电池价格走势（2020-2031）&amp;（美元/伏安时）</w:t>
      </w:r>
      <w:r>
        <w:rPr>
          <w:rFonts w:hint="eastAsia"/>
        </w:rPr>
        <w:br/>
      </w:r>
      <w:r>
        <w:rPr>
          <w:rFonts w:hint="eastAsia"/>
        </w:rPr>
        <w:t>　　图 44： 全球不同应用密封铅酸（SLA）电池价格走势（2020-2031）&amp;（美元/伏安时）</w:t>
      </w:r>
      <w:r>
        <w:rPr>
          <w:rFonts w:hint="eastAsia"/>
        </w:rPr>
        <w:br/>
      </w:r>
      <w:r>
        <w:rPr>
          <w:rFonts w:hint="eastAsia"/>
        </w:rPr>
        <w:t>　　图 45： 密封铅酸（SLA）电池产业链</w:t>
      </w:r>
      <w:r>
        <w:rPr>
          <w:rFonts w:hint="eastAsia"/>
        </w:rPr>
        <w:br/>
      </w:r>
      <w:r>
        <w:rPr>
          <w:rFonts w:hint="eastAsia"/>
        </w:rPr>
        <w:t>　　图 46： 密封铅酸（SLA）电池中国企业SWOT分析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7eb4cb32d4251" w:history="1">
        <w:r>
          <w:rPr>
            <w:rStyle w:val="Hyperlink"/>
          </w:rPr>
          <w:t>全球与中国密封铅酸（SLA）电池市场现状调研及前景趋势预测报告（2025-2031年）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457eb4cb32d4251" w:history="1">
        <w:r>
          <w:rPr>
            <w:rStyle w:val="Hyperlink"/>
          </w:rPr>
          <w:t>https://www.20087.com/8/66/MiFengQianSuan-SLA-DianChiShiChangXianZhuangHeQianJing.html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7f2d497c4c43fd" w:history="1">
      <w:r>
        <w:rPr>
          <w:rStyle w:val="Hyperlink"/>
        </w:rPr>
        <w:t>全球与中国密封铅酸（SLA）电池市场现状调研及前景趋势预测报告（2025-2031年）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MiFengQianSuan-SLA-DianChiShiChangXianZhuangHeQianJing.html" TargetMode="External" Id="Re457eb4cb32d42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MiFengQianSuan-SLA-DianChiShiChangXianZhuangHeQianJing.html" TargetMode="External" Id="R967f2d497c4c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2024-12-26T08:24:47Z</dcterms:created>
  <dcterms:modified xsi:type="dcterms:W3CDTF">2024-12-26T09:24:47Z</dcterms:modified>
  <dc:subject>全球与中国密封铅酸（SLA）电池市场现状调研及前景趋势预测报告（2025-2031年）</dc:subject>
  <dc:title>全球与中国密封铅酸（SLA）电池市场现状调研及前景趋势预测报告（2025-2031年）</dc:title>
  <cp:keywords>全球与中国密封铅酸（SLA）电池市场现状调研及前景趋势预测报告（2025-2031年）</cp:keywords>
  <dc:description>全球与中国密封铅酸（SLA）电池市场现状调研及前景趋势预测报告（2025-2031年）</dc:description>
</cp:coreProperties>
</file>