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30a770f384950" w:history="1">
              <w:r>
                <w:rPr>
                  <w:rStyle w:val="Hyperlink"/>
                </w:rPr>
                <w:t>中国稀土镁产品市场分析与前景趋势预测报告（2025-2031年）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30a770f384950" w:history="1">
              <w:r>
                <w:rPr>
                  <w:rStyle w:val="Hyperlink"/>
                </w:rPr>
                <w:t>中国稀土镁产品市场分析与前景趋势预测报告（2025-2031年）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30a770f384950" w:history="1">
                <w:r>
                  <w:rPr>
                    <w:rStyle w:val="Hyperlink"/>
                  </w:rPr>
                  <w:t>https://www.20087.com/8/06/XiTuMeiChanPinFaZhanQianJing.html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镁产品是以镁为基体，添加镧、铈、钕等轻稀土元素形成的金属功能材料，利用稀土元素对镁合金晶粒细化、强化相调控与耐腐蚀性改善的作用，提升材料的综合性能。稀土镁产品主要为稀土镁合金铸件或变形材，应用于航空航天、轨道交通、汽车零部件及3C产品结构件，满足轻量化与高强度需求。在压铸工艺中，稀土元素能有效抑制热裂倾向，提高铸件致密性与表面质量。材料具备较高的比强度、良好的减震性能与可回收性，在替代钢铁与铝合金方面具备潜力。生产过程需精确控制稀土添加量与熔炼工艺，防止氧化烧损与成分偏析。热处理制度优化以平衡强度、塑性与耐热性。</w:t>
      </w:r>
      <w:r>
        <w:rPr>
          <w:rFonts w:hint="eastAsia"/>
        </w:rPr>
        <w:br/>
      </w:r>
      <w:r>
        <w:rPr>
          <w:rFonts w:hint="eastAsia"/>
        </w:rPr>
        <w:t>　　未来，稀土镁产品将向高性能化、绿色制造与功能拓展方向发展。开发耐热稀土镁合金，提升高温强度与蠕变抗力，拓展至发动机周边等高热负荷部件。纳米稀土相调控与复合材料技术进一步提升力学性能与环境稳定性。短流程制备工艺如半固态成形或增材制造减少材料浪费与能耗。回收再生技术完善，实现废旧稀土镁合金的高效提纯与循环利用，保障资源安全。功能化探索包括电磁屏蔽、生物可降解或储氢特性，拓展至电子、医疗与新能源领域。未来稀土镁产品将不仅作为结构材料，更通过材料基因工程与先进工艺融合，发展为集轻质、高强、耐热与多功能于一体的先进金属材料，推动制造业向更高效、更可持续与更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30a770f384950" w:history="1">
        <w:r>
          <w:rPr>
            <w:rStyle w:val="Hyperlink"/>
          </w:rPr>
          <w:t>中国稀土镁产品市场分析与前景趋势预测报告（2025-2031年）</w:t>
        </w:r>
      </w:hyperlink>
      <w:r>
        <w:rPr>
          <w:rFonts w:hint="eastAsia"/>
        </w:rPr>
        <w:t>》全面分析了稀土镁产品行业的市场规模、产业链结构及技术现状，结合稀土镁产品市场需求、价格动态与竞争格局，提供了清晰的数据支持。报告预测了稀土镁产品发展趋势与市场前景，重点解读了稀土镁产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稀土镁产品行业概述</w:t>
      </w:r>
      <w:r>
        <w:rPr>
          <w:rFonts w:hint="eastAsia"/>
        </w:rPr>
        <w:br/>
      </w:r>
      <w:r>
        <w:rPr>
          <w:rFonts w:hint="eastAsia"/>
        </w:rPr>
        <w:t>　　第一节 稀土镁产品定义与分类</w:t>
      </w:r>
      <w:r>
        <w:rPr>
          <w:rFonts w:hint="eastAsia"/>
        </w:rPr>
        <w:br/>
      </w:r>
      <w:r>
        <w:rPr>
          <w:rFonts w:hint="eastAsia"/>
        </w:rPr>
        <w:t>　　第二节 稀土镁产品应用领域</w:t>
      </w:r>
      <w:r>
        <w:rPr>
          <w:rFonts w:hint="eastAsia"/>
        </w:rPr>
        <w:br/>
      </w:r>
      <w:r>
        <w:rPr>
          <w:rFonts w:hint="eastAsia"/>
        </w:rPr>
        <w:t>　　第三节 稀土镁产品行业经济指标分析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稀土镁产品产业链及经营模式分析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三、稀土镁产品销售模式及销售渠道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全球稀土镁产品市场发展综述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2019-2024年全球稀土镁产品市场规模与趋势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主要国家与地区稀土镁产品市场分析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2025-2031年全球稀土镁产品行业发展趋势与前景预测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中国稀土镁产品行业市场分析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2024-2025年稀土镁产品产能与投资动态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一、国内稀土镁产品产能及利用情况</w:t>
      </w:r>
      <w:r>
        <w:rPr>
          <w:rFonts w:hint="eastAsia"/>
        </w:rPr>
        <w:br/>
      </w:r>
      <w:r>
        <w:rPr>
          <w:rFonts w:hint="eastAsia"/>
        </w:rPr>
        <w:t>　　　　二、稀土镁产品产能扩张与投资动态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2025-2031年稀土镁产品行业产量统计与趋势预测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一、2019-2024年稀土镁产品行业产量数据统计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1、2019-2024年稀土镁产品产量及增长趋势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2、2019-2024年稀土镁产品细分产品产量及份额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二、影响稀土镁产品产量的关键因素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三、2025-2031年稀土镁产品产量预测</w:t>
      </w:r>
      <w:r>
        <w:rPr>
          <w:rFonts w:hint="eastAsia"/>
        </w:rPr>
        <w:br/>
      </w:r>
      <w:r>
        <w:rPr>
          <w:rFonts w:hint="eastAsia"/>
        </w:rPr>
        <w:t>　　第三节 2025-2031年稀土镁产品市场需求与销售分析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一、2024-2025年稀土镁产品行业需求现状</w:t>
      </w:r>
      <w:r>
        <w:rPr>
          <w:rFonts w:hint="eastAsia"/>
        </w:rPr>
        <w:br/>
      </w:r>
      <w:r>
        <w:rPr>
          <w:rFonts w:hint="eastAsia"/>
        </w:rPr>
        <w:t>　　　　二、稀土镁产品客户群体与需求特点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三、2019-2024年稀土镁产品行业销售规模分析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四、2025-2031年稀土镁产品市场增长潜力与规模预测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中国稀土镁产品细分市场与下游应用领域分析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稀土镁产品细分市场分析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一、2024-2025年稀土镁产品主要细分产品市场现状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稀土镁产品下游应用与客户群体分析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一、2024-2025年稀土镁产品各应用领域市场现状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2024-2025年稀土镁产品行业技术发展现状及趋势分析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稀土镁产品行业技术发展现状分析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国内外稀土镁产品行业技术差异与原因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稀土镁产品行业技术发展方向、趋势预测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提升稀土镁产品行业技术能力策略建议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稀土镁产品价格机制与竞争策略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一、2019-2024年稀土镁产品市场价格走势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稀土镁产品定价策略与方法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2025-2031年稀土镁产品价格竞争态势与趋势预测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中国稀土镁产品行业重点区域市场研究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2024-2025年重点区域稀土镁产品市场发展概况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三、2025-2031年稀土镁产品行业发展潜力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三、2025-2031年稀土镁产品行业发展潜力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三、2025-2031年稀土镁产品行业发展潜力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三、2025-2031年稀土镁产品行业发展潜力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三、2025-2031年稀土镁产品行业发展潜力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2019-2024年中国稀土镁产品行业进出口情况分析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稀土镁产品行业进口情况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一、2019-2024年稀土镁产品进口规模及增长情况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二、稀土镁产品主要进口来源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稀土镁产品行业出口情况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一、2019-2024年稀土镁产品出口规模及增长情况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二、稀土镁产品主要出口目的地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2019-2024年中国稀土镁产品行业总体发展与财务状况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2019-2024年中国稀土镁产品行业规模情况</w:t>
      </w:r>
      <w:r>
        <w:rPr>
          <w:rFonts w:hint="eastAsia"/>
        </w:rPr>
        <w:br/>
      </w:r>
      <w:r>
        <w:rPr>
          <w:rFonts w:hint="eastAsia"/>
        </w:rPr>
        <w:t>　　　　一、稀土镁产品行业企业数量规模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二、稀土镁产品行业从业人员规模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三、稀土镁产品行业市场敏感性分析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2019-2024年中国稀土镁产品行业财务能力分析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一、稀土镁产品行业盈利能力</w:t>
      </w:r>
      <w:r>
        <w:rPr>
          <w:rFonts w:hint="eastAsia"/>
        </w:rPr>
        <w:br/>
      </w:r>
      <w:r>
        <w:rPr>
          <w:rFonts w:hint="eastAsia"/>
        </w:rPr>
        <w:t>　　　　二、稀土镁产品行业偿债能力</w:t>
      </w:r>
      <w:r>
        <w:rPr>
          <w:rFonts w:hint="eastAsia"/>
        </w:rPr>
        <w:br/>
      </w:r>
      <w:r>
        <w:rPr>
          <w:rFonts w:hint="eastAsia"/>
        </w:rPr>
        <w:t>　　　　三、稀土镁产品行业营运能力</w:t>
      </w:r>
      <w:r>
        <w:rPr>
          <w:rFonts w:hint="eastAsia"/>
        </w:rPr>
        <w:br/>
      </w:r>
      <w:r>
        <w:rPr>
          <w:rFonts w:hint="eastAsia"/>
        </w:rPr>
        <w:t>　　　　四、稀土镁产品行业发展能力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稀土镁产品行业重点企业调研分析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中国稀土镁产品行业竞争格局分析</w:t>
      </w:r>
      <w:r>
        <w:rPr>
          <w:rFonts w:hint="eastAsia"/>
        </w:rPr>
        <w:br/>
      </w:r>
      <w:r>
        <w:rPr>
          <w:rFonts w:hint="eastAsia"/>
        </w:rPr>
        <w:t>　　第一节 稀土镁产品行业竞争格局总览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2024-2025年稀土镁产品行业竞争力分析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2019-2024年稀土镁产品行业企业并购活动分析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2024-2025年稀土镁产品行业会展与招投标活动分析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一、稀土镁产品行业会展活动及其市场影响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2025年中国稀土镁产品企业发展企业发展策略与建议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稀土镁产品销售模式与渠道策略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稀土镁产品品牌与市场推广策略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稀土镁产品研发投入与技术创新能力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稀土镁产品合作联盟与资源整合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中国稀土镁产品行业风险与对策</w:t>
      </w:r>
      <w:r>
        <w:rPr>
          <w:rFonts w:hint="eastAsia"/>
        </w:rPr>
        <w:br/>
      </w:r>
      <w:r>
        <w:rPr>
          <w:rFonts w:hint="eastAsia"/>
        </w:rPr>
        <w:t>　　第一节 稀土镁产品行业SWOT分析</w:t>
      </w:r>
      <w:r>
        <w:rPr>
          <w:rFonts w:hint="eastAsia"/>
        </w:rPr>
        <w:br/>
      </w:r>
      <w:r>
        <w:rPr>
          <w:rFonts w:hint="eastAsia"/>
        </w:rPr>
        <w:t>　　　　一、稀土镁产品行业优势</w:t>
      </w:r>
      <w:r>
        <w:rPr>
          <w:rFonts w:hint="eastAsia"/>
        </w:rPr>
        <w:br/>
      </w:r>
      <w:r>
        <w:rPr>
          <w:rFonts w:hint="eastAsia"/>
        </w:rPr>
        <w:t>　　　　二、稀土镁产品行业劣势</w:t>
      </w:r>
      <w:r>
        <w:rPr>
          <w:rFonts w:hint="eastAsia"/>
        </w:rPr>
        <w:br/>
      </w:r>
      <w:r>
        <w:rPr>
          <w:rFonts w:hint="eastAsia"/>
        </w:rPr>
        <w:t>　　　　三、稀土镁产品市场机会</w:t>
      </w:r>
      <w:r>
        <w:rPr>
          <w:rFonts w:hint="eastAsia"/>
        </w:rPr>
        <w:br/>
      </w:r>
      <w:r>
        <w:rPr>
          <w:rFonts w:hint="eastAsia"/>
        </w:rPr>
        <w:t>　　　　四、稀土镁产品市场威胁</w:t>
      </w:r>
      <w:r>
        <w:rPr>
          <w:rFonts w:hint="eastAsia"/>
        </w:rPr>
        <w:br/>
      </w:r>
      <w:r>
        <w:rPr>
          <w:rFonts w:hint="eastAsia"/>
        </w:rPr>
        <w:t>　　第二节 稀土镁产品行业风险及对策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2025-2031年中国稀土镁产品行业前景与发展趋势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2024-2025年稀土镁产品行业发展环境分析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一、稀土镁产品行业主管部门与监管体制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二、稀土镁产品行业主要法律法规及政策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三、稀土镁产品行业标准与质量监管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2025-2031年稀土镁产品行业发展趋势与方向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2025-2031年稀土镁产品行业发展潜力与机遇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稀土镁产品行业研究结论与建议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[-中智-林-]稀土镁产品行业发展建议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2019-2024年中国稀土镁产品市场规模及增长情况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2019-2024年中国稀土镁产品行业产能及增长趋势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2025-2031年中国稀土镁产品行业产能预测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2019-2024年中国稀土镁产品行业产量及增长趋势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2025-2031年中国稀土镁产品行业产量预测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2019-2024年中国稀土镁产品行业市场需求及增长情况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2025-2031年中国稀土镁产品行业市场需求预测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2019-2024年中国稀土镁产品行业利润及增长情况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**地区稀土镁产品市场规模及增长情况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**地区稀土镁产品行业市场需求情况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**地区稀土镁产品行业市场需求情况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2019-2024年中国稀土镁产品行业进口量及增速统计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2019-2024年中国稀土镁产品行业出口量及增速统计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稀土镁产品重点企业经营情况分析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2025年稀土镁产品行业壁垒</w:t>
      </w:r>
      <w:r>
        <w:rPr>
          <w:rFonts w:hint="eastAsia"/>
        </w:rPr>
        <w:br/>
      </w:r>
      <w:r>
        <w:rPr>
          <w:rFonts w:hint="eastAsia"/>
        </w:rPr>
        <w:t>　　图表 2025年稀土镁产品市场前景分析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2025-2031年中国稀土镁产品市场需求预测</w:t>
      </w:r>
      <w:r>
        <w:rPr>
          <w:rFonts w:hint="eastAsia"/>
        </w:rPr>
        <w:br/>
      </w:r>
      <w:r>
        <w:rPr>
          <w:rFonts w:hint="eastAsia"/>
        </w:rPr>
        <w:t>　　图表 2025年稀土镁产品发展趋势预测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30a770f384950" w:history="1">
        <w:r>
          <w:rPr>
            <w:rStyle w:val="Hyperlink"/>
          </w:rPr>
          <w:t>中国稀土镁产品市场分析与前景趋势预测报告（2025-2031年）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30a770f384950" w:history="1">
        <w:r>
          <w:rPr>
            <w:rStyle w:val="Hyperlink"/>
          </w:rPr>
          <w:t>https://www.20087.com/8/06/XiTuMeiChanPinFaZhanQianJing.html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c02237ce34a67" w:history="1">
      <w:r>
        <w:rPr>
          <w:rStyle w:val="Hyperlink"/>
        </w:rPr>
        <w:t>中国稀土镁产品市场分析与前景趋势预测报告（2025-2031年）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XiTuMeiChanPinFaZhanQianJing.html" TargetMode="External" Id="R77430a770f38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XiTuMeiChanPinFaZhanQianJing.html" TargetMode="External" Id="R5f6c02237ce3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2025-08-30T01:27:06Z</dcterms:created>
  <dcterms:modified xsi:type="dcterms:W3CDTF">2025-08-30T02:27:06Z</dcterms:modified>
  <dc:subject>中国稀土镁产品市场分析与前景趋势预测报告（2025-2031年）</dc:subject>
  <dc:title>中国稀土镁产品市场分析与前景趋势预测报告（2025-2031年）</dc:title>
  <cp:keywords>中国稀土镁产品市场分析与前景趋势预测报告（2025-2031年）</cp:keywords>
  <dc:description>中国稀土镁产品市场分析与前景趋势预测报告（2025-2031年）</dc:description>
</cp:coreProperties>
</file>