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81c1aab414d3b" w:history="1">
              <w:r>
                <w:rPr>
                  <w:rStyle w:val="Hyperlink"/>
                </w:rPr>
                <w:t>2025-2031年全球与中国粗铅市场现状调研及发展前景趋势分析报告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81c1aab414d3b" w:history="1">
              <w:r>
                <w:rPr>
                  <w:rStyle w:val="Hyperlink"/>
                </w:rPr>
                <w:t>2025-2031年全球与中国粗铅市场现状调研及发展前景趋势分析报告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81c1aab414d3b" w:history="1">
                <w:r>
                  <w:rPr>
                    <w:rStyle w:val="Hyperlink"/>
                  </w:rPr>
                  <w:t>https://www.20087.com/9/76/CuQianHangYeFaZhanQianJing.html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铅是铅冶炼的初级产品，主要由含铅矿石经熔炼所得，含有一定比例的银、铜、锌等伴生金属。近年来，随着铅酸蓄电池、电缆护套等铅制品市场的稳定增长，粗铅的产量和需求保持了相对平衡的状态。同时，铅回收技术的进步，尤其是废铅酸蓄电池的回收再利用，为粗铅的供应提供了新的途径，降低了对原生铅矿的依赖。</w:t>
      </w:r>
      <w:r>
        <w:rPr>
          <w:rFonts w:hint="eastAsia"/>
        </w:rPr>
        <w:br/>
      </w:r>
      <w:r>
        <w:rPr>
          <w:rFonts w:hint="eastAsia"/>
        </w:rPr>
        <w:t>　　未来，粗铅的发展将更加侧重于环保和资源综合利用。环保体现在通过采用湿法冶金、生物冶金等清洁技术，减少铅冶炼过程中的污染物排放，提升企业的环境绩效。资源综合利用则是推动粗铅精炼过程中的伴生金属回收，如银、铜的富集提取，实现资源的最大化利用，提高经济效益。此外，随着电动汽车和储能系统对高性能电池的需求增加，开发新型铅合金，提高铅制品的电化学性能和循环寿命，将是粗铅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81c1aab414d3b" w:history="1">
        <w:r>
          <w:rPr>
            <w:rStyle w:val="Hyperlink"/>
          </w:rPr>
          <w:t>2025-2031年全球与中国粗铅市场现状调研及发展前景趋势分析报告</w:t>
        </w:r>
      </w:hyperlink>
      <w:r>
        <w:rPr>
          <w:rFonts w:hint="eastAsia"/>
        </w:rPr>
        <w:t>》依托国家统计局、相关行业协会的详实数据资料，系统解析了粗铅行业的产业链结构、市场规模及需求现状，并对价格动态进行了解读。报告客观呈现了粗铅行业发展状况，科学预测了市场前景与未来趋势，同时聚焦粗铅重点企业，分析了市场竞争格局、集中度及品牌影响力。此外，报告通过细分市场领域，挖掘了粗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按照不同产品类型，粗铅主要可以分为如下几个类别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全球不同产品类型粗铅销售额增长趋势2020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从不同应用，粗铅主要包括如下几个方面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全球不同应用粗铅销售额增长趋势2020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粗铅行业背景、发展历史、现状及趋势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粗铅行业目前现状分析</w:t>
      </w:r>
      <w:r>
        <w:rPr>
          <w:rFonts w:hint="eastAsia"/>
        </w:rPr>
        <w:br/>
      </w:r>
      <w:r>
        <w:rPr>
          <w:rFonts w:hint="eastAsia"/>
        </w:rPr>
        <w:t>　　　　1.4.2 粗铅发展趋势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全球粗铅总体规模分析</w:t>
      </w:r>
      <w:r>
        <w:rPr>
          <w:rFonts w:hint="eastAsia"/>
        </w:rPr>
        <w:br/>
      </w:r>
      <w:r>
        <w:rPr>
          <w:rFonts w:hint="eastAsia"/>
        </w:rPr>
        <w:t>　　2.1 全球粗铅供需现状及预测（2020-2031）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全球粗铅产能、产量、产能利用率及发展趋势（2020-2031）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全球粗铅产量、需求量及发展趋势（2020-2031）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全球主要地区粗铅产量及发展趋势（2020-2031）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全球主要地区粗铅产量（2020-2025）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全球主要地区粗铅产量（2025-2031）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全球主要地区粗铅产量市场份额（2020-2031）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中国粗铅供需现状及预测（2020-2031）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中国粗铅产能、产量、产能利用率及发展趋势（2020-2031）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中国粗铅产量、市场需求量及发展趋势（2020-2031）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全球粗铅销量及销售额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全球市场粗铅销售额（2020-2031）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全球市场粗铅销量（2020-2031）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全球市场粗铅价格趋势（2020-2031）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全球市场主要厂家粗铅产能市场份额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全球市场主要厂家粗铅销量（2020-2025）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全球市场主要厂家粗铅销量（2020-2025）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全球市场主要厂家粗铅销售收入（2020-2025）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全球市场主要厂家粗铅销售价格（2020-2025）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2025年全球主要厂家粗铅收入排名</w:t>
      </w:r>
      <w:r>
        <w:rPr>
          <w:rFonts w:hint="eastAsia"/>
        </w:rPr>
        <w:br/>
      </w:r>
      <w:r>
        <w:rPr>
          <w:rFonts w:hint="eastAsia"/>
        </w:rPr>
        <w:t>　　3.3 中国市场主要厂家粗铅销量（2020-2025）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中国市场主要厂家粗铅销量（2020-2025）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中国市场主要厂家粗铅销售收入（2020-2025）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2025年中国主要厂家粗铅收入排名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中国市场主要厂家粗铅销售价格（2020-2025）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全球主要厂家粗铅总部及产地分布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全球主要厂家成立时间及粗铅商业化日期</w:t>
      </w:r>
      <w:r>
        <w:rPr>
          <w:rFonts w:hint="eastAsia"/>
        </w:rPr>
        <w:br/>
      </w:r>
      <w:r>
        <w:rPr>
          <w:rFonts w:hint="eastAsia"/>
        </w:rPr>
        <w:t>　　3.6 全球主要厂家粗铅产品类型及应用</w:t>
      </w:r>
      <w:r>
        <w:rPr>
          <w:rFonts w:hint="eastAsia"/>
        </w:rPr>
        <w:br/>
      </w:r>
      <w:r>
        <w:rPr>
          <w:rFonts w:hint="eastAsia"/>
        </w:rPr>
        <w:t>　　3.7 粗铅行业集中度、竞争程度分析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粗铅行业集中度分析：2025年全球Top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全球粗铅第一梯队、第二梯队和第三梯队厂家（品牌）及市场份额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全球粗铅主要地区分析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全球主要地区粗铅市场规模分析：2020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全球主要地区粗铅销售收入及市场份额（2020-2025年）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全球主要地区粗铅销售收入预测（2025-2031年）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全球主要地区粗铅销量分析：2020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全球主要地区粗铅销量及市场份额（2020-2025年）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全球主要地区粗铅销量及市场份额预测（2025-2031）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北美市场粗铅销量、收入及增长率（2020-2031）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欧洲市场粗铅销量、收入及增长率（2020-2031）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中国市场粗铅销量、收入及增长率（2020-2031）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日本市场粗铅销量、收入及增长率（2020-2031）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韩国市场粗铅销量、收入及增长率（2020-2031）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全球粗铅主要厂家分析</w:t>
      </w:r>
      <w:r>
        <w:rPr>
          <w:rFonts w:hint="eastAsia"/>
        </w:rPr>
        <w:br/>
      </w:r>
      <w:r>
        <w:rPr>
          <w:rFonts w:hint="eastAsia"/>
        </w:rPr>
        <w:t>　　5.1 粗铅厂家（一）</w:t>
      </w:r>
      <w:r>
        <w:rPr>
          <w:rFonts w:hint="eastAsia"/>
        </w:rPr>
        <w:br/>
      </w:r>
      <w:r>
        <w:rPr>
          <w:rFonts w:hint="eastAsia"/>
        </w:rPr>
        <w:t>　　　　5.1.1 粗铅厂家（一）基本信息、粗铅生产基地、销售区域、竞争对手及市场地位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粗铅厂家（一） 粗铅产品规格、参数及市场应用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粗铅厂家（一） 粗铅销量、收入、价格及毛利率（2020-2025）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粗铅厂家（一）公司简介及主要业务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粗铅厂家（一）企业最新动态</w:t>
      </w:r>
      <w:r>
        <w:rPr>
          <w:rFonts w:hint="eastAsia"/>
        </w:rPr>
        <w:br/>
      </w:r>
      <w:r>
        <w:rPr>
          <w:rFonts w:hint="eastAsia"/>
        </w:rPr>
        <w:t>　　5.2 粗铅厂家（二）</w:t>
      </w:r>
      <w:r>
        <w:rPr>
          <w:rFonts w:hint="eastAsia"/>
        </w:rPr>
        <w:br/>
      </w:r>
      <w:r>
        <w:rPr>
          <w:rFonts w:hint="eastAsia"/>
        </w:rPr>
        <w:t>　　　　5.2.1 粗铅厂家（二）基本信息、粗铅生产基地、销售区域、竞争对手及市场地位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粗铅厂家（二） 粗铅产品规格、参数及市场应用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粗铅厂家（二） 粗铅销量、收入、价格及毛利率（2020-2025）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粗铅厂家（二）公司简介及主要业务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粗铅厂家（二）企业最新动态</w:t>
      </w:r>
      <w:r>
        <w:rPr>
          <w:rFonts w:hint="eastAsia"/>
        </w:rPr>
        <w:br/>
      </w:r>
      <w:r>
        <w:rPr>
          <w:rFonts w:hint="eastAsia"/>
        </w:rPr>
        <w:t>　　5.3 粗铅厂家（三）</w:t>
      </w:r>
      <w:r>
        <w:rPr>
          <w:rFonts w:hint="eastAsia"/>
        </w:rPr>
        <w:br/>
      </w:r>
      <w:r>
        <w:rPr>
          <w:rFonts w:hint="eastAsia"/>
        </w:rPr>
        <w:t>　　　　5.3.1 粗铅厂家（三）基本信息、粗铅生产基地、销售区域、竞争对手及市场地位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粗铅厂家（三） 粗铅产品规格、参数及市场应用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粗铅厂家（三） 粗铅销量、收入、价格及毛利率（2020-2025）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粗铅厂家（三）公司简介及主要业务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粗铅厂家（三）企业最新动态</w:t>
      </w:r>
      <w:r>
        <w:rPr>
          <w:rFonts w:hint="eastAsia"/>
        </w:rPr>
        <w:br/>
      </w:r>
      <w:r>
        <w:rPr>
          <w:rFonts w:hint="eastAsia"/>
        </w:rPr>
        <w:t>　　5.4 粗铅厂家（四）</w:t>
      </w:r>
      <w:r>
        <w:rPr>
          <w:rFonts w:hint="eastAsia"/>
        </w:rPr>
        <w:br/>
      </w:r>
      <w:r>
        <w:rPr>
          <w:rFonts w:hint="eastAsia"/>
        </w:rPr>
        <w:t>　　　　5.4.1 粗铅厂家（四）基本信息、粗铅生产基地、销售区域、竞争对手及市场地位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粗铅厂家（四） 粗铅产品规格、参数及市场应用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粗铅厂家（四） 粗铅销量、收入、价格及毛利率（2020-2025）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粗铅厂家（四）公司简介及主要业务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粗铅厂家（四）企业最新动态</w:t>
      </w:r>
      <w:r>
        <w:rPr>
          <w:rFonts w:hint="eastAsia"/>
        </w:rPr>
        <w:br/>
      </w:r>
      <w:r>
        <w:rPr>
          <w:rFonts w:hint="eastAsia"/>
        </w:rPr>
        <w:t>　　5.5 粗铅厂家（五）</w:t>
      </w:r>
      <w:r>
        <w:rPr>
          <w:rFonts w:hint="eastAsia"/>
        </w:rPr>
        <w:br/>
      </w:r>
      <w:r>
        <w:rPr>
          <w:rFonts w:hint="eastAsia"/>
        </w:rPr>
        <w:t>　　　　5.5.1 粗铅厂家（五）基本信息、粗铅生产基地、销售区域、竞争对手及市场地位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粗铅厂家（五） 粗铅产品规格、参数及市场应用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粗铅厂家（五） 粗铅销量、收入、价格及毛利率（2020-2025）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粗铅厂家（五）公司简介及主要业务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粗铅厂家（五）企业最新动态</w:t>
      </w:r>
      <w:r>
        <w:rPr>
          <w:rFonts w:hint="eastAsia"/>
        </w:rPr>
        <w:br/>
      </w:r>
      <w:r>
        <w:rPr>
          <w:rFonts w:hint="eastAsia"/>
        </w:rPr>
        <w:t>　　5.6 粗铅厂家（六）</w:t>
      </w:r>
      <w:r>
        <w:rPr>
          <w:rFonts w:hint="eastAsia"/>
        </w:rPr>
        <w:br/>
      </w:r>
      <w:r>
        <w:rPr>
          <w:rFonts w:hint="eastAsia"/>
        </w:rPr>
        <w:t>　　　　5.6.1 粗铅厂家（六）基本信息、粗铅生产基地、销售区域、竞争对手及市场地位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粗铅厂家（六） 粗铅产品规格、参数及市场应用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粗铅厂家（六） 粗铅销量、收入、价格及毛利率（2020-2025）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粗铅厂家（六）公司简介及主要业务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粗铅厂家（六）企业最新动态</w:t>
      </w:r>
      <w:r>
        <w:rPr>
          <w:rFonts w:hint="eastAsia"/>
        </w:rPr>
        <w:br/>
      </w:r>
      <w:r>
        <w:rPr>
          <w:rFonts w:hint="eastAsia"/>
        </w:rPr>
        <w:t>　　5.7 粗铅厂家（七）</w:t>
      </w:r>
      <w:r>
        <w:rPr>
          <w:rFonts w:hint="eastAsia"/>
        </w:rPr>
        <w:br/>
      </w:r>
      <w:r>
        <w:rPr>
          <w:rFonts w:hint="eastAsia"/>
        </w:rPr>
        <w:t>　　　　5.7.1 粗铅厂家（七）基本信息、粗铅生产基地、销售区域、竞争对手及市场地位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粗铅厂家（七） 粗铅产品规格、参数及市场应用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粗铅厂家（七） 粗铅销量、收入、价格及毛利率（2020-2025）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粗铅厂家（七）公司简介及主要业务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粗铅厂家（七）企业最新动态</w:t>
      </w:r>
      <w:r>
        <w:rPr>
          <w:rFonts w:hint="eastAsia"/>
        </w:rPr>
        <w:br/>
      </w:r>
      <w:r>
        <w:rPr>
          <w:rFonts w:hint="eastAsia"/>
        </w:rPr>
        <w:t>　　5.8 粗铅厂家（八）</w:t>
      </w:r>
      <w:r>
        <w:rPr>
          <w:rFonts w:hint="eastAsia"/>
        </w:rPr>
        <w:br/>
      </w:r>
      <w:r>
        <w:rPr>
          <w:rFonts w:hint="eastAsia"/>
        </w:rPr>
        <w:t>　　　　5.8.1 粗铅厂家（八）基本信息、粗铅生产基地、销售区域、竞争对手及市场地位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粗铅厂家（八） 粗铅产品规格、参数及市场应用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粗铅厂家（八） 粗铅销量、收入、价格及毛利率（2020-2025）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粗铅厂家（八）公司简介及主要业务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粗铅厂家（八）企业最新动态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不同产品类型粗铅分析</w:t>
      </w:r>
      <w:r>
        <w:rPr>
          <w:rFonts w:hint="eastAsia"/>
        </w:rPr>
        <w:br/>
      </w:r>
      <w:r>
        <w:rPr>
          <w:rFonts w:hint="eastAsia"/>
        </w:rPr>
        <w:t>　　6.1 全球不同产品类型粗铅销量（2020-2031）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全球不同产品类型粗铅销量及市场份额（2020-2025）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全球不同产品类型粗铅销量预测（2025-2031）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全球不同产品类型粗铅收入（2020-2031）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全球不同产品类型粗铅收入及市场份额（2020-2025）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全球不同产品类型粗铅收入预测（2025-2031）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全球不同产品类型粗铅价格走势（2020-2031）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不同应用粗铅分析</w:t>
      </w:r>
      <w:r>
        <w:rPr>
          <w:rFonts w:hint="eastAsia"/>
        </w:rPr>
        <w:br/>
      </w:r>
      <w:r>
        <w:rPr>
          <w:rFonts w:hint="eastAsia"/>
        </w:rPr>
        <w:t>　　7.1 全球不同应用粗铅销量（2020-2031）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全球不同应用粗铅销量及市场份额（2020-2025）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全球不同应用粗铅销量预测（2025-2031）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全球不同应用粗铅收入（2020-2031）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全球不同应用粗铅收入及市场份额（2020-2025）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全球不同应用粗铅收入预测（2025-2031）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全球不同应用粗铅价格走势（2020-2031）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粗铅产业链分析</w:t>
      </w:r>
      <w:r>
        <w:rPr>
          <w:rFonts w:hint="eastAsia"/>
        </w:rPr>
        <w:br/>
      </w:r>
      <w:r>
        <w:rPr>
          <w:rFonts w:hint="eastAsia"/>
        </w:rPr>
        <w:t>　　8.2 粗铅产业上游供应分析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粗铅下游典型客户</w:t>
      </w:r>
      <w:r>
        <w:rPr>
          <w:rFonts w:hint="eastAsia"/>
        </w:rPr>
        <w:br/>
      </w:r>
      <w:r>
        <w:rPr>
          <w:rFonts w:hint="eastAsia"/>
        </w:rPr>
        <w:t>　　8.4 粗铅销售渠道分析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粗铅行业发展机遇及主要驱动因素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粗铅行业发展面临的风险</w:t>
      </w:r>
      <w:r>
        <w:rPr>
          <w:rFonts w:hint="eastAsia"/>
        </w:rPr>
        <w:br/>
      </w:r>
      <w:r>
        <w:rPr>
          <w:rFonts w:hint="eastAsia"/>
        </w:rPr>
        <w:t>　　9.3 粗铅行业政策分析</w:t>
      </w:r>
      <w:r>
        <w:rPr>
          <w:rFonts w:hint="eastAsia"/>
        </w:rPr>
        <w:br/>
      </w:r>
      <w:r>
        <w:rPr>
          <w:rFonts w:hint="eastAsia"/>
        </w:rPr>
        <w:t>　　9.4 粗铅中国企业SWOT分析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粗铅产品图片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全球不同产品类型粗铅规模2020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全球不同产品类型粗铅市场份额2024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全球不同应用粗铅规模2020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全球不同应用粗铅市场份额2024 VS 2025</w:t>
      </w:r>
      <w:r>
        <w:rPr>
          <w:rFonts w:hint="eastAsia"/>
        </w:rPr>
        <w:br/>
      </w:r>
      <w:r>
        <w:rPr>
          <w:rFonts w:hint="eastAsia"/>
        </w:rPr>
        <w:t>　　图 全球粗铅产能、产量、产能利用率及发展趋势（2020-2031）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全球粗铅产量、需求量及发展趋势（2020-2031）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全球主要地区粗铅产量规模：2020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全球主要地区粗铅产量市场份额（2020-2031）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中国粗铅产能、产量、产能利用率及发展趋势（2020-2031）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中国粗铅产量、市场需求量及发展趋势（2020-2031）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中国粗铅总产能占全球比重（2020-2031）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中国粗铅总产量占全球比重（2020-2031）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全球粗铅市场收入及增长率:（2020-2031）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全球市场粗铅市场规模：2020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全球市场粗铅销量及增长率（2020-2031）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全球市场粗铅价格趋势（2020-2031）</w:t>
      </w:r>
      <w:r>
        <w:rPr>
          <w:rFonts w:hint="eastAsia"/>
        </w:rPr>
        <w:br/>
      </w:r>
      <w:r>
        <w:rPr>
          <w:rFonts w:hint="eastAsia"/>
        </w:rPr>
        <w:t>　　图 中国粗铅市场收入及增长率:（2020-2031）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中国市场粗铅市场规模：2020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中国市场粗铅销量及增长率（2020-2031）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中国市场粗铅销量占全球比重（2020-2031）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中国粗铅收入占全球比重（2020-2031）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全球主要地区粗铅销售收入规模：2020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全球主要地区粗铅销售收入市场份额（2020-2025）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全球主要地区粗铅销售收入市场份额（2024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全球主要地区粗铅收入市场份额（2025-2031）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北美（美国和加拿大）粗铅销量（2020-2031）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北美（美国和加拿大）粗铅销量份额（2020-2031）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北美（美国和加拿大）粗铅收入（2020-2031）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北美（美国和加拿大）粗铅收入份额（2020-2031）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欧洲（德国、英国、法国和意大利等国家）粗铅销量（2020-2031）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欧洲（德国、英国、法国和意大利等国家）粗铅销量份额（2020-2031）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欧洲（德国、英国、法国和意大利等国家）粗铅收入（2020-2031）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欧洲（德国、英国、法国和意大利等国家）粗铅收入份额（2020-2031）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亚太（中国、日本、韩国、中国台湾、印度和东南亚等）粗铅销量（2020-2031）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亚太（中国、日本、韩国、中国台湾、印度和东南亚等）粗铅销量份额（2020-2031）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亚太（中国、日本、韩国、中国台湾、印度和东南亚等）粗铅收入（2020-2031）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亚太（中国、日本、韩国、中国台湾、印度和东南亚等）粗铅收入份额（2020-2031）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拉美地区（墨西哥、巴西等国家）粗铅销量（2020-2031）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拉美地区（墨西哥、巴西等国家）粗铅销量份额（2020-2031）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拉美地区（墨西哥、巴西等国家）粗铅收入（2020-2031）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拉美地区（墨西哥、巴西等国家）粗铅收入份额（2020-2031）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中东及非洲（土耳其、沙特等国家）粗铅销量（2020-2031）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中东及非洲（土耳其、沙特等国家）粗铅销量份额（2020-2031）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中东及非洲（土耳其、沙特等国家）粗铅收入（2020-2031）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中东及非洲（土耳其、沙特等国家）粗铅收入份额（2020-2031）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2025年全球市场主要厂商粗铅销量市场份额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2025年全球市场主要厂商粗铅收入市场份额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2025年中国市场主要厂商粗铅销量市场份额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2025年中国市场主要厂商粗铅收入市场份额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2025年全球前五大生产商粗铅市场份额</w:t>
      </w:r>
      <w:r>
        <w:rPr>
          <w:rFonts w:hint="eastAsia"/>
        </w:rPr>
        <w:br/>
      </w:r>
      <w:r>
        <w:rPr>
          <w:rFonts w:hint="eastAsia"/>
        </w:rPr>
        <w:t>　　图 全球粗铅第一梯队、第二梯队和第三梯队生产商（品牌）及市场份额（2025）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全球不同产品类型粗铅价格走势（2020-2031）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全球不同应用粗铅价格走势（2020-2031）</w:t>
      </w:r>
      <w:r>
        <w:rPr>
          <w:rFonts w:hint="eastAsia"/>
        </w:rPr>
        <w:br/>
      </w:r>
      <w:r>
        <w:rPr>
          <w:rFonts w:hint="eastAsia"/>
        </w:rPr>
        <w:t>　　图 粗铅中国企业SWOT分析</w:t>
      </w:r>
      <w:r>
        <w:rPr>
          <w:rFonts w:hint="eastAsia"/>
        </w:rPr>
        <w:br/>
      </w:r>
      <w:r>
        <w:rPr>
          <w:rFonts w:hint="eastAsia"/>
        </w:rPr>
        <w:t>　　图 粗铅产业链</w:t>
      </w:r>
      <w:r>
        <w:rPr>
          <w:rFonts w:hint="eastAsia"/>
        </w:rPr>
        <w:br/>
      </w:r>
      <w:r>
        <w:rPr>
          <w:rFonts w:hint="eastAsia"/>
        </w:rPr>
        <w:t>　　图 粗铅行业采购模式分析</w:t>
      </w:r>
      <w:r>
        <w:rPr>
          <w:rFonts w:hint="eastAsia"/>
        </w:rPr>
        <w:br/>
      </w:r>
      <w:r>
        <w:rPr>
          <w:rFonts w:hint="eastAsia"/>
        </w:rPr>
        <w:t>　　图 粗铅行业生产模式分析</w:t>
      </w:r>
      <w:r>
        <w:rPr>
          <w:rFonts w:hint="eastAsia"/>
        </w:rPr>
        <w:br/>
      </w:r>
      <w:r>
        <w:rPr>
          <w:rFonts w:hint="eastAsia"/>
        </w:rPr>
        <w:t>　　图 粗铅行业销售模式分析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全球不同产品类型粗铅增长趋势2020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不同应用粗铅增长趋势2020 VS 2025 VS 2031</w:t>
      </w:r>
      <w:r>
        <w:rPr>
          <w:rFonts w:hint="eastAsia"/>
        </w:rPr>
        <w:br/>
      </w:r>
      <w:r>
        <w:rPr>
          <w:rFonts w:hint="eastAsia"/>
        </w:rPr>
        <w:t>　　表 粗铅行业发展主要特点</w:t>
      </w:r>
      <w:r>
        <w:rPr>
          <w:rFonts w:hint="eastAsia"/>
        </w:rPr>
        <w:br/>
      </w:r>
      <w:r>
        <w:rPr>
          <w:rFonts w:hint="eastAsia"/>
        </w:rPr>
        <w:t>　　表 粗铅行业发展有利因素分析</w:t>
      </w:r>
      <w:r>
        <w:rPr>
          <w:rFonts w:hint="eastAsia"/>
        </w:rPr>
        <w:br/>
      </w:r>
      <w:r>
        <w:rPr>
          <w:rFonts w:hint="eastAsia"/>
        </w:rPr>
        <w:t>　　表 粗铅行业发展不利因素分析</w:t>
      </w:r>
      <w:r>
        <w:rPr>
          <w:rFonts w:hint="eastAsia"/>
        </w:rPr>
        <w:br/>
      </w:r>
      <w:r>
        <w:rPr>
          <w:rFonts w:hint="eastAsia"/>
        </w:rPr>
        <w:t>　　表 进入粗铅行业壁垒</w:t>
      </w:r>
      <w:r>
        <w:rPr>
          <w:rFonts w:hint="eastAsia"/>
        </w:rPr>
        <w:br/>
      </w:r>
      <w:r>
        <w:rPr>
          <w:rFonts w:hint="eastAsia"/>
        </w:rPr>
        <w:t>　　表 全球主要地区粗铅产量：2020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全球主要地区粗铅产量（2020-2025）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全球主要地区粗铅产量市场份额（2020-2025）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全球主要地区粗铅产量（2025-2031）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全球主要地区粗铅销售收入：2020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全球主要地区粗铅销售收入（2020-2025）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全球主要地区粗铅销售收入市场份额（2020-2025）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全球主要地区粗铅收入（2025-2031）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全球主要地区粗铅收入市场份额（2025-2031）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全球主要地区粗铅销量：2020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全球主要地区粗铅销量（2020-2025）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全球主要地区粗铅销量市场份额（2020-2025）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全球主要地区粗铅销量（2025-2031）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全球主要地区粗铅销量份额（2025-2031）</w:t>
      </w:r>
      <w:r>
        <w:rPr>
          <w:rFonts w:hint="eastAsia"/>
        </w:rPr>
        <w:br/>
      </w:r>
      <w:r>
        <w:rPr>
          <w:rFonts w:hint="eastAsia"/>
        </w:rPr>
        <w:t>　　表 北美粗铅基本情况分析</w:t>
      </w:r>
      <w:r>
        <w:rPr>
          <w:rFonts w:hint="eastAsia"/>
        </w:rPr>
        <w:br/>
      </w:r>
      <w:r>
        <w:rPr>
          <w:rFonts w:hint="eastAsia"/>
        </w:rPr>
        <w:t>　　表 欧洲粗铅基本情况分析</w:t>
      </w:r>
      <w:r>
        <w:rPr>
          <w:rFonts w:hint="eastAsia"/>
        </w:rPr>
        <w:br/>
      </w:r>
      <w:r>
        <w:rPr>
          <w:rFonts w:hint="eastAsia"/>
        </w:rPr>
        <w:t>　　表 亚太地区粗铅基本情况分析</w:t>
      </w:r>
      <w:r>
        <w:rPr>
          <w:rFonts w:hint="eastAsia"/>
        </w:rPr>
        <w:br/>
      </w:r>
      <w:r>
        <w:rPr>
          <w:rFonts w:hint="eastAsia"/>
        </w:rPr>
        <w:t>　　表 拉美地区粗铅基本情况分析</w:t>
      </w:r>
      <w:r>
        <w:rPr>
          <w:rFonts w:hint="eastAsia"/>
        </w:rPr>
        <w:br/>
      </w:r>
      <w:r>
        <w:rPr>
          <w:rFonts w:hint="eastAsia"/>
        </w:rPr>
        <w:t>　　表 中东及非洲粗铅基本情况分析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全球市场主要厂商粗铅产能（2024-2025）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全球市场主要厂商粗铅销量（2020-2025）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全球市场主要厂商粗铅销量市场份额（2020-2025）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全球市场主要厂商粗铅销售收入（2020-2025）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全球市场主要厂商粗铅销售收入市场份额（2020-2025）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全球市场主要厂商粗铅销售价格（2020-2025）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2025年全球主要生产商粗铅收入排名</w:t>
      </w:r>
      <w:r>
        <w:rPr>
          <w:rFonts w:hint="eastAsia"/>
        </w:rPr>
        <w:br/>
      </w:r>
      <w:r>
        <w:rPr>
          <w:rFonts w:hint="eastAsia"/>
        </w:rPr>
        <w:t>　　表 中国市场主要厂商粗铅销量（2020-2025）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中国市场主要厂商粗铅销量市场份额（2020-2025）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中国市场主要厂商粗铅销售收入（2020-2025）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中国市场主要厂商粗铅销售收入市场份额（2020-2025）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中国市场主要厂商粗铅销售价格（2020-2025）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2025年中国主要生产商粗铅收入排名</w:t>
      </w:r>
      <w:r>
        <w:rPr>
          <w:rFonts w:hint="eastAsia"/>
        </w:rPr>
        <w:br/>
      </w:r>
      <w:r>
        <w:rPr>
          <w:rFonts w:hint="eastAsia"/>
        </w:rPr>
        <w:t>　　表 全球主要厂商粗铅总部及产地分布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全球主要厂商粗铅商业化日期</w:t>
      </w:r>
      <w:r>
        <w:rPr>
          <w:rFonts w:hint="eastAsia"/>
        </w:rPr>
        <w:br/>
      </w:r>
      <w:r>
        <w:rPr>
          <w:rFonts w:hint="eastAsia"/>
        </w:rPr>
        <w:t>　　表 全球主要厂商粗铅产品类型及应用</w:t>
      </w:r>
      <w:r>
        <w:rPr>
          <w:rFonts w:hint="eastAsia"/>
        </w:rPr>
        <w:br/>
      </w:r>
      <w:r>
        <w:rPr>
          <w:rFonts w:hint="eastAsia"/>
        </w:rPr>
        <w:t>　　表 2025年全球粗铅主要厂商市场地位（第一梯队、第二梯队和第三梯队）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全球不同产品类型粗铅销量（2020-2025年）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全球不同产品类型粗铅销量市场份额（2020-2025）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全球不同产品类型粗铅销量预测（2025-2031）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全球市场不同产品类型粗铅销量市场份额预测（2025-2031）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全球不同产品类型粗铅收入（2020-2025年）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全球不同产品类型粗铅收入市场份额（2020-2025）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全球不同产品类型粗铅收入预测（2025-2031）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全球不同产品类型粗铅收入市场份额预测（2025-2031）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中国不同产品类型粗铅销量（2020-2025年）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中国不同产品类型粗铅销量市场份额（2020-2025）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中国不同产品类型粗铅销量预测（2025-2031）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中国不同产品类型粗铅销量市场份额预测（2025-2031）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中国不同产品类型粗铅收入（2020-2025年）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中国不同产品类型粗铅收入市场份额（2020-2025）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中国不同产品类型粗铅收入预测（2025-2031）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中国不同产品类型粗铅收入市场份额预测（2025-2031）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全球不同应用粗铅销量（2020-2025年）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全球不同应用粗铅销量市场份额（2020-2025）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全球不同应用粗铅销量预测（2025-2031）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全球市场不同应用粗铅销量市场份额预测（2025-2031）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全球不同应用粗铅收入（2020-2025年）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全球不同应用粗铅收入市场份额（2020-2025）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全球不同应用粗铅收入预测（2025-2031）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全球不同应用粗铅收入市场份额预测（2025-2031）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中国不同应用粗铅销量（2020-2025年）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中国不同应用粗铅销量市场份额（2020-2025）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中国不同应用粗铅销量预测（2025-2031）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中国不同应用粗铅销量市场份额预测（2025-2031）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中国不同应用粗铅收入（2020-2025年）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中国不同应用粗铅收入市场份额（2020-2025）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中国不同应用粗铅收入预测（2025-2031）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中国不同应用粗铅收入市场份额预测（2025-2031）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粗铅行业技术发展趋势</w:t>
      </w:r>
      <w:r>
        <w:rPr>
          <w:rFonts w:hint="eastAsia"/>
        </w:rPr>
        <w:br/>
      </w:r>
      <w:r>
        <w:rPr>
          <w:rFonts w:hint="eastAsia"/>
        </w:rPr>
        <w:t>　　表 粗铅行业主要驱动因素</w:t>
      </w:r>
      <w:r>
        <w:rPr>
          <w:rFonts w:hint="eastAsia"/>
        </w:rPr>
        <w:br/>
      </w:r>
      <w:r>
        <w:rPr>
          <w:rFonts w:hint="eastAsia"/>
        </w:rPr>
        <w:t>　　表 粗铅行业供应链分析</w:t>
      </w:r>
      <w:r>
        <w:rPr>
          <w:rFonts w:hint="eastAsia"/>
        </w:rPr>
        <w:br/>
      </w:r>
      <w:r>
        <w:rPr>
          <w:rFonts w:hint="eastAsia"/>
        </w:rPr>
        <w:t>　　表 粗铅上游原料供应商</w:t>
      </w:r>
      <w:r>
        <w:rPr>
          <w:rFonts w:hint="eastAsia"/>
        </w:rPr>
        <w:br/>
      </w:r>
      <w:r>
        <w:rPr>
          <w:rFonts w:hint="eastAsia"/>
        </w:rPr>
        <w:t>　　表 粗铅行业主要下游客户</w:t>
      </w:r>
      <w:r>
        <w:rPr>
          <w:rFonts w:hint="eastAsia"/>
        </w:rPr>
        <w:br/>
      </w:r>
      <w:r>
        <w:rPr>
          <w:rFonts w:hint="eastAsia"/>
        </w:rPr>
        <w:t>　　表 粗铅行业典型经销商</w:t>
      </w:r>
      <w:r>
        <w:rPr>
          <w:rFonts w:hint="eastAsia"/>
        </w:rPr>
        <w:br/>
      </w:r>
      <w:r>
        <w:rPr>
          <w:rFonts w:hint="eastAsia"/>
        </w:rPr>
        <w:t>　　表 粗铅厂商（一） 粗铅生产基地、销售区域、竞争对手及市场地位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粗铅厂商（一） 粗铅产品规格、参数及市场应用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粗铅厂商（一） 粗铅销量、收入、价格（美元/件）及毛利率（2020-2025）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粗铅厂商（一）公司简介及主要业务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粗铅厂商（一）企业最新动态</w:t>
      </w:r>
      <w:r>
        <w:rPr>
          <w:rFonts w:hint="eastAsia"/>
        </w:rPr>
        <w:br/>
      </w:r>
      <w:r>
        <w:rPr>
          <w:rFonts w:hint="eastAsia"/>
        </w:rPr>
        <w:t>　　表 粗铅厂商（二） 粗铅生产基地、销售区域、竞争对手及市场地位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粗铅厂商（二） 粗铅产品规格、参数及市场应用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粗铅厂商（二） 粗铅销量、收入、价格（美元/件）及毛利率（2020-2025）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粗铅厂商（二）公司简介及主要业务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粗铅厂商（二）企业最新动态</w:t>
      </w:r>
      <w:r>
        <w:rPr>
          <w:rFonts w:hint="eastAsia"/>
        </w:rPr>
        <w:br/>
      </w:r>
      <w:r>
        <w:rPr>
          <w:rFonts w:hint="eastAsia"/>
        </w:rPr>
        <w:t>　　表 粗铅厂商（三） 粗铅生产基地、销售区域、竞争对手及市场地位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粗铅厂商（三） 粗铅产品规格、参数及市场应用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粗铅厂商（三） 粗铅销量、收入、价格（美元/件）及毛利率（2020-2025）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粗铅厂商（三）公司简介及主要业务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粗铅厂商（三）企业最新动态</w:t>
      </w:r>
      <w:r>
        <w:rPr>
          <w:rFonts w:hint="eastAsia"/>
        </w:rPr>
        <w:br/>
      </w:r>
      <w:r>
        <w:rPr>
          <w:rFonts w:hint="eastAsia"/>
        </w:rPr>
        <w:t>　　表 粗铅厂商（四） 粗铅生产基地、销售区域、竞争对手及市场地位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粗铅厂商（四） 粗铅产品规格、参数及市场应用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粗铅厂商（四） 粗铅销量、收入、价格（美元/件）及毛利率（2020-2025）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粗铅厂商（四）公司简介及主要业务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粗铅厂商（四）企业最新动态</w:t>
      </w:r>
      <w:r>
        <w:rPr>
          <w:rFonts w:hint="eastAsia"/>
        </w:rPr>
        <w:br/>
      </w:r>
      <w:r>
        <w:rPr>
          <w:rFonts w:hint="eastAsia"/>
        </w:rPr>
        <w:t>　　表 粗铅厂商（五） 粗铅生产基地、销售区域、竞争对手及市场地位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粗铅厂商（五） 粗铅产品规格、参数及市场应用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粗铅厂商（五） 粗铅销量、收入、价格（美元/件）及毛利率（2020-2025）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粗铅厂商（五）公司简介及主要业务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粗铅厂商（五）企业最新动态</w:t>
      </w:r>
      <w:r>
        <w:rPr>
          <w:rFonts w:hint="eastAsia"/>
        </w:rPr>
        <w:br/>
      </w:r>
      <w:r>
        <w:rPr>
          <w:rFonts w:hint="eastAsia"/>
        </w:rPr>
        <w:t>　　表 粗铅厂商（六） 粗铅生产基地、销售区域、竞争对手及市场地位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粗铅厂商（六） 粗铅产品规格、参数及市场应用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粗铅厂商（六） 粗铅销量、收入、价格（美元/件）及毛利率（2020-2025）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粗铅厂商（六）公司简介及主要业务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粗铅厂商（六）企业最新动态</w:t>
      </w:r>
      <w:r>
        <w:rPr>
          <w:rFonts w:hint="eastAsia"/>
        </w:rPr>
        <w:br/>
      </w:r>
      <w:r>
        <w:rPr>
          <w:rFonts w:hint="eastAsia"/>
        </w:rPr>
        <w:t>　　表 粗铅厂商（七） 粗铅生产基地、销售区域、竞争对手及市场地位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粗铅厂商（七） 粗铅产品规格、参数及市场应用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粗铅厂商（七） 粗铅销量、收入、价格（美元/件）及毛利率（2020-2025）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粗铅厂商（七）公司简介及主要业务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粗铅厂商（七）企业最新动态</w:t>
      </w:r>
      <w:r>
        <w:rPr>
          <w:rFonts w:hint="eastAsia"/>
        </w:rPr>
        <w:br/>
      </w:r>
      <w:r>
        <w:rPr>
          <w:rFonts w:hint="eastAsia"/>
        </w:rPr>
        <w:t>　　表 粗铅厂商（八） 粗铅生产基地、销售区域、竞争对手及市场地位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粗铅厂商（八） 粗铅产品规格、参数及市场应用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粗铅厂商（八） 粗铅销量、收入、价格（美元/件）及毛利率（2020-2025）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粗铅厂商（八）公司简介及主要业务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粗铅厂商（八）企业最新动态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中国市场粗铅产量、销量、进出口（2020-2025年）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中国市场粗铅产量、销量、进出口预测（2025-2031）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中国市场粗铅进出口贸易趋势</w:t>
      </w:r>
      <w:r>
        <w:rPr>
          <w:rFonts w:hint="eastAsia"/>
        </w:rPr>
        <w:br/>
      </w:r>
      <w:r>
        <w:rPr>
          <w:rFonts w:hint="eastAsia"/>
        </w:rPr>
        <w:t>　　表 中国市场粗铅主要进口来源</w:t>
      </w:r>
      <w:r>
        <w:rPr>
          <w:rFonts w:hint="eastAsia"/>
        </w:rPr>
        <w:br/>
      </w:r>
      <w:r>
        <w:rPr>
          <w:rFonts w:hint="eastAsia"/>
        </w:rPr>
        <w:t>　　表 中国市场粗铅主要出口目的地</w:t>
      </w:r>
      <w:r>
        <w:rPr>
          <w:rFonts w:hint="eastAsia"/>
        </w:rPr>
        <w:br/>
      </w:r>
      <w:r>
        <w:rPr>
          <w:rFonts w:hint="eastAsia"/>
        </w:rPr>
        <w:t>　　表 中国粗铅生产地区分布</w:t>
      </w:r>
      <w:r>
        <w:rPr>
          <w:rFonts w:hint="eastAsia"/>
        </w:rPr>
        <w:br/>
      </w:r>
      <w:r>
        <w:rPr>
          <w:rFonts w:hint="eastAsia"/>
        </w:rPr>
        <w:t>　　表 中国粗铅消费地区分布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81c1aab414d3b" w:history="1">
        <w:r>
          <w:rPr>
            <w:rStyle w:val="Hyperlink"/>
          </w:rPr>
          <w:t>2025-2031年全球与中国粗铅市场现状调研及发展前景趋势分析报告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81c1aab414d3b" w:history="1">
        <w:r>
          <w:rPr>
            <w:rStyle w:val="Hyperlink"/>
          </w:rPr>
          <w:t>https://www.20087.com/9/76/CuQianHangYeFaZhanQianJing.html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热点：3mm铅板多少钱一平方、粗铅锭今日价格多少吨、铅玻璃多少钱一平米、粗铅多少钱一吨、铅锭多少钱一吨、粗铅图片、今日废铅回收价格表、粗铅火法精炼工艺流程、电子铅封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e017f031447fc" w:history="1">
      <w:r>
        <w:rPr>
          <w:rStyle w:val="Hyperlink"/>
        </w:rPr>
        <w:t>2025-2031年全球与中国粗铅市场现状调研及发展前景趋势分析报告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CuQianHangYeFaZhanQianJing.html" TargetMode="External" Id="R06681c1aab41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CuQianHangYeFaZhanQianJing.html" TargetMode="External" Id="Rbb1e017f0314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2024-12-28T01:25:27Z</dcterms:created>
  <dcterms:modified xsi:type="dcterms:W3CDTF">2024-12-28T02:25:27Z</dcterms:modified>
  <dc:subject>2025-2031年全球与中国粗铅市场现状调研及发展前景趋势分析报告</dc:subject>
  <dc:title>2025-2031年全球与中国粗铅市场现状调研及发展前景趋势分析报告</dc:title>
  <cp:keywords>2025-2031年全球与中国粗铅市场现状调研及发展前景趋势分析报告</cp:keywords>
  <dc:description>2025-2031年全球与中国粗铅市场现状调研及发展前景趋势分析报告</dc:description>
</cp:coreProperties>
</file>