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5e7d3910544ba" w:history="1">
              <w:r>
                <w:rPr>
                  <w:rStyle w:val="Hyperlink"/>
                </w:rPr>
                <w:t>2025-2031年全球与中国低温余热发电行业现状分析及发展趋势预测报告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5e7d3910544ba" w:history="1">
              <w:r>
                <w:rPr>
                  <w:rStyle w:val="Hyperlink"/>
                </w:rPr>
                <w:t>2025-2031年全球与中国低温余热发电行业现状分析及发展趋势预测报告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5e7d3910544ba" w:history="1">
                <w:r>
                  <w:rPr>
                    <w:rStyle w:val="Hyperlink"/>
                  </w:rPr>
                  <w:t>https://www.20087.com/3/37/DiWenYuReFaDianHangYeQianJingQuShi.html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余热发电是一种能源回收利用技术，能够有效利用工业生产过程中的低温废热转化为电能，广泛应用于钢铁、水泥、化工等行业。目前，低温余热发电技术已经非常成熟，不仅能够提高能源利用效率，还能显著降低企业的能源成本。随着环保法规的加强，低温余热发电技术的应用范围不断扩大，成为减少温室气体排放的有效手段之一。</w:t>
      </w:r>
      <w:r>
        <w:rPr>
          <w:rFonts w:hint="eastAsia"/>
        </w:rPr>
        <w:br/>
      </w:r>
      <w:r>
        <w:rPr>
          <w:rFonts w:hint="eastAsia"/>
        </w:rPr>
        <w:t>　　未来，低温余热发电的发展将更加注重技术创新和推广应用。一方面，随着热电转换效率的提高，低温余热发电技术将实现更高的能量转化率，提高整体系统的经济效益。另一方面，随着对节能减排要求的提高，低温余热发电将在更多行业中得到推广，特别是在那些能源消耗较大但目前余热回收利用率较低的领域。此外，随着储能技术和智能电网的发展，低温余热发电将更好地与电网整合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5e7d3910544ba" w:history="1">
        <w:r>
          <w:rPr>
            <w:rStyle w:val="Hyperlink"/>
          </w:rPr>
          <w:t>2025-2031年全球与中国低温余热发电行业现状分析及发展趋势预测报告</w:t>
        </w:r>
      </w:hyperlink>
      <w:r>
        <w:rPr>
          <w:rFonts w:hint="eastAsia"/>
        </w:rPr>
        <w:t>》从市场规模、需求变化及价格动态等维度，系统解析了低温余热发电行业的现状与发展趋势。报告深入分析了低温余热发电产业链各环节，科学预测了市场前景与技术发展方向，同时聚焦低温余热发电细分市场特点及重点企业的经营表现，揭示了低温余热发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低温余热发电市场概述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按照不同分类，低温余热发电主要可以分为如下几个类别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不同分类低温余热发电增长趋势2020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不同分类低温余热发电增长趋势2020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从不同应用，低温余热发电主要包括如下几个方面</w:t>
      </w:r>
      <w:r>
        <w:rPr>
          <w:rFonts w:hint="eastAsia"/>
        </w:rPr>
        <w:br/>
      </w:r>
      <w:r>
        <w:rPr>
          <w:rFonts w:hint="eastAsia"/>
        </w:rPr>
        <w:t>　　1.4 低温余热发电行业背景、发展历史、现状及趋势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低温余热发电行业目前现状分析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低温余热发电发展趋势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全球低温余热发电总体规模分析</w:t>
      </w:r>
      <w:r>
        <w:rPr>
          <w:rFonts w:hint="eastAsia"/>
        </w:rPr>
        <w:br/>
      </w:r>
      <w:r>
        <w:rPr>
          <w:rFonts w:hint="eastAsia"/>
        </w:rPr>
        <w:t>　　2.1 全球低温余热发电供需现状及预测（2020-2031）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全球低温余热发电产能、产量、产能利用率及发展趋势（2020-2031）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全球低温余热发电产量、需求量及发展趋势（2020-2031）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全球主要地区低温余热发电产量及发展趋势（2020-2031）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中国低温余热发电供需现状及预测（2020-2031）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中国低温余热发电产能、产量、产能利用率及发展趋势（2020-2031）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中国低温余热发电产量、市场需求量及发展趋势（2020-2031）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全球低温余热发电销量及销售额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全球市场低温余热发电销售额（2020-2031）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全球市场低温余热发电销量（2020-2031）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全球市场低温余热发电价格趋势（2020-2031）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全球市场主要厂商低温余热发电产能、产量及市场份额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全球市场主要厂商低温余热发电销量（2020-2025）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全球市场主要厂商低温余热发电销售收入（2020-2025）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2025年全球主要生产商低温余热发电收入排名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全球市场主要厂商低温余热发电销售价格（2020-2025）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中国市场主要厂商低温余热发电销量（2020-2025）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中国市场主要厂商低温余热发电销售收入（2020-2025）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2025年中国主要生产商低温余热发电收入排名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中国市场主要厂商低温余热发电销售价格（2020-2025）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全球主要厂商低温余热发电产地分布及商业化日期</w:t>
      </w:r>
      <w:r>
        <w:rPr>
          <w:rFonts w:hint="eastAsia"/>
        </w:rPr>
        <w:br/>
      </w:r>
      <w:r>
        <w:rPr>
          <w:rFonts w:hint="eastAsia"/>
        </w:rPr>
        <w:t>　　3.5 低温余热发电行业集中度、竞争程度分析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低温余热发电行业集中度分析：全球Top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全球低温余热发电第一梯队、第二梯队和第三梯队生产商（品牌）及市场份额（2024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全球低温余热发电主要地区分析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全球主要地区低温余热发电市场规模分析：2020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全球主要地区低温余热发电销售收入及市场份额（2020-2025年）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全球主要地区低温余热发电销售收入预测（2025-2031年）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全球主要地区低温余热发电销量分析：2020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全球主要地区低温余热发电销量及市场份额（2020-2025年）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全球主要地区低温余热发电销量及市场份额预测（2025-2031）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北美市场低温余热发电销量、收入及增长率（2020-2031）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欧洲市场低温余热发电销量、收入及增长率（2020-2031）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中国市场低温余热发电销量、收入及增长率（2020-2031）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日本市场低温余热发电销量、收入及增长率（2020-2031）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东南亚市场低温余热发电销量、收入及增长率（2020-2031）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印度市场低温余热发电销量、收入及增长率（2020-2031）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全球低温余热发电主要生产商分析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不同分类低温余热发电分析</w:t>
      </w:r>
      <w:r>
        <w:rPr>
          <w:rFonts w:hint="eastAsia"/>
        </w:rPr>
        <w:br/>
      </w:r>
      <w:r>
        <w:rPr>
          <w:rFonts w:hint="eastAsia"/>
        </w:rPr>
        <w:t>　　6.1 全球不同分类低温余热发电销量（2020-2031）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全球不同分类低温余热发电销量及市场份额（2020-2025）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全球不同分类低温余热发电销量预测（2025-2031）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全球不同分类低温余热发电收入（2020-2031）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全球不同分类低温余热发电收入及市场份额（2020-2025）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全球不同分类低温余热发电收入预测（2025-2031）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全球不同分类低温余热发电价格走势（2020-2031）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中国不同分类低温余热发电销量（2020-2031）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中国不同分类低温余热发电销量及市场份额（2020-2025）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中国不同分类低温余热发电销量预测（2025-2031）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中国不同分类低温余热发电收入（2020-2031）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中国不同分类低温余热发电收入及市场份额（2020-2025）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中国不同分类低温余热发电收入预测（2025-2031）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不同应用低温余热发电分析</w:t>
      </w:r>
      <w:r>
        <w:rPr>
          <w:rFonts w:hint="eastAsia"/>
        </w:rPr>
        <w:br/>
      </w:r>
      <w:r>
        <w:rPr>
          <w:rFonts w:hint="eastAsia"/>
        </w:rPr>
        <w:t>　　7.1 全球不同应用低温余热发电销量（2020-2031）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全球不同应用低温余热发电销量及市场份额（2020-2025）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全球不同应用低温余热发电销量预测（2025-2031）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全球不同应用低温余热发电收入（2020-2031）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全球不同应用低温余热发电收入及市场份额（2020-2025）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全球不同应用低温余热发电收入预测（2025-2031）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全球不同应用低温余热发电价格走势（2020-2031）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中国不同应用低温余热发电销量（2020-2031）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中国不同应用低温余热发电销量及市场份额（2020-2025）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中国不同应用低温余热发电销量预测（2025-2031）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中国不同应用低温余热发电收入（2020-2031）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中国不同应用低温余热发电收入及市场份额（2020-2025）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中国不同应用低温余热发电收入预测（2025-2031）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低温余热发电产业链分析</w:t>
      </w:r>
      <w:r>
        <w:rPr>
          <w:rFonts w:hint="eastAsia"/>
        </w:rPr>
        <w:br/>
      </w:r>
      <w:r>
        <w:rPr>
          <w:rFonts w:hint="eastAsia"/>
        </w:rPr>
        <w:t>　　8.2 低温余热发电产业上游供应分析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低温余热发电下游典型客户</w:t>
      </w:r>
      <w:r>
        <w:rPr>
          <w:rFonts w:hint="eastAsia"/>
        </w:rPr>
        <w:br/>
      </w:r>
      <w:r>
        <w:rPr>
          <w:rFonts w:hint="eastAsia"/>
        </w:rPr>
        <w:t>　　8.4 低温余热发电销售渠道分析及建议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中国市场低温余热发电产量、销量、进出口分析及未来趋势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中国市场低温余热发电产量、销量、进出口分析及未来趋势（2020-2031）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中国市场低温余热发电进出口贸易趋势</w:t>
      </w:r>
      <w:r>
        <w:rPr>
          <w:rFonts w:hint="eastAsia"/>
        </w:rPr>
        <w:br/>
      </w:r>
      <w:r>
        <w:rPr>
          <w:rFonts w:hint="eastAsia"/>
        </w:rPr>
        <w:t>　　9.3 中国市场低温余热发电主要进口来源</w:t>
      </w:r>
      <w:r>
        <w:rPr>
          <w:rFonts w:hint="eastAsia"/>
        </w:rPr>
        <w:br/>
      </w:r>
      <w:r>
        <w:rPr>
          <w:rFonts w:hint="eastAsia"/>
        </w:rPr>
        <w:t>　　9.4 中国市场低温余热发电主要出口目的地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中国市场低温余热发电主要地区分布</w:t>
      </w:r>
      <w:r>
        <w:rPr>
          <w:rFonts w:hint="eastAsia"/>
        </w:rPr>
        <w:br/>
      </w:r>
      <w:r>
        <w:rPr>
          <w:rFonts w:hint="eastAsia"/>
        </w:rPr>
        <w:t>　　10.1 中国低温余热发电生产地区分布</w:t>
      </w:r>
      <w:r>
        <w:rPr>
          <w:rFonts w:hint="eastAsia"/>
        </w:rPr>
        <w:br/>
      </w:r>
      <w:r>
        <w:rPr>
          <w:rFonts w:hint="eastAsia"/>
        </w:rPr>
        <w:t>　　10.2 中国低温余热发电消费地区分布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低温余热发电行业主要的增长驱动因素</w:t>
      </w:r>
      <w:r>
        <w:rPr>
          <w:rFonts w:hint="eastAsia"/>
        </w:rPr>
        <w:br/>
      </w:r>
      <w:r>
        <w:rPr>
          <w:rFonts w:hint="eastAsia"/>
        </w:rPr>
        <w:t>　　11.2 低温余热发电行业发展的有利因素及发展机遇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低温余热发电行业发展面临的阻碍因素及挑战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低温余热发电行业政策分析</w:t>
      </w:r>
      <w:r>
        <w:rPr>
          <w:rFonts w:hint="eastAsia"/>
        </w:rPr>
        <w:br/>
      </w:r>
      <w:r>
        <w:rPr>
          <w:rFonts w:hint="eastAsia"/>
        </w:rPr>
        <w:t>　　11.5 低温余热发电中国企业SWOT分析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不同分类低温余热发电增长趋势2020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低温余热发电行业目前发展现状</w:t>
      </w:r>
      <w:r>
        <w:rPr>
          <w:rFonts w:hint="eastAsia"/>
        </w:rPr>
        <w:br/>
      </w:r>
      <w:r>
        <w:rPr>
          <w:rFonts w:hint="eastAsia"/>
        </w:rPr>
        <w:t>　　表： 低温余热发电发展趋势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全球市场主要厂商低温余热发电产能及产量（2024-2025）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全球市场主要厂商低温余热发电销量（2020-2025）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全球市场主要厂商低温余热发电产量市场份额（2020-2025）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全球市场主要厂商低温余热发电销售收入（2020-2025）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全球市场主要厂商低温余热发电销售收入市场份额（2020-2025）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2025年全球主要生产商低温余热发电收入排名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全球市场主要厂商低温余热发电销售价格（2020-2025）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中国市场主要厂商低温余热发电销量（2020-2025）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中国市场主要厂商低温余热发电产量市场份额（2020-2025）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中国市场主要厂商低温余热发电销售收入（2020-2025）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中国市场主要厂商低温余热发电销售收入市场份额（2020-2025）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2025年中国主要生产商低温余热发电收入排名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中国市场主要厂商低温余热发电销售价格（2020-2025）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全球主要厂商低温余热发电产地分布及商业化日期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全球主要地区低温余热发电销量份额（2025-2031）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低温余热发电生产基地、销售区域、竞争对手及市场地位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重点企业（10）低温余热发电产品规格、参数及市场应用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重点企业（10）低温余热发电销量、收入、价格及毛利率（2020-2025）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全球不同分类低温余热发电销量（2020-2025年）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全球不同分类低温余热发电销量市场份额（2020-2025）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全球不同分类低温余热发电销量预测（2025-2031）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全球市场不同分类低温余热发电销量市场份额预测（2025-2031）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全球不同分类低温余热发电收入（2020-2025年）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全球不同分类低温余热发电收入市场份额（2020-2025）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全球不同分类低温余热发电收入预测（2025-2031）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全球不同分类低温余热发电收入市场份额预测（2025-2031）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全球不同分类低温余热发电价格走势（2020-2031）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全球不同应用低温余热发电销量（2020-2025年）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全球不同应用低温余热发电销量市场份额（2020-2025）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全球不同应用低温余热发电销量预测（2025-2031）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全球市场不同应用低温余热发电销量市场份额预测（2025-2031）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全球不同应用低温余热发电收入（2020-2025年）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全球不同应用低温余热发电收入市场份额（2020-2025）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全球不同应用低温余热发电收入预测（2025-2031）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全球不同应用低温余热发电收入市场份额预测（2025-2031）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全球不同应用低温余热发电价格走势（2020-2031）</w:t>
      </w:r>
      <w:r>
        <w:rPr>
          <w:rFonts w:hint="eastAsia"/>
        </w:rPr>
        <w:br/>
      </w:r>
      <w:r>
        <w:rPr>
          <w:rFonts w:hint="eastAsia"/>
        </w:rPr>
        <w:t>　　表： 低温余热发电上游原料供应商及联系方式列表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低温余热发电典型客户列表</w:t>
      </w:r>
      <w:r>
        <w:rPr>
          <w:rFonts w:hint="eastAsia"/>
        </w:rPr>
        <w:br/>
      </w:r>
      <w:r>
        <w:rPr>
          <w:rFonts w:hint="eastAsia"/>
        </w:rPr>
        <w:t>　　表： 低温余热发电主要销售模式及销售渠道趋势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中国市场低温余热发电产量、销量、进出口（2020-2025年）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中国市场低温余热发电产量、销量、进出口预测（2025-2031）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中国市场低温余热发电进出口贸易趋势</w:t>
      </w:r>
      <w:r>
        <w:rPr>
          <w:rFonts w:hint="eastAsia"/>
        </w:rPr>
        <w:br/>
      </w:r>
      <w:r>
        <w:rPr>
          <w:rFonts w:hint="eastAsia"/>
        </w:rPr>
        <w:t>　　表： 中国市场低温余热发电主要进口来源</w:t>
      </w:r>
      <w:r>
        <w:rPr>
          <w:rFonts w:hint="eastAsia"/>
        </w:rPr>
        <w:br/>
      </w:r>
      <w:r>
        <w:rPr>
          <w:rFonts w:hint="eastAsia"/>
        </w:rPr>
        <w:t>　　表： 中国市场低温余热发电主要出口目的地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中国低温余热发电生产地区分布</w:t>
      </w:r>
      <w:r>
        <w:rPr>
          <w:rFonts w:hint="eastAsia"/>
        </w:rPr>
        <w:br/>
      </w:r>
      <w:r>
        <w:rPr>
          <w:rFonts w:hint="eastAsia"/>
        </w:rPr>
        <w:t>　　表： 中国低温余热发电消费地区分布</w:t>
      </w:r>
      <w:r>
        <w:rPr>
          <w:rFonts w:hint="eastAsia"/>
        </w:rPr>
        <w:br/>
      </w:r>
      <w:r>
        <w:rPr>
          <w:rFonts w:hint="eastAsia"/>
        </w:rPr>
        <w:t>　　表： 低温余热发电行业主要的增长驱动因素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低温余热发电行业发展的有利因素及发展机遇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低温余热发电行业发展面临的阻碍因素及挑战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低温余热发电行业政策分析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低温余热发电产品图片</w:t>
      </w:r>
      <w:r>
        <w:rPr>
          <w:rFonts w:hint="eastAsia"/>
        </w:rPr>
        <w:br/>
      </w:r>
      <w:r>
        <w:rPr>
          <w:rFonts w:hint="eastAsia"/>
        </w:rPr>
        <w:t>　　图： 全球不同分类低温余热发电市场份额2024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全球不同应用低温余热发电市场份额2024 VS 2025</w:t>
      </w:r>
      <w:r>
        <w:rPr>
          <w:rFonts w:hint="eastAsia"/>
        </w:rPr>
        <w:br/>
      </w:r>
      <w:r>
        <w:rPr>
          <w:rFonts w:hint="eastAsia"/>
        </w:rPr>
        <w:t>　　图： 全球低温余热发电产能、产量、产能利用率及发展趋势（2020-2031）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全球低温余热发电产量、需求量及发展趋势（2020-2031）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全球主要地区低温余热发电产量市场份额（2020-2031）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中国低温余热发电产能、产量、产能利用率及发展趋势（2020-2031）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中国低温余热发电产量、市场需求量及发展趋势（2020-2031）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全球低温余热发电市场销售额及增长率:（2020-2031）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全球市场低温余热发电市场规模：2020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全球市场低温余热发电销量及增长率（2020-2031）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全球市场低温余热发电价格趋势（2020-2031）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2025年全球市场主要厂商低温余热发电销量市场份额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2025年全球市场主要厂商低温余热发电收入市场份额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2025年中国市场主要厂商低温余热发电销量市场份额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2025年中国市场主要厂商低温余热发电收入市场份额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2025年全球前五及前十大生产商低温余热发电市场份额</w:t>
      </w:r>
      <w:r>
        <w:rPr>
          <w:rFonts w:hint="eastAsia"/>
        </w:rPr>
        <w:br/>
      </w:r>
      <w:r>
        <w:rPr>
          <w:rFonts w:hint="eastAsia"/>
        </w:rPr>
        <w:t>　　图： 全球低温余热发电第一梯队、第二梯队和第三梯队生产商（品牌）及市场份额（2024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全球主要地区低温余热发电销售收入市场份额（2020-2025）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全球主要地区低温余热发电销售收入市场份额（2024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全球主要地区低温余热发电收入市场份额（2025-2031）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全球主要地区低温余热发电销量市场份额（2024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北美市场低温余热发电销量及增长率（2020-2031）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北美市场低温余热发电收入及增长率（2020-2031）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欧洲市场低温余热发电销量及增长率（2020-2031）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欧洲市场低温余热发电收入及增长率（2020-2031）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中国市场低温余热发电销量及增长率（2020-2031）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中国市场低温余热发电收入及增长率（2020-2031）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日本市场低温余热发电销量及增长率（2020-2031）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日本市场低温余热发电收入及增长率（2020-2031）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东南亚市场低温余热发电销量及增长率（2020-2031）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东南亚市场低温余热发电收入及增长率（2020-2031）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印度市场低温余热发电销量及增长率（2020-2031）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印度市场低温余热发电收入及增长率（2020-2031）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低温余热发电产业链图</w:t>
      </w:r>
      <w:r>
        <w:rPr>
          <w:rFonts w:hint="eastAsia"/>
        </w:rPr>
        <w:br/>
      </w:r>
      <w:r>
        <w:rPr>
          <w:rFonts w:hint="eastAsia"/>
        </w:rPr>
        <w:t>　　图： 低温余热发电中国企业SWOT分析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5e7d3910544ba" w:history="1">
        <w:r>
          <w:rPr>
            <w:rStyle w:val="Hyperlink"/>
          </w:rPr>
          <w:t>2025-2031年全球与中国低温余热发电行业现状分析及发展趋势预测报告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5e7d3910544ba" w:history="1">
        <w:r>
          <w:rPr>
            <w:rStyle w:val="Hyperlink"/>
          </w:rPr>
          <w:t>https://www.20087.com/3/37/DiWenYuReFaDianHangYeQianJingQuShi.html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度以下低温热水发电、低温余热发电技术、自制简易温差发电片、低温余热发电机组的厂家、5kw小型蒸汽发电机组、低温余热发电机、50℃的水温能发电吗、低温余热发电技术获得创新一等奖、纯低温余热发电初期资金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9224778cd4273" w:history="1">
      <w:r>
        <w:rPr>
          <w:rStyle w:val="Hyperlink"/>
        </w:rPr>
        <w:t>2025-2031年全球与中国低温余热发电行业现状分析及发展趋势预测报告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WenYuReFaDianHangYeQianJingQuShi.html" TargetMode="External" Id="Rb355e7d39105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WenYuReFaDianHangYeQianJingQuShi.html" TargetMode="External" Id="R9aa9224778cd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2025-03-04T01:54:00Z</dcterms:created>
  <dcterms:modified xsi:type="dcterms:W3CDTF">2025-03-04T02:54:00Z</dcterms:modified>
  <dc:subject>2025-2031年全球与中国低温余热发电行业现状分析及发展趋势预测报告</dc:subject>
  <dc:title>2025-2031年全球与中国低温余热发电行业现状分析及发展趋势预测报告</dc:title>
  <cp:keywords>2025-2031年全球与中国低温余热发电行业现状分析及发展趋势预测报告</cp:keywords>
  <dc:description>2025-2031年全球与中国低温余热发电行业现状分析及发展趋势预测报告</dc:description>
</cp:coreProperties>
</file>