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6432074d9414c" w:history="1">
              <w:r>
                <w:rPr>
                  <w:rStyle w:val="Hyperlink"/>
                </w:rPr>
                <w:t>2026-2032年中国硫铜银矿行业现状与前景趋势预测报告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6432074d9414c" w:history="1">
              <w:r>
                <w:rPr>
                  <w:rStyle w:val="Hyperlink"/>
                </w:rPr>
                <w:t>2026-2032年中国硫铜银矿行业现状与前景趋势预测报告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6432074d9414c" w:history="1">
                <w:r>
                  <w:rPr>
                    <w:rStyle w:val="Hyperlink"/>
                  </w:rPr>
                  <w:t>https://www.20087.com/3/27/LiuTongYinKuangFaZhanQianJing.html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铜银矿是一种含铜、银等多种金属元素的硫化物矿物，通常作为贵金属伴生矿被开采利用，主要用于冶炼提取银、铜等金属，在冶金、电子、化工等领域具有一定应用价值。目前，该类矿床在全球范围内分布较为有限，国内主要集中在西南、西北等有色金属成矿区带。随着贵金属价格波动及矿山资源开发强度加大，硫铜银矿的勘探与综合利用受到关注。然而，由于其矿石品位不高、选冶工艺复杂、伴生组分分离难度大，导致开发利用成本较高，影响其经济效益。此外，部分地区受地质条件限制，采矿安全风险较大，也对行业发展构成一定制约。</w:t>
      </w:r>
      <w:r>
        <w:rPr>
          <w:rFonts w:hint="eastAsia"/>
        </w:rPr>
        <w:br/>
      </w:r>
      <w:r>
        <w:rPr>
          <w:rFonts w:hint="eastAsia"/>
        </w:rPr>
        <w:t>　　未来，硫铜银矿的开发将向深部找矿、高效选冶与资源综合利用方向持续推进。市场调研网指出，随着地球物理探测技术和深部钻探手段的进步，隐伏矿体的发现概率有望提高，扩大可采资源储量。同时，浮选—湿法冶金联合流程、生物浸出、绿色提银等新技术的应用，将提升金属回收率并降低环境污染。行业还将加快推动共伴生金属的协同提取，实现铜、银、锌、硫等有价元素的高效分离与高值化利用。此外，在“双碳”战略背景下，矿山企业将更加注重绿色开采与生态修复，推动硫铜银矿开发向可持续、低扰动方向发展，提升资源利用的整体效益与环境友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06432074d9414c" w:history="1">
        <w:r>
          <w:rPr>
            <w:rStyle w:val="Hyperlink"/>
          </w:rPr>
          <w:t>2026-2032年中国硫铜银矿行业现状与前景趋势预测报告</w:t>
        </w:r>
      </w:hyperlink>
      <w:r>
        <w:rPr>
          <w:rFonts w:hint="eastAsia"/>
        </w:rPr>
        <w:t>》，2025年硫铜银矿行业市场规模达 亿元，预计2032年市场规模将达 亿元，期间年均复合增长率（CAGR）达 %。报告基于统计局、相关行业协会及科研机构的详实数据，系统梳理了硫铜银矿产业链结构和供需现状，客观分析了硫铜银矿市场规模、价格变动及需求特征。报告从硫铜银矿技术发展现状与创新方向切入，结合政策环境与消费趋势变化，对硫铜银矿行业未来前景和增长空间进行了合理预测。通过对硫铜银矿重点企业的市场表现分析，呈现了行业竞争格局。同时，报告评估了不同硫铜银矿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硫铜银矿行业相关概述</w:t>
      </w:r>
      <w:r>
        <w:rPr>
          <w:rFonts w:hint="eastAsia"/>
        </w:rPr>
        <w:br/>
      </w:r>
      <w:r>
        <w:rPr>
          <w:rFonts w:hint="eastAsia"/>
        </w:rPr>
        <w:t>　　　　一、硫铜银矿行业定义及特点</w:t>
      </w:r>
      <w:r>
        <w:rPr>
          <w:rFonts w:hint="eastAsia"/>
        </w:rPr>
        <w:br/>
      </w:r>
      <w:r>
        <w:rPr>
          <w:rFonts w:hint="eastAsia"/>
        </w:rPr>
        <w:t>　　　　　　1、硫铜银矿行业定义</w:t>
      </w:r>
      <w:r>
        <w:rPr>
          <w:rFonts w:hint="eastAsia"/>
        </w:rPr>
        <w:br/>
      </w:r>
      <w:r>
        <w:rPr>
          <w:rFonts w:hint="eastAsia"/>
        </w:rPr>
        <w:t>　　　　　　2、硫铜银矿行业特点</w:t>
      </w:r>
      <w:r>
        <w:rPr>
          <w:rFonts w:hint="eastAsia"/>
        </w:rPr>
        <w:br/>
      </w:r>
      <w:r>
        <w:rPr>
          <w:rFonts w:hint="eastAsia"/>
        </w:rPr>
        <w:t>　　　　二、硫铜银矿行业经营模式分析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1、硫铜银矿生产模式</w:t>
      </w:r>
      <w:r>
        <w:rPr>
          <w:rFonts w:hint="eastAsia"/>
        </w:rPr>
        <w:br/>
      </w:r>
      <w:r>
        <w:rPr>
          <w:rFonts w:hint="eastAsia"/>
        </w:rPr>
        <w:t>　　　　　　2、硫铜银矿采购模式</w:t>
      </w:r>
      <w:r>
        <w:rPr>
          <w:rFonts w:hint="eastAsia"/>
        </w:rPr>
        <w:br/>
      </w:r>
      <w:r>
        <w:rPr>
          <w:rFonts w:hint="eastAsia"/>
        </w:rPr>
        <w:t>　　　　　　3、硫铜银矿销售模式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2026年中国硫铜银矿行业发展环境分析</w:t>
      </w:r>
      <w:r>
        <w:rPr>
          <w:rFonts w:hint="eastAsia"/>
        </w:rPr>
        <w:br/>
      </w:r>
      <w:r>
        <w:rPr>
          <w:rFonts w:hint="eastAsia"/>
        </w:rPr>
        <w:t>　　第一节 硫铜银矿经济环境分析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硫铜银矿政策环境分析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2025-2026年硫铜银矿行业技术发展现状及趋势分析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硫铜银矿行业技术发展现状分析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国内外硫铜银矿行业技术差异与原因</w:t>
      </w:r>
      <w:r>
        <w:rPr>
          <w:rFonts w:hint="eastAsia"/>
        </w:rPr>
        <w:br/>
      </w:r>
      <w:r>
        <w:rPr>
          <w:rFonts w:hint="eastAsia"/>
        </w:rPr>
        <w:t>　　第三节 硫铜银矿行业技术发展方向、趋势预测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提升硫铜银矿行业技术能力策略建议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2026年世界硫铜银矿行业市场运行形势分析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2026年全球硫铜银矿行业发展概况</w:t>
      </w:r>
      <w:r>
        <w:rPr>
          <w:rFonts w:hint="eastAsia"/>
        </w:rPr>
        <w:br/>
      </w:r>
      <w:r>
        <w:rPr>
          <w:rFonts w:hint="eastAsia"/>
        </w:rPr>
        <w:t>　　第二节 世界硫铜银矿行业发展走势</w:t>
      </w:r>
      <w:r>
        <w:rPr>
          <w:rFonts w:hint="eastAsia"/>
        </w:rPr>
        <w:br/>
      </w:r>
      <w:r>
        <w:rPr>
          <w:rFonts w:hint="eastAsia"/>
        </w:rPr>
        <w:t>　　　　一、全球硫铜银矿行业市场分布情况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二、全球硫铜银矿行业发展趋势分析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全球硫铜银矿行业重点国家和区域分析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中国硫铜银矿行业市场供需状况分析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中国硫铜银矿行业市场规模情况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中国硫铜银矿行业盈利情况分析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中国硫铜银矿行业市场需求状况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一、2020-2025年硫铜银矿行业市场需求情况</w:t>
      </w:r>
      <w:r>
        <w:rPr>
          <w:rFonts w:hint="eastAsia"/>
        </w:rPr>
        <w:br/>
      </w:r>
      <w:r>
        <w:rPr>
          <w:rFonts w:hint="eastAsia"/>
        </w:rPr>
        <w:t>　　　　二、硫铜银矿行业市场需求特点分析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三、2026-2032年硫铜银矿行业市场需求预测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中国硫铜银矿行业产量情况分析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一、2020-2025年硫铜银矿行业产量统计分析</w:t>
      </w:r>
      <w:r>
        <w:rPr>
          <w:rFonts w:hint="eastAsia"/>
        </w:rPr>
        <w:br/>
      </w:r>
      <w:r>
        <w:rPr>
          <w:rFonts w:hint="eastAsia"/>
        </w:rPr>
        <w:t>　　　　二、硫铜银矿行业区域产量分析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三、2026-2032年硫铜银矿行业产量预测分析</w:t>
      </w:r>
      <w:r>
        <w:rPr>
          <w:rFonts w:hint="eastAsia"/>
        </w:rPr>
        <w:br/>
      </w:r>
      <w:r>
        <w:rPr>
          <w:rFonts w:hint="eastAsia"/>
        </w:rPr>
        <w:t>　　第五节 硫铜银矿行业市场供需平衡状况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中国硫铜银矿行业进出口情况分析预测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2020-2025年中国硫铜银矿行业进出口情况分析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一、2020-2025年中国硫铜银矿行业进口分析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二、2020-2025年中国硫铜银矿行业出口分析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2026-2032年中国硫铜银矿行业进出口情况预测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一、2026-2032年中国硫铜银矿行业进口预测分析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二、2026-2032年中国硫铜银矿行业出口预测分析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影响硫铜银矿行业进出口变化的主要原因分析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2020-2025年中国硫铜银矿行业重点地区调研分析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一、中国硫铜银矿行业重点区域市场结构调研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二、**地区硫铜银矿市场调研分析</w:t>
      </w:r>
      <w:r>
        <w:rPr>
          <w:rFonts w:hint="eastAsia"/>
        </w:rPr>
        <w:br/>
      </w:r>
      <w:r>
        <w:rPr>
          <w:rFonts w:hint="eastAsia"/>
        </w:rPr>
        <w:t>　　　　三、**地区硫铜银矿市场调研分析</w:t>
      </w:r>
      <w:r>
        <w:rPr>
          <w:rFonts w:hint="eastAsia"/>
        </w:rPr>
        <w:br/>
      </w:r>
      <w:r>
        <w:rPr>
          <w:rFonts w:hint="eastAsia"/>
        </w:rPr>
        <w:t>　　　　四、**地区硫铜银矿市场调研分析</w:t>
      </w:r>
      <w:r>
        <w:rPr>
          <w:rFonts w:hint="eastAsia"/>
        </w:rPr>
        <w:br/>
      </w:r>
      <w:r>
        <w:rPr>
          <w:rFonts w:hint="eastAsia"/>
        </w:rPr>
        <w:t>　　　　五、**地区硫铜银矿市场调研分析</w:t>
      </w:r>
      <w:r>
        <w:rPr>
          <w:rFonts w:hint="eastAsia"/>
        </w:rPr>
        <w:br/>
      </w:r>
      <w:r>
        <w:rPr>
          <w:rFonts w:hint="eastAsia"/>
        </w:rPr>
        <w:t>　　　　六、**地区硫铜银矿市场调研分析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硫铜银矿行业细分产品市场调研分析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中国硫铜银矿行业市场行情分析预测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硫铜银矿价格影响因素分析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2020-2025年中国硫铜银矿市场价格趋向分析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2026-2032年中国硫铜银矿市场价格趋向预测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硫铜银矿行业上、下游市场分析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硫铜银矿行业上游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硫铜银矿行业下游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硫铜银矿行业竞争格局分析</w:t>
      </w:r>
      <w:r>
        <w:rPr>
          <w:rFonts w:hint="eastAsia"/>
        </w:rPr>
        <w:br/>
      </w:r>
      <w:r>
        <w:rPr>
          <w:rFonts w:hint="eastAsia"/>
        </w:rPr>
        <w:t>　　第一节 硫铜银矿行业集中度分析</w:t>
      </w:r>
      <w:r>
        <w:rPr>
          <w:rFonts w:hint="eastAsia"/>
        </w:rPr>
        <w:br/>
      </w:r>
      <w:r>
        <w:rPr>
          <w:rFonts w:hint="eastAsia"/>
        </w:rPr>
        <w:t>　　　　一、硫铜银矿市场集中度分析</w:t>
      </w:r>
      <w:r>
        <w:rPr>
          <w:rFonts w:hint="eastAsia"/>
        </w:rPr>
        <w:br/>
      </w:r>
      <w:r>
        <w:rPr>
          <w:rFonts w:hint="eastAsia"/>
        </w:rPr>
        <w:t>　　　　二、硫铜银矿企业集中度分析</w:t>
      </w:r>
      <w:r>
        <w:rPr>
          <w:rFonts w:hint="eastAsia"/>
        </w:rPr>
        <w:br/>
      </w:r>
      <w:r>
        <w:rPr>
          <w:rFonts w:hint="eastAsia"/>
        </w:rPr>
        <w:t>　　　　三、硫铜银矿区域集中度分析</w:t>
      </w:r>
      <w:r>
        <w:rPr>
          <w:rFonts w:hint="eastAsia"/>
        </w:rPr>
        <w:br/>
      </w:r>
      <w:r>
        <w:rPr>
          <w:rFonts w:hint="eastAsia"/>
        </w:rPr>
        <w:t>　　第二节 硫铜银矿行业竞争格局分析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一、2026年硫铜银矿行业竞争分析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二、2026年中外硫铜银矿产品竞争分析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三、2020-2025年中国硫铜银矿市场竞争分析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四、2026-2032年国内主要硫铜银矿企业动向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硫铜银矿行业重点企业发展调研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硫铜银矿重点企业（一）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硫铜银矿重点企业（二）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硫铜银矿重点企业（三）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硫铜银矿重点企业（四）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硫铜银矿重点企业（五）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硫铜银矿重点企业（六）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硫铜银矿企业发展策略分析</w:t>
      </w:r>
      <w:r>
        <w:rPr>
          <w:rFonts w:hint="eastAsia"/>
        </w:rPr>
        <w:br/>
      </w:r>
      <w:r>
        <w:rPr>
          <w:rFonts w:hint="eastAsia"/>
        </w:rPr>
        <w:t>　　第一节 硫铜银矿市场策略分析</w:t>
      </w:r>
      <w:r>
        <w:rPr>
          <w:rFonts w:hint="eastAsia"/>
        </w:rPr>
        <w:br/>
      </w:r>
      <w:r>
        <w:rPr>
          <w:rFonts w:hint="eastAsia"/>
        </w:rPr>
        <w:t>　　　　一、硫铜银矿价格策略分析</w:t>
      </w:r>
      <w:r>
        <w:rPr>
          <w:rFonts w:hint="eastAsia"/>
        </w:rPr>
        <w:br/>
      </w:r>
      <w:r>
        <w:rPr>
          <w:rFonts w:hint="eastAsia"/>
        </w:rPr>
        <w:t>　　　　二、硫铜银矿渠道策略分析</w:t>
      </w:r>
      <w:r>
        <w:rPr>
          <w:rFonts w:hint="eastAsia"/>
        </w:rPr>
        <w:br/>
      </w:r>
      <w:r>
        <w:rPr>
          <w:rFonts w:hint="eastAsia"/>
        </w:rPr>
        <w:t>　　第二节 硫铜银矿销售策略分析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提高硫铜银矿企业竞争力的策略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一、提高中国硫铜银矿企业核心竞争力的对策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二、硫铜银矿企业提升竞争力的主要方向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三、影响硫铜银矿企业核心竞争力的因素及提升途径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四、提高硫铜银矿企业竞争力的策略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对我国硫铜银矿品牌的战略思考</w:t>
      </w:r>
      <w:r>
        <w:rPr>
          <w:rFonts w:hint="eastAsia"/>
        </w:rPr>
        <w:br/>
      </w:r>
      <w:r>
        <w:rPr>
          <w:rFonts w:hint="eastAsia"/>
        </w:rPr>
        <w:t>　　　　一、硫铜银矿实施品牌战略的意义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二、硫铜银矿企业品牌的现状分析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三、我国硫铜银矿企业的品牌战略</w:t>
      </w:r>
      <w:r>
        <w:rPr>
          <w:rFonts w:hint="eastAsia"/>
        </w:rPr>
        <w:br/>
      </w:r>
      <w:r>
        <w:rPr>
          <w:rFonts w:hint="eastAsia"/>
        </w:rPr>
        <w:t>　　　　四、硫铜银矿品牌战略管理的策略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中国硫铜银矿行业营销策略分析</w:t>
      </w:r>
      <w:r>
        <w:rPr>
          <w:rFonts w:hint="eastAsia"/>
        </w:rPr>
        <w:br/>
      </w:r>
      <w:r>
        <w:rPr>
          <w:rFonts w:hint="eastAsia"/>
        </w:rPr>
        <w:t>　　第一节 硫铜银矿市场推广策略研究分析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一、做好硫铜银矿产品导入</w:t>
      </w:r>
      <w:r>
        <w:rPr>
          <w:rFonts w:hint="eastAsia"/>
        </w:rPr>
        <w:br/>
      </w:r>
      <w:r>
        <w:rPr>
          <w:rFonts w:hint="eastAsia"/>
        </w:rPr>
        <w:t>　　　　二、做好硫铜银矿产品组合和产品线决策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三、硫铜银矿行业城市市场推广策略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硫铜银矿行业渠道营销研究分析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一、硫铜银矿行业营销环境分析</w:t>
      </w:r>
      <w:r>
        <w:rPr>
          <w:rFonts w:hint="eastAsia"/>
        </w:rPr>
        <w:br/>
      </w:r>
      <w:r>
        <w:rPr>
          <w:rFonts w:hint="eastAsia"/>
        </w:rPr>
        <w:t>　　　　二、硫铜银矿行业现存的营销渠道分析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三、硫铜银矿行业终端市场营销管理策略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硫铜银矿行业营销战略研究分析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一、中国硫铜银矿行业有效整合营销策略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二、建立硫铜银矿行业厂商的双嬴模式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2026-2032年中国硫铜银矿行业前景与风险预测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2026年硫铜银矿市场前景分析</w:t>
      </w:r>
      <w:r>
        <w:rPr>
          <w:rFonts w:hint="eastAsia"/>
        </w:rPr>
        <w:br/>
      </w:r>
      <w:r>
        <w:rPr>
          <w:rFonts w:hint="eastAsia"/>
        </w:rPr>
        <w:t>　　第二节 2026年硫铜银矿发展趋势预测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2026-2032年中国硫铜银矿行业投资特性分析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一、2026-2032年中国硫铜银矿行业进入壁垒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二、2026-2032年中国硫铜银矿行业盈利模式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三、2026-2032年中国硫铜银矿行业盈利因素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2026-2032年中国硫铜银矿行业投资机会分析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一、2026-2032年中国硫铜银矿细分市场投资机会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二、2026-2032年中国硫铜银矿行业区域市场投资潜力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2026-2032年中国硫铜银矿行业投资风险分析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一、2026-2032年中国硫铜银矿行业市场竞争风险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二、2026-2032年中国硫铜银矿行业技术风险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三、2026-2032年中国硫铜银矿行业政策风险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四、2026-2032年中国硫铜银矿行业进入退出风险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2026-2032年中国硫铜银矿行业盈利模式与投资策略分析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国外硫铜银矿行业投资现状及经营模式分析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一、境外硫铜银矿行业成长情况调查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中国硫铜银矿行业商业模式探讨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中国硫铜银矿行业投资国际化发展战略分析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中国硫铜银矿行业投资策略分析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中国硫铜银矿行业资本运作战略选择方案研究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中国硫铜银矿行业多元化经营战略的可行性分析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硫铜银矿行业历程</w:t>
      </w:r>
      <w:r>
        <w:rPr>
          <w:rFonts w:hint="eastAsia"/>
        </w:rPr>
        <w:br/>
      </w:r>
      <w:r>
        <w:rPr>
          <w:rFonts w:hint="eastAsia"/>
        </w:rPr>
        <w:t>　　图表 硫铜银矿行业生命周期</w:t>
      </w:r>
      <w:r>
        <w:rPr>
          <w:rFonts w:hint="eastAsia"/>
        </w:rPr>
        <w:br/>
      </w:r>
      <w:r>
        <w:rPr>
          <w:rFonts w:hint="eastAsia"/>
        </w:rPr>
        <w:t>　　图表 硫铜银矿行业产业链分析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2020-2025年中国硫铜银矿行业市场规模及增长情况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2020-2025年硫铜银矿行业市场容量分析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2020-2025年中国硫铜银矿行业产能统计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2020-2025年中国硫铜银矿行业产量及增长趋势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2020-2025年中国硫铜银矿市场需求量及增速统计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2025年中国硫铜银矿行业需求领域分布格局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2020-2025年中国硫铜银矿行业销售收入分析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2020-2025年中国硫铜银矿行业盈利情况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2020-2025年中国硫铜银矿行业利润总额统计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2020-2025年中国硫铜银矿进口数量分析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2020-2025年中国硫铜银矿进口金额分析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2020-2025年中国硫铜银矿出口数量分析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2020-2025年中国硫铜银矿出口金额分析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2025年中国硫铜银矿进口国家及地区分析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2025年中国硫铜银矿出口国家及地区分析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2020-2025年中国硫铜银矿行业企业数量情况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2020-2025年中国硫铜银矿行业企业平均规模情况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**地区硫铜银矿市场规模及增长情况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**地区硫铜银矿行业市场需求情况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**地区硫铜银矿市场规模及增长情况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**地区硫铜银矿行业市场需求情况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**地区硫铜银矿市场规模及增长情况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**地区硫铜银矿行业市场需求情况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**地区硫铜银矿市场规模及增长情况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**地区硫铜银矿行业市场需求情况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硫铜银矿重点企业（一）基本信息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硫铜银矿重点企业（一）经营情况分析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硫铜银矿重点企业（一）主要经济指标情况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硫铜银矿重点企业（一）盈利能力情况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硫铜银矿重点企业（一）偿债能力情况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硫铜银矿重点企业（一）运营能力情况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硫铜银矿重点企业（一）成长能力情况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硫铜银矿重点企业（二）基本信息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硫铜银矿重点企业（二）经营情况分析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硫铜银矿重点企业（二）主要经济指标情况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硫铜银矿重点企业（二）盈利能力情况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硫铜银矿重点企业（二）偿债能力情况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硫铜银矿重点企业（二）运营能力情况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硫铜银矿重点企业（二）成长能力情况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硫铜银矿重点企业（三）基本信息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硫铜银矿重点企业（三）经营情况分析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硫铜银矿重点企业（三）主要经济指标情况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硫铜银矿重点企业（三）盈利能力情况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硫铜银矿重点企业（三）偿债能力情况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硫铜银矿重点企业（三）运营能力情况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硫铜银矿重点企业（三）成长能力情况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2026-2032年中国硫铜银矿行业产能预测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2026-2032年中国硫铜银矿行业产量预测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2026-2032年中国硫铜银矿市场需求量预测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2026-2032年中国硫铜银矿行业供需平衡预测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2026-2032年中国硫铜银矿行业市场容量预测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2026-2032年中国硫铜银矿行业市场规模预测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2026年中国硫铜银矿市场前景分析</w:t>
      </w:r>
      <w:r>
        <w:rPr>
          <w:rFonts w:hint="eastAsia"/>
        </w:rPr>
        <w:br/>
      </w:r>
      <w:r>
        <w:rPr>
          <w:rFonts w:hint="eastAsia"/>
        </w:rPr>
        <w:t>　　图表 2026年中国硫铜银矿发展趋势预测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6432074d9414c" w:history="1">
        <w:r>
          <w:rPr>
            <w:rStyle w:val="Hyperlink"/>
          </w:rPr>
          <w:t>2026-2032年中国硫铜银矿行业现状与前景趋势预测报告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6432074d9414c" w:history="1">
        <w:r>
          <w:rPr>
            <w:rStyle w:val="Hyperlink"/>
          </w:rPr>
          <w:t>https://www.20087.com/3/27/LiuTongYinKuangFaZhanQianJing.html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热点：深红银矿、硫铜银矿、自然银、硫锑铜银矿、氧化铜矿和硫化铜矿区别、铜硫化古银、硫化铜矿图片高清、硫银锗矿、硫铁矿含铜、硫铜锑锭在哪、螺状硫银矿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0eb4038004c5a" w:history="1">
      <w:r>
        <w:rPr>
          <w:rStyle w:val="Hyperlink"/>
        </w:rPr>
        <w:t>2026-2032年中国硫铜银矿行业现状与前景趋势预测报告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LiuTongYinKuangFaZhanQianJing.html" TargetMode="External" Id="R8e06432074d9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LiuTongYinKuangFaZhanQianJing.html" TargetMode="External" Id="R1970eb403800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2026-04-04T06:55:00Z</dcterms:created>
  <dcterms:modified xsi:type="dcterms:W3CDTF">2026-04-04T07:55:00Z</dcterms:modified>
  <dc:subject>2026-2032年中国硫铜银矿行业现状与前景趋势预测报告</dc:subject>
  <dc:title>2026-2032年中国硫铜银矿行业现状与前景趋势预测报告</dc:title>
  <cp:keywords>2026-2032年中国硫铜银矿行业现状与前景趋势预测报告</cp:keywords>
  <dc:description>2026-2032年中国硫铜银矿行业现状与前景趋势预测报告</dc:description>
</cp:coreProperties>
</file>