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e237e0f3a49e4" w:history="1">
              <w:r>
                <w:rPr>
                  <w:rStyle w:val="Hyperlink"/>
                </w:rPr>
                <w:t>2024-2030年全球与中国捕风器市场现状全面调研与发展趋势预测报告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e237e0f3a49e4" w:history="1">
              <w:r>
                <w:rPr>
                  <w:rStyle w:val="Hyperlink"/>
                </w:rPr>
                <w:t>2024-2030年全球与中国捕风器市场现状全面调研与发展趋势预测报告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e237e0f3a49e4" w:history="1">
                <w:r>
                  <w:rPr>
                    <w:rStyle w:val="Hyperlink"/>
                  </w:rPr>
                  <w:t>https://www.20087.com/7/57/BuFengQiFaZhanQuShiFenXi.html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风器又称风能采集器，是一种创新的风力发电装置，旨在更高效、更灵活地捕捉风能，尤其适用于城市环境和低风速区域。近年来，随着可再生能源的推广和技术进步，小型、低噪音的捕风器成为研究和开发的热点，为家庭和小型企业提供了新的清洁能源解决方案。</w:t>
      </w:r>
      <w:r>
        <w:rPr>
          <w:rFonts w:hint="eastAsia"/>
        </w:rPr>
        <w:br/>
      </w:r>
      <w:r>
        <w:rPr>
          <w:rFonts w:hint="eastAsia"/>
        </w:rPr>
        <w:t>　　未来，捕风器将更加注重设计创新和环境适应性。仿生学原理和新材料的应用将提高捕风效率和耐用性，同时减少对鸟类和其他野生动物的影响。此外，与智能电网的集成将优化能源存储和分配，提升整体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237e0f3a49e4" w:history="1">
        <w:r>
          <w:rPr>
            <w:rStyle w:val="Hyperlink"/>
          </w:rPr>
          <w:t>2024-2030年全球与中国捕风器市场现状全面调研与发展趋势预测报告</w:t>
        </w:r>
      </w:hyperlink>
      <w:r>
        <w:rPr>
          <w:rFonts w:hint="eastAsia"/>
        </w:rPr>
        <w:t>》主要分析了捕风器行业的市场规模、捕风器市场供需状况、捕风器市场竞争状况和捕风器主要企业经营情况，同时对捕风器行业的未来发展做出了科学预测。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237e0f3a49e4" w:history="1">
        <w:r>
          <w:rPr>
            <w:rStyle w:val="Hyperlink"/>
          </w:rPr>
          <w:t>2024-2030年全球与中国捕风器市场现状全面调研与发展趋势预测报告</w:t>
        </w:r>
      </w:hyperlink>
      <w:r>
        <w:rPr>
          <w:rFonts w:hint="eastAsia"/>
        </w:rPr>
        <w:t>》在多年捕风器行业研究的基础上，结合全球及中国捕风器行业市场的发展现状，通过资深研究团队对捕风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237e0f3a49e4" w:history="1">
        <w:r>
          <w:rPr>
            <w:rStyle w:val="Hyperlink"/>
          </w:rPr>
          <w:t>2024-2030年全球与中国捕风器市场现状全面调研与发展趋势预测报告</w:t>
        </w:r>
      </w:hyperlink>
      <w:r>
        <w:rPr>
          <w:rFonts w:hint="eastAsia"/>
        </w:rPr>
        <w:t>》可以帮助投资者准确把握捕风器行业的市场现状，为投资者进行投资作出捕风器行业前景预判，挖掘捕风器行业投资价值，同时提出捕风器行业投资策略、生产策略、营销策略等方面的建议。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捕风器市场概述</w:t>
      </w:r>
      <w:r>
        <w:rPr>
          <w:rFonts w:hint="eastAsia"/>
        </w:rPr>
        <w:br/>
      </w:r>
      <w:r>
        <w:rPr>
          <w:rFonts w:hint="eastAsia"/>
        </w:rPr>
        <w:t>　　1.1 捕风器产品定义及统计范围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按照不同产品类型，捕风器主要可以分为如下几个类别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不同产品类型捕风器增长趋势2023年VS</w:t>
      </w:r>
      <w:r>
        <w:rPr>
          <w:rFonts w:hint="eastAsia"/>
        </w:rPr>
        <w:br/>
      </w:r>
      <w:r>
        <w:rPr>
          <w:rFonts w:hint="eastAsia"/>
        </w:rPr>
        <w:t>　　　　1.2.2 管状钢</w:t>
      </w:r>
      <w:r>
        <w:rPr>
          <w:rFonts w:hint="eastAsia"/>
        </w:rPr>
        <w:br/>
      </w:r>
      <w:r>
        <w:rPr>
          <w:rFonts w:hint="eastAsia"/>
        </w:rPr>
        <w:t>　　　　1.2.3 混凝土</w:t>
      </w:r>
      <w:r>
        <w:rPr>
          <w:rFonts w:hint="eastAsia"/>
        </w:rPr>
        <w:br/>
      </w:r>
      <w:r>
        <w:rPr>
          <w:rFonts w:hint="eastAsia"/>
        </w:rPr>
        <w:t>　　　　1.2.4 混合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从不同应用，捕风器主要包括如下几个方面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离岸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全球捕风器供需现状及预测（2018-2023年）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全球捕风器产能、产量、产能利用率及发展趋势（2018-2023年）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全球捕风器产量、表观消费量及发展趋势（2018-2023年）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中国捕风器供需现状及预测（2018-2023年）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中国捕风器产能、产量、产能利用率及发展趋势（2018-2023年）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中国捕风器产量、表观消费量及发展趋势（2018-2023年）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中国捕风器产量、市场需求量及发展趋势（2018-2023年）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捕风器中国及欧美日等行业政策分析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全球与中国主要厂商捕风器产量、产值及竞争分析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全球捕风器主要厂商列表（2018-2023年）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全球捕风器主要厂商产量列表（2018-2023年）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全球捕风器主要厂商产值列表（2018-2023年）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2024年全球主要生产商捕风器收入排名</w:t>
      </w:r>
      <w:r>
        <w:rPr>
          <w:rFonts w:hint="eastAsia"/>
        </w:rPr>
        <w:br/>
      </w:r>
      <w:r>
        <w:rPr>
          <w:rFonts w:hint="eastAsia"/>
        </w:rPr>
        <w:t>　　　　2.1.4 全球捕风器主要厂商产品价格列表（2018-2023年）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中国捕风器主要厂商产量、产值及市场份额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中国捕风器主要厂商产量列表（2018-2023年）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中国捕风器主要厂商产值列表（2018-2023年）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捕风器厂商产地分布及商业化日期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捕风器行业集中度、竞争程度分析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捕风器行业集中度分析：全球Top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全球捕风器第一梯队、第二梯队和第三梯队生产商（品牌）及市场份额（2022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捕风器全球领先企业SWOT分析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全球主要捕风器企业采访及观点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全球捕风器主要生产地区分析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全球主要地区捕风器市场规模分析：2022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全球主要地区捕风器产量及市场份额（2018-2023年）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全球主要地区捕风器产量及市场份额预测（2018-2023年）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全球主要地区捕风器产值及市场份额（2018-2023年）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全球主要地区捕风器产值及市场份额预测（2018-2023年）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北美市场捕风器产量、产值及增长率（2018-2023年）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欧洲市场捕风器产量、产值及增长率（2018-2023年）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日本市场捕风器产量、产值及增长率（2018-2023年）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东南亚市场捕风器产量、产值及增长率（2018-2023年）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印度市场捕风器产量、产值及增长率（2018-2023年）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中国市场捕风器产量、产值及增长率（2018-2023年）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全球主要地区捕风器消费展望2022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全球主要地区捕风器消费量及增长率（2018-2023年）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全球主要地区捕风器消费量预测（2018-2023年）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中国市场捕风器消费量、增长率及发展预测（2018-2023年）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北美市场捕风器消费量、增长率及发展预测（2018-2023年）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欧洲市场捕风器消费量、增长率及发展预测（2018-2023年）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日本市场捕风器消费量、增长率及发展预测（2018-2023年）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东南亚市场捕风器消费量、增长率及发展预测（2018-2023年）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印度市场捕风器消费量、增长率及发展预测（2018-2023年）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全球捕风器主要生产商概况分析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重点企业（19）基本信息、捕风器生产基地、销售区域、竞争对手及市场地位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重点企业（19）捕风器产能、产量、产值、价格及毛利率（2018-2023年）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不同类型捕风器分析</w:t>
      </w:r>
      <w:r>
        <w:rPr>
          <w:rFonts w:hint="eastAsia"/>
        </w:rPr>
        <w:br/>
      </w:r>
      <w:r>
        <w:rPr>
          <w:rFonts w:hint="eastAsia"/>
        </w:rPr>
        <w:t>　　6.1 全球不同类型捕风器产量（2018-2023年）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全球捕风器不同类型捕风器产量及市场份额（2018-2023年）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全球不同类型捕风器产量预测（2018-2023年）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全球不同类型捕风器产值（2018-2023年）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全球捕风器不同类型捕风器产值及市场份额（2018-2023年）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全球不同类型捕风器产值预测（2018-2023年）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全球不同类型捕风器价格走势（2018-2023年）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不同价格区间捕风器市场份额对比（2018-2023年）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中国不同类型捕风器产量（2018-2023年）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中国捕风器不同类型捕风器产量及市场份额（2018-2023年）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中国不同类型捕风器产量预测（2018-2023年）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中国不同类型捕风器产值（2018-2023年）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中国捕风器不同类型捕风器产值及市场份额（2018-2023年）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中国不同类型捕风器产值预测（2018-2023年）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捕风器上游原料及下游主要应用分析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捕风器产业链分析</w:t>
      </w:r>
      <w:r>
        <w:rPr>
          <w:rFonts w:hint="eastAsia"/>
        </w:rPr>
        <w:br/>
      </w:r>
      <w:r>
        <w:rPr>
          <w:rFonts w:hint="eastAsia"/>
        </w:rPr>
        <w:t>　　7.2 捕风器产业上游供应分析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全球不同应用捕风器消费量、市场份额及增长率（2018-2023年）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全球不同应用捕风器消费量（2018-2023年）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全球不同应用捕风器消费量预测（2018-2023年）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中国不同应用捕风器消费量、市场份额及增长率（2018-2023年）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中国不同应用捕风器消费量（2018-2023年）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中国不同应用捕风器消费量预测（2018-2023年）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中国捕风器产量、消费量、进出口分析及未来趋势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中国捕风器产量、消费量、进出口分析及未来趋势（2018-2023年）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中国捕风器进出口贸易趋势</w:t>
      </w:r>
      <w:r>
        <w:rPr>
          <w:rFonts w:hint="eastAsia"/>
        </w:rPr>
        <w:br/>
      </w:r>
      <w:r>
        <w:rPr>
          <w:rFonts w:hint="eastAsia"/>
        </w:rPr>
        <w:t>　　8.3 中国捕风器主要进口来源</w:t>
      </w:r>
      <w:r>
        <w:rPr>
          <w:rFonts w:hint="eastAsia"/>
        </w:rPr>
        <w:br/>
      </w:r>
      <w:r>
        <w:rPr>
          <w:rFonts w:hint="eastAsia"/>
        </w:rPr>
        <w:t>　　8.4 中国捕风器主要出口目的地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中国捕风器主要地区分布</w:t>
      </w:r>
      <w:r>
        <w:rPr>
          <w:rFonts w:hint="eastAsia"/>
        </w:rPr>
        <w:br/>
      </w:r>
      <w:r>
        <w:rPr>
          <w:rFonts w:hint="eastAsia"/>
        </w:rPr>
        <w:t>　　9.1 中国捕风器生产地区分布</w:t>
      </w:r>
      <w:r>
        <w:rPr>
          <w:rFonts w:hint="eastAsia"/>
        </w:rPr>
        <w:br/>
      </w:r>
      <w:r>
        <w:rPr>
          <w:rFonts w:hint="eastAsia"/>
        </w:rPr>
        <w:t>　　9.2 中国捕风器消费地区分布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捕风器技术及相关行业技术发展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捕风器销售渠道分析及建议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国内市场捕风器销售渠道</w:t>
      </w:r>
      <w:r>
        <w:rPr>
          <w:rFonts w:hint="eastAsia"/>
        </w:rPr>
        <w:br/>
      </w:r>
      <w:r>
        <w:rPr>
          <w:rFonts w:hint="eastAsia"/>
        </w:rPr>
        <w:t>　　12.2 企业海外捕风器销售渠道</w:t>
      </w:r>
      <w:r>
        <w:rPr>
          <w:rFonts w:hint="eastAsia"/>
        </w:rPr>
        <w:br/>
      </w:r>
      <w:r>
        <w:rPr>
          <w:rFonts w:hint="eastAsia"/>
        </w:rPr>
        <w:t>　　12.3 捕风器销售/营销策略建议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按照不同产品类型，捕风器主要可以分为如下几个类别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不同种类捕风器增长趋势2022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从不同应用，捕风器主要包括如下几个方面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不同应用捕风器消费量（万件）增长趋势2023年VS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捕风器中国及欧美日等地区政策分析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全球捕风器主要厂商产量列表（万件）（2018-2023年）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全球捕风器主要厂商产量市场份额列表（2018-2023年）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全球捕风器主要厂商产值列表（2018-2023年）（万元）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全球捕风器主要厂商产值市场份额列表（万元）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2024年全球主要生产商捕风器收入排名（万元）</w:t>
      </w:r>
      <w:r>
        <w:rPr>
          <w:rFonts w:hint="eastAsia"/>
        </w:rPr>
        <w:br/>
      </w:r>
      <w:r>
        <w:rPr>
          <w:rFonts w:hint="eastAsia"/>
        </w:rPr>
        <w:t>　　表11 全球捕风器主要厂商产品价格列表（2018-2023年）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中国捕风器全球捕风器主要厂商产品价格列表（万件）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中国捕风器主要厂商产量市场份额列表（2018-2023年）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中国捕风器主要厂商产值列表（2018-2023年）（万元）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中国捕风器主要厂商产值市场份额列表（2018-2023年）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全球主要厂商捕风器厂商产地分布及商业化日期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全球主要捕风器企业采访及观点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全球主要地区捕风器产值（万元）：2022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全球主要地区捕风器2018-2023年产量市场份额列表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全球主要地区捕风器产量列表（2018-2023年）（万件）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全球主要地区捕风器产量份额（2018-2023年）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全球主要地区捕风器产值列表（2018-2023年）（万元）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全球主要地区捕风器产值份额列表（2018-2023年）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全球主要地区捕风器消费量列表（2018-2023年）（万件）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全球主要地区捕风器消费量市场份额列表（2018-2023年）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重点企业（1）捕风器产品规格及价格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重点企业（2）捕风器产品规格及价格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重点企业（3）捕风器产品规格及价格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重点企业（4）捕风器产品规格及价格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重点企业（5）捕风器产品规格及价格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重点企业（6）捕风器产品规格及价格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重点企业（7）捕风器产品规格及价格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重点企业（8）捕风器产品规格及价格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重点企业（9）捕风器产品规格及价格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重点企业（10）捕风器产品规格、参数及市场应用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重点企业（10）捕风器产能（万件）、产量（万件）、产值（万元）、价格及毛利率（2018-2023年）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重点企业（10）捕风器产品规格及价格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全球不同产品类型捕风器产量（2018-2023年）（万件）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全球不同产品类型捕风器产量市场份额（2018-2023年）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全球不同产品类型捕风器产量预测（2018-2023年）（万件）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表88 全球不同产品类型捕风器产量市场份额预测（2018-2023年）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全球不同类型捕风器产值（万元）（2018-2023年）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全球不同类型捕风器产值市场份额（2018-2023年）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全球不同类型捕风器产值预测（万元）（2018-2023年）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全球不同类型捕风器产值市场预测份额（2018-2023年）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全球不同价格区间捕风器市场份额对比（2018-2023年）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中国不同产品类型捕风器产量（2018-2023年）（万件）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中国不同产品类型捕风器产量市场份额（2018-2023年）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中国不同产品类型捕风器产量预测（2018-2023年）（万件）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表97 中国不同产品类型捕风器产量市场份额预测（2018-2023年）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中国不同产品类型捕风器产值（2018-2023年）（万元）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中国不同产品类型捕风器产值市场份额（2018-2023年）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中国不同产品类型捕风器产值预测（2018-2023年）（万元）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中国不同产品类型捕风器产值市场份额预测（2018-2023年）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捕风器上游原料供应商及联系方式列表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全球不同应用捕风器消费量（2018-2023年）（万件）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表104 全球不同应用捕风器消费量市场份额（2018-2023年）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全球不同应用捕风器消费量预测（2018-2023年）（万件）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表106 全球不同应用捕风器消费量市场份额预测（2018-2023年）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中国不同应用捕风器消费量（2018-2023年）（万件）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表108 中国不同应用捕风器消费量市场份额（2018-2023年）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中国不同应用捕风器消费量预测（2018-2023年）（万件）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表110 中国不同应用捕风器消费量市场份额预测（2018-2023年）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中国捕风器产量、消费量、进出口（2018-2023年）（万件）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表112 中国捕风器产量、消费量、进出口预测（2018-2023年）（万件）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表113 中国市场捕风器进出口贸易趋势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中国市场捕风器主要进口来源</w:t>
      </w:r>
      <w:r>
        <w:rPr>
          <w:rFonts w:hint="eastAsia"/>
        </w:rPr>
        <w:br/>
      </w:r>
      <w:r>
        <w:rPr>
          <w:rFonts w:hint="eastAsia"/>
        </w:rPr>
        <w:t>　　表115 中国市场捕风器主要出口目的地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中国捕风器生产地区分布</w:t>
      </w:r>
      <w:r>
        <w:rPr>
          <w:rFonts w:hint="eastAsia"/>
        </w:rPr>
        <w:br/>
      </w:r>
      <w:r>
        <w:rPr>
          <w:rFonts w:hint="eastAsia"/>
        </w:rPr>
        <w:t>　　表118 中国捕风器消费地区分布</w:t>
      </w:r>
      <w:r>
        <w:rPr>
          <w:rFonts w:hint="eastAsia"/>
        </w:rPr>
        <w:br/>
      </w:r>
      <w:r>
        <w:rPr>
          <w:rFonts w:hint="eastAsia"/>
        </w:rPr>
        <w:t>　　表119 捕风器行业及市场环境发展趋势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捕风器产品及技术发展趋势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国内当前及未来捕风器主要销售模式及销售渠道趋势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欧美日等地区当前及未来捕风器主要销售模式及销售渠道趋势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捕风器产品市场定位及目标消费者分析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捕风器产品图片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2024年全球不同产品类型捕风器产量市场份额</w:t>
      </w:r>
      <w:r>
        <w:rPr>
          <w:rFonts w:hint="eastAsia"/>
        </w:rPr>
        <w:br/>
      </w:r>
      <w:r>
        <w:rPr>
          <w:rFonts w:hint="eastAsia"/>
        </w:rPr>
        <w:t>　　图3 管状钢产品图片</w:t>
      </w:r>
      <w:r>
        <w:rPr>
          <w:rFonts w:hint="eastAsia"/>
        </w:rPr>
        <w:br/>
      </w:r>
      <w:r>
        <w:rPr>
          <w:rFonts w:hint="eastAsia"/>
        </w:rPr>
        <w:t>　　图4 混凝土产品图片</w:t>
      </w:r>
      <w:r>
        <w:rPr>
          <w:rFonts w:hint="eastAsia"/>
        </w:rPr>
        <w:br/>
      </w:r>
      <w:r>
        <w:rPr>
          <w:rFonts w:hint="eastAsia"/>
        </w:rPr>
        <w:t>　　图5 混合产品图片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全球产品类型捕风器消费量市场份额2023年Vs</w:t>
      </w:r>
      <w:r>
        <w:rPr>
          <w:rFonts w:hint="eastAsia"/>
        </w:rPr>
        <w:br/>
      </w:r>
      <w:r>
        <w:rPr>
          <w:rFonts w:hint="eastAsia"/>
        </w:rPr>
        <w:t>　　图8 离岸产品图片</w:t>
      </w:r>
      <w:r>
        <w:rPr>
          <w:rFonts w:hint="eastAsia"/>
        </w:rPr>
        <w:br/>
      </w:r>
      <w:r>
        <w:rPr>
          <w:rFonts w:hint="eastAsia"/>
        </w:rPr>
        <w:t>　　图9 陆上产品图片</w:t>
      </w:r>
      <w:r>
        <w:rPr>
          <w:rFonts w:hint="eastAsia"/>
        </w:rPr>
        <w:br/>
      </w:r>
      <w:r>
        <w:rPr>
          <w:rFonts w:hint="eastAsia"/>
        </w:rPr>
        <w:t>　　图10 全球捕风器产量及增长率（2018-2023年）（万件）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图11 全球捕风器产值及增长率（2018-2023年）（万元）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中国捕风器产量及发展趋势（2018-2023年）（万件）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图13 中国捕风器产值及未来发展趋势（2018-2023年）（万元）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全球捕风器产能、产量、产能利用率及发展趋势（2018-2023年）（万件）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全球捕风器产量、市场需求量及发展趋势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中国捕风器产能、产量、产能利用率及发展趋势（2018-2023年）（万件）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中国捕风器产量、市场需求量及发展趋势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图18 全球捕风器主要厂商2023年产量市场份额列表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全球捕风器主要厂商2023年产值市场份额列表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中国市场捕风器主要厂商2023年产量市场份额列表（2018-2023年）（万元）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中国捕风器主要厂商2023年产量市场份额列表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中国捕风器主要厂商2023年产值市场份额列表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2024年全球前五及前十大生产商捕风器市场份额</w:t>
      </w:r>
      <w:r>
        <w:rPr>
          <w:rFonts w:hint="eastAsia"/>
        </w:rPr>
        <w:br/>
      </w:r>
      <w:r>
        <w:rPr>
          <w:rFonts w:hint="eastAsia"/>
        </w:rPr>
        <w:t>　　图24 全球捕风器第一梯队、第二梯队和第三梯队生产商（品牌）及市场份额（2022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捕风器全球领先企业SWOT分析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全球主要地区捕风器消费量市场份额（2022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北美市场捕风器产量及增长率（2018-2023年）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图28 北美市场捕风器产值及增长率（2018-2023年）（万元）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欧洲市场捕风器产量及增长率（2018-2023年）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欧洲市场捕风器产值及增长率（2018-2023年）（万元）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日本市场捕风器产量及增长率（2018-2023年）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日本市场捕风器产值及增长率（2018-2023年）（万元）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东南亚市场捕风器产量及增长率（2018-2023年）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东南亚市场捕风器产值及增长率（2018-2023年）（万元）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印度市场捕风器产量及增长率（2018-2023年）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印度市场捕风器产值及增长率（2018-2023年）（万元）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中国市场捕风器产量及增长率（2018-2023年）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中国市场捕风器产值及增长率（2018-2023年）（万元）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全球主要地区捕风器消费量市场份额（2022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全球主要地区捕风器消费量市场份额（2022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中国市场捕风器消费量、增长率及发展预测（2018-2023年）（万件）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北美市场捕风器消费量、增长率及发展预测（2018-2023年）（万件）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欧洲市场捕风器消费量、增长率及发展预测（2018-2023年）（万件）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日本市场捕风器消费量、增长率及发展预测（2018-2023年）（万件）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东南亚市场捕风器消费量、增长率及发展预测（2018-2023年）（万件）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印度市场捕风器消费量、增长率及发展预测（2018-2023年）（万件）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捕风器产业链图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捕风器产品价格走势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e237e0f3a49e4" w:history="1">
        <w:r>
          <w:rPr>
            <w:rStyle w:val="Hyperlink"/>
          </w:rPr>
          <w:t>2024-2030年全球与中国捕风器市场现状全面调研与发展趋势预测报告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e237e0f3a49e4" w:history="1">
        <w:r>
          <w:rPr>
            <w:rStyle w:val="Hyperlink"/>
          </w:rPr>
          <w:t>https://www.20087.com/7/57/BuFengQiFaZhanQuShiFenXi.html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168bdff4b4553" w:history="1">
      <w:r>
        <w:rPr>
          <w:rStyle w:val="Hyperlink"/>
        </w:rPr>
        <w:t>2024-2030年全球与中国捕风器市场现状全面调研与发展趋势预测报告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uFengQiFaZhanQuShiFenXi.html" TargetMode="External" Id="R949e237e0f3a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uFengQiFaZhanQuShiFenXi.html" TargetMode="External" Id="Rf28168bdff4b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2023-11-26T06:48:00Z</dcterms:created>
  <dcterms:modified xsi:type="dcterms:W3CDTF">2023-11-26T07:48:00Z</dcterms:modified>
  <dc:subject>2024-2030年全球与中国捕风器市场现状全面调研与发展趋势预测报告</dc:subject>
  <dc:title>2024-2030年全球与中国捕风器市场现状全面调研与发展趋势预测报告</dc:title>
  <cp:keywords>2024-2030年全球与中国捕风器市场现状全面调研与发展趋势预测报告</cp:keywords>
  <dc:description>2024-2030年全球与中国捕风器市场现状全面调研与发展趋势预测报告</dc:description>
</cp:coreProperties>
</file>