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dd474d2704a6e" w:history="1">
              <w:r>
                <w:rPr>
                  <w:rStyle w:val="Hyperlink"/>
                </w:rPr>
                <w:t>2025-2031年中国锑矿石市场现状调研与发展趋势研究报告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dd474d2704a6e" w:history="1">
              <w:r>
                <w:rPr>
                  <w:rStyle w:val="Hyperlink"/>
                </w:rPr>
                <w:t>2025-2031年中国锑矿石市场现状调研与发展趋势研究报告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dd474d2704a6e" w:history="1">
                <w:r>
                  <w:rPr>
                    <w:rStyle w:val="Hyperlink"/>
                  </w:rPr>
                  <w:t>https://www.20087.com/0/18/TiKuangShiHangYeQianJingQuShi.html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矿石是重要的战略资源，其主要用途包括阻燃剂、合金材料和半导体元件。近年来，随着全球对阻燃安全标准的提升，对锑矿石的需求持续增长。同时，锑的稀有性和地理分布的集中性，导致了市场供应的不稳定。技术上，选矿和冶炼工艺的改进，提高了锑的回收率和纯度。然而，环境保护和资源枯竭的担忧，促使行业探索锑的替代品和循环利用途径。</w:t>
      </w:r>
      <w:r>
        <w:rPr>
          <w:rFonts w:hint="eastAsia"/>
        </w:rPr>
        <w:br/>
      </w:r>
      <w:r>
        <w:rPr>
          <w:rFonts w:hint="eastAsia"/>
        </w:rPr>
        <w:t>　　未来，锑矿石行业将更加注重资源安全和环境友好。通过地质勘探和深部采矿技术，寻找新的锑矿资源，保障供应链的稳定。同时，循环经济，如废旧电子设备中的锑回收，将缓解资源压力，减少环境污染。此外，材料科学的创新，如开发新型阻燃剂和合金，将减少对锑的依赖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dd474d2704a6e" w:history="1">
        <w:r>
          <w:rPr>
            <w:rStyle w:val="Hyperlink"/>
          </w:rPr>
          <w:t>2025-2031年中国锑矿石市场现状调研与发展趋势研究报告</w:t>
        </w:r>
      </w:hyperlink>
      <w:r>
        <w:rPr>
          <w:rFonts w:hint="eastAsia"/>
        </w:rPr>
        <w:t>》基于国家统计局及相关协会的详实数据，结合长期监测的一手资料，全面分析了锑矿石行业的市场规模、需求变化、产业链动态及区域发展格局。报告重点解读了锑矿石行业竞争态势与重点企业的市场表现，并通过科学研判行业趋势与前景，揭示了锑矿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锑矿石行业界定及应用</w:t>
      </w:r>
      <w:r>
        <w:rPr>
          <w:rFonts w:hint="eastAsia"/>
        </w:rPr>
        <w:br/>
      </w:r>
      <w:r>
        <w:rPr>
          <w:rFonts w:hint="eastAsia"/>
        </w:rPr>
        <w:t>　　第一节 锑矿石行业定义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锑矿石主要应用领域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2024-2025年全球锑矿石行业发展状况分析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2024-2025年全球锑矿石行业运行概况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2019-2024年全球锑矿石行业市场规模分析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全球主要地区锑矿石行业运行情况分析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2025-2031年全球锑矿石行业发展趋势预测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2024-2025年中国锑矿石发展环境分析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锑矿石行业相关政策、标准</w:t>
      </w:r>
      <w:r>
        <w:rPr>
          <w:rFonts w:hint="eastAsia"/>
        </w:rPr>
        <w:br/>
      </w:r>
      <w:r>
        <w:rPr>
          <w:rFonts w:hint="eastAsia"/>
        </w:rPr>
        <w:t>　　第三节 锑矿石行业相关发展规划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2024-2025年中国锑矿石行业现状调研分析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中国锑矿石行业发展现状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一、2024-2025年锑矿石行业品牌发展现状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二、2024-2025年锑矿石行业需求市场现状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三、2024-2025年锑矿石市场需求层次分析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四、2024-2025年中国锑矿石市场走向分析</w:t>
      </w:r>
      <w:r>
        <w:rPr>
          <w:rFonts w:hint="eastAsia"/>
        </w:rPr>
        <w:br/>
      </w:r>
      <w:r>
        <w:rPr>
          <w:rFonts w:hint="eastAsia"/>
        </w:rPr>
        <w:t>　　第二节 中国锑矿石产品技术分析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一、2024-2025年锑矿石产品技术变化特点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二、2024-2025年锑矿石产品市场的新技术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三、2024-2025年锑矿石产品市场现状分析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中国锑矿石行业存在的问题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一、2024-2025年锑矿石产品市场存在的主要问题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二、2024-2025年国内锑矿石产品市场的三大瓶颈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三、2024-2025年锑矿石产品市场遭遇的规模难题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对中国锑矿石市场的分析及思考</w:t>
      </w:r>
      <w:r>
        <w:rPr>
          <w:rFonts w:hint="eastAsia"/>
        </w:rPr>
        <w:br/>
      </w:r>
      <w:r>
        <w:rPr>
          <w:rFonts w:hint="eastAsia"/>
        </w:rPr>
        <w:t>　　　　一、锑矿石市场特点</w:t>
      </w:r>
      <w:r>
        <w:rPr>
          <w:rFonts w:hint="eastAsia"/>
        </w:rPr>
        <w:br/>
      </w:r>
      <w:r>
        <w:rPr>
          <w:rFonts w:hint="eastAsia"/>
        </w:rPr>
        <w:t>　　　　二、锑矿石市场分析</w:t>
      </w:r>
      <w:r>
        <w:rPr>
          <w:rFonts w:hint="eastAsia"/>
        </w:rPr>
        <w:br/>
      </w:r>
      <w:r>
        <w:rPr>
          <w:rFonts w:hint="eastAsia"/>
        </w:rPr>
        <w:t>　　　　三、锑矿石市场变化的方向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四、中国锑矿石行业发展的新思路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五、对中国锑矿石行业发展的思考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中国锑矿石行业市场供需现状调研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2024-2025年中国锑矿石市场现状分析</w:t>
      </w:r>
      <w:r>
        <w:rPr>
          <w:rFonts w:hint="eastAsia"/>
        </w:rPr>
        <w:br/>
      </w:r>
      <w:r>
        <w:rPr>
          <w:rFonts w:hint="eastAsia"/>
        </w:rPr>
        <w:t>　　第二节 中国锑矿石行业产量情况分析及预测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一、锑矿石总体产能规模</w:t>
      </w:r>
      <w:r>
        <w:rPr>
          <w:rFonts w:hint="eastAsia"/>
        </w:rPr>
        <w:br/>
      </w:r>
      <w:r>
        <w:rPr>
          <w:rFonts w:hint="eastAsia"/>
        </w:rPr>
        <w:t>　　　　二、锑矿石生产区域分布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三、2019-2024年中国锑矿石产量统计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四、2025-2031年中国锑矿石产量预测</w:t>
      </w:r>
      <w:r>
        <w:rPr>
          <w:rFonts w:hint="eastAsia"/>
        </w:rPr>
        <w:br/>
      </w:r>
      <w:r>
        <w:rPr>
          <w:rFonts w:hint="eastAsia"/>
        </w:rPr>
        <w:t>　　第三节 中国锑矿石市场需求分析及预测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一、中国锑矿石市场需求特点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二、2019-2024年中国锑矿石市场需求量统计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三、2025-2031年中国锑矿石市场需求量预测</w:t>
      </w:r>
      <w:r>
        <w:rPr>
          <w:rFonts w:hint="eastAsia"/>
        </w:rPr>
        <w:br/>
      </w:r>
      <w:r>
        <w:rPr>
          <w:rFonts w:hint="eastAsia"/>
        </w:rPr>
        <w:t>　　第四节 中国锑矿石价格趋势分析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一、2019-2024年中国锑矿石市场价格趋势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二、2025-2031年中国锑矿石市场价格走势预测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中国锑矿石进出口分析</w:t>
      </w:r>
      <w:r>
        <w:rPr>
          <w:rFonts w:hint="eastAsia"/>
        </w:rPr>
        <w:br/>
      </w:r>
      <w:r>
        <w:rPr>
          <w:rFonts w:hint="eastAsia"/>
        </w:rPr>
        <w:t>　　第一节 锑矿石进口情况分析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锑矿石出口情况分析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影响锑矿石进出口因素分析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中国锑矿石行业主要指标监测分析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2019-2024年中国锑矿石行业规模情况分析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2019-2024年中国锑矿石行业财务能力分析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2024-2025年锑矿石行业细分产品调研</w:t>
      </w:r>
      <w:r>
        <w:rPr>
          <w:rFonts w:hint="eastAsia"/>
        </w:rPr>
        <w:br/>
      </w:r>
      <w:r>
        <w:rPr>
          <w:rFonts w:hint="eastAsia"/>
        </w:rPr>
        <w:t>　　第一节 锑矿石细分产品结构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2024-2025年锑矿石行业上下游发展情况分析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锑矿石行业上游产业发展分析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锑矿石行业下游产业发展分析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中国锑矿石行业重点地区发展分析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2024-2025年锑矿石行业重点区域市场结构调研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**地区锑矿石市场容量分析</w:t>
      </w:r>
      <w:r>
        <w:rPr>
          <w:rFonts w:hint="eastAsia"/>
        </w:rPr>
        <w:br/>
      </w:r>
      <w:r>
        <w:rPr>
          <w:rFonts w:hint="eastAsia"/>
        </w:rPr>
        <w:t>　　第三节 **地区锑矿石市场容量分析</w:t>
      </w:r>
      <w:r>
        <w:rPr>
          <w:rFonts w:hint="eastAsia"/>
        </w:rPr>
        <w:br/>
      </w:r>
      <w:r>
        <w:rPr>
          <w:rFonts w:hint="eastAsia"/>
        </w:rPr>
        <w:t>　　第四节 **地区锑矿石市场容量分析</w:t>
      </w:r>
      <w:r>
        <w:rPr>
          <w:rFonts w:hint="eastAsia"/>
        </w:rPr>
        <w:br/>
      </w:r>
      <w:r>
        <w:rPr>
          <w:rFonts w:hint="eastAsia"/>
        </w:rPr>
        <w:t>　　第五节 **地区锑矿石市场容量分析</w:t>
      </w:r>
      <w:r>
        <w:rPr>
          <w:rFonts w:hint="eastAsia"/>
        </w:rPr>
        <w:br/>
      </w:r>
      <w:r>
        <w:rPr>
          <w:rFonts w:hint="eastAsia"/>
        </w:rPr>
        <w:t>　　第六节 **地区锑矿石市场容量分析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锑矿石行业重点企业竞争力分析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三、企业锑矿石经营状况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三、企业锑矿石经营状况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三、企业锑矿石经营状况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三、企业锑矿石经营状况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三、企业锑矿石经营状况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三、企业锑矿石经营状况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2024-2025年锑矿石行业企业经营策略研究分析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锑矿石企业多样化经营策略分析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一、锑矿石企业多样化经营情况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二、现行锑矿石行业多样化经营的方向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大型锑矿石企业集团未来发展策略分析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对中小锑矿石企业生产经营的建议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2024-2025年锑矿石行业前景及投资风险预警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2025年锑矿石市场前景分析</w:t>
      </w:r>
      <w:r>
        <w:rPr>
          <w:rFonts w:hint="eastAsia"/>
        </w:rPr>
        <w:br/>
      </w:r>
      <w:r>
        <w:rPr>
          <w:rFonts w:hint="eastAsia"/>
        </w:rPr>
        <w:t>　　第二节 2025年锑矿石行业发展趋势预测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影响锑矿石行业发展的主要因素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一、2025年影响锑矿石行业运行的有利因素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二、2025年影响锑矿石行业运行的稳定因素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三、2025年影响锑矿石行业运行的不利因素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四、2025年中国锑矿石行业发展面临的挑战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五、2025年中国锑矿石行业发展面临的机遇</w:t>
      </w:r>
      <w:r>
        <w:rPr>
          <w:rFonts w:hint="eastAsia"/>
        </w:rPr>
        <w:br/>
      </w:r>
      <w:r>
        <w:rPr>
          <w:rFonts w:hint="eastAsia"/>
        </w:rPr>
        <w:t>　　第四节 锑矿石行业投资风险预警</w:t>
      </w:r>
      <w:r>
        <w:rPr>
          <w:rFonts w:hint="eastAsia"/>
        </w:rPr>
        <w:br/>
      </w:r>
      <w:r>
        <w:rPr>
          <w:rFonts w:hint="eastAsia"/>
        </w:rPr>
        <w:t>　　　　一、锑矿石行业市场风险预测</w:t>
      </w:r>
      <w:r>
        <w:rPr>
          <w:rFonts w:hint="eastAsia"/>
        </w:rPr>
        <w:br/>
      </w:r>
      <w:r>
        <w:rPr>
          <w:rFonts w:hint="eastAsia"/>
        </w:rPr>
        <w:t>　　　　二、锑矿石行业政策风险预测</w:t>
      </w:r>
      <w:r>
        <w:rPr>
          <w:rFonts w:hint="eastAsia"/>
        </w:rPr>
        <w:br/>
      </w:r>
      <w:r>
        <w:rPr>
          <w:rFonts w:hint="eastAsia"/>
        </w:rPr>
        <w:t>　　　　三、锑矿石行业经营风险预测</w:t>
      </w:r>
      <w:r>
        <w:rPr>
          <w:rFonts w:hint="eastAsia"/>
        </w:rPr>
        <w:br/>
      </w:r>
      <w:r>
        <w:rPr>
          <w:rFonts w:hint="eastAsia"/>
        </w:rPr>
        <w:t>　　　　四、锑矿石行业技术风险预测</w:t>
      </w:r>
      <w:r>
        <w:rPr>
          <w:rFonts w:hint="eastAsia"/>
        </w:rPr>
        <w:br/>
      </w:r>
      <w:r>
        <w:rPr>
          <w:rFonts w:hint="eastAsia"/>
        </w:rPr>
        <w:t>　　　　五、锑矿石行业竞争风险预测</w:t>
      </w:r>
      <w:r>
        <w:rPr>
          <w:rFonts w:hint="eastAsia"/>
        </w:rPr>
        <w:br/>
      </w:r>
      <w:r>
        <w:rPr>
          <w:rFonts w:hint="eastAsia"/>
        </w:rPr>
        <w:t>　　　　六、锑矿石行业其他风险预测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2025-2031年锑矿石投资建议</w:t>
      </w:r>
      <w:r>
        <w:rPr>
          <w:rFonts w:hint="eastAsia"/>
        </w:rPr>
        <w:br/>
      </w:r>
      <w:r>
        <w:rPr>
          <w:rFonts w:hint="eastAsia"/>
        </w:rPr>
        <w:t>　　第一节 2024-2025年锑矿石行业投资环境分析</w:t>
      </w:r>
      <w:r>
        <w:rPr>
          <w:rFonts w:hint="eastAsia"/>
        </w:rPr>
        <w:br/>
      </w:r>
      <w:r>
        <w:rPr>
          <w:rFonts w:hint="eastAsia"/>
        </w:rPr>
        <w:t>　　第二节 锑矿石行业投资进入壁垒分析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锑矿石行业历程</w:t>
      </w:r>
      <w:r>
        <w:rPr>
          <w:rFonts w:hint="eastAsia"/>
        </w:rPr>
        <w:br/>
      </w:r>
      <w:r>
        <w:rPr>
          <w:rFonts w:hint="eastAsia"/>
        </w:rPr>
        <w:t>　　图表 锑矿石行业生命周期</w:t>
      </w:r>
      <w:r>
        <w:rPr>
          <w:rFonts w:hint="eastAsia"/>
        </w:rPr>
        <w:br/>
      </w:r>
      <w:r>
        <w:rPr>
          <w:rFonts w:hint="eastAsia"/>
        </w:rPr>
        <w:t>　　图表 锑矿石行业产业链分析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2019-2024年中国锑矿石行业市场规模及增长情况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2019-2024年锑矿石行业市场容量分析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2019-2024年中国锑矿石行业产能统计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2019-2024年中国锑矿石行业产量及增长趋势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2019-2024年中国锑矿石市场需求量及增速统计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2025年中国锑矿石行业需求领域分布格局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2019-2024年中国锑矿石行业销售收入分析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2019-2024年中国锑矿石行业盈利情况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2019-2024年中国锑矿石行业利润总额统计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2019-2024年中国锑矿石进口数量分析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2019-2024年中国锑矿石进口金额分析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2019-2024年中国锑矿石出口数量分析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2019-2024年中国锑矿石出口金额分析</w:t>
      </w:r>
      <w:r>
        <w:rPr>
          <w:rFonts w:hint="eastAsia"/>
        </w:rPr>
        <w:br/>
      </w:r>
      <w:r>
        <w:rPr>
          <w:rFonts w:hint="eastAsia"/>
        </w:rPr>
        <w:t>　　图表 2025年中国锑矿石进口国家及地区分析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2025年中国锑矿石出口国家及地区分析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2019-2024年中国锑矿石行业企业数量情况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2019-2024年中国锑矿石行业企业平均规模情况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**地区锑矿石市场规模及增长情况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**地区锑矿石行业市场需求情况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锑矿石重点企业（一）基本信息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锑矿石重点企业（一）经营情况分析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锑矿石重点企业（一）主要经济指标情况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锑矿石重点企业（一）盈利能力情况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锑矿石重点企业（一）偿债能力情况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锑矿石重点企业（一）运营能力情况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锑矿石重点企业（一）成长能力情况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锑矿石重点企业（二）基本信息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锑矿石重点企业（二）经营情况分析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锑矿石重点企业（二）主要经济指标情况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锑矿石重点企业（二）盈利能力情况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锑矿石重点企业（二）偿债能力情况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锑矿石重点企业（二）运营能力情况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锑矿石重点企业（二）成长能力情况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锑矿石重点企业（三）基本信息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锑矿石重点企业（三）经营情况分析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锑矿石重点企业（三）主要经济指标情况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锑矿石重点企业（三）盈利能力情况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锑矿石重点企业（三）偿债能力情况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锑矿石重点企业（三）运营能力情况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锑矿石重点企业（三）成长能力情况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2025-2031年中国锑矿石行业产能预测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2025-2031年中国锑矿石行业产量预测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2025-2031年中国锑矿石市场需求量预测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2025-2031年中国锑矿石行业供需平衡预测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2025-2031年中国锑矿石行业市场容量预测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2025-2031年中国锑矿石行业市场规模预测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2025年中国锑矿石市场前景分析</w:t>
      </w:r>
      <w:r>
        <w:rPr>
          <w:rFonts w:hint="eastAsia"/>
        </w:rPr>
        <w:br/>
      </w:r>
      <w:r>
        <w:rPr>
          <w:rFonts w:hint="eastAsia"/>
        </w:rPr>
        <w:t>　　图表 2025年中国锑矿石发展趋势预测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dd474d2704a6e" w:history="1">
        <w:r>
          <w:rPr>
            <w:rStyle w:val="Hyperlink"/>
          </w:rPr>
          <w:t>2025-2031年中国锑矿石市场现状调研与发展趋势研究报告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dd474d2704a6e" w:history="1">
        <w:r>
          <w:rPr>
            <w:rStyle w:val="Hyperlink"/>
          </w:rPr>
          <w:t>https://www.20087.com/0/18/TiKuangShiHangYeQianJingQuShi.html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热点：辉锑矿石图片、锑矿石图片高清、50度的锑矿石价格、锑矿石最新价格、河南锑矿石矿在哪里、锑矿石有毒吗、锑矿石含多少可以开采、锑矿石进口关税是多少、锑矿市场价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be2ddfa5d4fff" w:history="1">
      <w:r>
        <w:rPr>
          <w:rStyle w:val="Hyperlink"/>
        </w:rPr>
        <w:t>2025-2031年中国锑矿石市场现状调研与发展趋势研究报告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TiKuangShiHangYeQianJingQuShi.html" TargetMode="External" Id="R9aadd474d270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TiKuangShiHangYeQianJingQuShi.html" TargetMode="External" Id="R373be2ddfa5d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2024-10-31T02:39:00Z</dcterms:created>
  <dcterms:modified xsi:type="dcterms:W3CDTF">2024-10-31T03:39:00Z</dcterms:modified>
  <dc:subject>2025-2031年中国锑矿石市场现状调研与发展趋势研究报告</dc:subject>
  <dc:title>2025-2031年中国锑矿石市场现状调研与发展趋势研究报告</dc:title>
  <cp:keywords>2025-2031年中国锑矿石市场现状调研与发展趋势研究报告</cp:keywords>
  <dc:description>2025-2031年中国锑矿石市场现状调研与发展趋势研究报告</dc:description>
</cp:coreProperties>
</file>