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806490b447d1" w:history="1">
              <w:r>
                <w:rPr>
                  <w:rStyle w:val="Hyperlink"/>
                </w:rPr>
                <w:t>2025-2031年全球与中国铝块行业发展研究分析及市场前景预测报告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806490b447d1" w:history="1">
              <w:r>
                <w:rPr>
                  <w:rStyle w:val="Hyperlink"/>
                </w:rPr>
                <w:t>2025-2031年全球与中国铝块行业发展研究分析及市场前景预测报告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6806490b447d1" w:history="1">
                <w:r>
                  <w:rPr>
                    <w:rStyle w:val="Hyperlink"/>
                  </w:rPr>
                  <w:t>https://www.20087.com/2/58/LvKuaiDeXianZhuangYuFaZhanQianJing.html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块是以纯铝或铝合金为基础铸造而成的金属原材料，广泛应用于航空航天、交通运输、建筑装饰、电子电器等行业的加工制造环节。由于其具有良好的导热性、可加工性、轻量化特性与回收再利用价值，铝块已成为现代工业体系中重要的基础材料之一。目前，国内主要生产企业已形成较为完整的熔炼、铸造与表面处理工艺体系，部分高端产品已通过航空、汽车等行业认证。然而，行业内仍面临部分产品成分均匀性不足、铸造缺陷控制难度大、表面氧化处理不稳定等问题，影响其在精密加工领域的应用表现。</w:t>
      </w:r>
      <w:r>
        <w:rPr>
          <w:rFonts w:hint="eastAsia"/>
        </w:rPr>
        <w:br/>
      </w:r>
      <w:r>
        <w:rPr>
          <w:rFonts w:hint="eastAsia"/>
        </w:rPr>
        <w:t>　　未来，铝块将在新能源产业与先进制造升级推动下持续优化。随着高性能铝合金的研发与智能制造技术的应用，铝块将实现更高的力学性能、更低的杂质含量与更强的定制化能力，满足电动汽车、高速列车、5G基站等新兴领域对轻量化材料的需求。同时，结合循环经济理念与绿色冶金工艺，企业将推动再生铝资源的高效利用，提升资源循环率与碳减排水平。此外，在国家推动战略性新兴产业与新材料产业高质量发展背景下，铝块作为关键基础原材料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6806490b447d1" w:history="1">
        <w:r>
          <w:rPr>
            <w:rStyle w:val="Hyperlink"/>
          </w:rPr>
          <w:t>2025-2031年全球与中国铝块行业发展研究分析及市场前景预测报告</w:t>
        </w:r>
      </w:hyperlink>
      <w:r>
        <w:rPr>
          <w:rFonts w:hint="eastAsia"/>
        </w:rPr>
        <w:t>》基于多年铝块行业研究积累，结合当前市场发展现状，依托国家权威数据资源和长期市场监测数据库，对铝块行业进行了全面调研与分析。报告详细阐述了铝块市场规模、市场前景、发展趋势、技术现状及未来方向，重点分析了行业内主要企业的竞争格局，并通过SWOT分析揭示了铝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26806490b447d1" w:history="1">
        <w:r>
          <w:rPr>
            <w:rStyle w:val="Hyperlink"/>
          </w:rPr>
          <w:t>2025-2031年全球与中国铝块行业发展研究分析及市场前景预测报告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美国关税政策演进与铝块产业冲击</w:t>
      </w:r>
      <w:r>
        <w:rPr>
          <w:rFonts w:hint="eastAsia"/>
        </w:rPr>
        <w:br/>
      </w:r>
      <w:r>
        <w:rPr>
          <w:rFonts w:hint="eastAsia"/>
        </w:rPr>
        <w:t>　　1.1 铝块产品定义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中国铝块企业国际化的紧迫性：国内市场竞争饱和与全球化机遇并存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美国关税政策背景下，未来几年全球铝块行业规模趋势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乐观情形-全球铝块发展形式及未来趋势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保守情形-全球铝块发展形式及未来趋势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悲观情形-全球铝块发展形式及未来趋势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关税政策对中国铝块企业的直接影响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近三年全球市场铝块主要企业占有率及排名（按收入）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铝块主要企业在国际市场占有率（按收入，2022-2025），其中2025为当下预测值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2024年铝块主要企业在国际市场排名（按收入）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全球市场主要企业铝块销售收入（2022-2025），其中2025为当下预测值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全球市场，近三年铝块主要企业占有率及排名（按销量）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铝块主要企业在国际市场占有率（按销量，2022-2025），其中2025为当下预测值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2024年铝块主要企业在国际市场排名（按销量）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全球市场主要企业铝块销量（2022-2025）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全球市场主要企业铝块销售价格（2022-2025），其中2025为当下预测值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全球主要厂商铝块总部及产地分布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全球主要厂商成立时间及铝块商业化日期</w:t>
      </w:r>
      <w:r>
        <w:rPr>
          <w:rFonts w:hint="eastAsia"/>
        </w:rPr>
        <w:br/>
      </w:r>
      <w:r>
        <w:rPr>
          <w:rFonts w:hint="eastAsia"/>
        </w:rPr>
        <w:t>　　3.6 全球主要厂商铝块产品类型及应用</w:t>
      </w:r>
      <w:r>
        <w:rPr>
          <w:rFonts w:hint="eastAsia"/>
        </w:rPr>
        <w:br/>
      </w:r>
      <w:r>
        <w:rPr>
          <w:rFonts w:hint="eastAsia"/>
        </w:rPr>
        <w:t>　　3.7 铝块行业集中度、竞争程度分析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全球铝块供需现状及预测（2020-2031）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全球铝块产能、产量、产能利用率及发展趋势（2020-2031）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全球铝块产量、需求量及发展趋势（2020-2031）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全球主要地区铝块产量及发展趋势（2020-2031）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全球主要地区铝块产量（2020-2025）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全球主要地区铝块产量（2026-2031）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全球主要地区铝块产量市场份额（2020-2031）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全球铝块销量及销售额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全球市场铝块销售额（2020-2031）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全球市场铝块销量（2020-2031）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全球市场铝块价格趋势（2020-2031）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全球主要地区铝块市场规模分析：2020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全球主要地区铝块销售收入及市场份额（2020-2025年）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全球主要地区铝块销售收入预测（2026-2031年）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全球主要地区铝块销量分析：2020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全球主要地区铝块销量及市场份额（2020-2025年）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全球主要地区铝块销量及市场份额预测（2026-2031）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Ball Corp.</w:t>
      </w:r>
      <w:r>
        <w:rPr>
          <w:rFonts w:hint="eastAsia"/>
        </w:rPr>
        <w:br/>
      </w:r>
      <w:r>
        <w:rPr>
          <w:rFonts w:hint="eastAsia"/>
        </w:rPr>
        <w:t>　　　　8.1.1 Ball Corp.基本信息、铝块生产基地、销售区域、竞争对手及市场地位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Ball Corp.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Ball Corp.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Ball Corp.公司简介及主要业务</w:t>
      </w:r>
      <w:r>
        <w:rPr>
          <w:rFonts w:hint="eastAsia"/>
        </w:rPr>
        <w:br/>
      </w:r>
      <w:r>
        <w:rPr>
          <w:rFonts w:hint="eastAsia"/>
        </w:rPr>
        <w:t>　　　　8.1.5 Ball Corp.企业最新动态</w:t>
      </w:r>
      <w:r>
        <w:rPr>
          <w:rFonts w:hint="eastAsia"/>
        </w:rPr>
        <w:br/>
      </w:r>
      <w:r>
        <w:rPr>
          <w:rFonts w:hint="eastAsia"/>
        </w:rPr>
        <w:t>　　8.2 Alucon</w:t>
      </w:r>
      <w:r>
        <w:rPr>
          <w:rFonts w:hint="eastAsia"/>
        </w:rPr>
        <w:br/>
      </w:r>
      <w:r>
        <w:rPr>
          <w:rFonts w:hint="eastAsia"/>
        </w:rPr>
        <w:t>　　　　8.2.1 Alucon基本信息、铝块生产基地、销售区域、竞争对手及市场地位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Alucon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Alucon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Alucon公司简介及主要业务</w:t>
      </w:r>
      <w:r>
        <w:rPr>
          <w:rFonts w:hint="eastAsia"/>
        </w:rPr>
        <w:br/>
      </w:r>
      <w:r>
        <w:rPr>
          <w:rFonts w:hint="eastAsia"/>
        </w:rPr>
        <w:t>　　　　8.2.5 Alucon企业最新动态</w:t>
      </w:r>
      <w:r>
        <w:rPr>
          <w:rFonts w:hint="eastAsia"/>
        </w:rPr>
        <w:br/>
      </w:r>
      <w:r>
        <w:rPr>
          <w:rFonts w:hint="eastAsia"/>
        </w:rPr>
        <w:t>　　8.3 Talum</w:t>
      </w:r>
      <w:r>
        <w:rPr>
          <w:rFonts w:hint="eastAsia"/>
        </w:rPr>
        <w:br/>
      </w:r>
      <w:r>
        <w:rPr>
          <w:rFonts w:hint="eastAsia"/>
        </w:rPr>
        <w:t>　　　　8.3.1 Talum基本信息、铝块生产基地、销售区域、竞争对手及市场地位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Talum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Talum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Talum公司简介及主要业务</w:t>
      </w:r>
      <w:r>
        <w:rPr>
          <w:rFonts w:hint="eastAsia"/>
        </w:rPr>
        <w:br/>
      </w:r>
      <w:r>
        <w:rPr>
          <w:rFonts w:hint="eastAsia"/>
        </w:rPr>
        <w:t>　　　　8.3.5 Talum企业最新动态</w:t>
      </w:r>
      <w:r>
        <w:rPr>
          <w:rFonts w:hint="eastAsia"/>
        </w:rPr>
        <w:br/>
      </w:r>
      <w:r>
        <w:rPr>
          <w:rFonts w:hint="eastAsia"/>
        </w:rPr>
        <w:t>　　8.4 Aluminium Werke Wut schingen</w:t>
      </w:r>
      <w:r>
        <w:rPr>
          <w:rFonts w:hint="eastAsia"/>
        </w:rPr>
        <w:br/>
      </w:r>
      <w:r>
        <w:rPr>
          <w:rFonts w:hint="eastAsia"/>
        </w:rPr>
        <w:t>　　　　8.4.1 Aluminium Werke Wut schingen基本信息、铝块生产基地、销售区域、竞争对手及市场地位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Aluminium Werke Wut schingen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Aluminium Werke Wut schingen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Aluminium Werke Wut schingen公司简介及主要业务</w:t>
      </w:r>
      <w:r>
        <w:rPr>
          <w:rFonts w:hint="eastAsia"/>
        </w:rPr>
        <w:br/>
      </w:r>
      <w:r>
        <w:rPr>
          <w:rFonts w:hint="eastAsia"/>
        </w:rPr>
        <w:t>　　　　8.4.5 Aluminium Werke Wut schingen企业最新动态</w:t>
      </w:r>
      <w:r>
        <w:rPr>
          <w:rFonts w:hint="eastAsia"/>
        </w:rPr>
        <w:br/>
      </w:r>
      <w:r>
        <w:rPr>
          <w:rFonts w:hint="eastAsia"/>
        </w:rPr>
        <w:t>　　8.5 Rheinfelden Semis GmbH. &amp; Co. Kg</w:t>
      </w:r>
      <w:r>
        <w:rPr>
          <w:rFonts w:hint="eastAsia"/>
        </w:rPr>
        <w:br/>
      </w:r>
      <w:r>
        <w:rPr>
          <w:rFonts w:hint="eastAsia"/>
        </w:rPr>
        <w:t>　　　　8.5.1 Rheinfelden Semis GmbH. &amp; Co. Kg基本信息、铝块生产基地、销售区域、竞争对手及市场地位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Rheinfelden Semis GmbH. &amp; Co. Kg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Rheinfelden Semis GmbH. &amp; Co. Kg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Rheinfelden Semis GmbH.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8.5.5 Rheinfelden Semis GmbH. &amp; Co. Kg企业最新动态</w:t>
      </w:r>
      <w:r>
        <w:rPr>
          <w:rFonts w:hint="eastAsia"/>
        </w:rPr>
        <w:br/>
      </w:r>
      <w:r>
        <w:rPr>
          <w:rFonts w:hint="eastAsia"/>
        </w:rPr>
        <w:t>　　8.6 Impol</w:t>
      </w:r>
      <w:r>
        <w:rPr>
          <w:rFonts w:hint="eastAsia"/>
        </w:rPr>
        <w:br/>
      </w:r>
      <w:r>
        <w:rPr>
          <w:rFonts w:hint="eastAsia"/>
        </w:rPr>
        <w:t>　　　　8.6.1 Impol基本信息、铝块生产基地、销售区域、竞争对手及市场地位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Impol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Impol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Impol公司简介及主要业务</w:t>
      </w:r>
      <w:r>
        <w:rPr>
          <w:rFonts w:hint="eastAsia"/>
        </w:rPr>
        <w:br/>
      </w:r>
      <w:r>
        <w:rPr>
          <w:rFonts w:hint="eastAsia"/>
        </w:rPr>
        <w:t>　　　　8.6.5 Impol企业最新动态</w:t>
      </w:r>
      <w:r>
        <w:rPr>
          <w:rFonts w:hint="eastAsia"/>
        </w:rPr>
        <w:br/>
      </w:r>
      <w:r>
        <w:rPr>
          <w:rFonts w:hint="eastAsia"/>
        </w:rPr>
        <w:t>　　8.7 富川金属科技</w:t>
      </w:r>
      <w:r>
        <w:rPr>
          <w:rFonts w:hint="eastAsia"/>
        </w:rPr>
        <w:br/>
      </w:r>
      <w:r>
        <w:rPr>
          <w:rFonts w:hint="eastAsia"/>
        </w:rPr>
        <w:t>　　　　8.7.1 富川金属科技基本信息、铝块生产基地、销售区域、竞争对手及市场地位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富川金属科技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富川金属科技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富川金属科技公司简介及主要业务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富川金属科技企业最新动态</w:t>
      </w:r>
      <w:r>
        <w:rPr>
          <w:rFonts w:hint="eastAsia"/>
        </w:rPr>
        <w:br/>
      </w:r>
      <w:r>
        <w:rPr>
          <w:rFonts w:hint="eastAsia"/>
        </w:rPr>
        <w:t>　　8.8 Aluman Sa.</w:t>
      </w:r>
      <w:r>
        <w:rPr>
          <w:rFonts w:hint="eastAsia"/>
        </w:rPr>
        <w:br/>
      </w:r>
      <w:r>
        <w:rPr>
          <w:rFonts w:hint="eastAsia"/>
        </w:rPr>
        <w:t>　　　　8.8.1 Aluman Sa.基本信息、铝块生产基地、销售区域、竞争对手及市场地位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Aluman Sa.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Aluman Sa.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Aluman Sa.公司简介及主要业务</w:t>
      </w:r>
      <w:r>
        <w:rPr>
          <w:rFonts w:hint="eastAsia"/>
        </w:rPr>
        <w:br/>
      </w:r>
      <w:r>
        <w:rPr>
          <w:rFonts w:hint="eastAsia"/>
        </w:rPr>
        <w:t>　　　　8.8.5 Aluman Sa.企业最新动态</w:t>
      </w:r>
      <w:r>
        <w:rPr>
          <w:rFonts w:hint="eastAsia"/>
        </w:rPr>
        <w:br/>
      </w:r>
      <w:r>
        <w:rPr>
          <w:rFonts w:hint="eastAsia"/>
        </w:rPr>
        <w:t>　　8.9 Envases Group</w:t>
      </w:r>
      <w:r>
        <w:rPr>
          <w:rFonts w:hint="eastAsia"/>
        </w:rPr>
        <w:br/>
      </w:r>
      <w:r>
        <w:rPr>
          <w:rFonts w:hint="eastAsia"/>
        </w:rPr>
        <w:t>　　　　8.9.1 Envases Group基本信息、铝块生产基地、销售区域、竞争对手及市场地位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Envases Group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Envases Group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Envases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8.9.5 Envases Group企业最新动态</w:t>
      </w:r>
      <w:r>
        <w:rPr>
          <w:rFonts w:hint="eastAsia"/>
        </w:rPr>
        <w:br/>
      </w:r>
      <w:r>
        <w:rPr>
          <w:rFonts w:hint="eastAsia"/>
        </w:rPr>
        <w:t>　　8.10 豪美铝业</w:t>
      </w:r>
      <w:r>
        <w:rPr>
          <w:rFonts w:hint="eastAsia"/>
        </w:rPr>
        <w:br/>
      </w:r>
      <w:r>
        <w:rPr>
          <w:rFonts w:hint="eastAsia"/>
        </w:rPr>
        <w:t>　　　　8.10.1 豪美铝业基本信息、铝块生产基地、销售区域、竞争对手及市场地位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豪美铝业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豪美铝业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豪美铝业公司简介及主要业务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豪美铝业企业最新动态</w:t>
      </w:r>
      <w:r>
        <w:rPr>
          <w:rFonts w:hint="eastAsia"/>
        </w:rPr>
        <w:br/>
      </w:r>
      <w:r>
        <w:rPr>
          <w:rFonts w:hint="eastAsia"/>
        </w:rPr>
        <w:t>　　8.11 Exal Corporation</w:t>
      </w:r>
      <w:r>
        <w:rPr>
          <w:rFonts w:hint="eastAsia"/>
        </w:rPr>
        <w:br/>
      </w:r>
      <w:r>
        <w:rPr>
          <w:rFonts w:hint="eastAsia"/>
        </w:rPr>
        <w:t>　　　　8.11.1 Exal Corporation基本信息、铝块生产基地、销售区域、竞争对手及市场地位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Exal Corporation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Exal Corporation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Exal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Exal Corporation企业最新动态</w:t>
      </w:r>
      <w:r>
        <w:rPr>
          <w:rFonts w:hint="eastAsia"/>
        </w:rPr>
        <w:br/>
      </w:r>
      <w:r>
        <w:rPr>
          <w:rFonts w:hint="eastAsia"/>
        </w:rPr>
        <w:t>　　8.12 Neuman Aluminium</w:t>
      </w:r>
      <w:r>
        <w:rPr>
          <w:rFonts w:hint="eastAsia"/>
        </w:rPr>
        <w:br/>
      </w:r>
      <w:r>
        <w:rPr>
          <w:rFonts w:hint="eastAsia"/>
        </w:rPr>
        <w:t>　　　　8.12.1 Neuman Aluminium基本信息、铝块生产基地、销售区域、竞争对手及市场地位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Neuman Aluminium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Neuman Aluminium 铝块销量、收入、价格及毛利率（2020-2025）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Neuman Aluminium公司简介及主要业务</w:t>
      </w:r>
      <w:r>
        <w:rPr>
          <w:rFonts w:hint="eastAsia"/>
        </w:rPr>
        <w:br/>
      </w:r>
      <w:r>
        <w:rPr>
          <w:rFonts w:hint="eastAsia"/>
        </w:rPr>
        <w:t>　　　　8.12.5 Neuman Aluminium企业最新动态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圆形</w:t>
      </w:r>
      <w:r>
        <w:rPr>
          <w:rFonts w:hint="eastAsia"/>
        </w:rPr>
        <w:br/>
      </w:r>
      <w:r>
        <w:rPr>
          <w:rFonts w:hint="eastAsia"/>
        </w:rPr>
        <w:t>　　　　9.1.2 方形和矩形</w:t>
      </w:r>
      <w:r>
        <w:rPr>
          <w:rFonts w:hint="eastAsia"/>
        </w:rPr>
        <w:br/>
      </w:r>
      <w:r>
        <w:rPr>
          <w:rFonts w:hint="eastAsia"/>
        </w:rPr>
        <w:t>　　　　9.1.3 穿孔型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按产品类型细分，全球铝块销售额对比（2020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全球不同产品类型铝块销量（2020-2031）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全球不同产品类型铝块销量及市场份额（2020-2025）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全球不同产品类型铝块销量预测（2026-2031）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全球不同产品类型铝块收入（2020-2031）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全球不同产品类型铝块收入及市场份额（2020-2025）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全球不同产品类型铝块收入预测（2026-2031）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全球不同产品类型铝块价格走势（2020-2031）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管子</w:t>
      </w:r>
      <w:r>
        <w:rPr>
          <w:rFonts w:hint="eastAsia"/>
        </w:rPr>
        <w:br/>
      </w:r>
      <w:r>
        <w:rPr>
          <w:rFonts w:hint="eastAsia"/>
        </w:rPr>
        <w:t>　　　　10.1.2 喷雾器</w:t>
      </w:r>
      <w:r>
        <w:rPr>
          <w:rFonts w:hint="eastAsia"/>
        </w:rPr>
        <w:br/>
      </w:r>
      <w:r>
        <w:rPr>
          <w:rFonts w:hint="eastAsia"/>
        </w:rPr>
        <w:t>　　　　10.1.3 技术零件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按应用细分，全球铝块销售额对比（2020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全球不同应用铝块销量（2020-2031）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全球不同应用铝块销量及市场份额（2020-2025）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全球不同应用铝块销量预测（2026-2031）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全球不同应用铝块收入（2020-2031）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全球不同应用铝块收入及市场份额（2020-2025）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全球不同应用铝块收入预测（2026-2031）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全球不同应用铝块价格走势（2020-2031）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(中-智-林)附录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三种情形下（乐观、悲观、保守），未来几年全球铝块行业规模趋势（亿美元）2024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铝块主要企业在国际市场占有率（按收入，2022-2025），其中2025为当下预测值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2024年铝块主要企业在国际市场排名（按收入）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全球市场主要企业铝块销售收入（2022-2025）&amp;（百万美元），其中2025为当下预测值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铝块主要企业在国际市场占有率（按销量，2022-2025），其中2025为当下预测值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2024年铝块主要企业在国际市场排名（按销量）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全球市场主要企业铝块销量（2022-2025）&amp;（千吨），其中2025为当下预测值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全球市场主要企业铝块销售价格（2022-2025）&amp;（美元/吨），其中2025为当下预测值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全球主要厂商铝块总部及产地分布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全球主要厂商成立时间及铝块商业化日期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全球主要厂商铝块产品类型及应用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2024年全球铝块主要厂商市场地位（第一梯队、第二梯队和第三梯队）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全球铝块市场投资、并购等现状分析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全球主要地区铝块产量增速（CAGR）：（2020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全球主要地区铝块产量（2020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全球主要地区铝块产量（2020-2025）&amp;（千吨）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全球主要地区铝块产量（2026-2031）&amp;（千吨）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全球主要地区铝块产量市场份额（2020-2025）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全球主要地区铝块产量（2026-2031）&amp;（千吨）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全球主要地区铝块销售收入增速：（2020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全球主要地区铝块销售收入（2020-2025）&amp;（百万美元）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全球主要地区铝块销售收入市场份额（2020-2025）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全球主要地区铝块收入（2026-2031）&amp;（百万美元）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全球主要地区铝块收入市场份额（2026-2031）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全球主要地区铝块销量（千吨）：2020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全球主要地区铝块销量（2020-2025）&amp;（千吨）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全球主要地区铝块销量市场份额（2020-2025）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全球主要地区铝块销量（2026-2031）&amp;（千吨）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全球主要地区铝块销量份额（2026-2031）</w:t>
      </w:r>
      <w:r>
        <w:rPr>
          <w:rFonts w:hint="eastAsia"/>
        </w:rPr>
        <w:br/>
      </w:r>
      <w:r>
        <w:rPr>
          <w:rFonts w:hint="eastAsia"/>
        </w:rPr>
        <w:t>　　表 30： Ball Corp.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Ball Corp.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Ball Corp.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Ball Corp.公司简介及主要业务</w:t>
      </w:r>
      <w:r>
        <w:rPr>
          <w:rFonts w:hint="eastAsia"/>
        </w:rPr>
        <w:br/>
      </w:r>
      <w:r>
        <w:rPr>
          <w:rFonts w:hint="eastAsia"/>
        </w:rPr>
        <w:t>　　表 34： Ball Corp.企业最新动态</w:t>
      </w:r>
      <w:r>
        <w:rPr>
          <w:rFonts w:hint="eastAsia"/>
        </w:rPr>
        <w:br/>
      </w:r>
      <w:r>
        <w:rPr>
          <w:rFonts w:hint="eastAsia"/>
        </w:rPr>
        <w:t>　　表 35： Alucon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Alucon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Alucon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Alucon公司简介及主要业务</w:t>
      </w:r>
      <w:r>
        <w:rPr>
          <w:rFonts w:hint="eastAsia"/>
        </w:rPr>
        <w:br/>
      </w:r>
      <w:r>
        <w:rPr>
          <w:rFonts w:hint="eastAsia"/>
        </w:rPr>
        <w:t>　　表 39： Alucon企业最新动态</w:t>
      </w:r>
      <w:r>
        <w:rPr>
          <w:rFonts w:hint="eastAsia"/>
        </w:rPr>
        <w:br/>
      </w:r>
      <w:r>
        <w:rPr>
          <w:rFonts w:hint="eastAsia"/>
        </w:rPr>
        <w:t>　　表 40： Talum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Talum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Talum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Talum公司简介及主要业务</w:t>
      </w:r>
      <w:r>
        <w:rPr>
          <w:rFonts w:hint="eastAsia"/>
        </w:rPr>
        <w:br/>
      </w:r>
      <w:r>
        <w:rPr>
          <w:rFonts w:hint="eastAsia"/>
        </w:rPr>
        <w:t>　　表 44： Talum企业最新动态</w:t>
      </w:r>
      <w:r>
        <w:rPr>
          <w:rFonts w:hint="eastAsia"/>
        </w:rPr>
        <w:br/>
      </w:r>
      <w:r>
        <w:rPr>
          <w:rFonts w:hint="eastAsia"/>
        </w:rPr>
        <w:t>　　表 45： Aluminium Werke Wut schingen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Aluminium Werke Wut schingen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Aluminium Werke Wut schingen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Aluminium Werke Wut schingen公司简介及主要业务</w:t>
      </w:r>
      <w:r>
        <w:rPr>
          <w:rFonts w:hint="eastAsia"/>
        </w:rPr>
        <w:br/>
      </w:r>
      <w:r>
        <w:rPr>
          <w:rFonts w:hint="eastAsia"/>
        </w:rPr>
        <w:t>　　表 49： Aluminium Werke Wut schingen企业最新动态</w:t>
      </w:r>
      <w:r>
        <w:rPr>
          <w:rFonts w:hint="eastAsia"/>
        </w:rPr>
        <w:br/>
      </w:r>
      <w:r>
        <w:rPr>
          <w:rFonts w:hint="eastAsia"/>
        </w:rPr>
        <w:t>　　表 50： Rheinfelden Semis GmbH. &amp; Co. Kg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Rheinfelden Semis GmbH. &amp; Co. Kg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Rheinfelden Semis GmbH. &amp; Co. Kg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Rheinfelden Semis GmbH.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54： Rheinfelden Semis GmbH. &amp; Co. Kg企业最新动态</w:t>
      </w:r>
      <w:r>
        <w:rPr>
          <w:rFonts w:hint="eastAsia"/>
        </w:rPr>
        <w:br/>
      </w:r>
      <w:r>
        <w:rPr>
          <w:rFonts w:hint="eastAsia"/>
        </w:rPr>
        <w:t>　　表 55： Impol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Impol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Impol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Impol公司简介及主要业务</w:t>
      </w:r>
      <w:r>
        <w:rPr>
          <w:rFonts w:hint="eastAsia"/>
        </w:rPr>
        <w:br/>
      </w:r>
      <w:r>
        <w:rPr>
          <w:rFonts w:hint="eastAsia"/>
        </w:rPr>
        <w:t>　　表 59： Impol企业最新动态</w:t>
      </w:r>
      <w:r>
        <w:rPr>
          <w:rFonts w:hint="eastAsia"/>
        </w:rPr>
        <w:br/>
      </w:r>
      <w:r>
        <w:rPr>
          <w:rFonts w:hint="eastAsia"/>
        </w:rPr>
        <w:t>　　表 60： 富川金属科技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富川金属科技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富川金属科技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富川金属科技公司简介及主要业务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富川金属科技企业最新动态</w:t>
      </w:r>
      <w:r>
        <w:rPr>
          <w:rFonts w:hint="eastAsia"/>
        </w:rPr>
        <w:br/>
      </w:r>
      <w:r>
        <w:rPr>
          <w:rFonts w:hint="eastAsia"/>
        </w:rPr>
        <w:t>　　表 65： Aluman Sa.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Aluman Sa.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Aluman Sa.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Aluman Sa.公司简介及主要业务</w:t>
      </w:r>
      <w:r>
        <w:rPr>
          <w:rFonts w:hint="eastAsia"/>
        </w:rPr>
        <w:br/>
      </w:r>
      <w:r>
        <w:rPr>
          <w:rFonts w:hint="eastAsia"/>
        </w:rPr>
        <w:t>　　表 69： Aluman Sa.企业最新动态</w:t>
      </w:r>
      <w:r>
        <w:rPr>
          <w:rFonts w:hint="eastAsia"/>
        </w:rPr>
        <w:br/>
      </w:r>
      <w:r>
        <w:rPr>
          <w:rFonts w:hint="eastAsia"/>
        </w:rPr>
        <w:t>　　表 70： Envases Group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Envases Group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Envases Group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Envases Group公司简介及主要业务</w:t>
      </w:r>
      <w:r>
        <w:rPr>
          <w:rFonts w:hint="eastAsia"/>
        </w:rPr>
        <w:br/>
      </w:r>
      <w:r>
        <w:rPr>
          <w:rFonts w:hint="eastAsia"/>
        </w:rPr>
        <w:t>　　表 74： Envases Group企业最新动态</w:t>
      </w:r>
      <w:r>
        <w:rPr>
          <w:rFonts w:hint="eastAsia"/>
        </w:rPr>
        <w:br/>
      </w:r>
      <w:r>
        <w:rPr>
          <w:rFonts w:hint="eastAsia"/>
        </w:rPr>
        <w:t>　　表 75： 豪美铝业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豪美铝业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豪美铝业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豪美铝业公司简介及主要业务</w:t>
      </w:r>
      <w:r>
        <w:rPr>
          <w:rFonts w:hint="eastAsia"/>
        </w:rPr>
        <w:br/>
      </w:r>
      <w:r>
        <w:rPr>
          <w:rFonts w:hint="eastAsia"/>
        </w:rPr>
        <w:t>　　表 79： 豪美铝业企业最新动态</w:t>
      </w:r>
      <w:r>
        <w:rPr>
          <w:rFonts w:hint="eastAsia"/>
        </w:rPr>
        <w:br/>
      </w:r>
      <w:r>
        <w:rPr>
          <w:rFonts w:hint="eastAsia"/>
        </w:rPr>
        <w:t>　　表 80： Exal Corporation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Exal Corporation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Exal Corporation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Exal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Exal Corporation企业最新动态</w:t>
      </w:r>
      <w:r>
        <w:rPr>
          <w:rFonts w:hint="eastAsia"/>
        </w:rPr>
        <w:br/>
      </w:r>
      <w:r>
        <w:rPr>
          <w:rFonts w:hint="eastAsia"/>
        </w:rPr>
        <w:t>　　表 85： Neuman Aluminium 铝块生产基地、销售区域、竞争对手及市场地位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Neuman Aluminium 铝块产品规格、参数及市场应用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Neuman Aluminium 铝块销量（千吨）、收入（百万美元）、价格（美元/吨）及毛利率（2020-2025）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Neuman Aluminium公司简介及主要业务</w:t>
      </w:r>
      <w:r>
        <w:rPr>
          <w:rFonts w:hint="eastAsia"/>
        </w:rPr>
        <w:br/>
      </w:r>
      <w:r>
        <w:rPr>
          <w:rFonts w:hint="eastAsia"/>
        </w:rPr>
        <w:t>　　表 89： Neuman Aluminium企业最新动态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按产品类型细分，全球铝块销售额及增长率对比（2020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全球不同产品类型铝块销量（2020-2025年）&amp;（千吨）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全球不同产品类型铝块销量市场份额（2020-2025）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全球不同产品类型铝块销量预测（2026-2031）&amp;（千吨）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全球市场不同产品类型铝块销量市场份额预测（2026-2031）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全球不同产品类型铝块收入（2020-2025年）&amp;（百万美元）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全球不同产品类型铝块收入市场份额（2020-2025）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全球不同产品类型铝块收入预测（2026-2031）&amp;（百万美元）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全球不同产品类型铝块收入市场份额预测（2026-2031）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按应用细分，全球铝块销售额及增长率对比（2020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全球不同应用铝块销量（2020-2025年）&amp;（千吨）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全球不同应用铝块销量市场份额（2020-2025）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全球不同应用铝块销量预测（2026-2031）&amp;（千吨）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103： 全球市场不同应用铝块销量市场份额预测（2026-2031）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全球不同应用铝块收入（2020-2025年）&amp;（百万美元）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全球不同应用铝块收入市场份额（2020-2025）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全球不同应用铝块收入预测（2026-2031）&amp;（百万美元）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全球不同应用铝块收入市场份额预测（2026-2031）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铝块产品图片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三种情形下（乐观、悲观、保守），未来几年全球铝块行业规模趋势（亿美元）2024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2024年全球前五大生产商铝块市场份额</w:t>
      </w:r>
      <w:r>
        <w:rPr>
          <w:rFonts w:hint="eastAsia"/>
        </w:rPr>
        <w:br/>
      </w:r>
      <w:r>
        <w:rPr>
          <w:rFonts w:hint="eastAsia"/>
        </w:rPr>
        <w:t>　　图 4： 2024年全球铝块第一梯队、第二梯队和第三梯队厂商及市场份额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全球铝块产能、产量、产能利用率及发展趋势（2020-2031）&amp;（千吨）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全球铝块产量、需求量及发展趋势（2020-2031）&amp;（千吨）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全球主要地区铝块产量市场份额（2020-2031）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全球铝块市场销售额及增长率：（2020-2031）&amp;（百万美元）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全球市场铝块市场规模：2020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全球市场铝块销量及增长率（2020-2031）&amp;（千吨）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全球市场铝块价格趋势（2020-2031）&amp;（美元/吨）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全球主要地区铝块销售收入（2020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全球主要地区铝块销售收入市场份额（2020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东南亚地区铝块企业市场份额（2024）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南美地区铝块企业市场份额（2024）</w:t>
      </w:r>
      <w:r>
        <w:rPr>
          <w:rFonts w:hint="eastAsia"/>
        </w:rPr>
        <w:br/>
      </w:r>
      <w:r>
        <w:rPr>
          <w:rFonts w:hint="eastAsia"/>
        </w:rPr>
        <w:t>　　图 16： 圆形产品图片</w:t>
      </w:r>
      <w:r>
        <w:rPr>
          <w:rFonts w:hint="eastAsia"/>
        </w:rPr>
        <w:br/>
      </w:r>
      <w:r>
        <w:rPr>
          <w:rFonts w:hint="eastAsia"/>
        </w:rPr>
        <w:t>　　图 17： 方形和矩形产品图片</w:t>
      </w:r>
      <w:r>
        <w:rPr>
          <w:rFonts w:hint="eastAsia"/>
        </w:rPr>
        <w:br/>
      </w:r>
      <w:r>
        <w:rPr>
          <w:rFonts w:hint="eastAsia"/>
        </w:rPr>
        <w:t>　　图 18： 穿孔型产品图片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全球不同产品类型铝块价格走势（2020-2031）&amp;（美元/吨）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管子</w:t>
      </w:r>
      <w:r>
        <w:rPr>
          <w:rFonts w:hint="eastAsia"/>
        </w:rPr>
        <w:br/>
      </w:r>
      <w:r>
        <w:rPr>
          <w:rFonts w:hint="eastAsia"/>
        </w:rPr>
        <w:t>　　图 22： 喷雾器</w:t>
      </w:r>
      <w:r>
        <w:rPr>
          <w:rFonts w:hint="eastAsia"/>
        </w:rPr>
        <w:br/>
      </w:r>
      <w:r>
        <w:rPr>
          <w:rFonts w:hint="eastAsia"/>
        </w:rPr>
        <w:t>　　图 23： 技术零件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全球不同应用铝块价格走势（2020-2031）&amp;（美元/吨）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806490b447d1" w:history="1">
        <w:r>
          <w:rPr>
            <w:rStyle w:val="Hyperlink"/>
          </w:rPr>
          <w:t>2025-2031年全球与中国铝块行业发展研究分析及市场前景预测报告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6806490b447d1" w:history="1">
        <w:r>
          <w:rPr>
            <w:rStyle w:val="Hyperlink"/>
          </w:rPr>
          <w:t>https://www.20087.com/2/58/LvKuaiDeXianZhuangYuFaZhanQianJing.html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热点：2mm铝单板价格明细表、铝块回收多少钱一斤、铝块图片、铝块图片、铝块图片大全、铝块回收、铝的图片、铝块是晶体吗、怎样让铝表面光亮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29f4bcc3048de" w:history="1">
      <w:r>
        <w:rPr>
          <w:rStyle w:val="Hyperlink"/>
        </w:rPr>
        <w:t>2025-2031年全球与中国铝块行业发展研究分析及市场前景预测报告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vKuaiDeXianZhuangYuFaZhanQianJing.html" TargetMode="External" Id="Rd226806490b4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vKuaiDeXianZhuangYuFaZhanQianJing.html" TargetMode="External" Id="Rb4829f4bcc3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2025-06-29T03:02:24Z</dcterms:created>
  <dcterms:modified xsi:type="dcterms:W3CDTF">2025-06-29T04:02:24Z</dcterms:modified>
  <dc:subject>2025-2031年全球与中国铝块行业发展研究分析及市场前景预测报告</dc:subject>
  <dc:title>2025-2031年全球与中国铝块行业发展研究分析及市场前景预测报告</dc:title>
  <cp:keywords>2025-2031年全球与中国铝块行业发展研究分析及市场前景预测报告</cp:keywords>
  <dc:description>2025-2031年全球与中国铝块行业发展研究分析及市场前景预测报告</dc:description>
</cp:coreProperties>
</file>