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92d282b6148ae" w:history="1">
              <w:r>
                <w:rPr>
                  <w:rStyle w:val="Hyperlink"/>
                </w:rPr>
                <w:t>2026-2032年全球与中国锶82行业发展现状分析及前景趋势报告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92d282b6148ae" w:history="1">
              <w:r>
                <w:rPr>
                  <w:rStyle w:val="Hyperlink"/>
                </w:rPr>
                <w:t>2026-2032年全球与中国锶82行业发展现状分析及前景趋势报告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92d282b6148ae" w:history="1">
                <w:r>
                  <w:rPr>
                    <w:rStyle w:val="Hyperlink"/>
                  </w:rPr>
                  <w:t>https://www.20087.com/2/68/Si82ShiChangXianZhuangHeQianJing.html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锶82是放射性同位素在核医学领域具有重要应用价值，主要用于正电子发射断层扫描（PET）成像中的心肌灌注显像与骨转移瘤检测。目前，锶82生产主要依赖回旋加速器辐照铷靶材，通过核反应生成，再经化学分离与纯化制备成注射用氯化锶溶液。锶82物理半衰期较短，适合临床短期使用，减少患者辐射负担。在肿瘤学与心脏病学诊疗中，锶82标记的示踪剂可穿透组织屏障，靶向聚集于高代谢区域，为医生提供功能性影像依据。医疗机构需配备专用屏蔽容器、剂量校准仪与通风橱，确保操作安全。用户关注产品的比活度、放射化学纯度、无菌性与运输稳定性，尤其对批次间一致性与冷链配送时效性要求严格。</w:t>
      </w:r>
      <w:r>
        <w:rPr>
          <w:rFonts w:hint="eastAsia"/>
        </w:rPr>
        <w:br/>
      </w:r>
      <w:r>
        <w:rPr>
          <w:rFonts w:hint="eastAsia"/>
        </w:rPr>
        <w:t>　　未来，锶82的应用将向精准靶向、联合诊疗与供应链优化方向深化发展。市场调研网认为，螯合技术将开发，提升锶82与生物分子载体的结合稳定性，拓展至神经内分泌肿瘤与炎症成像领域。诊疗一体化模式将探索，利用锶82的成像优势指导后续放射性治疗方案制定。生产网络将分布式布局，在区域医疗中心建立小型加速器设施，缩短供应半径并提高可用性。自动化合成模块将普及，实现从靶材照射到制剂分装的全流程封闭操作，降低人为误差与污染风险。辐射防护将强化，推广一次性预充式注射器与智能剂量管理系统，减少医护人员暴露。同时，替代性同位素研究将并行，评估其他正电子核素在特定适应症中的潜力。随着分子影像技术进步与个性化医疗发展，锶82将从单一诊断试剂转型为连接疾病早期发现与精准干预的重要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f92d282b6148ae" w:history="1">
        <w:r>
          <w:rPr>
            <w:rStyle w:val="Hyperlink"/>
          </w:rPr>
          <w:t>2026-2032年全球与中国锶82行业发展现状分析及前景趋势报告</w:t>
        </w:r>
      </w:hyperlink>
      <w:r>
        <w:rPr>
          <w:rFonts w:hint="eastAsia"/>
        </w:rPr>
        <w:t>》，2025年锶82行业市场规模达 亿元，预计2032年市场规模将达 亿元，期间年均复合增长率（CAGR）达 %。报告依托多年行业监测数据，结合锶82行业现状与未来前景，系统分析了锶82市场需求、市场规模、产业链结构、价格机制及细分市场特征。报告对锶82市场前景进行了客观评估，预测了锶82行业发展趋势，并详细解读了品牌竞争格局、市场集中度及重点企业的运营表现。此外，报告通过SWOT分析识别了锶82行业机遇与潜在风险，为投资者和决策者提供了科学、规范的战略建议，助力把握锶82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按产品类型细分，全球锶82市场规模2021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活度＜50mCi/mL</w:t>
      </w:r>
      <w:r>
        <w:rPr>
          <w:rFonts w:hint="eastAsia"/>
        </w:rPr>
        <w:br/>
      </w:r>
      <w:r>
        <w:rPr>
          <w:rFonts w:hint="eastAsia"/>
        </w:rPr>
        <w:t>　　　　1.3.3 活度≥50mCi/mL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按应用细分，全球锶82市场规模2021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核医学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锶82行业发展总体概况</w:t>
      </w:r>
      <w:r>
        <w:rPr>
          <w:rFonts w:hint="eastAsia"/>
        </w:rPr>
        <w:br/>
      </w:r>
      <w:r>
        <w:rPr>
          <w:rFonts w:hint="eastAsia"/>
        </w:rPr>
        <w:t>　　　　1.5.2 锶82行业发展主要特点</w:t>
      </w:r>
      <w:r>
        <w:rPr>
          <w:rFonts w:hint="eastAsia"/>
        </w:rPr>
        <w:br/>
      </w:r>
      <w:r>
        <w:rPr>
          <w:rFonts w:hint="eastAsia"/>
        </w:rPr>
        <w:t>　　　　1.5.3 锶82行业发展影响因素</w:t>
      </w:r>
      <w:r>
        <w:rPr>
          <w:rFonts w:hint="eastAsia"/>
        </w:rPr>
        <w:br/>
      </w:r>
      <w:r>
        <w:rPr>
          <w:rFonts w:hint="eastAsia"/>
        </w:rPr>
        <w:t>　　　　1.5.3 .1 锶82有利因素</w:t>
      </w:r>
      <w:r>
        <w:rPr>
          <w:rFonts w:hint="eastAsia"/>
        </w:rPr>
        <w:br/>
      </w:r>
      <w:r>
        <w:rPr>
          <w:rFonts w:hint="eastAsia"/>
        </w:rPr>
        <w:t>　　　　1.5.3 .2 锶82不利因素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全球市场，近三年锶82主要企业占有率及排名（按销量）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锶82主要企业在国际市场占有率（按销量，2023-2026）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2025年锶82主要企业在国际市场排名（按销量）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全球市场主要企业锶82销量（2023-2026）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全球市场，近三年锶82主要企业占有率及排名（按收入）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锶82主要企业在国际市场占有率（按收入，2023-2026）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2025年锶82主要企业在国际市场排名（按收入）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全球市场主要企业锶82销售收入（2023-2026）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全球市场主要企业锶82销售价格（2023-2026）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中国市场，近三年锶82主要企业占有率及排名（按销量）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锶82主要企业在中国市场占有率（按销量，2023-2026）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2025年锶82主要企业在中国市场排名（按销量）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中国市场主要企业锶82销量（2023-2026）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中国市场，近三年锶82主要企业占有率及排名（按收入）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锶82主要企业在中国市场占有率（按收入，2023-2026）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2025年锶82主要企业在中国市场排名（按收入）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中国市场主要企业锶82销售收入（2023-2026）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全球主要厂商锶82总部及产地分布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全球主要厂商成立时间及锶82商业化日期</w:t>
      </w:r>
      <w:r>
        <w:rPr>
          <w:rFonts w:hint="eastAsia"/>
        </w:rPr>
        <w:br/>
      </w:r>
      <w:r>
        <w:rPr>
          <w:rFonts w:hint="eastAsia"/>
        </w:rPr>
        <w:t>　　2.8 全球主要厂商锶82产品类型及应用</w:t>
      </w:r>
      <w:r>
        <w:rPr>
          <w:rFonts w:hint="eastAsia"/>
        </w:rPr>
        <w:br/>
      </w:r>
      <w:r>
        <w:rPr>
          <w:rFonts w:hint="eastAsia"/>
        </w:rPr>
        <w:t>　　2.9 锶82行业集中度、竞争程度分析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锶82行业集中度分析：2025年全球Top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全球锶82第一梯队、第二梯队和第三梯队生产商（品牌）及市场份额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全球锶82总体规模分析</w:t>
      </w:r>
      <w:r>
        <w:rPr>
          <w:rFonts w:hint="eastAsia"/>
        </w:rPr>
        <w:br/>
      </w:r>
      <w:r>
        <w:rPr>
          <w:rFonts w:hint="eastAsia"/>
        </w:rPr>
        <w:t>　　3.1 全球锶82供需现状及预测（2021-2032）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全球锶82产能、产量、产能利用率及发展趋势（2021-2032）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全球锶82产量、需求量及发展趋势（2021-2032）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全球主要地区锶82产量及发展趋势（2021-2032）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全球主要地区锶82产量（2021-2026）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全球主要地区锶82产量（2027-2032）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全球主要地区锶82产量市场份额（2021-2032）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中国锶82供需现状及预测（2021-2032）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中国锶82产能、产量、产能利用率及发展趋势（2021-2032）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中国锶82产量、市场需求量及发展趋势（2021-2032）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中国市场锶82进出口（2021-2032）</w:t>
      </w:r>
      <w:r>
        <w:rPr>
          <w:rFonts w:hint="eastAsia"/>
        </w:rPr>
        <w:br/>
      </w:r>
      <w:r>
        <w:rPr>
          <w:rFonts w:hint="eastAsia"/>
        </w:rPr>
        <w:t>　　3.4 全球锶82销量及销售额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全球市场锶82销售额（2021-2032）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全球市场锶82销量（2021-2032）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全球市场锶82价格趋势（2021-2032）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全球锶82主要地区分析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全球主要地区锶82市场规模分析：2021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全球主要地区锶82销售收入及市场份额（2021-2026）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全球主要地区锶82销售收入预测（2027-2032）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全球主要地区锶82销量分析：2021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全球主要地区锶82销量及市场份额（2021-2026）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全球主要地区锶82销量及市场份额预测（2027-2032）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北美市场锶82销量、收入及增长率（2021-2032）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欧洲市场锶82销量、收入及增长率（2021-2032）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中国市场锶82销量、收入及增长率（2021-2032）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日本市场锶82销量、收入及增长率（2021-2032）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东南亚市场锶82销量、收入及增长率（2021-2032）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印度市场锶82销量、收入及增长率（2021-2032）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南美市场锶82销量、收入及增长率（2021-2032）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中东市场锶82销量、收入及增长率（2021-2032）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重点企业（1）基本信息、锶82生产基地、销售区域、竞争对手及市场地位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锶82产品规格、参数及市场应用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锶82销量、收入、价格及毛利率（2021-2026）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重点企业（2）基本信息、锶82生产基地、销售区域、竞争对手及市场地位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锶82产品规格、参数及市场应用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锶82销量、收入、价格及毛利率（2021-2026）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重点企业（3）基本信息、锶82生产基地、销售区域、竞争对手及市场地位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锶82产品规格、参数及市场应用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锶82销量、收入、价格及毛利率（2021-2026）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重点企业（4）基本信息、锶82生产基地、销售区域、竞争对手及市场地位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锶82产品规格、参数及市场应用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锶82销量、收入、价格及毛利率（2021-2026）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重点企业（5）基本信息、锶82生产基地、销售区域、竞争对手及市场地位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锶82产品规格、参数及市场应用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锶82销量、收入、价格及毛利率（2021-2026）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重点企业（6）基本信息、锶82生产基地、销售区域、竞争对手及市场地位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锶82产品规格、参数及市场应用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锶82销量、收入、价格及毛利率（2021-2026）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不同产品类型锶82分析</w:t>
      </w:r>
      <w:r>
        <w:rPr>
          <w:rFonts w:hint="eastAsia"/>
        </w:rPr>
        <w:br/>
      </w:r>
      <w:r>
        <w:rPr>
          <w:rFonts w:hint="eastAsia"/>
        </w:rPr>
        <w:t>　　6.1 全球不同产品类型锶82销量（2021-2032）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全球不同产品类型锶82销量及市场份额（2021-2026）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全球不同产品类型锶82销量预测（2027-2032）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全球不同产品类型锶82收入（2021-2032）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全球不同产品类型锶82收入及市场份额（2021-2026）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全球不同产品类型锶82收入预测（2027-2032）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全球不同产品类型锶82价格走势（2021-2032）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中国不同产品类型锶82销量（2021-2032）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中国不同产品类型锶82销量及市场份额（2021-2026）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中国不同产品类型锶82销量预测（2027-2032）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中国不同产品类型锶82收入（2021-2032）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中国不同产品类型锶82收入及市场份额（2021-2026）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中国不同产品类型锶82收入预测（2027-2032）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不同应用锶82分析</w:t>
      </w:r>
      <w:r>
        <w:rPr>
          <w:rFonts w:hint="eastAsia"/>
        </w:rPr>
        <w:br/>
      </w:r>
      <w:r>
        <w:rPr>
          <w:rFonts w:hint="eastAsia"/>
        </w:rPr>
        <w:t>　　7.1 全球不同应用锶82销量（2021-2032）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全球不同应用锶82销量及市场份额（2021-2026）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全球不同应用锶82销量预测（2027-2032）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全球不同应用锶82收入（2021-2032）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全球不同应用锶82收入及市场份额（2021-2026）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全球不同应用锶82收入预测（2027-2032）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全球不同应用锶82价格走势（2021-2032）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中国不同应用锶82销量（2021-2032）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中国不同应用锶82销量及市场份额（2021-2026）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中国不同应用锶82销量预测（2027-2032）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中国不同应用锶82收入（2021-2032）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中国不同应用锶82收入及市场份额（2021-2026）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中国不同应用锶82收入预测（2027-2032）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锶82行业发展趋势</w:t>
      </w:r>
      <w:r>
        <w:rPr>
          <w:rFonts w:hint="eastAsia"/>
        </w:rPr>
        <w:br/>
      </w:r>
      <w:r>
        <w:rPr>
          <w:rFonts w:hint="eastAsia"/>
        </w:rPr>
        <w:t>　　8.2 锶82行业主要驱动因素</w:t>
      </w:r>
      <w:r>
        <w:rPr>
          <w:rFonts w:hint="eastAsia"/>
        </w:rPr>
        <w:br/>
      </w:r>
      <w:r>
        <w:rPr>
          <w:rFonts w:hint="eastAsia"/>
        </w:rPr>
        <w:t>　　8.3 锶82中国企业SWOT分析</w:t>
      </w:r>
      <w:r>
        <w:rPr>
          <w:rFonts w:hint="eastAsia"/>
        </w:rPr>
        <w:br/>
      </w:r>
      <w:r>
        <w:rPr>
          <w:rFonts w:hint="eastAsia"/>
        </w:rPr>
        <w:t>　　8.4 中国锶82行业政策环境分析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锶82行业产业链简介</w:t>
      </w:r>
      <w:r>
        <w:rPr>
          <w:rFonts w:hint="eastAsia"/>
        </w:rPr>
        <w:br/>
      </w:r>
      <w:r>
        <w:rPr>
          <w:rFonts w:hint="eastAsia"/>
        </w:rPr>
        <w:t>　　　　9.1.1 锶82行业供应链分析</w:t>
      </w:r>
      <w:r>
        <w:rPr>
          <w:rFonts w:hint="eastAsia"/>
        </w:rPr>
        <w:br/>
      </w:r>
      <w:r>
        <w:rPr>
          <w:rFonts w:hint="eastAsia"/>
        </w:rPr>
        <w:t>　　　　9.1.2 锶82主要原料及供应情况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锶82行业采购模式</w:t>
      </w:r>
      <w:r>
        <w:rPr>
          <w:rFonts w:hint="eastAsia"/>
        </w:rPr>
        <w:br/>
      </w:r>
      <w:r>
        <w:rPr>
          <w:rFonts w:hint="eastAsia"/>
        </w:rPr>
        <w:t>　　9.3 锶82行业生产模式</w:t>
      </w:r>
      <w:r>
        <w:rPr>
          <w:rFonts w:hint="eastAsia"/>
        </w:rPr>
        <w:br/>
      </w:r>
      <w:r>
        <w:rPr>
          <w:rFonts w:hint="eastAsia"/>
        </w:rPr>
        <w:t>　　9.4 锶82行业销售模式及销售渠道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按产品类型细分，全球锶82市场规模2021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按应用细分，全球锶82市场规模（CAGR）2021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锶82行业发展主要特点</w:t>
      </w:r>
      <w:r>
        <w:rPr>
          <w:rFonts w:hint="eastAsia"/>
        </w:rPr>
        <w:br/>
      </w:r>
      <w:r>
        <w:rPr>
          <w:rFonts w:hint="eastAsia"/>
        </w:rPr>
        <w:t>　　表 4： 锶82行业发展有利因素分析</w:t>
      </w:r>
      <w:r>
        <w:rPr>
          <w:rFonts w:hint="eastAsia"/>
        </w:rPr>
        <w:br/>
      </w:r>
      <w:r>
        <w:rPr>
          <w:rFonts w:hint="eastAsia"/>
        </w:rPr>
        <w:t>　　表 5： 锶82行业发展不利因素分析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进入锶82行业壁垒</w:t>
      </w:r>
      <w:r>
        <w:rPr>
          <w:rFonts w:hint="eastAsia"/>
        </w:rPr>
        <w:br/>
      </w:r>
      <w:r>
        <w:rPr>
          <w:rFonts w:hint="eastAsia"/>
        </w:rPr>
        <w:t>　　表 7： 锶82主要企业在国际市场占有率（按销量，2023-2026）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2025年锶82主要企业在国际市场排名（按销量）&amp;（毫居里）</w:t>
      </w:r>
      <w:r>
        <w:rPr>
          <w:rFonts w:hint="eastAsia"/>
        </w:rPr>
        <w:br/>
      </w:r>
      <w:r>
        <w:rPr>
          <w:rFonts w:hint="eastAsia"/>
        </w:rPr>
        <w:t>　　表 9： 全球市场主要企业锶82销量（2023-2026）&amp;（毫居里）</w:t>
      </w:r>
      <w:r>
        <w:rPr>
          <w:rFonts w:hint="eastAsia"/>
        </w:rPr>
        <w:br/>
      </w:r>
      <w:r>
        <w:rPr>
          <w:rFonts w:hint="eastAsia"/>
        </w:rPr>
        <w:t>　　表 10： 锶82主要企业在国际市场占有率（按收入，2023-2026）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2025年锶82主要企业在国际市场排名（按收入）&amp;（万元）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全球市场主要企业锶82销售收入（2023-2026）&amp;（万元）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全球市场主要企业锶82销售价格（2023-2026）&amp;（美元/毫居里）</w:t>
      </w:r>
      <w:r>
        <w:rPr>
          <w:rFonts w:hint="eastAsia"/>
        </w:rPr>
        <w:br/>
      </w:r>
      <w:r>
        <w:rPr>
          <w:rFonts w:hint="eastAsia"/>
        </w:rPr>
        <w:t>　　表 14： 锶82主要企业在中国市场占有率（按销量，2023-2026）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2025年锶82主要企业在中国市场排名（按销量）&amp;（毫居里）</w:t>
      </w:r>
      <w:r>
        <w:rPr>
          <w:rFonts w:hint="eastAsia"/>
        </w:rPr>
        <w:br/>
      </w:r>
      <w:r>
        <w:rPr>
          <w:rFonts w:hint="eastAsia"/>
        </w:rPr>
        <w:t>　　表 16： 中国市场主要企业锶82销量（2023-2026）&amp;（毫居里）</w:t>
      </w:r>
      <w:r>
        <w:rPr>
          <w:rFonts w:hint="eastAsia"/>
        </w:rPr>
        <w:br/>
      </w:r>
      <w:r>
        <w:rPr>
          <w:rFonts w:hint="eastAsia"/>
        </w:rPr>
        <w:t>　　表 17： 锶82主要企业在中国市场占有率（按收入，2023-2026）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2025年锶82主要企业在中国市场排名（按收入）&amp;（万元）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中国市场主要企业锶82销售收入（2023-2026）&amp;（万元）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全球主要厂商锶82总部及产地分布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全球主要厂商成立时间及锶82商业化日期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全球主要厂商锶82产品类型及应用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2025年全球锶82主要厂商市场地位（第一梯队、第二梯队和第三梯队）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全球锶82市场投资、并购等现状分析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全球主要地区锶82产量增速（CAGR）：（2021 VS 2025 VS 2032）&amp;（毫居里）</w:t>
      </w:r>
      <w:r>
        <w:rPr>
          <w:rFonts w:hint="eastAsia"/>
        </w:rPr>
        <w:br/>
      </w:r>
      <w:r>
        <w:rPr>
          <w:rFonts w:hint="eastAsia"/>
        </w:rPr>
        <w:t>　　表 26： 全球主要地区锶82产量（2021 VS 2025 VS 2032）&amp;（毫居里）</w:t>
      </w:r>
      <w:r>
        <w:rPr>
          <w:rFonts w:hint="eastAsia"/>
        </w:rPr>
        <w:br/>
      </w:r>
      <w:r>
        <w:rPr>
          <w:rFonts w:hint="eastAsia"/>
        </w:rPr>
        <w:t>　　表 27： 全球主要地区锶82产量（2021-2026）&amp;（毫居里）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28： 全球主要地区锶82产量（2027-2032）&amp;（毫居里）</w:t>
      </w:r>
      <w:r>
        <w:rPr>
          <w:rFonts w:hint="eastAsia"/>
        </w:rPr>
        <w:br/>
      </w:r>
      <w:r>
        <w:rPr>
          <w:rFonts w:hint="eastAsia"/>
        </w:rPr>
        <w:t>　　表 29： 全球主要地区锶82产量市场份额（2021-2026）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全球主要地区锶82产量市场份额（2027-2032）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中国市场锶82产量、销量、进出口（2021-2026）&amp;（毫居里）</w:t>
      </w:r>
      <w:r>
        <w:rPr>
          <w:rFonts w:hint="eastAsia"/>
        </w:rPr>
        <w:br/>
      </w:r>
      <w:r>
        <w:rPr>
          <w:rFonts w:hint="eastAsia"/>
        </w:rPr>
        <w:t>　　表 32： 中国市场锶82产量、销量、进出口预测（2027-2032）&amp;（毫居里）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33： 全球主要地区锶82销售收入增速：（2021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全球主要地区锶82销售收入（2021-2026）&amp;（万元）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全球主要地区锶82销售收入市场份额（2021-2026）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全球主要地区锶82收入（2027-2032）&amp;（万元）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全球主要地区锶82收入市场份额（2027-2032）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全球主要地区锶82销量（毫居里）：2021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全球主要地区锶82销量（2021-2026）&amp;（毫居里）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40： 全球主要地区锶82销量市场份额（2021-2026）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全球主要地区锶82销量（2027-2032）&amp;（毫居里）</w:t>
      </w:r>
      <w:r>
        <w:rPr>
          <w:rFonts w:hint="eastAsia"/>
        </w:rPr>
        <w:br/>
      </w:r>
      <w:r>
        <w:rPr>
          <w:rFonts w:hint="eastAsia"/>
        </w:rPr>
        <w:t>　　表 42： 全球主要地区锶82销量份额（2027-2032）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锶82生产基地、销售区域、竞争对手及市场地位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锶82产品规格、参数及市场应用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锶82销量（毫居里）、收入（万元）、价格（美元/毫居里）及毛利率（2021-2026）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锶82生产基地、销售区域、竞争对手及市场地位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锶82产品规格、参数及市场应用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锶82销量（毫居里）、收入（万元）、价格（美元/毫居里）及毛利率（2021-2026）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锶82生产基地、销售区域、竞争对手及市场地位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锶82产品规格、参数及市场应用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锶82销量（毫居里）、收入（万元）、价格（美元/毫居里）及毛利率（2021-2026）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锶82生产基地、销售区域、竞争对手及市场地位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锶82产品规格、参数及市场应用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锶82销量（毫居里）、收入（万元）、价格（美元/毫居里）及毛利率（2021-2026）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锶82生产基地、销售区域、竞争对手及市场地位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锶82产品规格、参数及市场应用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锶82销量（毫居里）、收入（万元）、价格（美元/毫居里）及毛利率（2021-2026）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锶82生产基地、销售区域、竞争对手及市场地位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锶82产品规格、参数及市场应用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锶82销量（毫居里）、收入（万元）、价格（美元/毫居里）及毛利率（2021-2026）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全球不同产品类型锶82销量（2021-2026）&amp;（毫居里）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74： 全球不同产品类型锶82销量市场份额（2021-2026）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全球不同产品类型锶82销量预测（2027-2032）&amp;（毫居里）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全球市场不同产品类型锶82销量市场份额预测（2027-2032）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全球不同产品类型锶82收入（2021-2026）&amp;（万元）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全球不同产品类型锶82收入市场份额（2021-2026）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全球不同产品类型锶82收入预测（2027-2032）&amp;（万元）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全球不同产品类型锶82收入市场份额预测（2027-2032）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中国不同产品类型锶82销量（2021-2026）&amp;（毫居里）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82： 中国不同产品类型锶82销量市场份额（2021-2026）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中国不同产品类型锶82销量预测（2027-2032）&amp;（毫居里）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全球市场不同产品类型锶82销量市场份额预测（2027-2032）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中国不同产品类型锶82收入（2021-2026）&amp;（万元）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中国不同产品类型锶82收入市场份额（2021-2026）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中国不同产品类型锶82收入预测（2027-2032）&amp;（万元）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中国不同产品类型锶82收入市场份额预测（2027-2032）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全球不同应用锶82销量（2021-2026）&amp;（毫居里）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90： 全球不同应用锶82销量市场份额（2021-2026）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全球不同应用锶82销量预测（2027-2032）&amp;（毫居里）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92： 全球市场不同应用锶82销量市场份额预测（2027-2032）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全球不同应用锶82收入（2021-2026）&amp;（万元）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全球不同应用锶82收入市场份额（2021-2026）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全球不同应用锶82收入预测（2027-2032）&amp;（万元）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全球不同应用锶82收入市场份额预测（2027-2032）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中国不同应用锶82销量（2021-2026）&amp;（毫居里）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98： 中国不同应用锶82销量市场份额（2021-2026）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中国不同应用锶82销量预测（2027-2032）&amp;（毫居里）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100： 中国市场不同应用锶82销量市场份额预测（2027-2032）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中国不同应用锶82收入（2021-2026）&amp;（万元）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中国不同应用锶82收入市场份额（2021-2026）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中国不同应用锶82收入预测（2027-2032）&amp;（万元）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中国不同应用锶82收入市场份额预测（2027-2032）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锶82行业发展趋势</w:t>
      </w:r>
      <w:r>
        <w:rPr>
          <w:rFonts w:hint="eastAsia"/>
        </w:rPr>
        <w:br/>
      </w:r>
      <w:r>
        <w:rPr>
          <w:rFonts w:hint="eastAsia"/>
        </w:rPr>
        <w:t>　　表 106： 锶82行业主要驱动因素</w:t>
      </w:r>
      <w:r>
        <w:rPr>
          <w:rFonts w:hint="eastAsia"/>
        </w:rPr>
        <w:br/>
      </w:r>
      <w:r>
        <w:rPr>
          <w:rFonts w:hint="eastAsia"/>
        </w:rPr>
        <w:t>　　表 107： 锶82行业供应链分析</w:t>
      </w:r>
      <w:r>
        <w:rPr>
          <w:rFonts w:hint="eastAsia"/>
        </w:rPr>
        <w:br/>
      </w:r>
      <w:r>
        <w:rPr>
          <w:rFonts w:hint="eastAsia"/>
        </w:rPr>
        <w:t>　　表 108： 锶82上游原料供应商</w:t>
      </w:r>
      <w:r>
        <w:rPr>
          <w:rFonts w:hint="eastAsia"/>
        </w:rPr>
        <w:br/>
      </w:r>
      <w:r>
        <w:rPr>
          <w:rFonts w:hint="eastAsia"/>
        </w:rPr>
        <w:t>　　表 109： 锶82主要地区不同应用客户分析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锶82典型经销商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锶82产品图片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全球不同产品类型锶82销售额2021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全球不同产品类型锶82市场份额2025 &amp; 2032</w:t>
      </w:r>
      <w:r>
        <w:rPr>
          <w:rFonts w:hint="eastAsia"/>
        </w:rPr>
        <w:br/>
      </w:r>
      <w:r>
        <w:rPr>
          <w:rFonts w:hint="eastAsia"/>
        </w:rPr>
        <w:t>　　图 4： 活度＜50mCi/mL产品图片</w:t>
      </w:r>
      <w:r>
        <w:rPr>
          <w:rFonts w:hint="eastAsia"/>
        </w:rPr>
        <w:br/>
      </w:r>
      <w:r>
        <w:rPr>
          <w:rFonts w:hint="eastAsia"/>
        </w:rPr>
        <w:t>　　图 5： 活度≥50mCi/mL产品图片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全球不同应用锶82市场份额2025 &amp; 2032</w:t>
      </w:r>
      <w:r>
        <w:rPr>
          <w:rFonts w:hint="eastAsia"/>
        </w:rPr>
        <w:br/>
      </w:r>
      <w:r>
        <w:rPr>
          <w:rFonts w:hint="eastAsia"/>
        </w:rPr>
        <w:t>　　图 8： 核医学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2025年全球前五大生产商锶82市场份额</w:t>
      </w:r>
      <w:r>
        <w:rPr>
          <w:rFonts w:hint="eastAsia"/>
        </w:rPr>
        <w:br/>
      </w:r>
      <w:r>
        <w:rPr>
          <w:rFonts w:hint="eastAsia"/>
        </w:rPr>
        <w:t>　　图 11： 2025年全球锶82第一梯队、第二梯队和第三梯队厂商及市场份额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全球锶82产能、产量、产能利用率及发展趋势（2021-2032）&amp;（毫居里）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13： 全球锶82产量、需求量及发展趋势（2021-2032）&amp;（毫居里）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14： 全球主要地区锶82产量市场份额（2021-2032）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中国锶82产能、产量、产能利用率及发展趋势（2021-2032）&amp;（毫居里）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16： 中国锶82产量、市场需求量及发展趋势（2021-2032）&amp;（毫居里）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17： 全球锶82市场销售额及增长率：（2021-2032）&amp;（万元）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全球市场锶82市场规模：2021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全球市场锶82销量及增长率（2021-2032）&amp;（毫居里）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20： 全球市场锶82价格趋势（2021-2032）&amp;（美元/毫居里）</w:t>
      </w:r>
      <w:r>
        <w:rPr>
          <w:rFonts w:hint="eastAsia"/>
        </w:rPr>
        <w:br/>
      </w:r>
      <w:r>
        <w:rPr>
          <w:rFonts w:hint="eastAsia"/>
        </w:rPr>
        <w:t>　　图 21： 全球主要地区锶82销售收入（2021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全球主要地区锶82销售收入市场份额（2021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北美市场锶82销量及增长率（2021-2032）&amp;（毫居里）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24： 北美市场锶82收入及增长率（2021-2032）&amp;（万元）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欧洲市场锶82销量及增长率（2021-2032）&amp;（毫居里）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26： 欧洲市场锶82收入及增长率（2021-2032）&amp;（万元）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中国市场锶82销量及增长率（2021-2032）&amp;（毫居里）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28： 中国市场锶82收入及增长率（2021-2032）&amp;（万元）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日本市场锶82销量及增长率（2021-2032）&amp;（毫居里）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30： 日本市场锶82收入及增长率（2021-2032）&amp;（万元）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东南亚市场锶82销量及增长率（2021-2032）&amp;（毫居里）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32： 东南亚市场锶82收入及增长率（2021-2032）&amp;（万元）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印度市场锶82销量及增长率（2021-2032）&amp;（毫居里）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34： 印度市场锶82收入及增长率（2021-2032）&amp;（万元）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南美市场锶82销量及增长率（2021-2032）&amp;（毫居里）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36： 南美市场锶82收入及增长率（2021-2032）&amp;（万元）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中东市场锶82销量及增长率（2021-2032）&amp;（毫居里）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38： 中东市场锶82收入及增长率（2021-2032）&amp;（万元）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全球不同产品类型锶82价格走势（2021-2032）&amp;（美元/毫居里）</w:t>
      </w:r>
      <w:r>
        <w:rPr>
          <w:rFonts w:hint="eastAsia"/>
        </w:rPr>
        <w:br/>
      </w:r>
      <w:r>
        <w:rPr>
          <w:rFonts w:hint="eastAsia"/>
        </w:rPr>
        <w:t>　　图 40： 全球不同应用锶82价格走势（2021-2032）&amp;（美元/毫居里）</w:t>
      </w:r>
      <w:r>
        <w:rPr>
          <w:rFonts w:hint="eastAsia"/>
        </w:rPr>
        <w:br/>
      </w:r>
      <w:r>
        <w:rPr>
          <w:rFonts w:hint="eastAsia"/>
        </w:rPr>
        <w:t>　　图 41： 锶82中国企业SWOT分析</w:t>
      </w:r>
      <w:r>
        <w:rPr>
          <w:rFonts w:hint="eastAsia"/>
        </w:rPr>
        <w:br/>
      </w:r>
      <w:r>
        <w:rPr>
          <w:rFonts w:hint="eastAsia"/>
        </w:rPr>
        <w:t>　　图 42： 锶82产业链</w:t>
      </w:r>
      <w:r>
        <w:rPr>
          <w:rFonts w:hint="eastAsia"/>
        </w:rPr>
        <w:br/>
      </w:r>
      <w:r>
        <w:rPr>
          <w:rFonts w:hint="eastAsia"/>
        </w:rPr>
        <w:t>　　图 43： 锶82行业采购模式分析</w:t>
      </w:r>
      <w:r>
        <w:rPr>
          <w:rFonts w:hint="eastAsia"/>
        </w:rPr>
        <w:br/>
      </w:r>
      <w:r>
        <w:rPr>
          <w:rFonts w:hint="eastAsia"/>
        </w:rPr>
        <w:t>　　图 44： 锶82行业生产模式</w:t>
      </w:r>
      <w:r>
        <w:rPr>
          <w:rFonts w:hint="eastAsia"/>
        </w:rPr>
        <w:br/>
      </w:r>
      <w:r>
        <w:rPr>
          <w:rFonts w:hint="eastAsia"/>
        </w:rPr>
        <w:t>　　图 45： 锶82行业销售模式分析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92d282b6148ae" w:history="1">
        <w:r>
          <w:rPr>
            <w:rStyle w:val="Hyperlink"/>
          </w:rPr>
          <w:t>2026-2032年全球与中国锶82行业发展现状分析及前景趋势报告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92d282b6148ae" w:history="1">
        <w:r>
          <w:rPr>
            <w:rStyle w:val="Hyperlink"/>
          </w:rPr>
          <w:t>https://www.20087.com/2/68/Si82ShiChangXianZhuangHeQianJing.html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热点：锶价格最新行情、si8244bb电路图、锶86是什么、锶82铷82发生器、锶价格多少一公斤、碳酸锶价格持续上涨、硫酸锶价格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7c4abe10e4e1a" w:history="1">
      <w:r>
        <w:rPr>
          <w:rStyle w:val="Hyperlink"/>
        </w:rPr>
        <w:t>2026-2032年全球与中国锶82行业发展现状分析及前景趋势报告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i82ShiChangXianZhuangHeQianJing.html" TargetMode="External" Id="R0ff92d282b61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i82ShiChangXianZhuangHeQianJing.html" TargetMode="External" Id="R9657c4abe10e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2026-03-29T01:39:14Z</dcterms:created>
  <dcterms:modified xsi:type="dcterms:W3CDTF">2026-03-29T02:39:14Z</dcterms:modified>
  <dc:subject>2026-2032年全球与中国锶82行业发展现状分析及前景趋势报告</dc:subject>
  <dc:title>2026-2032年全球与中国锶82行业发展现状分析及前景趋势报告</dc:title>
  <cp:keywords>2026-2032年全球与中国锶82行业发展现状分析及前景趋势报告</cp:keywords>
  <dc:description>2026-2032年全球与中国锶82行业发展现状分析及前景趋势报告</dc:description>
</cp:coreProperties>
</file>