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cfef165834ce7" w:history="1">
              <w:r>
                <w:rPr>
                  <w:rStyle w:val="Hyperlink"/>
                </w:rPr>
                <w:t>2023-2029年全球与中国全钒液流储能电池行业发展深度调研与未来趋势报告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cfef165834ce7" w:history="1">
              <w:r>
                <w:rPr>
                  <w:rStyle w:val="Hyperlink"/>
                </w:rPr>
                <w:t>2023-2029年全球与中国全钒液流储能电池行业发展深度调研与未来趋势报告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cfef165834ce7" w:history="1">
                <w:r>
                  <w:rPr>
                    <w:rStyle w:val="Hyperlink"/>
                  </w:rPr>
                  <w:t>https://www.20087.com/3/68/QuanFanYeLiuChuNengDianChiFaZhanQuShi.html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钒液流储能电池是一种新型的大规模储能技术，近年来在可再生能源并网、电网调峰和备用电源等领域展现出了巨大潜力。相比其他储能技术，全钒液流电池具有长寿命、高安全性、可深度充放电等优势，特别适合于长时间、大容量的储能需求。随着成本的逐渐降低和技术的不断完善，全钒液流电池的商业化应用正在加速。</w:t>
      </w:r>
      <w:r>
        <w:rPr>
          <w:rFonts w:hint="eastAsia"/>
        </w:rPr>
        <w:br/>
      </w:r>
      <w:r>
        <w:rPr>
          <w:rFonts w:hint="eastAsia"/>
        </w:rPr>
        <w:t>　　未来，全钒液流储能电池将更加注重成本优化和系统集成。通过改进电解液配方和优化电池设计，提高能量密度和功率密度，降低材料成本和运维成本。同时，随着储能系统与智能电网的深度融合，全钒液流电池将能够实现更精准的调度和控制，提高电网的灵活性和稳定性。此外，随着钒资源回收技术的进步，将建立更加可持续的电池材料供应链，促进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cfef165834ce7" w:history="1">
        <w:r>
          <w:rPr>
            <w:rStyle w:val="Hyperlink"/>
          </w:rPr>
          <w:t>2023-2029年全球与中国全钒液流储能电池行业发展深度调研与未来趋势报告</w:t>
        </w:r>
      </w:hyperlink>
      <w:r>
        <w:rPr>
          <w:rFonts w:hint="eastAsia"/>
        </w:rPr>
        <w:t>》依据国家统计局、发改委及全钒液流储能电池相关协会等的数据资料，深入研究了全钒液流储能电池行业的现状，包括全钒液流储能电池市场需求、市场规模及产业链状况。全钒液流储能电池报告分析了全钒液流储能电池的价格波动、各细分市场的动态，以及重点企业的经营状况。同时，报告对全钒液流储能电池市场前景及发展趋势进行了科学预测，揭示了潜在的市场需求和投资机会，也指出了全钒液流储能电池行业内可能的风险。此外，全钒液流储能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全钒液流储能电池市场概述</w:t>
      </w:r>
      <w:r>
        <w:rPr>
          <w:rFonts w:hint="eastAsia"/>
        </w:rPr>
        <w:br/>
      </w:r>
      <w:r>
        <w:rPr>
          <w:rFonts w:hint="eastAsia"/>
        </w:rPr>
        <w:t>　　1.1 全钒液流储能电池产品定义及统计范围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按照不同产品类型，全钒液流储能电池主要可以分为如下几个类别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不同产品类型全钒液流储能电池增长趋势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从不同应用，全钒液流储能电池主要包括如下几个方面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全球与中国全钒液流储能电池发展现状及趋势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2018-2029年全球全钒液流储能电池发展现状及未来趋势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2018-2029年中国全钒液流储能电池发展现状及未来趋势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2018-2023年全球全钒液流储能电池供需现状及2023-2029年预测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2018-2029年全球全钒液流储能电池产能、产量、产能利用率及发展趋势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2018-2029年全球全钒液流储能电池产量、表观消费量及发展趋势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2018-2023年中国全钒液流储能电池供需现状及2023-2029年预测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2018-2029年中国全钒液流储能电池产能、产量、产能利用率及2023-2029年趋势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2018-2029年中国全钒液流储能电池产量、表观消费量及发展趋势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2018-2029年中国全钒液流储能电池产量、市场需求量及发展趋势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中国及欧美日等全钒液流储能电池行业政策分析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全球与中国主要厂商全钒液流储能电池产量、产值及竞争分析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2018-2023年全球全钒液流储能电池主要厂商列表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2018-2023年全球全钒液流储能电池主要厂商产量列表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2018-2023年全球全钒液流储能电池主要厂商产值列表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2022年全球主要生产商全钒液流储能电池收入排名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2018-2023年全球全钒液流储能电池主要厂商产品价格列表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中国全钒液流储能电池主要厂商产量、产值及市场份额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2018-2023年中国全钒液流储能电池主要厂商产量列表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2018-2023年中国全钒液流储能电池主要厂商产值列表</w:t>
      </w:r>
      <w:r>
        <w:rPr>
          <w:rFonts w:hint="eastAsia"/>
        </w:rPr>
        <w:br/>
      </w:r>
      <w:r>
        <w:rPr>
          <w:rFonts w:hint="eastAsia"/>
        </w:rPr>
        <w:t>　　2.3 全钒液流储能电池厂商产地分布及商业化日期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全钒液流储能电池行业集中度、竞争程度分析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全钒液流储能电池行业集中度分析：全球Top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全球全钒液流储能电池第一梯队、第二梯队和第三梯队生产商（品牌）及市场份额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全球领先全钒液流储能电池企业SWOT分析</w:t>
      </w:r>
      <w:r>
        <w:rPr>
          <w:rFonts w:hint="eastAsia"/>
        </w:rPr>
        <w:br/>
      </w:r>
      <w:r>
        <w:rPr>
          <w:rFonts w:hint="eastAsia"/>
        </w:rPr>
        <w:t>　　2.6 全球主要全钒液流储能电池企业采访及观点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全球主要全钒液流储能电池生产地区分析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全球主要地区全钒液流储能电池市场规模分析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2018-2023年全球主要地区全钒液流储能电池产量及市场份额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2023-2029年全球主要地区全钒液流储能电池产量及市场份额预测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2018-2023年全球主要地区全钒液流储能电池产值及市场份额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2023-2029年全球主要地区全钒液流储能电池产值及市场份额预测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2018-2023年北美市场全钒液流储能电池产量、产值及增长率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2018-2023年欧洲市场全钒液流储能电池产量、产值及增长率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2018-2023年中国市场全钒液流储能电池产量、产值及增长率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2018-2023年日本市场全钒液流储能电池产量、产值及增长率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2018-2023年东南亚市场全钒液流储能电池产量、产值及增长率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2018-2023年印度市场全钒液流储能电池产量、产值及增长率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2023-2029年全球主要地区全钒液流储能电池消费展望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2018-2023年全球主要地区全钒液流储能电池消费量及增长率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2023-2029年全球主要地区全钒液流储能电池消费量预测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全球全钒液流储能电池行业重点企业调研分析</w:t>
      </w:r>
      <w:r>
        <w:rPr>
          <w:rFonts w:hint="eastAsia"/>
        </w:rPr>
        <w:br/>
      </w:r>
      <w:r>
        <w:rPr>
          <w:rFonts w:hint="eastAsia"/>
        </w:rPr>
        <w:t>　　5.1 全钒液流储能电池重点企业（一）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重点企业（一）基本信息、全钒液流储能电池生产基地、销售区域、竞争对手及市场地位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重点企业（一）全钒液流储能电池产能、产量、产值、价格及毛利率统计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全钒液流储能电池重点企业（二）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重点企业（二）基本信息、全钒液流储能电池生产基地、销售区域、竞争对手及市场地位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重点企业（二）全钒液流储能电池产能、产量、产值、价格及毛利率统计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全钒液流储能电池重点企业（三）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重点企业（三）基本信息、全钒液流储能电池生产基地、销售区域、竞争对手及市场地位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重点企业（三）全钒液流储能电池产能、产量、产值、价格及毛利率统计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全钒液流储能电池重点企业（四）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重点企业（四）基本信息、全钒液流储能电池生产基地、销售区域、竞争对手及市场地位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重点企业（四）全钒液流储能电池产能、产量、产值、价格及毛利率统计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全钒液流储能电池重点企业（五）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重点企业（五）基本信息、全钒液流储能电池生产基地、销售区域、竞争对手及市场地位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重点企业（五）全钒液流储能电池产能、产量、产值、价格及毛利率统计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全钒液流储能电池重点企业（六）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重点企业（六）基本信息、全钒液流储能电池生产基地、销售区域、竞争对手及市场地位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重点企业（六）全钒液流储能电池产能、产量、产值、价格及毛利率统计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全钒液流储能电池重点企业（七）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重点企业（七）基本信息、全钒液流储能电池生产基地、销售区域、竞争对手及市场地位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重点企业（七）全钒液流储能电池产能、产量、产值、价格及毛利率统计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不同类型全钒液流储能电池市场分析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2018-2029年全球不同类型全钒液流储能电池产量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2018-2023年全球不同类型全钒液流储能电池产量及市场份额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2023-2029年全球不同类型全钒液流储能电池产量预测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2018-2029年全球不同类型全钒液流储能电池产值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2018-2023年全球不同类型全钒液流储能电池产值及市场份额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2023-2029年全球不同类型全钒液流储能电池产值预测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2018-2023年全球不同类型全钒液流储能电池价格走势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2018-2023年不同价格区间全钒液流储能电池市场份额对比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2018-2029年中国不同类型全钒液流储能电池产量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2018-2023年中国不同类型全钒液流储能电池产量及市场份额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2023-2029年中国不同类型全钒液流储能电池产量预测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2018-2029年中国不同类型全钒液流储能电池产值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2018-2023年中国不同类型全钒液流储能电池产值及市场份额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2023-2029年中国不同类型全钒液流储能电池产值预测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全钒液流储能电池上游原料及下游主要应用分析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全钒液流储能电池产业链分析</w:t>
      </w:r>
      <w:r>
        <w:rPr>
          <w:rFonts w:hint="eastAsia"/>
        </w:rPr>
        <w:br/>
      </w:r>
      <w:r>
        <w:rPr>
          <w:rFonts w:hint="eastAsia"/>
        </w:rPr>
        <w:t>　　7.2 全钒液流储能电池产业上游供应分析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2018-2029年全球不同应用全钒液流储能电池消费量、市场份额及增长率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2018-2023年全球不同应用全钒液流储能电池消费量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2023-2029年全球不同应用全钒液流储能电池消费量预测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2018-2029年中国不同应用全钒液流储能电池消费量、市场份额及增长率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2018-2023年中国不同应用全钒液流储能电池消费量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2023-2029年中国不同应用全钒液流储能电池消费量预测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中国全钒液流储能电池产量、消费量、进出口分析及未来趋势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2018-2029年中国全钒液流储能电池产量、消费量、进出口分析及未来趋势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中国全钒液流储能电池进出口贸易趋势</w:t>
      </w:r>
      <w:r>
        <w:rPr>
          <w:rFonts w:hint="eastAsia"/>
        </w:rPr>
        <w:br/>
      </w:r>
      <w:r>
        <w:rPr>
          <w:rFonts w:hint="eastAsia"/>
        </w:rPr>
        <w:t>　　8.3 中国全钒液流储能电池主要进口来源</w:t>
      </w:r>
      <w:r>
        <w:rPr>
          <w:rFonts w:hint="eastAsia"/>
        </w:rPr>
        <w:br/>
      </w:r>
      <w:r>
        <w:rPr>
          <w:rFonts w:hint="eastAsia"/>
        </w:rPr>
        <w:t>　　8.4 中国全钒液流储能电池主要出口目的地</w:t>
      </w:r>
      <w:r>
        <w:rPr>
          <w:rFonts w:hint="eastAsia"/>
        </w:rPr>
        <w:br/>
      </w:r>
      <w:r>
        <w:rPr>
          <w:rFonts w:hint="eastAsia"/>
        </w:rPr>
        <w:t>　　8.5 中国全钒液流储能电池未来发展的有利因素、不利因素分析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中国全钒液流储能电池主要生产消费地区分布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中国全钒液流储能电池生产地区分布</w:t>
      </w:r>
      <w:r>
        <w:rPr>
          <w:rFonts w:hint="eastAsia"/>
        </w:rPr>
        <w:br/>
      </w:r>
      <w:r>
        <w:rPr>
          <w:rFonts w:hint="eastAsia"/>
        </w:rPr>
        <w:t>　　9.2 中国全钒液流储能电池消费地区分布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影响中国全钒液流储能电池供需的主要因素分析</w:t>
      </w:r>
      <w:r>
        <w:rPr>
          <w:rFonts w:hint="eastAsia"/>
        </w:rPr>
        <w:br/>
      </w:r>
      <w:r>
        <w:rPr>
          <w:rFonts w:hint="eastAsia"/>
        </w:rPr>
        <w:t>　　10.1 全钒液流储能电池技术及相关行业技术发展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全钒液流储能电池进出口贸易现状及趋势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全钒液流储能电池下游行业需求变化因素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2023-2029年全钒液流储能电池行业、产品及技术发展趋势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全钒液流储能电池行业及市场环境发展趋势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全钒液流储能电池产品及技术发展趋势</w:t>
      </w:r>
      <w:r>
        <w:rPr>
          <w:rFonts w:hint="eastAsia"/>
        </w:rPr>
        <w:br/>
      </w:r>
      <w:r>
        <w:rPr>
          <w:rFonts w:hint="eastAsia"/>
        </w:rPr>
        <w:t>　　11.3 全钒液流储能电池产品价格走势</w:t>
      </w:r>
      <w:r>
        <w:rPr>
          <w:rFonts w:hint="eastAsia"/>
        </w:rPr>
        <w:br/>
      </w:r>
      <w:r>
        <w:rPr>
          <w:rFonts w:hint="eastAsia"/>
        </w:rPr>
        <w:t>　　11.4 2023-2029年全钒液流储能电池市场消费形态、消费者偏好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全钒液流储能电池销售渠道分析及建议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国内全钒液流储能电池销售渠道</w:t>
      </w:r>
      <w:r>
        <w:rPr>
          <w:rFonts w:hint="eastAsia"/>
        </w:rPr>
        <w:br/>
      </w:r>
      <w:r>
        <w:rPr>
          <w:rFonts w:hint="eastAsia"/>
        </w:rPr>
        <w:t>　　12.2 海外市场全钒液流储能电池销售渠道</w:t>
      </w:r>
      <w:r>
        <w:rPr>
          <w:rFonts w:hint="eastAsia"/>
        </w:rPr>
        <w:br/>
      </w:r>
      <w:r>
        <w:rPr>
          <w:rFonts w:hint="eastAsia"/>
        </w:rPr>
        <w:t>　　12.3 全钒液流储能电池销售/营销策略建议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按照不同产品类型，全钒液流储能电池主要可以分为如下几个类别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不同种类全钒液流储能电池增长趋势</w:t>
      </w:r>
      <w:r>
        <w:rPr>
          <w:rFonts w:hint="eastAsia"/>
        </w:rPr>
        <w:br/>
      </w:r>
      <w:r>
        <w:rPr>
          <w:rFonts w:hint="eastAsia"/>
        </w:rPr>
        <w:t>　　表3 按不同应用，全钒液流储能电池主要包括如下几个方面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不同应用全钒液流储能电池消费量增长趋势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中国及欧美日等地区全钒液流储能电池相关政策分析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2018-2023年全球全钒液流储能电池主要厂商产量列表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2018-2023年全球全钒液流储能电池主要厂商产量市场份额列表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2018-2023年全球全钒液流储能电池主要厂商产值列表</w:t>
      </w:r>
      <w:r>
        <w:rPr>
          <w:rFonts w:hint="eastAsia"/>
        </w:rPr>
        <w:br/>
      </w:r>
      <w:r>
        <w:rPr>
          <w:rFonts w:hint="eastAsia"/>
        </w:rPr>
        <w:t>　　表9 全球全钒液流储能电池主要厂商产值、市场份额列表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2022年全球主要生产商全钒液流储能电池收入排名</w:t>
      </w:r>
      <w:r>
        <w:rPr>
          <w:rFonts w:hint="eastAsia"/>
        </w:rPr>
        <w:br/>
      </w:r>
      <w:r>
        <w:rPr>
          <w:rFonts w:hint="eastAsia"/>
        </w:rPr>
        <w:t>　　表11 2018-2023年全球全钒液流储能电池主要厂商产品价格列表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中国全钒液流储能电池主要厂商产品价格列表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2018-2023年中国全钒液流储能电池主要厂商产量市场份额列表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2018-2023年中国全钒液流储能电池主要厂商产值列表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2018-2023年中国全钒液流储能电池主要厂商产值市场份额列表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全球主要全钒液流储能电池厂商产地分布及商业化日期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全球主要全钒液流储能电池企业采访及观点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全球主要地区全钒液流储能电池产值对比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全球主要地区2018-2023年全钒液流储能电池产量市场份额列表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2018-2023年全球主要地区全钒液流储能电池产量列表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2018-2023年全球主要地区全钒液流储能电池产量份额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2018-2023年全球主要地区全钒液流储能电池产值列表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2018-2023年全球主要地区全钒液流储能电池产值份额列表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2018-2023年全球主要地区全钒液流储能电池消费量列表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2018-2023年全球主要地区全钒液流储能电池消费量市场份额列表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重点企业（一）全钒液流储能电池产能、产量、产值、价格及毛利率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重点企业（一）全钒液流储能电池产品规格及价格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重点企业（二）全钒液流储能电池产能、产量、产值、价格及毛利率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重点企业（二）全钒液流储能电池产品规格及价格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重点企业（三）全钒液流储能电池产能、产量、产值、价格及毛利率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重点企业（三）全钒液流储能电池产品规格及价格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重点企业（四）全钒液流储能电池产能、产量、产值、价格及毛利率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重点企业（四）全钒液流储能电池产品规格及价格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重点企业（五）全钒液流储能电池产能、产量、产值、价格及毛利率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重点企业（五）全钒液流储能电池产品规格及价格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重点企业（六）全钒液流储能电池产能、产量、产值、价格及毛利率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重点企业（六）全钒液流储能电池产品规格及价格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重点企业（七）全钒液流储能电池产能、产量、产值、价格及毛利率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重点企业（七）全钒液流储能电池产品规格及价格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2018-2023年全球不同产品类型全钒液流储能电池产量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2018-2023年全球不同产品类型全钒液流储能电池产量市场份额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2023-2029年全球不同产品类型全钒液流储能电池产量预测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2023-2029年全球不同产品类型全钒液流储能电池产量市场份额预测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2018-2023年全球不同类型全钒液流储能电池产值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2018-2023年全球不同类型全钒液流储能电池产值市场份额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2023-2029年全球不同类型全钒液流储能电池产值预测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2023-2029年全球不同类型全钒液流储能电池产值市场份额预测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2018-2023年全球不同价格区间全钒液流储能电池市场份额对比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2018-2023年中国不同产品类型全钒液流储能电池产量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2018-2023年中国不同产品类型全钒液流储能电池产量市场份额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2023-2029年中国不同产品类型全钒液流储能电池产量预测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2023-2029年中国不同产品类型全钒液流储能电池产量市场份额预测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2018-2023年中国不同产品类型全钒液流储能电池产值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2018-2023年中国不同产品类型全钒液流储能电池产值市场份额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2023-2029年中国不同产品类型全钒液流储能电池产值预测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2023-2029年中国不同产品类型全钒液流储能电池产值市场份额预测</w:t>
      </w:r>
      <w:r>
        <w:rPr>
          <w:rFonts w:hint="eastAsia"/>
        </w:rPr>
        <w:br/>
      </w:r>
      <w:r>
        <w:rPr>
          <w:rFonts w:hint="eastAsia"/>
        </w:rPr>
        <w:t>　　表78 全钒液流储能电池上游原料供应商及联系方式列表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2018-2023年全球不同应用全钒液流储能电池消费量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2018-2023年全球不同应用全钒液流储能电池消费量市场份额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2023-2029年全球不同应用全钒液流储能电池消费量预测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2023-2029年全球不同应用全钒液流储能电池消费量市场份额预测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2018-2023年中国不同应用全钒液流储能电池消费量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2018-2023年中国不同应用全钒液流储能电池消费量市场份额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2023-2029年中国不同应用全钒液流储能电池消费量预测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2023-2029年中国不同应用全钒液流储能电池消费量市场份额预测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2018-2023年中国全钒液流储能电池产量、消费量、进出口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2023-2029年中国全钒液流储能电池产量、消费量、进出口预测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中国市场全钒液流储能电池进出口贸易趋势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中国市场全钒液流储能电池主要进口来源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中国市场全钒液流储能电池主要出口目的地</w:t>
      </w:r>
      <w:r>
        <w:rPr>
          <w:rFonts w:hint="eastAsia"/>
        </w:rPr>
        <w:br/>
      </w:r>
      <w:r>
        <w:rPr>
          <w:rFonts w:hint="eastAsia"/>
        </w:rPr>
        <w:t>　　表92 中国全钒液流储能电池市场未来发展的有利因素、不利因素分析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中国全钒液流储能电池生产地区分布</w:t>
      </w:r>
      <w:r>
        <w:rPr>
          <w:rFonts w:hint="eastAsia"/>
        </w:rPr>
        <w:br/>
      </w:r>
      <w:r>
        <w:rPr>
          <w:rFonts w:hint="eastAsia"/>
        </w:rPr>
        <w:t>　　表94 中国全钒液流储能电池消费地区分布</w:t>
      </w:r>
      <w:r>
        <w:rPr>
          <w:rFonts w:hint="eastAsia"/>
        </w:rPr>
        <w:br/>
      </w:r>
      <w:r>
        <w:rPr>
          <w:rFonts w:hint="eastAsia"/>
        </w:rPr>
        <w:t>　　表95 全钒液流储能电池行业及市场环境发展趋势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全钒液流储能电池产品及技术发展趋势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2018-2023年国内全钒液流储能电池主要销售模式及销售渠道趋势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2018-2023年欧美日等地区全钒液流储能电池主要销售模式及销售渠道趋势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全钒液流储能电池产品市场定位及目标消费者分析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全钒液流储能电池产品图片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2022年全球不同产品类型全钒液流储能电池产量市场份额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全球不同类型全钒液流储能电池消费量市场份额对比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2018-2023年全球全钒液流储能电池产量及增长率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2018-2023年全球全钒液流储能电池产值及增长率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2018-2029年中国全钒液流储能电池产量及发展趋势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2018-2029年中国全钒液流储能电池产值及未来发展趋势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2018-2029年全球全钒液流储能电池产能、产量、产能利用率及发展趋势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2018-2029年全球全钒液流储能电池产量、市场需求量及发展趋势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2018-2029年中国全钒液流储能电池产能、产量、产能利用率及发展趋势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2018-2029年中国全钒液流储能电池产量、市场需求量及发展趋势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全球全钒液流储能电池主要厂商2022年产量市场份额列表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全球全钒液流储能电池主要厂商2022年产值市场份额列表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2018-2023年中国市场全钒液流储能电池主要厂商产量市场份额列表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中国全钒液流储能电池主要厂商2022年产量市场份额列表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中国全钒液流储能电池主要厂商2022年产值市场份额列表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2022年全球前五及前十大生产商全钒液流储能电池市场份额</w:t>
      </w:r>
      <w:r>
        <w:rPr>
          <w:rFonts w:hint="eastAsia"/>
        </w:rPr>
        <w:br/>
      </w:r>
      <w:r>
        <w:rPr>
          <w:rFonts w:hint="eastAsia"/>
        </w:rPr>
        <w:t>　　图24 2018-2023年全球全钒液流储能电池第一梯队、第二梯队和第三梯队生产商（品牌）及市场份额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全钒液流储能电池全球领先企业SWOT分析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全球主要地区全钒液流储能电池消费量市场份额对比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2018-2023年北美市场全钒液流储能电池产量及增长率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2018-2023年北美市场全钒液流储能电池产值及增长率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2018-2023年欧洲市场全钒液流储能电池产量及增长率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2018-2023年欧洲市场全钒液流储能电池产值及增长率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2018-2023年中国市场全钒液流储能电池产量及增长率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2018-2023年中国市场全钒液流储能电池产值及增长率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2018-2023年日本市场全钒液流储能电池产量及增长率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2018-2023年日本市场全钒液流储能电池产值及增长率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2018-2023年东南亚市场全钒液流储能电池产量及增长率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2018-2023年东南亚市场全钒液流储能电池产值及增长率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2018-2023年印度市场全钒液流储能电池产量及增长率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2018-2023年印度市场全钒液流储能电池产值及增长率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2018-2023年全球主要地区全钒液流储能电池消费量市场份额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2023-2029年全球主要地区全钒液流储能电池消费量市场份额预测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全钒液流储能电池产业链分析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全钒液流储能电池产品价格走势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cfef165834ce7" w:history="1">
        <w:r>
          <w:rPr>
            <w:rStyle w:val="Hyperlink"/>
          </w:rPr>
          <w:t>2023-2029年全球与中国全钒液流储能电池行业发展深度调研与未来趋势报告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cfef165834ce7" w:history="1">
        <w:r>
          <w:rPr>
            <w:rStyle w:val="Hyperlink"/>
          </w:rPr>
          <w:t>https://www.20087.com/3/68/QuanFanYeLiuChuNengDianChiFaZhanQuShi.html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8b5374ee645f2" w:history="1">
      <w:r>
        <w:rPr>
          <w:rStyle w:val="Hyperlink"/>
        </w:rPr>
        <w:t>2023-2029年全球与中国全钒液流储能电池行业发展深度调研与未来趋势报告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QuanFanYeLiuChuNengDianChiFaZhanQuShi.html" TargetMode="External" Id="R327cfef16583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QuanFanYeLiuChuNengDianChiFaZhanQuShi.html" TargetMode="External" Id="R0218b5374ee6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2023-04-24T00:26:00Z</dcterms:created>
  <dcterms:modified xsi:type="dcterms:W3CDTF">2023-04-24T01:26:00Z</dcterms:modified>
  <dc:subject>2023-2029年全球与中国全钒液流储能电池行业发展深度调研与未来趋势报告</dc:subject>
  <dc:title>2023-2029年全球与中国全钒液流储能电池行业发展深度调研与未来趋势报告</dc:title>
  <cp:keywords>2023-2029年全球与中国全钒液流储能电池行业发展深度调研与未来趋势报告</cp:keywords>
  <dc:description>2023-2029年全球与中国全钒液流储能电池行业发展深度调研与未来趋势报告</dc:description>
</cp:coreProperties>
</file>