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126644c94bba" w:history="1">
              <w:r>
                <w:rPr>
                  <w:rStyle w:val="Hyperlink"/>
                </w:rPr>
                <w:t>2024-2030年中国电力维护合板行业研究分析及发展趋势预测报告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126644c94bba" w:history="1">
              <w:r>
                <w:rPr>
                  <w:rStyle w:val="Hyperlink"/>
                </w:rPr>
                <w:t>2024-2030年中国电力维护合板行业研究分析及发展趋势预测报告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6126644c94bba" w:history="1">
                <w:r>
                  <w:rPr>
                    <w:rStyle w:val="Hyperlink"/>
                  </w:rPr>
                  <w:t>https://www.20087.com/5/28/DianLiWeiHuHeBanShiChangQianJing.html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维护合板是一种用于电力设备检修和维护的专用工具，通常由多种工具组合而成，便于携带和使用。近年来，随着电力行业的快速发展和对设备维护效率要求的提高，电力维护合板的设计和功能不断完善。目前，电力维护合板不仅在工具种类上有所丰富，通过集成更多类型的工具，满足了不同电力设备的维护需求；而且在便携性上有所增强，通过采用轻质材料和紧凑设计，提高了合板的便携性和使用便利性。此外，随着智能化技术的应用，电力维护合板的设计更加注重信息化，通过集成电子标签和无线通信模块，实现了工具的智能化管理和追踪。</w:t>
      </w:r>
      <w:r>
        <w:rPr>
          <w:rFonts w:hint="eastAsia"/>
        </w:rPr>
        <w:br/>
      </w:r>
      <w:r>
        <w:rPr>
          <w:rFonts w:hint="eastAsia"/>
        </w:rPr>
        <w:t>　　未来，电力维护合板的发展将更加注重智能化与集成化。在智能化方面，随着物联网技术的发展，未来的电力维护合板将更加智能化，通过集成传感器和智能控制系统，实现对工具状态的实时监测和远程管理，提高维护工作的效率和准确性。在集成化方面，随着电力设备的复杂性增加，未来的电力维护合板将更加注重多功能集成，通过集成更多类型的工具和检测设备，提供一站式的维护解决方案。此外，随着可穿戴技术的应用，未来的电力维护合板将可能与智能穿戴设备结合，通过集成AR技术，提供可视化指导和远程协作支持，提高维护工作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6126644c94bba" w:history="1">
        <w:r>
          <w:rPr>
            <w:rStyle w:val="Hyperlink"/>
          </w:rPr>
          <w:t>2024-2030年中国电力维护合板行业研究分析及发展趋势预测报告</w:t>
        </w:r>
      </w:hyperlink>
      <w:r>
        <w:rPr>
          <w:rFonts w:hint="eastAsia"/>
        </w:rPr>
        <w:t>基于科学的市场调研和数据分析，全面剖析了电力维护合板行业现状、市场需求及市场规模。电力维护合板报告探讨了电力维护合板产业链结构，细分市场的特点，并分析了电力维护合板市场前景及发展趋势。通过科学预测，揭示了电力维护合板行业未来的增长潜力。同时，电力维护合板报告还对重点企业进行了研究，评估了各大品牌在市场竞争中的地位，以及行业集中度的变化。电力维护合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电力维护合板行业基本概述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一、电力维护合板行业研究背景</w:t>
      </w:r>
      <w:r>
        <w:rPr>
          <w:rFonts w:hint="eastAsia"/>
        </w:rPr>
        <w:br/>
      </w:r>
      <w:r>
        <w:rPr>
          <w:rFonts w:hint="eastAsia"/>
        </w:rPr>
        <w:t>　　　　二、电力维护合板行业研究方法及依据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三、电力维护合板行业研究基本前景概况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行业电力维护合板品质及特点</w:t>
      </w:r>
      <w:r>
        <w:rPr>
          <w:rFonts w:hint="eastAsia"/>
        </w:rPr>
        <w:br/>
      </w:r>
      <w:r>
        <w:rPr>
          <w:rFonts w:hint="eastAsia"/>
        </w:rPr>
        <w:t>　　　　一、行业电力维护合板品质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2024年中国电力维护合板行业经济指标分析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一、赢利电力维护合板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五、风险电力维护合板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2024年中国电力维护合板行业宏观环境分析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十四、对外电力维护合板&amp;进出口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电力维护合板产业政策环境变化及影响分析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电力维护合板产业社会环境变化及影响分析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2024年中国电力维护合板行业运行态势分析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2018-2023年电力维护合板行业市场运行状况分析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2024年中国电力维护合板行业市场热点分析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2024年中国电力维护合板行业市场存在的问题分析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2024-2030年中国电力维护合板行业发展面临的新挑战分析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2018-2023年中国电力维护合板所属行业监测数据分析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2018-2023年中国电力维护合板所属行业规模分析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2024年中国电力维护合板所属行业结构分析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二、电力维护合板收入结构分析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2018-2023年中国电力维护合板所属行业产值分析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二、工业电力维护合板产值分析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2018-2023年中国电力维护合板所属行业成本费用分析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一、电力维护合板成本统计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2018-2023年中国电力维护合板所属行业盈利能力分析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中国电力维护合板国内市场综述</w:t>
      </w:r>
      <w:r>
        <w:rPr>
          <w:rFonts w:hint="eastAsia"/>
        </w:rPr>
        <w:br/>
      </w:r>
      <w:r>
        <w:rPr>
          <w:rFonts w:hint="eastAsia"/>
        </w:rPr>
        <w:t>　　第一节 中国电力维护合板产品产量分析及预测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一、电力维护合板产业总体产能规模</w:t>
      </w:r>
      <w:r>
        <w:rPr>
          <w:rFonts w:hint="eastAsia"/>
        </w:rPr>
        <w:br/>
      </w:r>
      <w:r>
        <w:rPr>
          <w:rFonts w:hint="eastAsia"/>
        </w:rPr>
        <w:t>　　　　二、电力维护合板生产区域分布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中国电力维护合板市场需求分析及预测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一、中国电力维护合板需求特点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2024-2030年中国电力维护合板供需平衡预测</w:t>
      </w:r>
      <w:r>
        <w:rPr>
          <w:rFonts w:hint="eastAsia"/>
        </w:rPr>
        <w:br/>
      </w:r>
      <w:r>
        <w:rPr>
          <w:rFonts w:hint="eastAsia"/>
        </w:rPr>
        <w:t>　　第四节 中国电力维护合板价格趋势分析</w:t>
      </w:r>
      <w:r>
        <w:rPr>
          <w:rFonts w:hint="eastAsia"/>
        </w:rPr>
        <w:br/>
      </w:r>
      <w:r>
        <w:rPr>
          <w:rFonts w:hint="eastAsia"/>
        </w:rPr>
        <w:t>　　　　一、中国电力维护合板2018-2023年价格趋势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二、中国电力维护合板当前市场价格及分析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三、影响电力维护合板价格因素分析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四、2024-2030年中国电力维护合板价格走势预测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2018-2023年中国电力维护合板行业重点区域分析及前景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二、华北地区电力维护合板行业市场规模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二、华东地区电力维护合板行业市场规模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二、东北地区电力维护合板行业市场规模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二、华中地区电力维护合板行业市场规模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二、华南地区电力维护合板行业市场规模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二、西南地区电力维护合板行业市场规模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三、西南地区电力维护合板行业发展前景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一、西北地区电力维护合板产销情况</w:t>
      </w:r>
      <w:r>
        <w:rPr>
          <w:rFonts w:hint="eastAsia"/>
        </w:rPr>
        <w:br/>
      </w:r>
      <w:r>
        <w:rPr>
          <w:rFonts w:hint="eastAsia"/>
        </w:rPr>
        <w:t>　　　　二、西北地区电力维护合板行业市场规模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三、西北地区电力维护合板行业发展前景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电力维护合板重点企业分析</w:t>
      </w:r>
      <w:r>
        <w:rPr>
          <w:rFonts w:hint="eastAsia"/>
        </w:rPr>
        <w:br/>
      </w:r>
      <w:r>
        <w:rPr>
          <w:rFonts w:hint="eastAsia"/>
        </w:rPr>
        <w:t>　　第一节 山东电力集团公司检修公司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中国能源建设集团天津电力建设公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重庆宝翼电力设备维护有限公司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东莞市泰洋电力设备维护有限公司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四川省建能电力运行维护有限公司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沈阳维电电力维护有限公司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泉州市盛荣电力检修有限公司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中国电力维护合板行业市场竞争分析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电力维护合板行业市场竞争趋势分析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一、电力维护合板行业竞争格局分析</w:t>
      </w:r>
      <w:r>
        <w:rPr>
          <w:rFonts w:hint="eastAsia"/>
        </w:rPr>
        <w:br/>
      </w:r>
      <w:r>
        <w:rPr>
          <w:rFonts w:hint="eastAsia"/>
        </w:rPr>
        <w:t>　　　　二、电力维护合板典型企业竞争策略分析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三、电力维护合板行业竞争趋势分析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中国电力维护合板产业国际竞争力分析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中国电力维护合板产业上下游环境分析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中国电力维护合板产业环节分析</w:t>
      </w:r>
      <w:r>
        <w:rPr>
          <w:rFonts w:hint="eastAsia"/>
        </w:rPr>
        <w:br/>
      </w:r>
      <w:r>
        <w:rPr>
          <w:rFonts w:hint="eastAsia"/>
        </w:rPr>
        <w:t>　　第三节 中国电力维护合板企业盈利模型研究分析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电力维护合板企业世界竞争力比较优势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中国电力维护合板企业竞争策略研究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一、供应电力维护合板一体化战略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2024-2030年中国电力维护合板行业发展趋势展望分析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2024-2030年中国电力维护合板行业发展前景展望</w:t>
      </w:r>
      <w:r>
        <w:rPr>
          <w:rFonts w:hint="eastAsia"/>
        </w:rPr>
        <w:br/>
      </w:r>
      <w:r>
        <w:rPr>
          <w:rFonts w:hint="eastAsia"/>
        </w:rPr>
        <w:t>　　　　一、电力维护合板行业市场蕴藏的商机探讨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二、“十三五”规划对电力维护合板行业影响研究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2024-2030年中国电力维护合板行业发展趋势分析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2024-2030年中国电力维护合板行业运行状况预测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一、中国电力维护合板行业工业总产值预测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二、中国电力维护合板行业电力维护合板收入预测</w:t>
      </w:r>
      <w:r>
        <w:rPr>
          <w:rFonts w:hint="eastAsia"/>
        </w:rPr>
        <w:br/>
      </w:r>
      <w:r>
        <w:rPr>
          <w:rFonts w:hint="eastAsia"/>
        </w:rPr>
        <w:t>　　　　三、中国电力维护合板行业利润总额预测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四、中国电力维护合板行业总资产预测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2024-2030年中国电力维护合板行业投资风险分析及建议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2024-2030年中国电力维护合板行业投资风险分析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2024-2030年中国电力维护合板行业投资风险的防范和对策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中:智:林:－2024-2030年中国电力维护合板行业投资策略分析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二、竞争电力维护合板战略联盟的实施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电力维护合板行业产业电力维护合板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2018-2023年我国电力维护合板行业工业电力维护合板产值增长趋势图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2018-2023年我国电力维护合板行业电力维护合板成本增长趋势图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2018-2023年我国电力维护合板行业主要盈利指标增长趋势图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2018-2023年电力维护合板行业市场供给</w:t>
      </w:r>
      <w:r>
        <w:rPr>
          <w:rFonts w:hint="eastAsia"/>
        </w:rPr>
        <w:br/>
      </w:r>
      <w:r>
        <w:rPr>
          <w:rFonts w:hint="eastAsia"/>
        </w:rPr>
        <w:t>　　图表 2018-2023年电力维护合板行业市场需求</w:t>
      </w:r>
      <w:r>
        <w:rPr>
          <w:rFonts w:hint="eastAsia"/>
        </w:rPr>
        <w:br/>
      </w:r>
      <w:r>
        <w:rPr>
          <w:rFonts w:hint="eastAsia"/>
        </w:rPr>
        <w:t>　　图表 2018-2023年电力维护合板行业市场规模</w:t>
      </w:r>
      <w:r>
        <w:rPr>
          <w:rFonts w:hint="eastAsia"/>
        </w:rPr>
        <w:br/>
      </w:r>
      <w:r>
        <w:rPr>
          <w:rFonts w:hint="eastAsia"/>
        </w:rPr>
        <w:t>　　图表 电力维护合板所属行业生命周期判断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电力维护合板所属行业区域市场分布情况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2024-2030年中国电力维护合板行业市场规模预测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2024-2030年中国电力维护合板行业供给预测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2024-2030年中国电力维护合板行业需求预测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2024-2030年中国电力维护合板行业价格指数预测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126644c94bba" w:history="1">
        <w:r>
          <w:rPr>
            <w:rStyle w:val="Hyperlink"/>
          </w:rPr>
          <w:t>2024-2030年中国电力维护合板行业研究分析及发展趋势预测报告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6126644c94bba" w:history="1">
        <w:r>
          <w:rPr>
            <w:rStyle w:val="Hyperlink"/>
          </w:rPr>
          <w:t>https://www.20087.com/5/28/DianLiWeiHuHeBanShiChangQianJing.html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1b809d7584caa" w:history="1">
      <w:r>
        <w:rPr>
          <w:rStyle w:val="Hyperlink"/>
        </w:rPr>
        <w:t>2024-2030年中国电力维护合板行业研究分析及发展趋势预测报告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LiWeiHuHeBanShiChangQianJing.html" TargetMode="External" Id="R6466126644c9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LiWeiHuHeBanShiChangQianJing.html" TargetMode="External" Id="R0351b809d75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2023-10-12T04:12:00Z</dcterms:created>
  <dcterms:modified xsi:type="dcterms:W3CDTF">2023-10-12T05:12:00Z</dcterms:modified>
  <dc:subject>2024-2030年中国电力维护合板行业研究分析及发展趋势预测报告</dc:subject>
  <dc:title>2024-2030年中国电力维护合板行业研究分析及发展趋势预测报告</dc:title>
  <cp:keywords>2024-2030年中国电力维护合板行业研究分析及发展趋势预测报告</cp:keywords>
  <dc:description>2024-2030年中国电力维护合板行业研究分析及发展趋势预测报告</dc:description>
</cp:coreProperties>
</file>