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9933ecc454fc4" w:history="1">
              <w:r>
                <w:rPr>
                  <w:rStyle w:val="Hyperlink"/>
                </w:rPr>
                <w:t>2025-2031年中国理疗用体表电极行业发展研究与市场前景分析报告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9933ecc454fc4" w:history="1">
              <w:r>
                <w:rPr>
                  <w:rStyle w:val="Hyperlink"/>
                </w:rPr>
                <w:t>2025-2031年中国理疗用体表电极行业发展研究与市场前景分析报告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9933ecc454fc4" w:history="1">
                <w:r>
                  <w:rPr>
                    <w:rStyle w:val="Hyperlink"/>
                  </w:rPr>
                  <w:t>https://www.20087.com/6/78/LiLiaoYongTiBiaoDianJiFaZhanXianZhuangQianJing.html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疗用体表电极是一种用于传递电流至人体皮肤表面的医疗器械，广泛应用于物理治疗、康复训练等领域。近年来，随着人们对健康和生活质量的关注增加，理疗用体表电极的技术水平和应用范围得到了显著提升。目前，理疗用体表电极不仅在舒适度和贴合性方面实现了改进，还在安全性方面进行了优化，以确保用户的安全。此外，随着电子技术的发展，这些电极还具备了更多的智能功能，如温度调节和反馈机制。</w:t>
      </w:r>
      <w:r>
        <w:rPr>
          <w:rFonts w:hint="eastAsia"/>
        </w:rPr>
        <w:br/>
      </w:r>
      <w:r>
        <w:rPr>
          <w:rFonts w:hint="eastAsia"/>
        </w:rPr>
        <w:t>　　未来，理疗用体表电极的发展将更加侧重于个性化和智能化。一方面，随着生物医学工程的进步，理疗用体表电极将能够根据患者的个体差异进行定制，以提供更加精确和有效的治疗方案。另一方面，随着物联网技术的应用，理疗用体表电极将能够实现远程监控和数据分析，使得医生能够更好地跟踪患者的状态并调整治疗计划。此外，随着对用户友好设计的重视，理疗用体表电极还将更加注重提高用户的使用体验，如通过改进材料和设计来提高舒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9933ecc454fc4" w:history="1">
        <w:r>
          <w:rPr>
            <w:rStyle w:val="Hyperlink"/>
          </w:rPr>
          <w:t>2025-2031年中国理疗用体表电极行业发展研究与市场前景分析报告</w:t>
        </w:r>
      </w:hyperlink>
      <w:r>
        <w:rPr>
          <w:rFonts w:hint="eastAsia"/>
        </w:rPr>
        <w:t>》基于国家统计局及理疗用体表电极行业协会的权威数据，全面调研了理疗用体表电极行业的市场规模、市场需求、产业链结构及价格变动，并对理疗用体表电极细分市场进行了深入分析。报告详细剖析了理疗用体表电极市场竞争格局，重点关注品牌影响力及重点企业的运营表现，同时科学预测了理疗用体表电极市场前景与发展趋势，识别了行业潜在的风险与机遇。通过专业、科学的研究方法，报告为理疗用体表电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理疗用体表电极产品概述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理疗用体表电极市场特点分析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理疗用体表电极行业发展周期特征分析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2024-2025年中国理疗用体表电极行业发展环境分析</w:t>
      </w:r>
      <w:r>
        <w:rPr>
          <w:rFonts w:hint="eastAsia"/>
        </w:rPr>
        <w:br/>
      </w:r>
      <w:r>
        <w:rPr>
          <w:rFonts w:hint="eastAsia"/>
        </w:rPr>
        <w:t>　　第一节 理疗用体表电极行业发展经济环境分析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理疗用体表电极行业发展政策环境分析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一、理疗用体表电极行业政策影响分析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二、相关理疗用体表电极行业标准分析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2024-2025年理疗用体表电极行业技术发展现状及趋势分析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理疗用体表电极行业技术发展现状分析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国内外理疗用体表电极行业技术差异与原因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理疗用体表电极行业技术发展方向、趋势预测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提升理疗用体表电极行业技术能力策略建议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全球理疗用体表电极行业市场发展调研分析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全球理疗用体表电极行业市场运行环境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全球理疗用体表电极行业市场发展情况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一、全球理疗用体表电极行业市场供给分析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二、全球理疗用体表电极行业市场需求分析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三、全球理疗用体表电极行业主要国家地区发展情况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2025-2031年全球理疗用体表电极行业市场规模趋势预测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中国理疗用体表电极行业市场供需现状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中国理疗用体表电极市场现状</w:t>
      </w:r>
      <w:r>
        <w:rPr>
          <w:rFonts w:hint="eastAsia"/>
        </w:rPr>
        <w:br/>
      </w:r>
      <w:r>
        <w:rPr>
          <w:rFonts w:hint="eastAsia"/>
        </w:rPr>
        <w:t>　　第二节 中国理疗用体表电极行业产量情况分析及预测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一、理疗用体表电极总体产能规模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二、2019-2024年中国理疗用体表电极产量统计分析</w:t>
      </w:r>
      <w:r>
        <w:rPr>
          <w:rFonts w:hint="eastAsia"/>
        </w:rPr>
        <w:br/>
      </w:r>
      <w:r>
        <w:rPr>
          <w:rFonts w:hint="eastAsia"/>
        </w:rPr>
        <w:t>　　　　三、理疗用体表电极行业供给区域分布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四、2025-2031年中国理疗用体表电极产量预测分析</w:t>
      </w:r>
      <w:r>
        <w:rPr>
          <w:rFonts w:hint="eastAsia"/>
        </w:rPr>
        <w:br/>
      </w:r>
      <w:r>
        <w:rPr>
          <w:rFonts w:hint="eastAsia"/>
        </w:rPr>
        <w:t>　　第三节 中国理疗用体表电极市场需求分析及预测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一、2019-2024年中国理疗用体表电极市场需求统计</w:t>
      </w:r>
      <w:r>
        <w:rPr>
          <w:rFonts w:hint="eastAsia"/>
        </w:rPr>
        <w:br/>
      </w:r>
      <w:r>
        <w:rPr>
          <w:rFonts w:hint="eastAsia"/>
        </w:rPr>
        <w:t>　　　　二、中国理疗用体表电极市场需求特点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三、2025-2031年中国理疗用体表电极市场需求量预测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中国理疗用体表电极行业现状调研分析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中国理疗用体表电极行业发展现状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一、2024-2025年理疗用体表电极行业品牌发展现状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二、2024-2025年理疗用体表电极行业需求市场现状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三、2024-2025年理疗用体表电极市场需求层次分析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四、2024-2025年中国理疗用体表电极市场走向分析</w:t>
      </w:r>
      <w:r>
        <w:rPr>
          <w:rFonts w:hint="eastAsia"/>
        </w:rPr>
        <w:br/>
      </w:r>
      <w:r>
        <w:rPr>
          <w:rFonts w:hint="eastAsia"/>
        </w:rPr>
        <w:t>　　第二节 中国理疗用体表电极行业存在的问题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一、2024-2025年理疗用体表电极产品市场存在的主要问题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二、2024-2025年国内理疗用体表电极产品市场的三大瓶颈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三、2024-2025年理疗用体表电极产品市场遭遇的规模难题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对中国理疗用体表电极市场的分析及思考</w:t>
      </w:r>
      <w:r>
        <w:rPr>
          <w:rFonts w:hint="eastAsia"/>
        </w:rPr>
        <w:br/>
      </w:r>
      <w:r>
        <w:rPr>
          <w:rFonts w:hint="eastAsia"/>
        </w:rPr>
        <w:t>　　　　一、理疗用体表电极市场特点</w:t>
      </w:r>
      <w:r>
        <w:rPr>
          <w:rFonts w:hint="eastAsia"/>
        </w:rPr>
        <w:br/>
      </w:r>
      <w:r>
        <w:rPr>
          <w:rFonts w:hint="eastAsia"/>
        </w:rPr>
        <w:t>　　　　二、理疗用体表电极市场分析</w:t>
      </w:r>
      <w:r>
        <w:rPr>
          <w:rFonts w:hint="eastAsia"/>
        </w:rPr>
        <w:br/>
      </w:r>
      <w:r>
        <w:rPr>
          <w:rFonts w:hint="eastAsia"/>
        </w:rPr>
        <w:t>　　　　三、理疗用体表电极市场变化的方向</w:t>
      </w:r>
      <w:r>
        <w:rPr>
          <w:rFonts w:hint="eastAsia"/>
        </w:rPr>
        <w:br/>
      </w:r>
      <w:r>
        <w:rPr>
          <w:rFonts w:hint="eastAsia"/>
        </w:rPr>
        <w:t>　　　　四、中国理疗用体表电极行业发展的新思路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五、对中国理疗用体表电极行业发展的思考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2019-2024年中国理疗用体表电极产品市场进出口数据分析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2019-2024年中国理疗用体表电极产品出口统计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2019-2024年中国理疗用体表电极产品进口统计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2019-2024年中国理疗用体表电极产品进出口价格对比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中国理疗用体表电极主要进口来源地及出口目的地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理疗用体表电极行业细分产品调研</w:t>
      </w:r>
      <w:r>
        <w:rPr>
          <w:rFonts w:hint="eastAsia"/>
        </w:rPr>
        <w:br/>
      </w:r>
      <w:r>
        <w:rPr>
          <w:rFonts w:hint="eastAsia"/>
        </w:rPr>
        <w:t>　　第一节 理疗用体表电极细分产品结构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2019-2024年中国理疗用体表电极行业竞争态势分析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2025年理疗用体表电极行业集中度分析</w:t>
      </w:r>
      <w:r>
        <w:rPr>
          <w:rFonts w:hint="eastAsia"/>
        </w:rPr>
        <w:br/>
      </w:r>
      <w:r>
        <w:rPr>
          <w:rFonts w:hint="eastAsia"/>
        </w:rPr>
        <w:t>　　　　一、理疗用体表电极市场集中度分析</w:t>
      </w:r>
      <w:r>
        <w:rPr>
          <w:rFonts w:hint="eastAsia"/>
        </w:rPr>
        <w:br/>
      </w:r>
      <w:r>
        <w:rPr>
          <w:rFonts w:hint="eastAsia"/>
        </w:rPr>
        <w:t>　　　　二、理疗用体表电极企业分布区域集中度分析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三、理疗用体表电极区域消费集中度分析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2019-2024年理疗用体表电极主要企业竞争力分析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2025年理疗用体表电极行业竞争格局分析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一、理疗用体表电极行业竞争分析</w:t>
      </w:r>
      <w:r>
        <w:rPr>
          <w:rFonts w:hint="eastAsia"/>
        </w:rPr>
        <w:br/>
      </w:r>
      <w:r>
        <w:rPr>
          <w:rFonts w:hint="eastAsia"/>
        </w:rPr>
        <w:t>　　　　二、中外理疗用体表电极产品竞争分析</w:t>
      </w:r>
      <w:r>
        <w:rPr>
          <w:rFonts w:hint="eastAsia"/>
        </w:rPr>
        <w:br/>
      </w:r>
      <w:r>
        <w:rPr>
          <w:rFonts w:hint="eastAsia"/>
        </w:rPr>
        <w:t>　　　　三、国内理疗用体表电极行业重点企业发展动向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理疗用体表电极行业上下游产业链发展情况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理疗用体表电极上游产业发展分析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理疗用体表电极下游产业发展分析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理疗用体表电极行业重点企业竞争力分析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三、企业理疗用体表电极经营状况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三、企业理疗用体表电极经营状况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三、企业理疗用体表电极经营状况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三、企业理疗用体表电极经营状况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三、企业理疗用体表电极经营状况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三、企业理疗用体表电极经营状况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理疗用体表电极企业管理策略建议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提高理疗用体表电极企业竞争力的策略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一、提高中国理疗用体表电极企业核心竞争力的对策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二、理疗用体表电极企业提升竞争力的主要方向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三、影响理疗用体表电极企业核心竞争力的因素及提升途径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四、提高理疗用体表电极企业竞争力的策略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对中国理疗用体表电极品牌的战略思考</w:t>
      </w:r>
      <w:r>
        <w:rPr>
          <w:rFonts w:hint="eastAsia"/>
        </w:rPr>
        <w:br/>
      </w:r>
      <w:r>
        <w:rPr>
          <w:rFonts w:hint="eastAsia"/>
        </w:rPr>
        <w:t>　　　　一、理疗用体表电极实施品牌战略的意义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二、理疗用体表电极企业品牌的现状分析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三、中国理疗用体表电极企业的品牌战略</w:t>
      </w:r>
      <w:r>
        <w:rPr>
          <w:rFonts w:hint="eastAsia"/>
        </w:rPr>
        <w:br/>
      </w:r>
      <w:r>
        <w:rPr>
          <w:rFonts w:hint="eastAsia"/>
        </w:rPr>
        <w:t>　　　　四、理疗用体表电极品牌战略管理的策略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理疗用体表电极行业发展趋势及投资风险预警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2025年理疗用体表电极市场前景分析</w:t>
      </w:r>
      <w:r>
        <w:rPr>
          <w:rFonts w:hint="eastAsia"/>
        </w:rPr>
        <w:br/>
      </w:r>
      <w:r>
        <w:rPr>
          <w:rFonts w:hint="eastAsia"/>
        </w:rPr>
        <w:t>　　第二节 2025年理疗用体表电极行业发展趋势预测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影响理疗用体表电极行业发展的主要因素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一、2025年影响理疗用体表电极行业运行的有利因素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二、2025年影响理疗用体表电极行业运行的稳定因素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三、2025年影响理疗用体表电极行业运行的不利因素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四、2025年中国理疗用体表电极行业发展面临的挑战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五、2025年中国理疗用体表电极行业发展面临的机遇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理疗用体表电极行业投资风险预警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一、2025年理疗用体表电极行业市场风险及控制策略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二、2025年理疗用体表电极行业政策风险及控制策略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三、2025年理疗用体表电极行业经营风险及控制策略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四、2025年理疗用体表电极同业竞争风险及控制策略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五、2025年理疗用体表电极行业其他风险及控制策略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理疗用体表电极市场研究结论</w:t>
      </w:r>
      <w:r>
        <w:rPr>
          <w:rFonts w:hint="eastAsia"/>
        </w:rPr>
        <w:br/>
      </w:r>
      <w:r>
        <w:rPr>
          <w:rFonts w:hint="eastAsia"/>
        </w:rPr>
        <w:t>　　第二节 理疗用体表电极子行业研究结论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中智-林-理疗用体表电极市场发展建议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理疗用体表电极行业类别</w:t>
      </w:r>
      <w:r>
        <w:rPr>
          <w:rFonts w:hint="eastAsia"/>
        </w:rPr>
        <w:br/>
      </w:r>
      <w:r>
        <w:rPr>
          <w:rFonts w:hint="eastAsia"/>
        </w:rPr>
        <w:t>　　图表 理疗用体表电极行业产业链调研</w:t>
      </w:r>
      <w:r>
        <w:rPr>
          <w:rFonts w:hint="eastAsia"/>
        </w:rPr>
        <w:br/>
      </w:r>
      <w:r>
        <w:rPr>
          <w:rFonts w:hint="eastAsia"/>
        </w:rPr>
        <w:t>　　图表 理疗用体表电极行业现状</w:t>
      </w:r>
      <w:r>
        <w:rPr>
          <w:rFonts w:hint="eastAsia"/>
        </w:rPr>
        <w:br/>
      </w:r>
      <w:r>
        <w:rPr>
          <w:rFonts w:hint="eastAsia"/>
        </w:rPr>
        <w:t>　　图表 理疗用体表电极行业标准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2025年中国理疗用体表电极行业产能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2019-2024年中国理疗用体表电极行业产量统计</w:t>
      </w:r>
      <w:r>
        <w:rPr>
          <w:rFonts w:hint="eastAsia"/>
        </w:rPr>
        <w:br/>
      </w:r>
      <w:r>
        <w:rPr>
          <w:rFonts w:hint="eastAsia"/>
        </w:rPr>
        <w:t>　　图表 理疗用体表电极行业动态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2019-2024年中国理疗用体表电极市场需求量</w:t>
      </w:r>
      <w:r>
        <w:rPr>
          <w:rFonts w:hint="eastAsia"/>
        </w:rPr>
        <w:br/>
      </w:r>
      <w:r>
        <w:rPr>
          <w:rFonts w:hint="eastAsia"/>
        </w:rPr>
        <w:t>　　图表 2025年中国理疗用体表电极行业需求区域调研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2019-2024年中国理疗用体表电极行情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2019-2024年中国理疗用体表电极行业企业数量统计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**地区理疗用体表电极市场规模</w:t>
      </w:r>
      <w:r>
        <w:rPr>
          <w:rFonts w:hint="eastAsia"/>
        </w:rPr>
        <w:br/>
      </w:r>
      <w:r>
        <w:rPr>
          <w:rFonts w:hint="eastAsia"/>
        </w:rPr>
        <w:t>　　图表 **地区理疗用体表电极行业市场需求</w:t>
      </w:r>
      <w:r>
        <w:rPr>
          <w:rFonts w:hint="eastAsia"/>
        </w:rPr>
        <w:br/>
      </w:r>
      <w:r>
        <w:rPr>
          <w:rFonts w:hint="eastAsia"/>
        </w:rPr>
        <w:t>　　图表 **地区理疗用体表电极市场调研</w:t>
      </w:r>
      <w:r>
        <w:rPr>
          <w:rFonts w:hint="eastAsia"/>
        </w:rPr>
        <w:br/>
      </w:r>
      <w:r>
        <w:rPr>
          <w:rFonts w:hint="eastAsia"/>
        </w:rPr>
        <w:t>　　图表 **地区理疗用体表电极行业市场需求分析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**地区理疗用体表电极市场规模</w:t>
      </w:r>
      <w:r>
        <w:rPr>
          <w:rFonts w:hint="eastAsia"/>
        </w:rPr>
        <w:br/>
      </w:r>
      <w:r>
        <w:rPr>
          <w:rFonts w:hint="eastAsia"/>
        </w:rPr>
        <w:t>　　图表 **地区理疗用体表电极行业市场需求</w:t>
      </w:r>
      <w:r>
        <w:rPr>
          <w:rFonts w:hint="eastAsia"/>
        </w:rPr>
        <w:br/>
      </w:r>
      <w:r>
        <w:rPr>
          <w:rFonts w:hint="eastAsia"/>
        </w:rPr>
        <w:t>　　图表 **地区理疗用体表电极市场调研</w:t>
      </w:r>
      <w:r>
        <w:rPr>
          <w:rFonts w:hint="eastAsia"/>
        </w:rPr>
        <w:br/>
      </w:r>
      <w:r>
        <w:rPr>
          <w:rFonts w:hint="eastAsia"/>
        </w:rPr>
        <w:t>　　图表 **地区理疗用体表电极行业市场需求分析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理疗用体表电极行业竞争对手分析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理疗用体表电极重点企业（三）成长能力情况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2025-2031年中国理疗用体表电极行业产能预测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2025-2031年中国理疗用体表电极行业产量预测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2025-2031年中国理疗用体表电极市场需求预测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2025-2031年中国理疗用体表电极行业市场规模预测</w:t>
      </w:r>
      <w:r>
        <w:rPr>
          <w:rFonts w:hint="eastAsia"/>
        </w:rPr>
        <w:br/>
      </w:r>
      <w:r>
        <w:rPr>
          <w:rFonts w:hint="eastAsia"/>
        </w:rPr>
        <w:t>　　图表 理疗用体表电极行业准入条件</w:t>
      </w:r>
      <w:r>
        <w:rPr>
          <w:rFonts w:hint="eastAsia"/>
        </w:rPr>
        <w:br/>
      </w:r>
      <w:r>
        <w:rPr>
          <w:rFonts w:hint="eastAsia"/>
        </w:rPr>
        <w:t>　　图表 2025年中国理疗用体表电极市场前景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2025-2031年中国理疗用体表电极行业信息化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2025-2031年中国理疗用体表电极行业风险分析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2025-2031年中国理疗用体表电极行业发展趋势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9933ecc454fc4" w:history="1">
        <w:r>
          <w:rPr>
            <w:rStyle w:val="Hyperlink"/>
          </w:rPr>
          <w:t>2025-2031年中国理疗用体表电极行业发展研究与市场前景分析报告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9933ecc454fc4" w:history="1">
        <w:r>
          <w:rPr>
            <w:rStyle w:val="Hyperlink"/>
          </w:rPr>
          <w:t>https://www.20087.com/6/78/LiLiaoYongTiBiaoDianJiFaZhanXianZhuangQianJing.html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电极干嘛用的、理疗用体表电极使用方法、理疗电极多少钱一次、中低频理疗用体表电极、生活中的医用电极有哪些、理疗用体表电极是干什么的、医用电极一般什么价、理疗用体表电极效果怎么样、体表参考电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4bc9d7187454c" w:history="1">
      <w:r>
        <w:rPr>
          <w:rStyle w:val="Hyperlink"/>
        </w:rPr>
        <w:t>2025-2031年中国理疗用体表电极行业发展研究与市场前景分析报告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iLiaoYongTiBiaoDianJiFaZhanXianZhuangQianJing.html" TargetMode="External" Id="R1459933ecc45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iLiaoYongTiBiaoDianJiFaZhanXianZhuangQianJing.html" TargetMode="External" Id="R1fc4bc9d7187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2024-11-12T23:50:00Z</dcterms:created>
  <dcterms:modified xsi:type="dcterms:W3CDTF">2024-11-13T00:50:00Z</dcterms:modified>
  <dc:subject>2025-2031年中国理疗用体表电极行业发展研究与市场前景分析报告</dc:subject>
  <dc:title>2025-2031年中国理疗用体表电极行业发展研究与市场前景分析报告</dc:title>
  <cp:keywords>2025-2031年中国理疗用体表电极行业发展研究与市场前景分析报告</cp:keywords>
  <dc:description>2025-2031年中国理疗用体表电极行业发展研究与市场前景分析报告</dc:description>
</cp:coreProperties>
</file>