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871e2768f4be9" w:history="1">
              <w:r>
                <w:rPr>
                  <w:rStyle w:val="Hyperlink"/>
                </w:rPr>
                <w:t>2025-2031年中国防爆电缆接头市场调查研究与发展趋势预测报告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871e2768f4be9" w:history="1">
              <w:r>
                <w:rPr>
                  <w:rStyle w:val="Hyperlink"/>
                </w:rPr>
                <w:t>2025-2031年中国防爆电缆接头市场调查研究与发展趋势预测报告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871e2768f4be9" w:history="1">
                <w:r>
                  <w:rPr>
                    <w:rStyle w:val="Hyperlink"/>
                  </w:rPr>
                  <w:t>https://www.20087.com/6/78/FangBaoDianLanJieTouHangYeQianJingQuShi.html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缆接头主要用于爆炸性气体环境中的电气设备连接，确保电气系统的安全运行。近年来，随着全球能源行业的发展和安全生产标准的提升，防爆电缆接头的市场需求持续增长。产品设计上，从传统的金属材料向复合材料转变，以减轻重量、提高耐腐蚀性和安装便利性。同时，智能化防爆接头的研发，集成了状态监测和故障预警功能，增强了系统的整体安全性和可靠性。</w:t>
      </w:r>
      <w:r>
        <w:rPr>
          <w:rFonts w:hint="eastAsia"/>
        </w:rPr>
        <w:br/>
      </w:r>
      <w:r>
        <w:rPr>
          <w:rFonts w:hint="eastAsia"/>
        </w:rPr>
        <w:t>　　未来，防爆电缆接头的技术进步将主要围绕材料科学和智能传感技术展开。新材料的应用将使得防爆接头具有更好的机械强度和耐候性，同时降低其重量和安装复杂度。智能传感技术的融合将实现对电缆连接状态的实时监测，提前预警潜在的安全隐患，进一步提高爆炸危险区域内的电气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871e2768f4be9" w:history="1">
        <w:r>
          <w:rPr>
            <w:rStyle w:val="Hyperlink"/>
          </w:rPr>
          <w:t>2025-2031年中国防爆电缆接头市场调查研究与发展趋势预测报告</w:t>
        </w:r>
      </w:hyperlink>
      <w:r>
        <w:rPr>
          <w:rFonts w:hint="eastAsia"/>
        </w:rPr>
        <w:t>》基于国家统计局及相关协会的详实数据，系统分析了防爆电缆接头行业的市场规模、重点企业表现、产业链结构、竞争格局及价格动态。报告内容严谨、数据详实，结合丰富图表，全面呈现防爆电缆接头行业现状与未来发展趋势。通过对防爆电缆接头技术现状、SWOT分析及市场前景的解读，报告为防爆电缆接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防爆电缆接头行业界定及应用</w:t>
      </w:r>
      <w:r>
        <w:rPr>
          <w:rFonts w:hint="eastAsia"/>
        </w:rPr>
        <w:br/>
      </w:r>
      <w:r>
        <w:rPr>
          <w:rFonts w:hint="eastAsia"/>
        </w:rPr>
        <w:t>　　第一节 防爆电缆接头行业定义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防爆电缆接头主要应用领域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全球防爆电缆接头行业发展状况分析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2019-2024年全球防爆电缆接头行业运行概况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2019-2024年全球防爆电缆接头行业市场规模分析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全球主要地区防爆电缆接头行业运行情况分析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2025-2031年全球防爆电缆接头行业发展趋势预测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中国防爆电缆接头行业发展环境分析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防爆电缆接头行业经济环境分析</w:t>
      </w:r>
      <w:r>
        <w:rPr>
          <w:rFonts w:hint="eastAsia"/>
        </w:rPr>
        <w:br/>
      </w:r>
      <w:r>
        <w:rPr>
          <w:rFonts w:hint="eastAsia"/>
        </w:rPr>
        <w:t>　　第二节 防爆电缆接头行业相关政策、标准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防爆电缆接头行业相关发展规划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中国防爆电缆接头行业现状调研分析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中国防爆电缆接头行业发展现状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一、2024-2025年防爆电缆接头行业品牌发展现状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二、2024-2025年防爆电缆接头行业需求市场现状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三、2024-2025年防爆电缆接头市场需求层次分析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四、2024-2025年中国防爆电缆接头市场走向分析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中国防爆电缆接头行业存在的问题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一、2024-2025年防爆电缆接头产品市场存在的主要问题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二、2024-2025年国内防爆电缆接头产品市场的三大瓶颈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三、2024-2025年防爆电缆接头产品市场遭遇的规模难题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对中国防爆电缆接头市场的分析及思考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一、防爆电缆接头市场特点</w:t>
      </w:r>
      <w:r>
        <w:rPr>
          <w:rFonts w:hint="eastAsia"/>
        </w:rPr>
        <w:br/>
      </w:r>
      <w:r>
        <w:rPr>
          <w:rFonts w:hint="eastAsia"/>
        </w:rPr>
        <w:t>　　　　二、防爆电缆接头市场分析</w:t>
      </w:r>
      <w:r>
        <w:rPr>
          <w:rFonts w:hint="eastAsia"/>
        </w:rPr>
        <w:br/>
      </w:r>
      <w:r>
        <w:rPr>
          <w:rFonts w:hint="eastAsia"/>
        </w:rPr>
        <w:t>　　　　三、防爆电缆接头市场变化的方向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四、中国防爆电缆接头行业发展的新思路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五、对中国防爆电缆接头行业发展的思考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中国防爆电缆接头行业市场供需现状调研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中国防爆电缆接头市场现状分析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中国防爆电缆接头行业产量情况分析及预测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一、防爆电缆接头总体产能规模</w:t>
      </w:r>
      <w:r>
        <w:rPr>
          <w:rFonts w:hint="eastAsia"/>
        </w:rPr>
        <w:br/>
      </w:r>
      <w:r>
        <w:rPr>
          <w:rFonts w:hint="eastAsia"/>
        </w:rPr>
        <w:t>　　　　二、防爆电缆接头生产区域分布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三、2019-2024年中国防爆电缆接头行业产量统计分析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四、2025-2031年中国防爆电缆接头行业产量预测分析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中国防爆电缆接头市场需求分析及预测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一、中国防爆电缆接头市场需求特点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二、2019-2024年中国防爆电缆接头市场需求量统计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三、2025-2031年中国防爆电缆接头市场需求量预测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中国防爆电缆接头价格趋势分析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一、2019-2024年中国防爆电缆接头市场价格趋势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二、2025-2031年中国防爆电缆接头市场价格走势预测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2024-2025年防爆电缆接头行业技术发展现状及趋势分析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防爆电缆接头行业技术发展现状分析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国内外防爆电缆接头行业技术差异与原因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防爆电缆接头行业技术发展方向、趋势预测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提升防爆电缆接头行业技术能力策略建议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中国防爆电缆接头进出口分析</w:t>
      </w:r>
      <w:r>
        <w:rPr>
          <w:rFonts w:hint="eastAsia"/>
        </w:rPr>
        <w:br/>
      </w:r>
      <w:r>
        <w:rPr>
          <w:rFonts w:hint="eastAsia"/>
        </w:rPr>
        <w:t>　　第一节 防爆电缆接头进口情况分析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防爆电缆接头出口情况分析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影响防爆电缆接头进出口因素分析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中国防爆电缆接头行业主要指标监测分析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2019-2024年中国防爆电缆接头行业规模情况分析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2019-2024年中国防爆电缆接头行业财务能力分析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防爆电缆接头行业细分产品调研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防爆电缆接头细分产品结构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防爆电缆接头行业上下游发展情况分析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防爆电缆接头行业上游产业发展分析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防爆电缆接头行业下游产业发展分析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中国防爆电缆接头行业重点地区发展分析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防爆电缆接头行业重点区域市场结构调研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**地区防爆电缆接头市场容量分析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**地区防爆电缆接头市场容量分析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**地区防爆电缆接头市场容量分析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**地区防爆电缆接头市场容量分析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**地区防爆电缆接头市场容量分析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防爆电缆接头行业重点企业竞争力分析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防爆电缆接头行业企业经营策略研究分析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防爆电缆接头企业多样化经营策略分析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一、防爆电缆接头企业多样化经营情况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二、现行防爆电缆接头行业多样化经营的方向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大型防爆电缆接头企业集团未来发展策略分析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对中小防爆电缆接头企业生产经营的建议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防爆电缆接头行业前景及投资风险预警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2025年防爆电缆接头市场前景分析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2025年防爆电缆接头行业发展趋势预测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影响防爆电缆接头行业发展的主要因素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一、2025年影响防爆电缆接头行业运行的有利因素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二、2025年影响防爆电缆接头行业运行的稳定因素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三、2025年影响防爆电缆接头行业运行的不利因素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四、2025年中国防爆电缆接头行业发展面临的挑战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五、2025年中国防爆电缆接头行业发展面临的机遇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防爆电缆接头行业投资风险预警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一、防爆电缆接头行业市场风险预测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二、防爆电缆接头行业政策风险预测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三、防爆电缆接头行业经营风险预测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四、防爆电缆接头行业技术风险预测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五、防爆电缆接头行业竞争风险预测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六、防爆电缆接头行业其他风险预测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防爆电缆接头投资建议</w:t>
      </w:r>
      <w:r>
        <w:rPr>
          <w:rFonts w:hint="eastAsia"/>
        </w:rPr>
        <w:br/>
      </w:r>
      <w:r>
        <w:rPr>
          <w:rFonts w:hint="eastAsia"/>
        </w:rPr>
        <w:t>　　第一节 防爆电缆接头行业投资环境分析</w:t>
      </w:r>
      <w:r>
        <w:rPr>
          <w:rFonts w:hint="eastAsia"/>
        </w:rPr>
        <w:br/>
      </w:r>
      <w:r>
        <w:rPr>
          <w:rFonts w:hint="eastAsia"/>
        </w:rPr>
        <w:t>　　第二节 防爆电缆接头行业投资进入壁垒分析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防爆电缆接头行业类别</w:t>
      </w:r>
      <w:r>
        <w:rPr>
          <w:rFonts w:hint="eastAsia"/>
        </w:rPr>
        <w:br/>
      </w:r>
      <w:r>
        <w:rPr>
          <w:rFonts w:hint="eastAsia"/>
        </w:rPr>
        <w:t>　　图表 防爆电缆接头行业产业链调研</w:t>
      </w:r>
      <w:r>
        <w:rPr>
          <w:rFonts w:hint="eastAsia"/>
        </w:rPr>
        <w:br/>
      </w:r>
      <w:r>
        <w:rPr>
          <w:rFonts w:hint="eastAsia"/>
        </w:rPr>
        <w:t>　　图表 防爆电缆接头行业现状</w:t>
      </w:r>
      <w:r>
        <w:rPr>
          <w:rFonts w:hint="eastAsia"/>
        </w:rPr>
        <w:br/>
      </w:r>
      <w:r>
        <w:rPr>
          <w:rFonts w:hint="eastAsia"/>
        </w:rPr>
        <w:t>　　图表 防爆电缆接头行业标准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2025年中国防爆电缆接头行业产能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2019-2024年中国防爆电缆接头行业产量统计</w:t>
      </w:r>
      <w:r>
        <w:rPr>
          <w:rFonts w:hint="eastAsia"/>
        </w:rPr>
        <w:br/>
      </w:r>
      <w:r>
        <w:rPr>
          <w:rFonts w:hint="eastAsia"/>
        </w:rPr>
        <w:t>　　图表 防爆电缆接头行业动态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2025年中国防爆电缆接头行业需求区域调研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2019-2024年中国防爆电缆接头行情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2019-2024年中国防爆电缆接头行业企业数量统计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**地区防爆电缆接头市场规模</w:t>
      </w:r>
      <w:r>
        <w:rPr>
          <w:rFonts w:hint="eastAsia"/>
        </w:rPr>
        <w:br/>
      </w:r>
      <w:r>
        <w:rPr>
          <w:rFonts w:hint="eastAsia"/>
        </w:rPr>
        <w:t>　　图表 **地区防爆电缆接头行业市场需求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**地区防爆电缆接头市场调研</w:t>
      </w:r>
      <w:r>
        <w:rPr>
          <w:rFonts w:hint="eastAsia"/>
        </w:rPr>
        <w:br/>
      </w:r>
      <w:r>
        <w:rPr>
          <w:rFonts w:hint="eastAsia"/>
        </w:rPr>
        <w:t>　　图表 **地区防爆电缆接头行业市场需求分析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**地区防爆电缆接头市场规模</w:t>
      </w:r>
      <w:r>
        <w:rPr>
          <w:rFonts w:hint="eastAsia"/>
        </w:rPr>
        <w:br/>
      </w:r>
      <w:r>
        <w:rPr>
          <w:rFonts w:hint="eastAsia"/>
        </w:rPr>
        <w:t>　　图表 **地区防爆电缆接头行业市场需求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**地区防爆电缆接头市场调研</w:t>
      </w:r>
      <w:r>
        <w:rPr>
          <w:rFonts w:hint="eastAsia"/>
        </w:rPr>
        <w:br/>
      </w:r>
      <w:r>
        <w:rPr>
          <w:rFonts w:hint="eastAsia"/>
        </w:rPr>
        <w:t>　　图表 **地区防爆电缆接头行业市场需求分析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防爆电缆接头行业竞争对手分析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防爆电缆接头重点企业（三）成长能力情况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2025-2031年中国防爆电缆接头行业市场规模预测</w:t>
      </w:r>
      <w:r>
        <w:rPr>
          <w:rFonts w:hint="eastAsia"/>
        </w:rPr>
        <w:br/>
      </w:r>
      <w:r>
        <w:rPr>
          <w:rFonts w:hint="eastAsia"/>
        </w:rPr>
        <w:t>　　图表 防爆电缆接头行业准入条件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2025-2031年中国防爆电缆接头市场前景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871e2768f4be9" w:history="1">
        <w:r>
          <w:rPr>
            <w:rStyle w:val="Hyperlink"/>
          </w:rPr>
          <w:t>2025-2031年中国防爆电缆接头市场调查研究与发展趋势预测报告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871e2768f4be9" w:history="1">
        <w:r>
          <w:rPr>
            <w:rStyle w:val="Hyperlink"/>
          </w:rPr>
          <w:t>https://www.20087.com/6/78/FangBaoDianLanJieTouHangYeQianJingQuShi.html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热点：防爆格兰头、防爆电缆接头型号、防爆接头规格型号、防爆电缆接头 安装规范、高压防爆电缆接头、防爆电缆接头是属于电气产品吗、防爆站房线缆用什么密封好、防爆电缆接头连接方法、防爆密封接头标准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7fa9bd234a1b" w:history="1">
      <w:r>
        <w:rPr>
          <w:rStyle w:val="Hyperlink"/>
        </w:rPr>
        <w:t>2025-2031年中国防爆电缆接头市场调查研究与发展趋势预测报告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BaoDianLanJieTouHangYeQianJingQuShi.html" TargetMode="External" Id="R823871e2768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BaoDianLanJieTouHangYeQianJingQuShi.html" TargetMode="External" Id="Rd0a87fa9bd2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2025-02-07T01:47:00Z</dcterms:created>
  <dcterms:modified xsi:type="dcterms:W3CDTF">2025-02-07T02:47:00Z</dcterms:modified>
  <dc:subject>2025-2031年中国防爆电缆接头市场调查研究与发展趋势预测报告</dc:subject>
  <dc:title>2025-2031年中国防爆电缆接头市场调查研究与发展趋势预测报告</dc:title>
  <cp:keywords>2025-2031年中国防爆电缆接头市场调查研究与发展趋势预测报告</cp:keywords>
  <dc:description>2025-2031年中国防爆电缆接头市场调查研究与发展趋势预测报告</dc:description>
</cp:coreProperties>
</file>