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5612eaf1457a" w:history="1">
              <w:r>
                <w:rPr>
                  <w:rStyle w:val="Hyperlink"/>
                </w:rPr>
                <w:t>2025-2031年全球与中国不锈钢电气柜市场调研及前景趋势报告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5612eaf1457a" w:history="1">
              <w:r>
                <w:rPr>
                  <w:rStyle w:val="Hyperlink"/>
                </w:rPr>
                <w:t>2025-2031年全球与中国不锈钢电气柜市场调研及前景趋势报告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75612eaf1457a" w:history="1">
                <w:r>
                  <w:rPr>
                    <w:rStyle w:val="Hyperlink"/>
                  </w:rPr>
                  <w:t>https://www.20087.com/0/39/BuXiuGangDianQiJuXianZhuangYuQianJingFenXi.html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气柜是用于电力系统、工业控制、自动化设备中的重要防护装置，具备良好的耐腐蚀性、机械强度和防火性能，适用于化工、食品、医药、海洋等恶劣环境。目前，该类产品在结构设计、散热管理、密封等级、接线布局等方面不断优化，以适应多样化的安装场景和功能需求。国内企业在钣金加工、焊接工艺、表面处理等方面已有较强制造能力，产品种类丰富，性价比优势明显。但在高端市场中，尤其是在精密电子控制、EMC电磁兼容、IP防护等级等方面仍有提升空间。此外，部分企业缺乏统一的设计标准，导致产品在互换性、维护便利性方面存在一定局限。</w:t>
      </w:r>
      <w:r>
        <w:rPr>
          <w:rFonts w:hint="eastAsia"/>
        </w:rPr>
        <w:br/>
      </w:r>
      <w:r>
        <w:rPr>
          <w:rFonts w:hint="eastAsia"/>
        </w:rPr>
        <w:t>　　未来，不锈钢电气柜将向模块化、智能化、定制化方向发展，结合智能温控、远程监控、故障自诊断等功能，提升整体系统的运行效率与安全性。同时，随着工业4.0和智能制造的推进，电气柜将更多地集成到工厂自动化系统中，成为边缘计算和数据采集的重要节点。材料科学的进步也将推动新型不锈钢合金、复合涂层的应用，提升产品在极端环境下的耐用性。此外，绿色设计理念将促使厂商在结构轻量化、能耗降低、可回收利用等方面进行持续优化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75612eaf1457a" w:history="1">
        <w:r>
          <w:rPr>
            <w:rStyle w:val="Hyperlink"/>
          </w:rPr>
          <w:t>2025-2031年全球与中国不锈钢电气柜市场调研及前景趋势报告</w:t>
        </w:r>
      </w:hyperlink>
      <w:r>
        <w:rPr>
          <w:rFonts w:hint="eastAsia"/>
        </w:rPr>
        <w:t>》基于多年市场监测与行业研究，全面分析了不锈钢电气柜行业的现状、市场需求及市场规模，详细解读了不锈钢电气柜产业链结构、价格趋势及细分市场特点。报告科学预测了行业前景与发展方向，重点剖析了品牌竞争格局、市场集中度及主要企业的经营表现，并通过SWOT分析揭示了不锈钢电气柜行业机遇与风险。为投资者和决策者提供专业、客观的战略建议，是把握不锈钢电气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不锈钢电气柜市场概述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按照不同产品类型，不锈钢电气柜主要可以分为如下几个类别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全球不同产品类型不锈钢电气柜销售额增长趋势2020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电气控制柜</w:t>
      </w:r>
      <w:r>
        <w:rPr>
          <w:rFonts w:hint="eastAsia"/>
        </w:rPr>
        <w:br/>
      </w:r>
      <w:r>
        <w:rPr>
          <w:rFonts w:hint="eastAsia"/>
        </w:rPr>
        <w:t>　　　　1.2.3 电气配电柜</w:t>
      </w:r>
      <w:r>
        <w:rPr>
          <w:rFonts w:hint="eastAsia"/>
        </w:rPr>
        <w:br/>
      </w:r>
      <w:r>
        <w:rPr>
          <w:rFonts w:hint="eastAsia"/>
        </w:rPr>
        <w:t>　　1.3 从不同应用，不锈钢电气柜主要包括如下几个方面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全球不同应用不锈钢电气柜销售额增长趋势2020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　　1.3.6 新能源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不锈钢电气柜行业背景、发展历史、现状及趋势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不锈钢电气柜行业目前现状分析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不锈钢电气柜发展趋势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全球不锈钢电气柜总体规模分析</w:t>
      </w:r>
      <w:r>
        <w:rPr>
          <w:rFonts w:hint="eastAsia"/>
        </w:rPr>
        <w:br/>
      </w:r>
      <w:r>
        <w:rPr>
          <w:rFonts w:hint="eastAsia"/>
        </w:rPr>
        <w:t>　　2.1 全球不锈钢电气柜供需现状及预测（2020-2031）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全球不锈钢电气柜产能、产量、产能利用率及发展趋势（2020-2031）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全球不锈钢电气柜产量、需求量及发展趋势（2020-2031）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全球主要地区不锈钢电气柜产量及发展趋势（2020-2031）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全球主要地区不锈钢电气柜产量（2020-2025）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全球主要地区不锈钢电气柜产量（2026-2031）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全球主要地区不锈钢电气柜产量市场份额（2020-2031）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中国不锈钢电气柜供需现状及预测（2020-2031）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中国不锈钢电气柜产能、产量、产能利用率及发展趋势（2020-2031）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中国不锈钢电气柜产量、市场需求量及发展趋势（2020-2031）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全球不锈钢电气柜销量及销售额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全球市场不锈钢电气柜销售额（2020-2031）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全球市场不锈钢电气柜销量（2020-2031）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全球市场不锈钢电气柜价格趋势（2020-2031）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全球不锈钢电气柜主要地区分析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全球主要地区不锈钢电气柜市场规模分析：2020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全球主要地区不锈钢电气柜销售收入及市场份额（2020-2025年）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全球主要地区不锈钢电气柜销售收入预测（2026-2031年）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全球主要地区不锈钢电气柜销量分析：2020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全球主要地区不锈钢电气柜销量及市场份额（2020-2025年）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全球主要地区不锈钢电气柜销量及市场份额预测（2026-2031）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印度市场不锈钢电气柜销量、收入及增长率（2020-2031）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全球市场主要厂商不锈钢电气柜产能市场份额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全球市场主要厂商不锈钢电气柜销量（2020-2025）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全球市场主要厂商不锈钢电气柜销量（2020-2025）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全球市场主要厂商不锈钢电气柜销售收入（2020-2025）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全球市场主要厂商不锈钢电气柜销售价格（2020-2025）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2024年全球主要生产商不锈钢电气柜收入排名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中国市场主要厂商不锈钢电气柜销量（2020-2025）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中国市场主要厂商不锈钢电气柜销量（2020-2025）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中国市场主要厂商不锈钢电气柜销售收入（2020-2025）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2024年中国主要生产商不锈钢电气柜收入排名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中国市场主要厂商不锈钢电气柜销售价格（2020-2025）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全球主要厂商不锈钢电气柜总部及产地分布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全球主要厂商成立时间及不锈钢电气柜商业化日期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全球主要厂商不锈钢电气柜产品类型及应用</w:t>
      </w:r>
      <w:r>
        <w:rPr>
          <w:rFonts w:hint="eastAsia"/>
        </w:rPr>
        <w:br/>
      </w:r>
      <w:r>
        <w:rPr>
          <w:rFonts w:hint="eastAsia"/>
        </w:rPr>
        <w:t>　　4.7 不锈钢电气柜行业集中度、竞争程度分析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不锈钢电气柜行业集中度分析：2024年全球Top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全球不锈钢电气柜第一梯队、第二梯队和第三梯队生产商（品牌）及市场份额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不锈钢电气柜销量、收入、价格及毛利率（2020-2025）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不同产品类型不锈钢电气柜分析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全球不同产品类型不锈钢电气柜销量（2020-2031）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全球不同产品类型不锈钢电气柜销量及市场份额（2020-2025）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全球不同产品类型不锈钢电气柜销量预测（2026-2031）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全球不同产品类型不锈钢电气柜收入（2020-2031）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全球不同产品类型不锈钢电气柜收入及市场份额（2020-2025）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全球不同产品类型不锈钢电气柜收入预测（2026-2031）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全球不同产品类型不锈钢电气柜价格走势（2020-2031）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不同应用不锈钢电气柜分析</w:t>
      </w:r>
      <w:r>
        <w:rPr>
          <w:rFonts w:hint="eastAsia"/>
        </w:rPr>
        <w:br/>
      </w:r>
      <w:r>
        <w:rPr>
          <w:rFonts w:hint="eastAsia"/>
        </w:rPr>
        <w:t>　　7.1 全球不同应用不锈钢电气柜销量（2020-2031）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全球不同应用不锈钢电气柜销量及市场份额（2020-2025）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全球不同应用不锈钢电气柜销量预测（2026-2031）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全球不同应用不锈钢电气柜收入（2020-2031）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全球不同应用不锈钢电气柜收入及市场份额（2020-2025）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全球不同应用不锈钢电气柜收入预测（2026-2031）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全球不同应用不锈钢电气柜价格走势（2020-2031）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不锈钢电气柜产业链分析</w:t>
      </w:r>
      <w:r>
        <w:rPr>
          <w:rFonts w:hint="eastAsia"/>
        </w:rPr>
        <w:br/>
      </w:r>
      <w:r>
        <w:rPr>
          <w:rFonts w:hint="eastAsia"/>
        </w:rPr>
        <w:t>　　8.2 不锈钢电气柜工艺制造技术分析</w:t>
      </w:r>
      <w:r>
        <w:rPr>
          <w:rFonts w:hint="eastAsia"/>
        </w:rPr>
        <w:br/>
      </w:r>
      <w:r>
        <w:rPr>
          <w:rFonts w:hint="eastAsia"/>
        </w:rPr>
        <w:t>　　8.3 不锈钢电气柜产业上游供应分析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不锈钢电气柜下游客户分析</w:t>
      </w:r>
      <w:r>
        <w:rPr>
          <w:rFonts w:hint="eastAsia"/>
        </w:rPr>
        <w:br/>
      </w:r>
      <w:r>
        <w:rPr>
          <w:rFonts w:hint="eastAsia"/>
        </w:rPr>
        <w:t>　　8.5 不锈钢电气柜销售渠道分析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不锈钢电气柜行业发展机遇及主要驱动因素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不锈钢电气柜行业发展面临的风险</w:t>
      </w:r>
      <w:r>
        <w:rPr>
          <w:rFonts w:hint="eastAsia"/>
        </w:rPr>
        <w:br/>
      </w:r>
      <w:r>
        <w:rPr>
          <w:rFonts w:hint="eastAsia"/>
        </w:rPr>
        <w:t>　　9.3 不锈钢电气柜行业政策分析</w:t>
      </w:r>
      <w:r>
        <w:rPr>
          <w:rFonts w:hint="eastAsia"/>
        </w:rPr>
        <w:br/>
      </w:r>
      <w:r>
        <w:rPr>
          <w:rFonts w:hint="eastAsia"/>
        </w:rPr>
        <w:t>　　9.4 不锈钢电气柜中国企业SWOT分析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全球不同产品类型不锈钢电气柜销售额增长（CAGR）趋势2020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不锈钢电气柜行业目前发展现状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不锈钢电气柜发展趋势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全球主要地区不锈钢电气柜产量增速（CAGR）：（2020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全球主要地区不锈钢电气柜产量（2020-2025）&amp;（台）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全球主要地区不锈钢电气柜产量（2026-2031）&amp;（台）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全球主要地区不锈钢电气柜产量市场份额（2020-2025）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全球主要地区不锈钢电气柜产量（2026-2031）&amp;（台）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全球主要地区不锈钢电气柜销售收入增速：（2020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全球主要地区不锈钢电气柜销售收入（2020-2025）&amp;（百万美元）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全球主要地区不锈钢电气柜销售收入市场份额（2020-2025）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全球主要地区不锈钢电气柜收入（2026-2031）&amp;（百万美元）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全球主要地区不锈钢电气柜收入市场份额（2026-2031）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全球主要地区不锈钢电气柜销量（台）：2020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全球主要地区不锈钢电气柜销量（2020-2025）&amp;（台）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全球主要地区不锈钢电气柜销量市场份额（2020-2025）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全球主要地区不锈钢电气柜销量（2026-2031）&amp;（台）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全球主要地区不锈钢电气柜销量份额（2026-2031）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全球市场主要厂商不锈钢电气柜产能（2024-2025）&amp;（台）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全球市场主要厂商不锈钢电气柜销量（2020-2025）&amp;（台）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全球市场主要厂商不锈钢电气柜销量市场份额（2020-2025）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全球市场主要厂商不锈钢电气柜销售收入（2020-2025）&amp;（百万美元）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全球市场主要厂商不锈钢电气柜销售收入市场份额（2020-2025）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全球市场主要厂商不锈钢电气柜销售价格（2020-2025）&amp;（美元/台）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2024年全球主要生产商不锈钢电气柜收入排名（百万美元）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中国市场主要厂商不锈钢电气柜销量（2020-2025）&amp;（台）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中国市场主要厂商不锈钢电气柜销量市场份额（2020-2025）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中国市场主要厂商不锈钢电气柜销售收入（2020-2025）&amp;（百万美元）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中国市场主要厂商不锈钢电气柜销售收入市场份额（2020-2025）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2024年中国主要生产商不锈钢电气柜收入排名（百万美元）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中国市场主要厂商不锈钢电气柜销售价格（2020-2025）&amp;（美元/台）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全球主要厂商不锈钢电气柜总部及产地分布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全球主要厂商成立时间及不锈钢电气柜商业化日期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全球主要厂商不锈钢电气柜产品类型及应用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2024年全球不锈钢电气柜主要厂商市场地位（第一梯队、第二梯队和第三梯队）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全球不锈钢电气柜市场投资、并购等现状分析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不锈钢电气柜生产基地、销售区域、竞争对手及市场地位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不锈钢电气柜产品规格、参数及市场应用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不锈钢电气柜销量（台）、收入（百万美元）、价格（美元/台）及毛利率（2020-2025）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全球不同产品类型不锈钢电气柜销量（2020-2025年）&amp;（台）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全球不同产品类型不锈钢电气柜销量市场份额（2020-2025）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全球不同产品类型不锈钢电气柜销量预测（2026-2031）&amp;（台）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全球市场不同产品类型不锈钢电气柜销量市场份额预测（2026-2031）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全球不同产品类型不锈钢电气柜收入（2020-2025年）&amp;（百万美元）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全球不同产品类型不锈钢电气柜收入市场份额（2020-2025）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全球不同产品类型不锈钢电气柜收入预测（2026-2031）&amp;（百万美元）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全球不同产品类型不锈钢电气柜收入市场份额预测（2026-2031）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全球不同应用不锈钢电气柜销量（2020-2025年）&amp;（台）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全球不同应用不锈钢电气柜销量市场份额（2020-2025）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全球不同应用不锈钢电气柜销量预测（2026-2031）&amp;（台）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全球市场不同应用不锈钢电气柜销量市场份额预测（2026-2031）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全球不同应用不锈钢电气柜收入（2020-2025年）&amp;（百万美元）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全球不同应用不锈钢电气柜收入市场份额（2020-2025）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全球不同应用不锈钢电气柜收入预测（2026-2031）&amp;（百万美元）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全球不同应用不锈钢电气柜收入市场份额预测（2026-2031）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不锈钢电气柜上游原料供应商及联系方式列表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不锈钢电气柜典型客户列表</w:t>
      </w:r>
      <w:r>
        <w:rPr>
          <w:rFonts w:hint="eastAsia"/>
        </w:rPr>
        <w:br/>
      </w:r>
      <w:r>
        <w:rPr>
          <w:rFonts w:hint="eastAsia"/>
        </w:rPr>
        <w:t>　　表 186： 不锈钢电气柜主要销售模式及销售渠道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不锈钢电气柜行业发展机遇及主要驱动因素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不锈钢电气柜行业发展面临的风险</w:t>
      </w:r>
      <w:r>
        <w:rPr>
          <w:rFonts w:hint="eastAsia"/>
        </w:rPr>
        <w:br/>
      </w:r>
      <w:r>
        <w:rPr>
          <w:rFonts w:hint="eastAsia"/>
        </w:rPr>
        <w:t>　　表 189： 不锈钢电气柜行业政策分析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不锈钢电气柜产品图片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全球不同产品类型不锈钢电气柜销售额2020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全球不同产品类型不锈钢电气柜市场份额2024 &amp; 2031</w:t>
      </w:r>
      <w:r>
        <w:rPr>
          <w:rFonts w:hint="eastAsia"/>
        </w:rPr>
        <w:br/>
      </w:r>
      <w:r>
        <w:rPr>
          <w:rFonts w:hint="eastAsia"/>
        </w:rPr>
        <w:t>　　图 4： 电气控制柜产品图片</w:t>
      </w:r>
      <w:r>
        <w:rPr>
          <w:rFonts w:hint="eastAsia"/>
        </w:rPr>
        <w:br/>
      </w:r>
      <w:r>
        <w:rPr>
          <w:rFonts w:hint="eastAsia"/>
        </w:rPr>
        <w:t>　　图 5： 电气配电柜产品图片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全球不同应用不锈钢电气柜市场份额2024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新能源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全球不锈钢电气柜产能、产量、产能利用率及发展趋势（2020-2031）&amp;（台）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全球不锈钢电气柜产量、需求量及发展趋势（2020-2031）&amp;（台）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全球主要地区不锈钢电气柜产量（2020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全球主要地区不锈钢电气柜产量市场份额（2020-2031）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中国不锈钢电气柜产能、产量、产能利用率及发展趋势（2020-2031）&amp;（台）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中国不锈钢电气柜产量、市场需求量及发展趋势（2020-2031）&amp;（台）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全球不锈钢电气柜市场销售额及增长率：（2020-2031）&amp;（百万美元）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全球市场不锈钢电气柜市场规模：2020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全球市场不锈钢电气柜价格趋势（2020-2031）&amp;（美元/台）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全球主要地区不锈钢电气柜销售收入（2020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全球主要地区不锈钢电气柜销售收入市场份额（2020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印度市场不锈钢电气柜销量及增长率（2020-2031）&amp;（台）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印度市场不锈钢电气柜收入及增长率（2020-2031）&amp;（百万美元）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2024年全球市场主要厂商不锈钢电气柜销量市场份额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2024年全球市场主要厂商不锈钢电气柜收入市场份额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2024年中国市场主要厂商不锈钢电气柜销量市场份额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2024年中国市场主要厂商不锈钢电气柜收入市场份额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2024年全球前五大生产商不锈钢电气柜市场份额</w:t>
      </w:r>
      <w:r>
        <w:rPr>
          <w:rFonts w:hint="eastAsia"/>
        </w:rPr>
        <w:br/>
      </w:r>
      <w:r>
        <w:rPr>
          <w:rFonts w:hint="eastAsia"/>
        </w:rPr>
        <w:t>　　图 43： 2024年全球不锈钢电气柜第一梯队、第二梯队和第三梯队厂商及市场份额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全球不同产品类型不锈钢电气柜价格走势（2020-2031）&amp;（美元/台）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全球不同应用不锈钢电气柜价格走势（2020-2031）&amp;（美元/台）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不锈钢电气柜产业链</w:t>
      </w:r>
      <w:r>
        <w:rPr>
          <w:rFonts w:hint="eastAsia"/>
        </w:rPr>
        <w:br/>
      </w:r>
      <w:r>
        <w:rPr>
          <w:rFonts w:hint="eastAsia"/>
        </w:rPr>
        <w:t>　　图 47： 不锈钢电气柜中国企业SWOT分析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5612eaf1457a" w:history="1">
        <w:r>
          <w:rPr>
            <w:rStyle w:val="Hyperlink"/>
          </w:rPr>
          <w:t>2025-2031年全球与中国不锈钢电气柜市场调研及前景趋势报告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75612eaf1457a" w:history="1">
        <w:r>
          <w:rPr>
            <w:rStyle w:val="Hyperlink"/>
          </w:rPr>
          <w:t>https://www.20087.com/0/39/BuXiuGangDianQiJuXianZhuangYuQianJingFenXi.html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2fdfe0984dd1" w:history="1">
      <w:r>
        <w:rPr>
          <w:rStyle w:val="Hyperlink"/>
        </w:rPr>
        <w:t>2025-2031年全球与中国不锈钢电气柜市场调研及前景趋势报告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uXiuGangDianQiJuXianZhuangYuQianJingFenXi.html" TargetMode="External" Id="R89675612eaf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uXiuGangDianQiJuXianZhuangYuQianJingFenXi.html" TargetMode="External" Id="R09642fdfe098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2025-05-17T05:05:58Z</dcterms:created>
  <dcterms:modified xsi:type="dcterms:W3CDTF">2025-05-17T06:05:58Z</dcterms:modified>
  <dc:subject>2025-2031年全球与中国不锈钢电气柜市场调研及前景趋势报告</dc:subject>
  <dc:title>2025-2031年全球与中国不锈钢电气柜市场调研及前景趋势报告</dc:title>
  <cp:keywords>2025-2031年全球与中国不锈钢电气柜市场调研及前景趋势报告</cp:keywords>
  <dc:description>2025-2031年全球与中国不锈钢电气柜市场调研及前景趋势报告</dc:description>
</cp:coreProperties>
</file>