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7a3020be412b" w:history="1">
              <w:r>
                <w:rPr>
                  <w:rStyle w:val="Hyperlink"/>
                </w:rPr>
                <w:t>2026-2032年中国小容量变频变压器市场现状调研及发展前景预测报告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7a3020be412b" w:history="1">
              <w:r>
                <w:rPr>
                  <w:rStyle w:val="Hyperlink"/>
                </w:rPr>
                <w:t>2026-2032年中国小容量变频变压器市场现状调研及发展前景预测报告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7a3020be412b" w:history="1">
                <w:r>
                  <w:rPr>
                    <w:rStyle w:val="Hyperlink"/>
                  </w:rPr>
                  <w:t>https://www.20087.com/0/19/XiaoRongLiangBianPinBianYaQiShiChangQianJingFenXi.html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容量变频变压器是一种用于匹配变频器输出与电机输入之间电压/频率特性的特种干式变压器，主要应用于精密机床、电梯、风机水泵等场合，解决因变频器高频谐波导致的电机过热、绝缘老化问题。小容量变频变压器普遍采用H级绝缘材料、箔式绕组与静电屏蔽层，以抑制dv/dt尖峰和共模电流。在工业节能改造与设备升级需求驱动下，该变压器因延长电机寿命、降低电磁干扰而获得稳定应用。然而，市场认知度不足，常被误认为普通隔离变压器；且缺乏统一谐波抑制性能测试标准，导致选型混乱与效果参差。</w:t>
      </w:r>
      <w:r>
        <w:rPr>
          <w:rFonts w:hint="eastAsia"/>
        </w:rPr>
        <w:br/>
      </w:r>
      <w:r>
        <w:rPr>
          <w:rFonts w:hint="eastAsia"/>
        </w:rPr>
        <w:t>　　未来，小容量变频变压器将向智能监测、高频优化与绿色材料方向发展。未来产品可能集成温度与局部放电传感器，通过RS485或无线模块上传健康状态数据。针对SiC/GaN变频器更高开关频率（&gt;20kHz），新型纳米晶合金铁芯将替代传统硅钢，大幅降低铁损。在可持续制造趋势下，生物基绝缘漆与可回收环氧树脂将减少环境足迹。此外，与变频器厂商联合开发的“匹配套装”将成为主流交付模式，确保系统兼容性。长远看，该变压器将从“被动保护元件”升级为“电能质量治理节点”，支撑高端装备可靠运行与预测性维护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77a3020be412b" w:history="1">
        <w:r>
          <w:rPr>
            <w:rStyle w:val="Hyperlink"/>
          </w:rPr>
          <w:t>2026-2032年中国小容量变频变压器市场现状调研及发展前景预测报告</w:t>
        </w:r>
      </w:hyperlink>
      <w:r>
        <w:rPr>
          <w:rFonts w:hint="eastAsia"/>
        </w:rPr>
        <w:t>》基于市场调研数据，系统分析了小容量变频变压器行业的市场现状与发展前景。报告从小容量变频变压器产业链角度出发，梳理了当前小容量变频变压器市场规模、价格走势和供需情况，并对未来几年的增长空间作出预测。研究涵盖了小容量变频变压器行业技术发展现状、创新方向以及重点企业的竞争格局，包括小容量变频变压器市场集中度和品牌策略分析。报告还针对小容量变频变压器细分领域和区域市场展开讨论，客观评估了小容量变频变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小容量变频变压器市场概述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按照不同产品类型，小容量变频变压器主要可以分为如下几个类别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中国不同产品类型小容量变频变压器增长趋势2021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容量≤500kVA</w:t>
      </w:r>
      <w:r>
        <w:rPr>
          <w:rFonts w:hint="eastAsia"/>
        </w:rPr>
        <w:br/>
      </w:r>
      <w:r>
        <w:rPr>
          <w:rFonts w:hint="eastAsia"/>
        </w:rPr>
        <w:t>　　　　1.2.3 500kVA&lt;容量≤1,250 kVA</w:t>
      </w:r>
      <w:r>
        <w:rPr>
          <w:rFonts w:hint="eastAsia"/>
        </w:rPr>
        <w:br/>
      </w:r>
      <w:r>
        <w:rPr>
          <w:rFonts w:hint="eastAsia"/>
        </w:rPr>
        <w:t>　　　　1.2.4 1,250kVA&lt;容量≤3,150kVA</w:t>
      </w:r>
      <w:r>
        <w:rPr>
          <w:rFonts w:hint="eastAsia"/>
        </w:rPr>
        <w:br/>
      </w:r>
      <w:r>
        <w:rPr>
          <w:rFonts w:hint="eastAsia"/>
        </w:rPr>
        <w:t>　　　　1.2.5 3,150kVA&lt;容量≤5,000kVA</w:t>
      </w:r>
      <w:r>
        <w:rPr>
          <w:rFonts w:hint="eastAsia"/>
        </w:rPr>
        <w:br/>
      </w:r>
      <w:r>
        <w:rPr>
          <w:rFonts w:hint="eastAsia"/>
        </w:rPr>
        <w:t>　　1.3 从不同应用，小容量变频变压器主要包括如下几个方面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中国不同应用小容量变频变压器增长趋势2021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建材</w:t>
      </w:r>
      <w:r>
        <w:rPr>
          <w:rFonts w:hint="eastAsia"/>
        </w:rPr>
        <w:br/>
      </w:r>
      <w:r>
        <w:rPr>
          <w:rFonts w:hint="eastAsia"/>
        </w:rPr>
        <w:t>　　　　1.3.7 市政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中国小容量变频变压器发展现状及未来趋势（2021-2032）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中国市场小容量变频变压器收入及增长率（2021-2032）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中国市场小容量变频变压器销量及增长率（2021-2032）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中国市场主要小容量变频变压器厂商分析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中国市场主要厂商小容量变频变压器销量及市场占有率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中国市场主要厂商小容量变频变压器销量（2021-2026）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中国市场主要厂商小容量变频变压器收入及市场占有率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中国市场主要厂商小容量变频变压器收入（2021-2026）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中国市场主要厂商小容量变频变压器收入市场份额（2021-2026）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2025年中国市场主要厂商小容量变频变压器收入排名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中国市场主要厂商小容量变频变压器价格（2021-2026）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中国市场主要厂商小容量变频变压器总部及产地分布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中国市场主要厂商成立时间及小容量变频变压器商业化日期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中国市场主要厂商小容量变频变压器产品类型及应用</w:t>
      </w:r>
      <w:r>
        <w:rPr>
          <w:rFonts w:hint="eastAsia"/>
        </w:rPr>
        <w:br/>
      </w:r>
      <w:r>
        <w:rPr>
          <w:rFonts w:hint="eastAsia"/>
        </w:rPr>
        <w:t>　　2.7 小容量变频变压器行业集中度、竞争程度分析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小容量变频变压器行业集中度分析：2025年中国Top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中国市场小容量变频变压器第一梯队、第二梯队和第三梯队厂商（品牌）及2025年市场份额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不同产品类型小容量变频变压器分析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中国市场不同产品类型小容量变频变压器规模（2021-2032）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中国市场不同产品类型小容量变频变压器规模及市场份额（2021-2026）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中国市场不同产品类型小容量变频变压器规模预测（2027-2032）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中国市场不同产品类型小容量变频变压器价格走势（2021-2032）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不同应用小容量变频变压器分析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中国市场不同应用小容量变频变压器规模（2021-2032）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中国市场不同应用小容量变频变压器规模及市场份额（2021-2026）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中国市场不同应用小容量变频变压器规模预测（2027-2032）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中国市场不同应用小容量变频变压器价格走势（2021-2032）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小容量变频变压器行业发展分析---发展趋势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小容量变频变压器行业发展分析---厂商壁垒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小容量变频变压器行业发展分析---驱动因素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小容量变频变压器行业发展分析---制约因素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小容量变频变压器中国企业SWOT分析</w:t>
      </w:r>
      <w:r>
        <w:rPr>
          <w:rFonts w:hint="eastAsia"/>
        </w:rPr>
        <w:br/>
      </w:r>
      <w:r>
        <w:rPr>
          <w:rFonts w:hint="eastAsia"/>
        </w:rPr>
        <w:t>　　6.6 小容量变频变压器行业发展分析---行业政策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小容量变频变压器行业产业链简介</w:t>
      </w:r>
      <w:r>
        <w:rPr>
          <w:rFonts w:hint="eastAsia"/>
        </w:rPr>
        <w:br/>
      </w:r>
      <w:r>
        <w:rPr>
          <w:rFonts w:hint="eastAsia"/>
        </w:rPr>
        <w:t>　　7.2 小容量变频变压器产业链分析-上游</w:t>
      </w:r>
      <w:r>
        <w:rPr>
          <w:rFonts w:hint="eastAsia"/>
        </w:rPr>
        <w:br/>
      </w:r>
      <w:r>
        <w:rPr>
          <w:rFonts w:hint="eastAsia"/>
        </w:rPr>
        <w:t>　　7.3 小容量变频变压器产业链分析-中游</w:t>
      </w:r>
      <w:r>
        <w:rPr>
          <w:rFonts w:hint="eastAsia"/>
        </w:rPr>
        <w:br/>
      </w:r>
      <w:r>
        <w:rPr>
          <w:rFonts w:hint="eastAsia"/>
        </w:rPr>
        <w:t>　　7.4 小容量变频变压器产业链分析-下游</w:t>
      </w:r>
      <w:r>
        <w:rPr>
          <w:rFonts w:hint="eastAsia"/>
        </w:rPr>
        <w:br/>
      </w:r>
      <w:r>
        <w:rPr>
          <w:rFonts w:hint="eastAsia"/>
        </w:rPr>
        <w:t>　　7.5 小容量变频变压器行业采购模式</w:t>
      </w:r>
      <w:r>
        <w:rPr>
          <w:rFonts w:hint="eastAsia"/>
        </w:rPr>
        <w:br/>
      </w:r>
      <w:r>
        <w:rPr>
          <w:rFonts w:hint="eastAsia"/>
        </w:rPr>
        <w:t>　　7.6 小容量变频变压器行业生产模式</w:t>
      </w:r>
      <w:r>
        <w:rPr>
          <w:rFonts w:hint="eastAsia"/>
        </w:rPr>
        <w:br/>
      </w:r>
      <w:r>
        <w:rPr>
          <w:rFonts w:hint="eastAsia"/>
        </w:rPr>
        <w:t>　　7.7 小容量变频变压器行业销售模式及销售渠道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中国本土小容量变频变压器产能、产量分析</w:t>
      </w:r>
      <w:r>
        <w:rPr>
          <w:rFonts w:hint="eastAsia"/>
        </w:rPr>
        <w:br/>
      </w:r>
      <w:r>
        <w:rPr>
          <w:rFonts w:hint="eastAsia"/>
        </w:rPr>
        <w:t>　　8.1 中国小容量变频变压器供需现状及预测（2021-2032）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中国小容量变频变压器产能、产量、产能利用率及发展趋势（2021-2032）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中国小容量变频变压器产量、市场需求量及发展趋势（2021-2032）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中国小容量变频变压器进出口分析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中国市场小容量变频变压器主要进口来源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中国市场小容量变频变压器主要出口目的地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不同产品类型小容量变频变压器市场规模2021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不同应用小容量变频变压器市场规模2021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中国市场主要厂商小容量变频变压器收入（2021-2026）&amp;（万元）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中国市场主要厂商小容量变频变压器收入份额（2021-2026）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2025年中国主要生产商小容量变频变压器收入排名（万元）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中国市场主要厂商小容量变频变压器价格（2021-2026）&amp;（元/台）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中国市场主要厂商小容量变频变压器总部及产地分布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中国市场主要厂商成立时间及小容量变频变压器商业化日期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中国市场主要厂商小容量变频变压器产品类型及应用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2025年中国市场小容量变频变压器主要厂商市场地位（第一梯队、第二梯队和第三梯队）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小容量变频变压器市场投资、并购等现状分析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小容量变频变压器生产基地、总部、竞争对手及市场地位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中国市场不同产品类型小容量变频变压器规模（2021-2026）&amp;（万元）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中国市场不同产品类型小容量变频变压器规模市场份额（2021-2026）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中国市场不同产品类型小容量变频变压器规模预测（2027-2032）&amp;（万元）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中国市场不同产品类型小容量变频变压器规模市场份额预测（2027-2032）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中国市场不同应用小容量变频变压器规模（2021-2026）&amp;（万元）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中国市场不同应用小容量变频变压器规模市场份额（2021-2026）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中国市场不同应用小容量变频变压器规模预测（2027-2032）&amp;（万元）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中国市场不同应用小容量变频变压器规模市场份额预测（2027-2032）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小容量变频变压器行业发展分析---发展趋势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小容量变频变压器行业发展分析---厂商壁垒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小容量变频变压器行业发展分析---驱动因素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小容量变频变压器行业发展分析---制约因素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小容量变频变压器行业相关重点政策一览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小容量变频变压器行业供应链分析</w:t>
      </w:r>
      <w:r>
        <w:rPr>
          <w:rFonts w:hint="eastAsia"/>
        </w:rPr>
        <w:br/>
      </w:r>
      <w:r>
        <w:rPr>
          <w:rFonts w:hint="eastAsia"/>
        </w:rPr>
        <w:t>　　表 96： 小容量变频变压器上游原料供应商</w:t>
      </w:r>
      <w:r>
        <w:rPr>
          <w:rFonts w:hint="eastAsia"/>
        </w:rPr>
        <w:br/>
      </w:r>
      <w:r>
        <w:rPr>
          <w:rFonts w:hint="eastAsia"/>
        </w:rPr>
        <w:t>　　表 97： 小容量变频变压器行业主要下游客户</w:t>
      </w:r>
      <w:r>
        <w:rPr>
          <w:rFonts w:hint="eastAsia"/>
        </w:rPr>
        <w:br/>
      </w:r>
      <w:r>
        <w:rPr>
          <w:rFonts w:hint="eastAsia"/>
        </w:rPr>
        <w:t>　　表 98： 小容量变频变压器典型经销商</w:t>
      </w:r>
      <w:r>
        <w:rPr>
          <w:rFonts w:hint="eastAsia"/>
        </w:rPr>
        <w:br/>
      </w:r>
      <w:r>
        <w:rPr>
          <w:rFonts w:hint="eastAsia"/>
        </w:rPr>
        <w:t>　　表 99： 中国小容量变频变压器产量、销量、进口量及出口量（2021-2026）&amp;（台）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中国小容量变频变压器产量、销量、进口量及出口量预测（2027-2032）&amp;（台）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中国市场小容量变频变压器主要进口来源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中国市场小容量变频变压器主要出口目的地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小容量变频变压器产品图片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中国不同产品类型小容量变频变压器市场规模市场份额2025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容量≤500kVA产品图片</w:t>
      </w:r>
      <w:r>
        <w:rPr>
          <w:rFonts w:hint="eastAsia"/>
        </w:rPr>
        <w:br/>
      </w:r>
      <w:r>
        <w:rPr>
          <w:rFonts w:hint="eastAsia"/>
        </w:rPr>
        <w:t>　　图 4： 500kVA&lt;容量≤1,250 kVA产品图片</w:t>
      </w:r>
      <w:r>
        <w:rPr>
          <w:rFonts w:hint="eastAsia"/>
        </w:rPr>
        <w:br/>
      </w:r>
      <w:r>
        <w:rPr>
          <w:rFonts w:hint="eastAsia"/>
        </w:rPr>
        <w:t>　　图 5： 1,250kVA&lt;容量≤3,150kVA产品图片</w:t>
      </w:r>
      <w:r>
        <w:rPr>
          <w:rFonts w:hint="eastAsia"/>
        </w:rPr>
        <w:br/>
      </w:r>
      <w:r>
        <w:rPr>
          <w:rFonts w:hint="eastAsia"/>
        </w:rPr>
        <w:t>　　图 6： 3,150kVA&lt;容量≤5,000kVA产品图片</w:t>
      </w:r>
      <w:r>
        <w:rPr>
          <w:rFonts w:hint="eastAsia"/>
        </w:rPr>
        <w:br/>
      </w:r>
      <w:r>
        <w:rPr>
          <w:rFonts w:hint="eastAsia"/>
        </w:rPr>
        <w:t>　　图 7： 中国不同应用小容量变频变压器市场份额2025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建材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中国市场小容量变频变压器市场规模,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2025年中国市场主要厂商小容量变频变压器销量市场份额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2025年中国市场主要厂商小容量变频变压器收入市场份额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2025年中国市场前五大厂商小容量变频变压器市场份额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2025年中国市场小容量变频变压器第一梯队、第二梯队和第三梯队厂商（品牌）及市场份额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中国市场不同产品类型小容量变频变压器价格走势（2021-2032）&amp;（元/台）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中国市场不同应用小容量变频变压器价格走势（2021-2032）&amp;（元/台）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小容量变频变压器中国企业SWOT分析</w:t>
      </w:r>
      <w:r>
        <w:rPr>
          <w:rFonts w:hint="eastAsia"/>
        </w:rPr>
        <w:br/>
      </w:r>
      <w:r>
        <w:rPr>
          <w:rFonts w:hint="eastAsia"/>
        </w:rPr>
        <w:t>　　图 25： 小容量变频变压器产业链</w:t>
      </w:r>
      <w:r>
        <w:rPr>
          <w:rFonts w:hint="eastAsia"/>
        </w:rPr>
        <w:br/>
      </w:r>
      <w:r>
        <w:rPr>
          <w:rFonts w:hint="eastAsia"/>
        </w:rPr>
        <w:t>　　图 26： 小容量变频变压器行业采购模式分析</w:t>
      </w:r>
      <w:r>
        <w:rPr>
          <w:rFonts w:hint="eastAsia"/>
        </w:rPr>
        <w:br/>
      </w:r>
      <w:r>
        <w:rPr>
          <w:rFonts w:hint="eastAsia"/>
        </w:rPr>
        <w:t>　　图 27： 小容量变频变压器行业生产模式分析</w:t>
      </w:r>
      <w:r>
        <w:rPr>
          <w:rFonts w:hint="eastAsia"/>
        </w:rPr>
        <w:br/>
      </w:r>
      <w:r>
        <w:rPr>
          <w:rFonts w:hint="eastAsia"/>
        </w:rPr>
        <w:t>　　图 28： 小容量变频变压器行业销售模式分析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中国小容量变频变压器产能、产量、产能利用率及发展趋势（2021-2032）&amp;（台）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中国小容量变频变压器产量、市场需求量及发展趋势（2021-2032）&amp;（台）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7a3020be412b" w:history="1">
        <w:r>
          <w:rPr>
            <w:rStyle w:val="Hyperlink"/>
          </w:rPr>
          <w:t>2026-2032年中国小容量变频变压器市场现状调研及发展前景预测报告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7a3020be412b" w:history="1">
        <w:r>
          <w:rPr>
            <w:rStyle w:val="Hyperlink"/>
          </w:rPr>
          <w:t>https://www.20087.com/0/19/XiaoRongLiangBianPinBianYaQiShiChangQianJingFenXi.html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e835126746f7" w:history="1">
      <w:r>
        <w:rPr>
          <w:rStyle w:val="Hyperlink"/>
        </w:rPr>
        <w:t>2026-2032年中国小容量变频变压器市场现状调研及发展前景预测报告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RongLiangBianPinBianYaQiShiChangQianJingFenXi.html" TargetMode="External" Id="R23777a3020b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RongLiangBianPinBianYaQiShiChangQianJingFenXi.html" TargetMode="External" Id="R4766e835126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2026-01-19T00:35:39Z</dcterms:created>
  <dcterms:modified xsi:type="dcterms:W3CDTF">2026-01-19T01:35:39Z</dcterms:modified>
  <dc:subject>2026-2032年中国小容量变频变压器市场现状调研及发展前景预测报告</dc:subject>
  <dc:title>2026-2032年中国小容量变频变压器市场现状调研及发展前景预测报告</dc:title>
  <cp:keywords>2026-2032年中国小容量变频变压器市场现状调研及发展前景预测报告</cp:keywords>
  <dc:description>2026-2032年中国小容量变频变压器市场现状调研及发展前景预测报告</dc:description>
</cp:coreProperties>
</file>