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2bd23598d43e3" w:history="1">
              <w:r>
                <w:rPr>
                  <w:rStyle w:val="Hyperlink"/>
                </w:rPr>
                <w:t>2024-2030年中国硅锰钢丝行业市场分析与前景趋势预测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2bd23598d43e3" w:history="1">
              <w:r>
                <w:rPr>
                  <w:rStyle w:val="Hyperlink"/>
                </w:rPr>
                <w:t>2024-2030年中国硅锰钢丝行业市场分析与前景趋势预测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2bd23598d43e3" w:history="1">
                <w:r>
                  <w:rPr>
                    <w:rStyle w:val="Hyperlink"/>
                  </w:rPr>
                  <w:t>https://www.20087.com/2/89/GuiMengGangSiHangYeQuShi.html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钢丝是一种高强度的合金钢丝，主要用于制造弹簧、紧固件和其他需要高弹性和耐疲劳性能的零部件。近年来，随着制造业的快速发展和技术进步，对高品质硅锰钢丝的需求日益增加。目前，硅锰钢丝生产商正致力于改善生产工艺，通过调整成分比例和热处理工艺，以提高产品的力学性能和加工性能。同时，为了满足环保要求，硅锰钢丝的生产也在向低碳化和资源节约型方向发展。</w:t>
      </w:r>
      <w:r>
        <w:rPr>
          <w:rFonts w:hint="eastAsia"/>
        </w:rPr>
        <w:br/>
      </w:r>
      <w:r>
        <w:rPr>
          <w:rFonts w:hint="eastAsia"/>
        </w:rPr>
        <w:t>　　未来，硅锰钢丝行业的发展将更加注重材料性能的提升和应用领域的扩展。一方面，随着新材料技术的发展，硅锰钢丝将采用更先进的冶炼技术和成分设计，以提高其强度、韧性以及耐腐蚀性。另一方面，随着汽车轻量化趋势的加速，硅锰钢丝将在汽车零部件中得到更广泛的应用，例如高强度弹簧和紧固件等。此外，随着新能源技术的发展，硅锰钢丝也将成为风力发电、轨道交通等新兴领域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2bd23598d43e3" w:history="1">
        <w:r>
          <w:rPr>
            <w:rStyle w:val="Hyperlink"/>
          </w:rPr>
          <w:t>2024-2030年中国硅锰钢丝行业市场分析与前景趋势预测</w:t>
        </w:r>
      </w:hyperlink>
      <w:r>
        <w:rPr>
          <w:rFonts w:hint="eastAsia"/>
        </w:rPr>
        <w:t>》依据国家统计局、发改委及硅锰钢丝相关协会等的数据资料，深入研究了硅锰钢丝行业的现状，包括硅锰钢丝市场需求、市场规模及产业链状况。硅锰钢丝报告分析了硅锰钢丝的价格波动、各细分市场的动态，以及重点企业的经营状况。同时，报告对硅锰钢丝市场前景及发展趋势进行了科学预测，揭示了潜在的市场需求和投资机会，也指出了硅锰钢丝行业内可能的风险。此外，硅锰钢丝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硅锰钢丝行业发展概述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一、硅锰钢丝行业定义及分类</w:t>
      </w:r>
      <w:r>
        <w:rPr>
          <w:rFonts w:hint="eastAsia"/>
        </w:rPr>
        <w:br/>
      </w:r>
      <w:r>
        <w:rPr>
          <w:rFonts w:hint="eastAsia"/>
        </w:rPr>
        <w:t>　　　　二、硅锰钢丝行业经济特性</w:t>
      </w:r>
      <w:r>
        <w:rPr>
          <w:rFonts w:hint="eastAsia"/>
        </w:rPr>
        <w:br/>
      </w:r>
      <w:r>
        <w:rPr>
          <w:rFonts w:hint="eastAsia"/>
        </w:rPr>
        <w:t>　　　　三、硅锰钢丝行业产业链简介</w:t>
      </w:r>
      <w:r>
        <w:rPr>
          <w:rFonts w:hint="eastAsia"/>
        </w:rPr>
        <w:br/>
      </w:r>
      <w:r>
        <w:rPr>
          <w:rFonts w:hint="eastAsia"/>
        </w:rPr>
        <w:t>　　第二节 硅锰钢丝行业发展成熟度</w:t>
      </w:r>
      <w:r>
        <w:rPr>
          <w:rFonts w:hint="eastAsia"/>
        </w:rPr>
        <w:br/>
      </w:r>
      <w:r>
        <w:rPr>
          <w:rFonts w:hint="eastAsia"/>
        </w:rPr>
        <w:t>　　　　一、硅锰钢丝行业发展周期分析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硅锰钢丝行业相关产业动态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2023-2024年硅锰钢丝行业发展环境分析</w:t>
      </w:r>
      <w:r>
        <w:rPr>
          <w:rFonts w:hint="eastAsia"/>
        </w:rPr>
        <w:br/>
      </w:r>
      <w:r>
        <w:rPr>
          <w:rFonts w:hint="eastAsia"/>
        </w:rPr>
        <w:t>　　第一节 硅锰钢丝行业环境分析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硅锰钢丝行业相关政策、法规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2023-2024年硅锰钢丝行业技术发展现状及趋势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当前我国硅锰钢丝技术发展现状</w:t>
      </w:r>
      <w:r>
        <w:rPr>
          <w:rFonts w:hint="eastAsia"/>
        </w:rPr>
        <w:br/>
      </w:r>
      <w:r>
        <w:rPr>
          <w:rFonts w:hint="eastAsia"/>
        </w:rPr>
        <w:t>　　第二节 中外硅锰钢丝技术差距及产生差距的主要原因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提高我国硅锰钢丝技术的对策</w:t>
      </w:r>
      <w:r>
        <w:rPr>
          <w:rFonts w:hint="eastAsia"/>
        </w:rPr>
        <w:br/>
      </w:r>
      <w:r>
        <w:rPr>
          <w:rFonts w:hint="eastAsia"/>
        </w:rPr>
        <w:t>　　第四节 我国硅锰钢丝产品研发、设计发展趋势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中国硅锰钢丝市场发展调研</w:t>
      </w:r>
      <w:r>
        <w:rPr>
          <w:rFonts w:hint="eastAsia"/>
        </w:rPr>
        <w:br/>
      </w:r>
      <w:r>
        <w:rPr>
          <w:rFonts w:hint="eastAsia"/>
        </w:rPr>
        <w:t>　　第一节 硅锰钢丝市场现状分析及预测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一、2019-2024年中国硅锰钢丝市场规模分析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二、2024-2030年中国硅锰钢丝市场规模预测</w:t>
      </w:r>
      <w:r>
        <w:rPr>
          <w:rFonts w:hint="eastAsia"/>
        </w:rPr>
        <w:br/>
      </w:r>
      <w:r>
        <w:rPr>
          <w:rFonts w:hint="eastAsia"/>
        </w:rPr>
        <w:t>　　第二节 硅锰钢丝行业产能分析及预测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一、2019-2024年中国硅锰钢丝行业产能分析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二、2024-2030年中国硅锰钢丝行业产能预测</w:t>
      </w:r>
      <w:r>
        <w:rPr>
          <w:rFonts w:hint="eastAsia"/>
        </w:rPr>
        <w:br/>
      </w:r>
      <w:r>
        <w:rPr>
          <w:rFonts w:hint="eastAsia"/>
        </w:rPr>
        <w:t>　　第三节 硅锰钢丝行业产量分析及预测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一、2019-2024年中国硅锰钢丝行业产量分析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二、2024-2030年中国硅锰钢丝行业产量预测</w:t>
      </w:r>
      <w:r>
        <w:rPr>
          <w:rFonts w:hint="eastAsia"/>
        </w:rPr>
        <w:br/>
      </w:r>
      <w:r>
        <w:rPr>
          <w:rFonts w:hint="eastAsia"/>
        </w:rPr>
        <w:t>　　第四节 硅锰钢丝市场需求分析及预测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一、2019-2024年中国硅锰钢丝市场需求分析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二、2024-2030年中国硅锰钢丝市场需求预测</w:t>
      </w:r>
      <w:r>
        <w:rPr>
          <w:rFonts w:hint="eastAsia"/>
        </w:rPr>
        <w:br/>
      </w:r>
      <w:r>
        <w:rPr>
          <w:rFonts w:hint="eastAsia"/>
        </w:rPr>
        <w:t>　　第五节 硅锰钢丝进出口数据分析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一、2019-2024年中国硅锰钢丝进出口数据分析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二、2024-2030年国内硅锰钢丝进出口情况预测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2019-2024年中国硅锰钢丝行业总体发展状况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中国硅锰钢丝行业规模情况分析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一、硅锰钢丝行业单位规模情况分析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二、硅锰钢丝行业人员规模状况分析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三、硅锰钢丝行业资产规模状况分析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四、硅锰钢丝行业市场规模状况分析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五、硅锰钢丝行业敏感性分析</w:t>
      </w:r>
      <w:r>
        <w:rPr>
          <w:rFonts w:hint="eastAsia"/>
        </w:rPr>
        <w:br/>
      </w:r>
      <w:r>
        <w:rPr>
          <w:rFonts w:hint="eastAsia"/>
        </w:rPr>
        <w:t>　　第二节 中国硅锰钢丝行业财务能力分析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一、硅锰钢丝行业盈利能力分析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二、硅锰钢丝行业偿债能力分析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三、硅锰钢丝行业营运能力分析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四、硅锰钢丝行业发展能力分析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中国硅锰钢丝行业重点区域发展分析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一、中国硅锰钢丝行业重点区域市场结构变化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二、重点地区（一）硅锰钢丝行业发展分析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三、重点地区（二）硅锰钢丝行业发展分析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四、重点地区（三）硅锰钢丝行业发展分析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五、重点地区（四）硅锰钢丝行业发展分析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六、重点地区（五）硅锰钢丝行业发展分析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硅锰钢丝行业产品价格分析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三、主要硅锰钢丝品牌产品价位分析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五、价格在硅锰钢丝行业竞争中的重要性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2024年中国硅锰钢丝行业上下游行业发展分析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硅锰钢丝上游行业分析</w:t>
      </w:r>
      <w:r>
        <w:rPr>
          <w:rFonts w:hint="eastAsia"/>
        </w:rPr>
        <w:br/>
      </w:r>
      <w:r>
        <w:rPr>
          <w:rFonts w:hint="eastAsia"/>
        </w:rPr>
        <w:t>　　　　一、硅锰钢丝产品成本构成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四、上游供给对硅锰钢丝行业的影响</w:t>
      </w:r>
      <w:r>
        <w:rPr>
          <w:rFonts w:hint="eastAsia"/>
        </w:rPr>
        <w:br/>
      </w:r>
      <w:r>
        <w:rPr>
          <w:rFonts w:hint="eastAsia"/>
        </w:rPr>
        <w:t>　　第二节 硅锰钢丝下游行业分析</w:t>
      </w:r>
      <w:r>
        <w:rPr>
          <w:rFonts w:hint="eastAsia"/>
        </w:rPr>
        <w:br/>
      </w:r>
      <w:r>
        <w:rPr>
          <w:rFonts w:hint="eastAsia"/>
        </w:rPr>
        <w:t>　　　　一、硅锰钢丝下游行业分布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四、下游需求对硅锰钢丝行业的影响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硅锰钢丝行业重点企业发展调研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2024年中国硅锰钢丝产业市场竞争格局分析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2024年中国硅锰钢丝产业竞争现状分析</w:t>
      </w:r>
      <w:r>
        <w:rPr>
          <w:rFonts w:hint="eastAsia"/>
        </w:rPr>
        <w:br/>
      </w:r>
      <w:r>
        <w:rPr>
          <w:rFonts w:hint="eastAsia"/>
        </w:rPr>
        <w:t>　　　　一、硅锰钢丝竞争力分析</w:t>
      </w:r>
      <w:r>
        <w:rPr>
          <w:rFonts w:hint="eastAsia"/>
        </w:rPr>
        <w:br/>
      </w:r>
      <w:r>
        <w:rPr>
          <w:rFonts w:hint="eastAsia"/>
        </w:rPr>
        <w:t>　　　　二、硅锰钢丝技术竞争分析</w:t>
      </w:r>
      <w:r>
        <w:rPr>
          <w:rFonts w:hint="eastAsia"/>
        </w:rPr>
        <w:br/>
      </w:r>
      <w:r>
        <w:rPr>
          <w:rFonts w:hint="eastAsia"/>
        </w:rPr>
        <w:t>　　　　三、硅锰钢丝价格竞争分析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2024年中国硅锰钢丝产业集中度分析</w:t>
      </w:r>
      <w:r>
        <w:rPr>
          <w:rFonts w:hint="eastAsia"/>
        </w:rPr>
        <w:br/>
      </w:r>
      <w:r>
        <w:rPr>
          <w:rFonts w:hint="eastAsia"/>
        </w:rPr>
        <w:t>　　　　一、硅锰钢丝市场集中度分析</w:t>
      </w:r>
      <w:r>
        <w:rPr>
          <w:rFonts w:hint="eastAsia"/>
        </w:rPr>
        <w:br/>
      </w:r>
      <w:r>
        <w:rPr>
          <w:rFonts w:hint="eastAsia"/>
        </w:rPr>
        <w:t>　　　　二、硅锰钢丝企业集中度分析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2024-2030年提高硅锰钢丝企业竞争力的策略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硅锰钢丝行业投资风险预警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2024年影响硅锰钢丝行业发展的主要因素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一、影响硅锰钢丝行业运行的有利因素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二、影响硅锰钢丝行业运行的稳定因素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三、影响硅锰钢丝行业运行的不利因素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四、我国硅锰钢丝行业发展面临的挑战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五、我国硅锰钢丝行业发展面临的机遇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对硅锰钢丝行业投资风险预警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一、2024-2030年硅锰钢丝行业市场风险及控制策略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二、2024-2030年硅锰钢丝行业政策风险及控制策略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三、2024-2030年硅锰钢丝行业经营风险及控制策略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四、2024-2030年硅锰钢丝同业竞争风险及控制策略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五、2024-2030年硅锰钢丝行业其他风险及控制策略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硅锰钢丝行业发展趋势与投资规划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2024-2030年硅锰钢丝市场发展潜力分析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2024-2030年硅锰钢丝行业发展趋势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2024-2030年硅锰钢丝行业投资前景研究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中⋅智林⋅－对我国硅锰钢丝品牌的战略思考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二、硅锰钢丝实施品牌战略的意义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三、硅锰钢丝企业品牌的现状分析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四、我国硅锰钢丝企业的品牌战略</w:t>
      </w:r>
      <w:r>
        <w:rPr>
          <w:rFonts w:hint="eastAsia"/>
        </w:rPr>
        <w:br/>
      </w:r>
      <w:r>
        <w:rPr>
          <w:rFonts w:hint="eastAsia"/>
        </w:rPr>
        <w:t>　　　　五、硅锰钢丝品牌战略管理的策略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硅锰钢丝图片</w:t>
      </w:r>
      <w:r>
        <w:rPr>
          <w:rFonts w:hint="eastAsia"/>
        </w:rPr>
        <w:br/>
      </w:r>
      <w:r>
        <w:rPr>
          <w:rFonts w:hint="eastAsia"/>
        </w:rPr>
        <w:t>　　图表 硅锰钢丝种类 分类</w:t>
      </w:r>
      <w:r>
        <w:rPr>
          <w:rFonts w:hint="eastAsia"/>
        </w:rPr>
        <w:br/>
      </w:r>
      <w:r>
        <w:rPr>
          <w:rFonts w:hint="eastAsia"/>
        </w:rPr>
        <w:t>　　图表 硅锰钢丝用途 应用</w:t>
      </w:r>
      <w:r>
        <w:rPr>
          <w:rFonts w:hint="eastAsia"/>
        </w:rPr>
        <w:br/>
      </w:r>
      <w:r>
        <w:rPr>
          <w:rFonts w:hint="eastAsia"/>
        </w:rPr>
        <w:t>　　图表 硅锰钢丝主要特点</w:t>
      </w:r>
      <w:r>
        <w:rPr>
          <w:rFonts w:hint="eastAsia"/>
        </w:rPr>
        <w:br/>
      </w:r>
      <w:r>
        <w:rPr>
          <w:rFonts w:hint="eastAsia"/>
        </w:rPr>
        <w:t>　　图表 硅锰钢丝产业链分析</w:t>
      </w:r>
      <w:r>
        <w:rPr>
          <w:rFonts w:hint="eastAsia"/>
        </w:rPr>
        <w:br/>
      </w:r>
      <w:r>
        <w:rPr>
          <w:rFonts w:hint="eastAsia"/>
        </w:rPr>
        <w:t>　　图表 硅锰钢丝政策分析</w:t>
      </w:r>
      <w:r>
        <w:rPr>
          <w:rFonts w:hint="eastAsia"/>
        </w:rPr>
        <w:br/>
      </w:r>
      <w:r>
        <w:rPr>
          <w:rFonts w:hint="eastAsia"/>
        </w:rPr>
        <w:t>　　图表 硅锰钢丝技术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2019-2023年硅锰钢丝行业市场容量分析</w:t>
      </w:r>
      <w:r>
        <w:rPr>
          <w:rFonts w:hint="eastAsia"/>
        </w:rPr>
        <w:br/>
      </w:r>
      <w:r>
        <w:rPr>
          <w:rFonts w:hint="eastAsia"/>
        </w:rPr>
        <w:t>　　图表 硅锰钢丝生产现状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2019-2023年中国硅锰钢丝行业产量及增长趋势</w:t>
      </w:r>
      <w:r>
        <w:rPr>
          <w:rFonts w:hint="eastAsia"/>
        </w:rPr>
        <w:br/>
      </w:r>
      <w:r>
        <w:rPr>
          <w:rFonts w:hint="eastAsia"/>
        </w:rPr>
        <w:t>　　图表 硅锰钢丝行业动态</w:t>
      </w:r>
      <w:r>
        <w:rPr>
          <w:rFonts w:hint="eastAsia"/>
        </w:rPr>
        <w:br/>
      </w:r>
      <w:r>
        <w:rPr>
          <w:rFonts w:hint="eastAsia"/>
        </w:rPr>
        <w:t>　　图表 2019-2023年中国硅锰钢丝市场需求量及增速统计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2023年中国硅锰钢丝行业需求领域分布格局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2019-2023年中国硅锰钢丝进口情况分析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2019-2023年中国硅锰钢丝出口情况分析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2019-2023年中国硅锰钢丝价格走势</w:t>
      </w:r>
      <w:r>
        <w:rPr>
          <w:rFonts w:hint="eastAsia"/>
        </w:rPr>
        <w:br/>
      </w:r>
      <w:r>
        <w:rPr>
          <w:rFonts w:hint="eastAsia"/>
        </w:rPr>
        <w:t>　　图表 2023年硅锰钢丝成本和利润分析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**地区硅锰钢丝行业市场需求情况</w:t>
      </w:r>
      <w:r>
        <w:rPr>
          <w:rFonts w:hint="eastAsia"/>
        </w:rPr>
        <w:br/>
      </w:r>
      <w:r>
        <w:rPr>
          <w:rFonts w:hint="eastAsia"/>
        </w:rPr>
        <w:t>　　图表 硅锰钢丝品牌</w:t>
      </w:r>
      <w:r>
        <w:rPr>
          <w:rFonts w:hint="eastAsia"/>
        </w:rPr>
        <w:br/>
      </w:r>
      <w:r>
        <w:rPr>
          <w:rFonts w:hint="eastAsia"/>
        </w:rPr>
        <w:t>　　图表 硅锰钢丝企业（一）概况</w:t>
      </w:r>
      <w:r>
        <w:rPr>
          <w:rFonts w:hint="eastAsia"/>
        </w:rPr>
        <w:br/>
      </w:r>
      <w:r>
        <w:rPr>
          <w:rFonts w:hint="eastAsia"/>
        </w:rPr>
        <w:t>　　图表 企业硅锰钢丝型号 规格</w:t>
      </w:r>
      <w:r>
        <w:rPr>
          <w:rFonts w:hint="eastAsia"/>
        </w:rPr>
        <w:br/>
      </w:r>
      <w:r>
        <w:rPr>
          <w:rFonts w:hint="eastAsia"/>
        </w:rPr>
        <w:t>　　图表 硅锰钢丝企业（一）经营分析</w:t>
      </w:r>
      <w:r>
        <w:rPr>
          <w:rFonts w:hint="eastAsia"/>
        </w:rPr>
        <w:br/>
      </w:r>
      <w:r>
        <w:rPr>
          <w:rFonts w:hint="eastAsia"/>
        </w:rPr>
        <w:t>　　图表 硅锰钢丝企业（一）盈利能力情况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硅锰钢丝上游现状</w:t>
      </w:r>
      <w:r>
        <w:rPr>
          <w:rFonts w:hint="eastAsia"/>
        </w:rPr>
        <w:br/>
      </w:r>
      <w:r>
        <w:rPr>
          <w:rFonts w:hint="eastAsia"/>
        </w:rPr>
        <w:t>　　图表 硅锰钢丝下游调研</w:t>
      </w:r>
      <w:r>
        <w:rPr>
          <w:rFonts w:hint="eastAsia"/>
        </w:rPr>
        <w:br/>
      </w:r>
      <w:r>
        <w:rPr>
          <w:rFonts w:hint="eastAsia"/>
        </w:rPr>
        <w:t>　　图表 硅锰钢丝企业（二）概况</w:t>
      </w:r>
      <w:r>
        <w:rPr>
          <w:rFonts w:hint="eastAsia"/>
        </w:rPr>
        <w:br/>
      </w:r>
      <w:r>
        <w:rPr>
          <w:rFonts w:hint="eastAsia"/>
        </w:rPr>
        <w:t>　　图表 企业硅锰钢丝型号 规格</w:t>
      </w:r>
      <w:r>
        <w:rPr>
          <w:rFonts w:hint="eastAsia"/>
        </w:rPr>
        <w:br/>
      </w:r>
      <w:r>
        <w:rPr>
          <w:rFonts w:hint="eastAsia"/>
        </w:rPr>
        <w:t>　　图表 硅锰钢丝企业（二）经营分析</w:t>
      </w:r>
      <w:r>
        <w:rPr>
          <w:rFonts w:hint="eastAsia"/>
        </w:rPr>
        <w:br/>
      </w:r>
      <w:r>
        <w:rPr>
          <w:rFonts w:hint="eastAsia"/>
        </w:rPr>
        <w:t>　　图表 硅锰钢丝企业（二）盈利能力情况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硅锰钢丝企业（二）偿债能力情况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硅锰钢丝企业（二）运营能力情况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硅锰钢丝企业（二）成长能力情况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硅锰钢丝企业（三）概况</w:t>
      </w:r>
      <w:r>
        <w:rPr>
          <w:rFonts w:hint="eastAsia"/>
        </w:rPr>
        <w:br/>
      </w:r>
      <w:r>
        <w:rPr>
          <w:rFonts w:hint="eastAsia"/>
        </w:rPr>
        <w:t>　　图表 企业硅锰钢丝型号 规格</w:t>
      </w:r>
      <w:r>
        <w:rPr>
          <w:rFonts w:hint="eastAsia"/>
        </w:rPr>
        <w:br/>
      </w:r>
      <w:r>
        <w:rPr>
          <w:rFonts w:hint="eastAsia"/>
        </w:rPr>
        <w:t>　　图表 硅锰钢丝企业（三）经营分析</w:t>
      </w:r>
      <w:r>
        <w:rPr>
          <w:rFonts w:hint="eastAsia"/>
        </w:rPr>
        <w:br/>
      </w:r>
      <w:r>
        <w:rPr>
          <w:rFonts w:hint="eastAsia"/>
        </w:rPr>
        <w:t>　　图表 硅锰钢丝企业（三）盈利能力情况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硅锰钢丝优势</w:t>
      </w:r>
      <w:r>
        <w:rPr>
          <w:rFonts w:hint="eastAsia"/>
        </w:rPr>
        <w:br/>
      </w:r>
      <w:r>
        <w:rPr>
          <w:rFonts w:hint="eastAsia"/>
        </w:rPr>
        <w:t>　　图表 硅锰钢丝劣势</w:t>
      </w:r>
      <w:r>
        <w:rPr>
          <w:rFonts w:hint="eastAsia"/>
        </w:rPr>
        <w:br/>
      </w:r>
      <w:r>
        <w:rPr>
          <w:rFonts w:hint="eastAsia"/>
        </w:rPr>
        <w:t>　　图表 硅锰钢丝机会</w:t>
      </w:r>
      <w:r>
        <w:rPr>
          <w:rFonts w:hint="eastAsia"/>
        </w:rPr>
        <w:br/>
      </w:r>
      <w:r>
        <w:rPr>
          <w:rFonts w:hint="eastAsia"/>
        </w:rPr>
        <w:t>　　图表 硅锰钢丝威胁</w:t>
      </w:r>
      <w:r>
        <w:rPr>
          <w:rFonts w:hint="eastAsia"/>
        </w:rPr>
        <w:br/>
      </w:r>
      <w:r>
        <w:rPr>
          <w:rFonts w:hint="eastAsia"/>
        </w:rPr>
        <w:t>　　图表 2024-2030年中国硅锰钢丝行业产能预测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2024-2030年中国硅锰钢丝行业产量预测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2024-2030年中国硅锰钢丝市场销售预测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2024-2030年中国硅锰钢丝行业市场规模预测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2024-2030年中国硅锰钢丝市场前景分析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2024-2030年中国硅锰钢丝行业风险分析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2024-2030年中国硅锰钢丝行业发展趋势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2bd23598d43e3" w:history="1">
        <w:r>
          <w:rPr>
            <w:rStyle w:val="Hyperlink"/>
          </w:rPr>
          <w:t>2024-2030年中国硅锰钢丝行业市场分析与前景趋势预测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2bd23598d43e3" w:history="1">
        <w:r>
          <w:rPr>
            <w:rStyle w:val="Hyperlink"/>
          </w:rPr>
          <w:t>https://www.20087.com/2/89/GuiMengGangSiHangYeQuShi.html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004468a48476e" w:history="1">
      <w:r>
        <w:rPr>
          <w:rStyle w:val="Hyperlink"/>
        </w:rPr>
        <w:t>2024-2030年中国硅锰钢丝行业市场分析与前景趋势预测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iMengGangSiHangYeQuShi.html" TargetMode="External" Id="R86c2bd23598d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iMengGangSiHangYeQuShi.html" TargetMode="External" Id="R303004468a48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2024-04-10T02:09:00Z</dcterms:created>
  <dcterms:modified xsi:type="dcterms:W3CDTF">2024-04-10T03:09:00Z</dcterms:modified>
  <dc:subject>2024-2030年中国硅锰钢丝行业市场分析与前景趋势预测</dc:subject>
  <dc:title>2024-2030年中国硅锰钢丝行业市场分析与前景趋势预测</dc:title>
  <cp:keywords>2024-2030年中国硅锰钢丝行业市场分析与前景趋势预测</cp:keywords>
  <dc:description>2024-2030年中国硅锰钢丝行业市场分析与前景趋势预测</dc:description>
</cp:coreProperties>
</file>