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4c1316c5f4b8d" w:history="1">
              <w:r>
                <w:rPr>
                  <w:rStyle w:val="Hyperlink"/>
                </w:rPr>
                <w:t>2025-2031年中国微波介质陶瓷行业研究与市场前景报告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4c1316c5f4b8d" w:history="1">
              <w:r>
                <w:rPr>
                  <w:rStyle w:val="Hyperlink"/>
                </w:rPr>
                <w:t>2025-2031年中国微波介质陶瓷行业研究与市场前景报告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4c1316c5f4b8d" w:history="1">
                <w:r>
                  <w:rPr>
                    <w:rStyle w:val="Hyperlink"/>
                  </w:rPr>
                  <w:t>https://www.20087.com/3/39/WeiBoJieZhiTaoCiFaZhanXianZhuangQianJing.html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介质陶瓷因其优异的介电性能和稳定的频率特性，在雷达、卫星通信、移动通信和微波器件中扮演着关键角色。近年来，随着5G通信技术的商用和6G技术的预研，对高频、高精度微波器件的需求激增，推动了微波介质陶瓷材料的快速发展。同时，新材料和新工艺的出现，如低温烧结和纳米技术，使得微波介质陶瓷的性能得到显著提升，成本得到有效控制。</w:t>
      </w:r>
      <w:r>
        <w:rPr>
          <w:rFonts w:hint="eastAsia"/>
        </w:rPr>
        <w:br/>
      </w:r>
      <w:r>
        <w:rPr>
          <w:rFonts w:hint="eastAsia"/>
        </w:rPr>
        <w:t>　　未来，微波介质陶瓷的发展将更加侧重于技术创新和应用扩展。一方面，通过纳米复合和表面改性技术，开发出具有更高介电常数、更低损耗和更好温度稳定性的新型微波介质陶瓷，以适应更高频段的通信需求。另一方面，随着无线通信技术的不断进步，微波介质陶瓷将在射频识别（RFID）、无线充电和空间探测等领域发挥更大作用，促进信息社会的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4c1316c5f4b8d" w:history="1">
        <w:r>
          <w:rPr>
            <w:rStyle w:val="Hyperlink"/>
          </w:rPr>
          <w:t>2025-2031年中国微波介质陶瓷行业研究与市场前景报告</w:t>
        </w:r>
      </w:hyperlink>
      <w:r>
        <w:rPr>
          <w:rFonts w:hint="eastAsia"/>
        </w:rPr>
        <w:t>》基于国家统计局及相关协会的详实数据，系统分析了微波介质陶瓷行业的市场规模、重点企业表现、产业链结构、竞争格局及价格动态。报告内容严谨、数据详实，结合丰富图表，全面呈现微波介质陶瓷行业现状与未来发展趋势。通过对微波介质陶瓷技术现状、SWOT分析及市场前景的解读，报告为微波介质陶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微波介质陶瓷行业界定</w:t>
      </w:r>
      <w:r>
        <w:rPr>
          <w:rFonts w:hint="eastAsia"/>
        </w:rPr>
        <w:br/>
      </w:r>
      <w:r>
        <w:rPr>
          <w:rFonts w:hint="eastAsia"/>
        </w:rPr>
        <w:t>　　第一节 微波介质陶瓷行业定义</w:t>
      </w:r>
      <w:r>
        <w:rPr>
          <w:rFonts w:hint="eastAsia"/>
        </w:rPr>
        <w:br/>
      </w:r>
      <w:r>
        <w:rPr>
          <w:rFonts w:hint="eastAsia"/>
        </w:rPr>
        <w:t>　　第二节 微波介质陶瓷行业特点分析</w:t>
      </w:r>
      <w:r>
        <w:rPr>
          <w:rFonts w:hint="eastAsia"/>
        </w:rPr>
        <w:br/>
      </w:r>
      <w:r>
        <w:rPr>
          <w:rFonts w:hint="eastAsia"/>
        </w:rPr>
        <w:t>　　第三节 微波介质陶瓷产业链分析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2024-2025年全球微波介质陶瓷行业市场运行形势分析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2024-2025年全球微波介质陶瓷行业发展概况</w:t>
      </w:r>
      <w:r>
        <w:rPr>
          <w:rFonts w:hint="eastAsia"/>
        </w:rPr>
        <w:br/>
      </w:r>
      <w:r>
        <w:rPr>
          <w:rFonts w:hint="eastAsia"/>
        </w:rPr>
        <w:t>　　第二节 全球微波介质陶瓷行业发展走势</w:t>
      </w:r>
      <w:r>
        <w:rPr>
          <w:rFonts w:hint="eastAsia"/>
        </w:rPr>
        <w:br/>
      </w:r>
      <w:r>
        <w:rPr>
          <w:rFonts w:hint="eastAsia"/>
        </w:rPr>
        <w:t>　　　　二、全球微波介质陶瓷行业市场分布情况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三、全球微波介质陶瓷行业发展趋势分析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全球微波介质陶瓷行业重点国家和区域分析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2024-2025年中国微波介质陶瓷行业发展环境分析</w:t>
      </w:r>
      <w:r>
        <w:rPr>
          <w:rFonts w:hint="eastAsia"/>
        </w:rPr>
        <w:br/>
      </w:r>
      <w:r>
        <w:rPr>
          <w:rFonts w:hint="eastAsia"/>
        </w:rPr>
        <w:t>　　第一节 微波介质陶瓷行业经济环境分析</w:t>
      </w:r>
      <w:r>
        <w:rPr>
          <w:rFonts w:hint="eastAsia"/>
        </w:rPr>
        <w:br/>
      </w:r>
      <w:r>
        <w:rPr>
          <w:rFonts w:hint="eastAsia"/>
        </w:rPr>
        <w:t>　　第二节 微波介质陶瓷行业政策环境分析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一、微波介质陶瓷行业政策影响分析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二、相关微波介质陶瓷行业标准分析</w:t>
      </w:r>
      <w:r>
        <w:rPr>
          <w:rFonts w:hint="eastAsia"/>
        </w:rPr>
        <w:br/>
      </w:r>
      <w:r>
        <w:rPr>
          <w:rFonts w:hint="eastAsia"/>
        </w:rPr>
        <w:t>　　第三节 微波介质陶瓷行业社会环境分析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2024-2025年微波介质陶瓷行业技术发展现状及趋势分析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微波介质陶瓷行业技术发展现状分析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国内外微波介质陶瓷行业技术差异与原因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微波介质陶瓷行业技术发展方向、趋势预测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提升微波介质陶瓷行业技术能力策略建议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2024-2025年中国微波介质陶瓷发展现状调研</w:t>
      </w:r>
      <w:r>
        <w:rPr>
          <w:rFonts w:hint="eastAsia"/>
        </w:rPr>
        <w:br/>
      </w:r>
      <w:r>
        <w:rPr>
          <w:rFonts w:hint="eastAsia"/>
        </w:rPr>
        <w:t>　　第一节 中国微波介质陶瓷市场现状分析</w:t>
      </w:r>
      <w:r>
        <w:rPr>
          <w:rFonts w:hint="eastAsia"/>
        </w:rPr>
        <w:br/>
      </w:r>
      <w:r>
        <w:rPr>
          <w:rFonts w:hint="eastAsia"/>
        </w:rPr>
        <w:t>　　第二节 中国微波介质陶瓷行业产量情况分析及预测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一、微波介质陶瓷总体产能规模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三、2019-2024年中国微波介质陶瓷产量统计</w:t>
      </w:r>
      <w:r>
        <w:rPr>
          <w:rFonts w:hint="eastAsia"/>
        </w:rPr>
        <w:br/>
      </w:r>
      <w:r>
        <w:rPr>
          <w:rFonts w:hint="eastAsia"/>
        </w:rPr>
        <w:t>　　　　二、微波介质陶瓷生产区域分布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三、2025-2031年中国微波介质陶瓷产量预测分析</w:t>
      </w:r>
      <w:r>
        <w:rPr>
          <w:rFonts w:hint="eastAsia"/>
        </w:rPr>
        <w:br/>
      </w:r>
      <w:r>
        <w:rPr>
          <w:rFonts w:hint="eastAsia"/>
        </w:rPr>
        <w:t>　　第三节 中国微波介质陶瓷市场需求分析及预测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一、中国微波介质陶瓷市场需求特点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二、2019-2024年中国微波介质陶瓷市场需求量统计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三、2025-2031年中国微波介质陶瓷市场需求量预测分析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微波介质陶瓷细分市场深度分析</w:t>
      </w:r>
      <w:r>
        <w:rPr>
          <w:rFonts w:hint="eastAsia"/>
        </w:rPr>
        <w:br/>
      </w:r>
      <w:r>
        <w:rPr>
          <w:rFonts w:hint="eastAsia"/>
        </w:rPr>
        <w:t>　　第一节 微波介质陶瓷细分市场（一）发展研究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微波介质陶瓷细分市场（二）发展研究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中国微波介质陶瓷行业进出口情况分析预测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2019-2024年中国微波介质陶瓷行业进出口情况分析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一、2019-2024年中国微波介质陶瓷行业进口分析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二、2019-2024年中国微波介质陶瓷行业出口分析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2025-2031年中国微波介质陶瓷行业进出口情况预测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一、2025-2031年中国微波介质陶瓷行业进口预测分析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二、2025-2031年中国微波介质陶瓷行业出口预测分析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影响微波介质陶瓷行业进出口变化的主要原因分析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2019-2024年中国微波介质陶瓷行业区域市场分析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中国微波介质陶瓷行业区域市场结构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重点地区微波介质陶瓷行业调研分析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一、重点地区（一）微波介质陶瓷市场分析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二、重点地区（二）微波介质陶瓷市场分析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三、重点地区（三）微波介质陶瓷市场分析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四、重点地区（四）微波介质陶瓷市场分析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五、重点地区（五）微波介质陶瓷市场分析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微波介质陶瓷行业竞争格局分析</w:t>
      </w:r>
      <w:r>
        <w:rPr>
          <w:rFonts w:hint="eastAsia"/>
        </w:rPr>
        <w:br/>
      </w:r>
      <w:r>
        <w:rPr>
          <w:rFonts w:hint="eastAsia"/>
        </w:rPr>
        <w:t>　　第一节 微波介质陶瓷行业集中度分析</w:t>
      </w:r>
      <w:r>
        <w:rPr>
          <w:rFonts w:hint="eastAsia"/>
        </w:rPr>
        <w:br/>
      </w:r>
      <w:r>
        <w:rPr>
          <w:rFonts w:hint="eastAsia"/>
        </w:rPr>
        <w:t>　　　　一、微波介质陶瓷市场集中度分析</w:t>
      </w:r>
      <w:r>
        <w:rPr>
          <w:rFonts w:hint="eastAsia"/>
        </w:rPr>
        <w:br/>
      </w:r>
      <w:r>
        <w:rPr>
          <w:rFonts w:hint="eastAsia"/>
        </w:rPr>
        <w:t>　　　　二、微波介质陶瓷企业集中度分析</w:t>
      </w:r>
      <w:r>
        <w:rPr>
          <w:rFonts w:hint="eastAsia"/>
        </w:rPr>
        <w:br/>
      </w:r>
      <w:r>
        <w:rPr>
          <w:rFonts w:hint="eastAsia"/>
        </w:rPr>
        <w:t>　　　　三、微波介质陶瓷区域集中度分析</w:t>
      </w:r>
      <w:r>
        <w:rPr>
          <w:rFonts w:hint="eastAsia"/>
        </w:rPr>
        <w:br/>
      </w:r>
      <w:r>
        <w:rPr>
          <w:rFonts w:hint="eastAsia"/>
        </w:rPr>
        <w:t>　　第二节 微波介质陶瓷行业主要企业竞争力分析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微波介质陶瓷行业竞争格局分析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一、2024-2025年微波介质陶瓷行业竞争分析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二、2024-2025年中外微波介质陶瓷产品竞争分析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三、2019-2024年我国微波介质陶瓷市场竞争分析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四、2025-2031年国内主要微波介质陶瓷企业动向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微波介质陶瓷行业上、下游市场分析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微波介质陶瓷行业上游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微波介质陶瓷行业下游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微波介质陶瓷行业重点企业发展调研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微波介质陶瓷重点企业（一）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微波介质陶瓷重点企业（二）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微波介质陶瓷重点企业（三）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微波介质陶瓷重点企业（四）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微波介质陶瓷重点企业（五）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微波介质陶瓷重点企业（六）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2025年微波介质陶瓷企业管理策略建议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提高微波介质陶瓷企业竞争力的策略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一、提高中国微波介质陶瓷企业核心竞争力的对策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二、微波介质陶瓷企业提升竞争力的主要方向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三、影响微波介质陶瓷企业核心竞争力的因素及提升途径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四、提高微波介质陶瓷企业竞争力的策略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对我国微波介质陶瓷品牌的战略思考</w:t>
      </w:r>
      <w:r>
        <w:rPr>
          <w:rFonts w:hint="eastAsia"/>
        </w:rPr>
        <w:br/>
      </w:r>
      <w:r>
        <w:rPr>
          <w:rFonts w:hint="eastAsia"/>
        </w:rPr>
        <w:t>　　　　一、微波介质陶瓷实施品牌战略的意义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二、微波介质陶瓷企业品牌的现状分析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三、我国微波介质陶瓷企业的品牌战略</w:t>
      </w:r>
      <w:r>
        <w:rPr>
          <w:rFonts w:hint="eastAsia"/>
        </w:rPr>
        <w:br/>
      </w:r>
      <w:r>
        <w:rPr>
          <w:rFonts w:hint="eastAsia"/>
        </w:rPr>
        <w:t>　　　　四、微波介质陶瓷品牌战略管理的策略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2025-2031年中国微波介质陶瓷行业前景与风险预测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2025年中国微波介质陶瓷市场前景分析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2025-2031年中国微波介质陶瓷发展趋势预测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2025-2031年中国微波介质陶瓷行业投资特性分析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一、2025-2031年中国微波介质陶瓷行业进入壁垒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二、2025-2031年中国微波介质陶瓷行业盈利模式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三、2025-2031年中国微波介质陶瓷行业盈利因素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2025-2031年中国微波介质陶瓷行业投资机会分析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一、2025-2031年中国微波介质陶瓷细分市场投资机会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二、2025-2031年中国微波介质陶瓷行业区域市场投资潜力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2025-2031年中国微波介质陶瓷行业投资风险分析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一、2025-2031年中国微波介质陶瓷行业市场竞争风险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二、2025-2031年中国微波介质陶瓷行业技术风险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三、2025-2031年中国微波介质陶瓷行业政策风险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四、2025-2031年中国微波介质陶瓷行业进入退出风险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微波介质陶瓷行业研究结论</w:t>
      </w:r>
      <w:r>
        <w:rPr>
          <w:rFonts w:hint="eastAsia"/>
        </w:rPr>
        <w:br/>
      </w:r>
      <w:r>
        <w:rPr>
          <w:rFonts w:hint="eastAsia"/>
        </w:rPr>
        <w:t>　　第二节 微波介质陶瓷行业投资价值评估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中智:林－微波介质陶瓷行业投资建议</w:t>
      </w:r>
      <w:r>
        <w:rPr>
          <w:rFonts w:hint="eastAsia"/>
        </w:rPr>
        <w:br/>
      </w:r>
      <w:r>
        <w:rPr>
          <w:rFonts w:hint="eastAsia"/>
        </w:rPr>
        <w:t>　　　　一、微波介质陶瓷行业投资策略建议</w:t>
      </w:r>
      <w:r>
        <w:rPr>
          <w:rFonts w:hint="eastAsia"/>
        </w:rPr>
        <w:br/>
      </w:r>
      <w:r>
        <w:rPr>
          <w:rFonts w:hint="eastAsia"/>
        </w:rPr>
        <w:t>　　　　二、微波介质陶瓷行业投资方向建议</w:t>
      </w:r>
      <w:r>
        <w:rPr>
          <w:rFonts w:hint="eastAsia"/>
        </w:rPr>
        <w:br/>
      </w:r>
      <w:r>
        <w:rPr>
          <w:rFonts w:hint="eastAsia"/>
        </w:rPr>
        <w:t>　　　　三、微波介质陶瓷行业投资方式建议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微波介质陶瓷行业类别</w:t>
      </w:r>
      <w:r>
        <w:rPr>
          <w:rFonts w:hint="eastAsia"/>
        </w:rPr>
        <w:br/>
      </w:r>
      <w:r>
        <w:rPr>
          <w:rFonts w:hint="eastAsia"/>
        </w:rPr>
        <w:t>　　图表 微波介质陶瓷行业产业链调研</w:t>
      </w:r>
      <w:r>
        <w:rPr>
          <w:rFonts w:hint="eastAsia"/>
        </w:rPr>
        <w:br/>
      </w:r>
      <w:r>
        <w:rPr>
          <w:rFonts w:hint="eastAsia"/>
        </w:rPr>
        <w:t>　　图表 微波介质陶瓷行业现状</w:t>
      </w:r>
      <w:r>
        <w:rPr>
          <w:rFonts w:hint="eastAsia"/>
        </w:rPr>
        <w:br/>
      </w:r>
      <w:r>
        <w:rPr>
          <w:rFonts w:hint="eastAsia"/>
        </w:rPr>
        <w:t>　　图表 微波介质陶瓷行业标准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2019-2024年中国微波介质陶瓷行业市场规模</w:t>
      </w:r>
      <w:r>
        <w:rPr>
          <w:rFonts w:hint="eastAsia"/>
        </w:rPr>
        <w:br/>
      </w:r>
      <w:r>
        <w:rPr>
          <w:rFonts w:hint="eastAsia"/>
        </w:rPr>
        <w:t>　　图表 2024年中国微波介质陶瓷行业产能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2019-2024年中国微波介质陶瓷行业产量统计</w:t>
      </w:r>
      <w:r>
        <w:rPr>
          <w:rFonts w:hint="eastAsia"/>
        </w:rPr>
        <w:br/>
      </w:r>
      <w:r>
        <w:rPr>
          <w:rFonts w:hint="eastAsia"/>
        </w:rPr>
        <w:t>　　图表 微波介质陶瓷行业动态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2019-2024年中国微波介质陶瓷市场需求量</w:t>
      </w:r>
      <w:r>
        <w:rPr>
          <w:rFonts w:hint="eastAsia"/>
        </w:rPr>
        <w:br/>
      </w:r>
      <w:r>
        <w:rPr>
          <w:rFonts w:hint="eastAsia"/>
        </w:rPr>
        <w:t>　　图表 2024年中国微波介质陶瓷行业需求区域调研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2019-2024年中国微波介质陶瓷行情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**地区微波介质陶瓷市场规模</w:t>
      </w:r>
      <w:r>
        <w:rPr>
          <w:rFonts w:hint="eastAsia"/>
        </w:rPr>
        <w:br/>
      </w:r>
      <w:r>
        <w:rPr>
          <w:rFonts w:hint="eastAsia"/>
        </w:rPr>
        <w:t>　　图表 **地区微波介质陶瓷行业市场需求</w:t>
      </w:r>
      <w:r>
        <w:rPr>
          <w:rFonts w:hint="eastAsia"/>
        </w:rPr>
        <w:br/>
      </w:r>
      <w:r>
        <w:rPr>
          <w:rFonts w:hint="eastAsia"/>
        </w:rPr>
        <w:t>　　图表 **地区微波介质陶瓷市场调研</w:t>
      </w:r>
      <w:r>
        <w:rPr>
          <w:rFonts w:hint="eastAsia"/>
        </w:rPr>
        <w:br/>
      </w:r>
      <w:r>
        <w:rPr>
          <w:rFonts w:hint="eastAsia"/>
        </w:rPr>
        <w:t>　　图表 **地区微波介质陶瓷行业市场需求分析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**地区微波介质陶瓷市场规模</w:t>
      </w:r>
      <w:r>
        <w:rPr>
          <w:rFonts w:hint="eastAsia"/>
        </w:rPr>
        <w:br/>
      </w:r>
      <w:r>
        <w:rPr>
          <w:rFonts w:hint="eastAsia"/>
        </w:rPr>
        <w:t>　　图表 **地区微波介质陶瓷行业市场需求</w:t>
      </w:r>
      <w:r>
        <w:rPr>
          <w:rFonts w:hint="eastAsia"/>
        </w:rPr>
        <w:br/>
      </w:r>
      <w:r>
        <w:rPr>
          <w:rFonts w:hint="eastAsia"/>
        </w:rPr>
        <w:t>　　图表 **地区微波介质陶瓷市场调研</w:t>
      </w:r>
      <w:r>
        <w:rPr>
          <w:rFonts w:hint="eastAsia"/>
        </w:rPr>
        <w:br/>
      </w:r>
      <w:r>
        <w:rPr>
          <w:rFonts w:hint="eastAsia"/>
        </w:rPr>
        <w:t>　　图表 **地区微波介质陶瓷行业市场需求分析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微波介质陶瓷行业竞争对手分析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2025-2031年中国微波介质陶瓷行业市场规模预测</w:t>
      </w:r>
      <w:r>
        <w:rPr>
          <w:rFonts w:hint="eastAsia"/>
        </w:rPr>
        <w:br/>
      </w:r>
      <w:r>
        <w:rPr>
          <w:rFonts w:hint="eastAsia"/>
        </w:rPr>
        <w:t>　　图表 微波介质陶瓷行业准入条件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2025-2031年中国微波介质陶瓷市场前景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4c1316c5f4b8d" w:history="1">
        <w:r>
          <w:rPr>
            <w:rStyle w:val="Hyperlink"/>
          </w:rPr>
          <w:t>2025-2031年中国微波介质陶瓷行业研究与市场前景报告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4c1316c5f4b8d" w:history="1">
        <w:r>
          <w:rPr>
            <w:rStyle w:val="Hyperlink"/>
          </w:rPr>
          <w:t>https://www.20087.com/3/39/WeiBoJieZhiTaoCiFaZhanXianZhuangQianJing.html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热点：微波陶瓷和普通陶瓷、微波介质陶瓷的研究进展、微波陶瓷是什么东西、微波介质陶瓷何国强、陶瓷国内外研究现状、微波介质陶瓷工艺流程、微波炉 陶瓷、微波介质陶瓷元器件、微波介质陶瓷PPT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20add9ea94983" w:history="1">
      <w:r>
        <w:rPr>
          <w:rStyle w:val="Hyperlink"/>
        </w:rPr>
        <w:t>2025-2031年中国微波介质陶瓷行业研究与市场前景报告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WeiBoJieZhiTaoCiFaZhanXianZhuangQianJing.html" TargetMode="External" Id="R29c4c1316c5f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WeiBoJieZhiTaoCiFaZhanXianZhuangQianJing.html" TargetMode="External" Id="R30720add9ea9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2025-01-12T03:34:00Z</dcterms:created>
  <dcterms:modified xsi:type="dcterms:W3CDTF">2025-01-12T04:34:00Z</dcterms:modified>
  <dc:subject>2025-2031年中国微波介质陶瓷行业研究与市场前景报告</dc:subject>
  <dc:title>2025-2031年中国微波介质陶瓷行业研究与市场前景报告</dc:title>
  <cp:keywords>2025-2031年中国微波介质陶瓷行业研究与市场前景报告</cp:keywords>
  <dc:description>2025-2031年中国微波介质陶瓷行业研究与市场前景报告</dc:description>
</cp:coreProperties>
</file>