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56e24a5de40b1" w:history="1">
              <w:r>
                <w:rPr>
                  <w:rStyle w:val="Hyperlink"/>
                </w:rPr>
                <w:t>2024-2030年中国Cr-Mn钢市场研究分析及前景趋势预测报告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56e24a5de40b1" w:history="1">
              <w:r>
                <w:rPr>
                  <w:rStyle w:val="Hyperlink"/>
                </w:rPr>
                <w:t>2024-2030年中国Cr-Mn钢市场研究分析及前景趋势预测报告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56e24a5de40b1" w:history="1">
                <w:r>
                  <w:rPr>
                    <w:rStyle w:val="Hyperlink"/>
                  </w:rPr>
                  <w:t>https://www.20087.com/5/69/Cr-MnGangDeQianJing.html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-Mn钢是一种含铬和锰的合金钢，因其良好的综合力学性能和较高的淬透性，在机械制造、汽车零部件、石油管道等行业中有广泛的应用。近年来，随着相关行业标准的提升和制造技术的进步，Cr-Mn钢的性能得到了进一步优化，特别是在提高耐磨性和抗腐蚀性方面取得了显著成效。此外，为了满足不同行业对钢材性能的特殊要求，Cr-Mn钢的品种和规格也日益多样化。</w:t>
      </w:r>
      <w:r>
        <w:rPr>
          <w:rFonts w:hint="eastAsia"/>
        </w:rPr>
        <w:br/>
      </w:r>
      <w:r>
        <w:rPr>
          <w:rFonts w:hint="eastAsia"/>
        </w:rPr>
        <w:t>　　未来，Cr-Mn钢的发展将更加注重材料性能的提升和应用领域的拓展。一方面，随着材料科学的进步，Cr-Mn钢将通过添加微量合金元素或采用先进的热处理工艺来提高其硬度、韧性和耐腐蚀性，以满足更苛刻的使用环境。另一方面，随着新能源汽车、轨道交通等新兴行业的发展，Cr-Mn钢将被应用于这些领域，以满足其对轻量化、高强度材料的需求。此外，随着环保法规的趋严，Cr-Mn钢的生产将更加注重节能减排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56e24a5de40b1" w:history="1">
        <w:r>
          <w:rPr>
            <w:rStyle w:val="Hyperlink"/>
          </w:rPr>
          <w:t>2024-2030年中国Cr-Mn钢市场研究分析及前景趋势预测报告</w:t>
        </w:r>
      </w:hyperlink>
      <w:r>
        <w:rPr>
          <w:rFonts w:hint="eastAsia"/>
        </w:rPr>
        <w:t>》基于权威数据资源与长期监测数据，全面分析了Cr-Mn钢行业现状、市场需求、市场规模及产业链结构。Cr-Mn钢报告探讨了价格变动、细分市场特征以及市场前景，并对未来发展趋势进行了科学预测。同时，Cr-Mn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Cr-Mn钢行业基本概述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一、Cr-Mn钢行业研究背景</w:t>
      </w:r>
      <w:r>
        <w:rPr>
          <w:rFonts w:hint="eastAsia"/>
        </w:rPr>
        <w:br/>
      </w:r>
      <w:r>
        <w:rPr>
          <w:rFonts w:hint="eastAsia"/>
        </w:rPr>
        <w:t>　　　　二、Cr-Mn钢行业研究方法及依据</w:t>
      </w:r>
      <w:r>
        <w:rPr>
          <w:rFonts w:hint="eastAsia"/>
        </w:rPr>
        <w:br/>
      </w:r>
      <w:r>
        <w:rPr>
          <w:rFonts w:hint="eastAsia"/>
        </w:rPr>
        <w:t>　　　　三、Cr-Mn钢行业研究基本前景概况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行业Cr-Mn钢品质及特点</w:t>
      </w:r>
      <w:r>
        <w:rPr>
          <w:rFonts w:hint="eastAsia"/>
        </w:rPr>
        <w:br/>
      </w:r>
      <w:r>
        <w:rPr>
          <w:rFonts w:hint="eastAsia"/>
        </w:rPr>
        <w:t>　　　　一、行业Cr-Mn钢品质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2024年中国Cr-Mn钢所属行业经济指标分析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2024年中国Cr-Mn钢行业宏观环境分析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十三、社会消费品Cr-Mn钢总额</w:t>
      </w:r>
      <w:r>
        <w:rPr>
          <w:rFonts w:hint="eastAsia"/>
        </w:rPr>
        <w:br/>
      </w:r>
      <w:r>
        <w:rPr>
          <w:rFonts w:hint="eastAsia"/>
        </w:rPr>
        <w:t>　　　　十四、对外Cr-Mn钢&amp;进出口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Cr-Mn钢产业政策环境变化及影响分析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Cr-Mn钢产业社会环境变化及影响分析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2024年中国Cr-Mn钢所属行业运行态势分析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2019-2024年Cr-Mn钢所属行业市场运行状况分析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2024年中国Cr-Mn钢所属行业市场热点分析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2024年中国Cr-Mn钢所属行业市场存在的问题分析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2024-2030年中国Cr-Mn钢行业发展面临的新挑战分析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2019-2024年中国Cr-Mn钢所属行业监测数据分析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2019-2024年中国Cr-Mn钢所属行业规模分析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2024年中国Cr-Mn钢所属行业结构分析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二、Cr-Mn钢收入结构分析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2019-2024年中国Cr-Mn钢所属行业产值分析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二、工业Cr-Mn钢产值分析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2019-2024年中国Cr-Mn钢所属行业成本费用分析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一、Cr-Mn钢成本统计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2019-2024年中国Cr-Mn钢所属行业盈利能力分析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2019-2024年Cr-Mn钢所属行业进出口数据分析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2019-2024年Cr-Mn钢进口情况分析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2019-2024年Cr-Mn钢出口情况分析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中国Cr-Mn钢国内市场综述</w:t>
      </w:r>
      <w:r>
        <w:rPr>
          <w:rFonts w:hint="eastAsia"/>
        </w:rPr>
        <w:br/>
      </w:r>
      <w:r>
        <w:rPr>
          <w:rFonts w:hint="eastAsia"/>
        </w:rPr>
        <w:t>　　第一节 中国Cr-Mn钢产品产量分析及预测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一、Cr-Mn钢产业总体产能规模</w:t>
      </w:r>
      <w:r>
        <w:rPr>
          <w:rFonts w:hint="eastAsia"/>
        </w:rPr>
        <w:br/>
      </w:r>
      <w:r>
        <w:rPr>
          <w:rFonts w:hint="eastAsia"/>
        </w:rPr>
        <w:t>　　　　二、Cr-Mn钢生产区域分布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2016-中国Cr-Mn钢（400系）产量及增长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中国Cr-Mn钢市场需求分析及预测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一、中国Cr-Mn钢需求特点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2024-2030年中国Cr-Mn钢供需平衡预测</w:t>
      </w:r>
      <w:r>
        <w:rPr>
          <w:rFonts w:hint="eastAsia"/>
        </w:rPr>
        <w:br/>
      </w:r>
      <w:r>
        <w:rPr>
          <w:rFonts w:hint="eastAsia"/>
        </w:rPr>
        <w:t>　　第四节 中国Cr-Mn钢价格趋势分析</w:t>
      </w:r>
      <w:r>
        <w:rPr>
          <w:rFonts w:hint="eastAsia"/>
        </w:rPr>
        <w:br/>
      </w:r>
      <w:r>
        <w:rPr>
          <w:rFonts w:hint="eastAsia"/>
        </w:rPr>
        <w:t>　　　　一、中国Cr-Mn钢2019-2024年价格趋势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二、中国Cr-Mn钢当前市场价格及分析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三、影响Cr-Mn钢价格因素分析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四、2024-2030年中国Cr-Mn钢价格走势预测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2019-2024年中国Cr-Mn钢行业重点区域分析及前景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一、华北地区Cr-Mn钢产销情况</w:t>
      </w:r>
      <w:r>
        <w:rPr>
          <w:rFonts w:hint="eastAsia"/>
        </w:rPr>
        <w:br/>
      </w:r>
      <w:r>
        <w:rPr>
          <w:rFonts w:hint="eastAsia"/>
        </w:rPr>
        <w:t>　　　　二、华北地区Cr-Mn钢行业市场规模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三、华北地区Cr-Mn钢行业发展前景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一、华东地区Cr-Mn钢产销情况</w:t>
      </w:r>
      <w:r>
        <w:rPr>
          <w:rFonts w:hint="eastAsia"/>
        </w:rPr>
        <w:br/>
      </w:r>
      <w:r>
        <w:rPr>
          <w:rFonts w:hint="eastAsia"/>
        </w:rPr>
        <w:t>　　　　二、华东地区Cr-Mn钢行业市场规模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三、华东地区Cr-Mn钢行业发展前景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一、东北地区Cr-Mn钢产销情况</w:t>
      </w:r>
      <w:r>
        <w:rPr>
          <w:rFonts w:hint="eastAsia"/>
        </w:rPr>
        <w:br/>
      </w:r>
      <w:r>
        <w:rPr>
          <w:rFonts w:hint="eastAsia"/>
        </w:rPr>
        <w:t>　　　　二、东北地区Cr-Mn钢行业市场规模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三、东北地区Cr-Mn钢行业发展前景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一、华中地区Cr-Mn钢产销情况</w:t>
      </w:r>
      <w:r>
        <w:rPr>
          <w:rFonts w:hint="eastAsia"/>
        </w:rPr>
        <w:br/>
      </w:r>
      <w:r>
        <w:rPr>
          <w:rFonts w:hint="eastAsia"/>
        </w:rPr>
        <w:t>　　　　二、华中地区Cr-Mn钢行业市场规模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三、华中地区Cr-Mn钢行业发展前景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一、华南地区Cr-Mn钢产销情况</w:t>
      </w:r>
      <w:r>
        <w:rPr>
          <w:rFonts w:hint="eastAsia"/>
        </w:rPr>
        <w:br/>
      </w:r>
      <w:r>
        <w:rPr>
          <w:rFonts w:hint="eastAsia"/>
        </w:rPr>
        <w:t>　　　　二、华南地区Cr-Mn钢行业市场规模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三、华南地区Cr-Mn钢行业发展前景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一、西南地区Cr-Mn钢产销情况</w:t>
      </w:r>
      <w:r>
        <w:rPr>
          <w:rFonts w:hint="eastAsia"/>
        </w:rPr>
        <w:br/>
      </w:r>
      <w:r>
        <w:rPr>
          <w:rFonts w:hint="eastAsia"/>
        </w:rPr>
        <w:t>　　　　二、西南地区Cr-Mn钢行业市场规模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三、西南地区Cr-Mn钢行业发展前景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一、西北地区Cr-Mn钢产销情况</w:t>
      </w:r>
      <w:r>
        <w:rPr>
          <w:rFonts w:hint="eastAsia"/>
        </w:rPr>
        <w:br/>
      </w:r>
      <w:r>
        <w:rPr>
          <w:rFonts w:hint="eastAsia"/>
        </w:rPr>
        <w:t>　　　　二、西北地区Cr-Mn钢行业市场规模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三、西北地区Cr-Mn钢行业发展前景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Cr-Mn钢重点企业分析</w:t>
      </w:r>
      <w:r>
        <w:rPr>
          <w:rFonts w:hint="eastAsia"/>
        </w:rPr>
        <w:br/>
      </w:r>
      <w:r>
        <w:rPr>
          <w:rFonts w:hint="eastAsia"/>
        </w:rPr>
        <w:t>　　　　一、宝山钢铁股份有限公司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二、武汉钢铁（集团）公司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三、太原钢铁（集团）有限公司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四、包头钢铁（集团）有限责任公司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五、东北特殊钢集团有限责任公司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六、首钢总公司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七、宁波宝新不锈钢有限公司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八、浙江久立特材科技股份有限公司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九、上海白鹤华新丽华特殊钢制品有限公司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十、温州宝丰特钢有限公司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中国Cr-Mn钢行业市场竞争分析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Cr-Mn钢行业市场竞争趋势分析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一、Cr-Mn钢行业竞争格局分析</w:t>
      </w:r>
      <w:r>
        <w:rPr>
          <w:rFonts w:hint="eastAsia"/>
        </w:rPr>
        <w:br/>
      </w:r>
      <w:r>
        <w:rPr>
          <w:rFonts w:hint="eastAsia"/>
        </w:rPr>
        <w:t>　　　　二、Cr-Mn钢典型企业竞争策略分析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三、Cr-Mn钢行业竞争趋势分析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中国Cr-Mn钢产业国际竞争力分析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中国Cr-Mn钢产业上下游环境分析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中国Cr-Mn钢产业环节分析</w:t>
      </w:r>
      <w:r>
        <w:rPr>
          <w:rFonts w:hint="eastAsia"/>
        </w:rPr>
        <w:br/>
      </w:r>
      <w:r>
        <w:rPr>
          <w:rFonts w:hint="eastAsia"/>
        </w:rPr>
        <w:t>　　第三节 中国Cr-Mn钢企业盈利模型研究分析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Cr-Mn钢企业世界竞争力比较优势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中国Cr-Mn钢企业竞争策略研究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一、供应Cr-Mn钢一体化战略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2024-2030年中国Cr-Mn钢行业发展趋势展望分析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2024-2030年中国Cr-Mn钢行业发展前景展望</w:t>
      </w:r>
      <w:r>
        <w:rPr>
          <w:rFonts w:hint="eastAsia"/>
        </w:rPr>
        <w:br/>
      </w:r>
      <w:r>
        <w:rPr>
          <w:rFonts w:hint="eastAsia"/>
        </w:rPr>
        <w:t>　　　　一、Cr-Mn钢行业市场蕴藏的商机探讨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二、“十三五”规划对Cr-Mn钢行业影响研究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2024-2030年中国Cr-Mn钢行业发展趋势分析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2024-2030年中国Cr-Mn钢行业运行状况预测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一、中国Cr-Mn钢行业工业总产值预测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二、中国Cr-Mn钢行业Cr-Mn钢收入预测</w:t>
      </w:r>
      <w:r>
        <w:rPr>
          <w:rFonts w:hint="eastAsia"/>
        </w:rPr>
        <w:br/>
      </w:r>
      <w:r>
        <w:rPr>
          <w:rFonts w:hint="eastAsia"/>
        </w:rPr>
        <w:t>　　　　三、中国Cr-Mn钢行业利润总额预测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四、中国Cr-Mn钢行业总资产预测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2024-2030年中国Cr-Mn钢行业投资风险分析及建议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2024-2030年中国Cr-Mn钢行业投资风险分析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2024-2030年中国Cr-Mn钢行业投资风险的防范和对策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中:智:林:：2024-2030年中国Cr-Mn钢行业投资策略分析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二、竞争Cr-Mn钢战略联盟的实施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Cr-Mn钢行业类别</w:t>
      </w:r>
      <w:r>
        <w:rPr>
          <w:rFonts w:hint="eastAsia"/>
        </w:rPr>
        <w:br/>
      </w:r>
      <w:r>
        <w:rPr>
          <w:rFonts w:hint="eastAsia"/>
        </w:rPr>
        <w:t>　　图表 Cr-Mn钢行业产业链调研</w:t>
      </w:r>
      <w:r>
        <w:rPr>
          <w:rFonts w:hint="eastAsia"/>
        </w:rPr>
        <w:br/>
      </w:r>
      <w:r>
        <w:rPr>
          <w:rFonts w:hint="eastAsia"/>
        </w:rPr>
        <w:t>　　图表 Cr-Mn钢行业现状</w:t>
      </w:r>
      <w:r>
        <w:rPr>
          <w:rFonts w:hint="eastAsia"/>
        </w:rPr>
        <w:br/>
      </w:r>
      <w:r>
        <w:rPr>
          <w:rFonts w:hint="eastAsia"/>
        </w:rPr>
        <w:t>　　图表 Cr-Mn钢行业标准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2019-2024年中国Cr-Mn钢行业市场规模</w:t>
      </w:r>
      <w:r>
        <w:rPr>
          <w:rFonts w:hint="eastAsia"/>
        </w:rPr>
        <w:br/>
      </w:r>
      <w:r>
        <w:rPr>
          <w:rFonts w:hint="eastAsia"/>
        </w:rPr>
        <w:t>　　图表 2024年中国Cr-Mn钢行业产能</w:t>
      </w:r>
      <w:r>
        <w:rPr>
          <w:rFonts w:hint="eastAsia"/>
        </w:rPr>
        <w:br/>
      </w:r>
      <w:r>
        <w:rPr>
          <w:rFonts w:hint="eastAsia"/>
        </w:rPr>
        <w:t>　　图表 2019-2024年中国Cr-Mn钢行业产量统计</w:t>
      </w:r>
      <w:r>
        <w:rPr>
          <w:rFonts w:hint="eastAsia"/>
        </w:rPr>
        <w:br/>
      </w:r>
      <w:r>
        <w:rPr>
          <w:rFonts w:hint="eastAsia"/>
        </w:rPr>
        <w:t>　　图表 Cr-Mn钢行业动态</w:t>
      </w:r>
      <w:r>
        <w:rPr>
          <w:rFonts w:hint="eastAsia"/>
        </w:rPr>
        <w:br/>
      </w:r>
      <w:r>
        <w:rPr>
          <w:rFonts w:hint="eastAsia"/>
        </w:rPr>
        <w:t>　　图表 2019-2024年中国Cr-Mn钢市场需求量</w:t>
      </w:r>
      <w:r>
        <w:rPr>
          <w:rFonts w:hint="eastAsia"/>
        </w:rPr>
        <w:br/>
      </w:r>
      <w:r>
        <w:rPr>
          <w:rFonts w:hint="eastAsia"/>
        </w:rPr>
        <w:t>　　图表 2024年中国Cr-Mn钢行业需求区域调研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2019-2024年中国Cr-Mn钢行情</w:t>
      </w:r>
      <w:r>
        <w:rPr>
          <w:rFonts w:hint="eastAsia"/>
        </w:rPr>
        <w:br/>
      </w:r>
      <w:r>
        <w:rPr>
          <w:rFonts w:hint="eastAsia"/>
        </w:rPr>
        <w:t>　　图表 2019-2024年中国Cr-Mn钢价格走势图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2019-2024年中国Cr-Mn钢行业销售收入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2019-2024年中国Cr-Mn钢行业盈利情况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2019-2024年中国Cr-Mn钢行业利润总额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2019-2024年中国Cr-Mn钢进口统计</w:t>
      </w:r>
      <w:r>
        <w:rPr>
          <w:rFonts w:hint="eastAsia"/>
        </w:rPr>
        <w:br/>
      </w:r>
      <w:r>
        <w:rPr>
          <w:rFonts w:hint="eastAsia"/>
        </w:rPr>
        <w:t>　　图表 2019-2024年中国Cr-Mn钢出口统计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2019-2024年中国Cr-Mn钢行业企业数量统计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**地区Cr-Mn钢市场规模</w:t>
      </w:r>
      <w:r>
        <w:rPr>
          <w:rFonts w:hint="eastAsia"/>
        </w:rPr>
        <w:br/>
      </w:r>
      <w:r>
        <w:rPr>
          <w:rFonts w:hint="eastAsia"/>
        </w:rPr>
        <w:t>　　图表 **地区Cr-Mn钢行业市场需求</w:t>
      </w:r>
      <w:r>
        <w:rPr>
          <w:rFonts w:hint="eastAsia"/>
        </w:rPr>
        <w:br/>
      </w:r>
      <w:r>
        <w:rPr>
          <w:rFonts w:hint="eastAsia"/>
        </w:rPr>
        <w:t>　　图表 **地区Cr-Mn钢市场调研</w:t>
      </w:r>
      <w:r>
        <w:rPr>
          <w:rFonts w:hint="eastAsia"/>
        </w:rPr>
        <w:br/>
      </w:r>
      <w:r>
        <w:rPr>
          <w:rFonts w:hint="eastAsia"/>
        </w:rPr>
        <w:t>　　图表 **地区Cr-Mn钢行业市场需求分析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**地区Cr-Mn钢市场规模</w:t>
      </w:r>
      <w:r>
        <w:rPr>
          <w:rFonts w:hint="eastAsia"/>
        </w:rPr>
        <w:br/>
      </w:r>
      <w:r>
        <w:rPr>
          <w:rFonts w:hint="eastAsia"/>
        </w:rPr>
        <w:t>　　图表 **地区Cr-Mn钢行业市场需求</w:t>
      </w:r>
      <w:r>
        <w:rPr>
          <w:rFonts w:hint="eastAsia"/>
        </w:rPr>
        <w:br/>
      </w:r>
      <w:r>
        <w:rPr>
          <w:rFonts w:hint="eastAsia"/>
        </w:rPr>
        <w:t>　　图表 **地区Cr-Mn钢市场调研</w:t>
      </w:r>
      <w:r>
        <w:rPr>
          <w:rFonts w:hint="eastAsia"/>
        </w:rPr>
        <w:br/>
      </w:r>
      <w:r>
        <w:rPr>
          <w:rFonts w:hint="eastAsia"/>
        </w:rPr>
        <w:t>　　图表 **地区Cr-Mn钢行业市场需求分析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Cr-Mn钢行业竞争对手分析</w:t>
      </w:r>
      <w:r>
        <w:rPr>
          <w:rFonts w:hint="eastAsia"/>
        </w:rPr>
        <w:br/>
      </w:r>
      <w:r>
        <w:rPr>
          <w:rFonts w:hint="eastAsia"/>
        </w:rPr>
        <w:t>　　图表 Cr-Mn钢重点企业（一）基本信息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Cr-Mn钢重点企业（一）经营情况分析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Cr-Mn钢重点企业（一）主要经济指标情况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Cr-Mn钢重点企业（一）盈利能力情况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Cr-Mn钢重点企业（二）经营情况分析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Cr-Mn钢重点企业（二）主要经济指标情况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Cr-Mn钢重点企业（三）经营情况分析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Cr-Mn钢重点企业（三）主要经济指标情况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2024-2030年中国Cr-Mn钢行业产能预测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2024-2030年中国Cr-Mn钢行业产量预测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2024-2030年中国Cr-Mn钢市场需求预测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2024-2030年中国Cr-Mn钢行业市场规模预测</w:t>
      </w:r>
      <w:r>
        <w:rPr>
          <w:rFonts w:hint="eastAsia"/>
        </w:rPr>
        <w:br/>
      </w:r>
      <w:r>
        <w:rPr>
          <w:rFonts w:hint="eastAsia"/>
        </w:rPr>
        <w:t>　　图表 Cr-Mn钢行业准入条件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2024-2030年中国Cr-Mn钢行业信息化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2024-2030年中国Cr-Mn钢行业风险分析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2024-2030年中国Cr-Mn钢行业发展趋势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2024-2030年中国Cr-Mn钢市场前景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56e24a5de40b1" w:history="1">
        <w:r>
          <w:rPr>
            <w:rStyle w:val="Hyperlink"/>
          </w:rPr>
          <w:t>2024-2030年中国Cr-Mn钢市场研究分析及前景趋势预测报告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56e24a5de40b1" w:history="1">
        <w:r>
          <w:rPr>
            <w:rStyle w:val="Hyperlink"/>
          </w:rPr>
          <w:t>https://www.20087.com/5/69/Cr-MnGangDeQianJing.html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e23ac51fd4159" w:history="1">
      <w:r>
        <w:rPr>
          <w:rStyle w:val="Hyperlink"/>
        </w:rPr>
        <w:t>2024-2030年中国Cr-Mn钢市场研究分析及前景趋势预测报告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r-MnGangDeQianJing.html" TargetMode="External" Id="R7b756e24a5de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r-MnGangDeQianJing.html" TargetMode="External" Id="Rd8ce23ac51fd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2024-03-15T05:22:00Z</dcterms:created>
  <dcterms:modified xsi:type="dcterms:W3CDTF">2024-03-15T06:22:00Z</dcterms:modified>
  <dc:subject>2024-2030年中国Cr-Mn钢市场研究分析及前景趋势预测报告</dc:subject>
  <dc:title>2024-2030年中国Cr-Mn钢市场研究分析及前景趋势预测报告</dc:title>
  <cp:keywords>2024-2030年中国Cr-Mn钢市场研究分析及前景趋势预测报告</cp:keywords>
  <dc:description>2024-2030年中国Cr-Mn钢市场研究分析及前景趋势预测报告</dc:description>
</cp:coreProperties>
</file>