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a75976bc45c6" w:history="1">
              <w:r>
                <w:rPr>
                  <w:rStyle w:val="Hyperlink"/>
                </w:rPr>
                <w:t>2025-2031年全球与中国钛铁矿行业现状及行业前景分析报告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a75976bc45c6" w:history="1">
              <w:r>
                <w:rPr>
                  <w:rStyle w:val="Hyperlink"/>
                </w:rPr>
                <w:t>2025-2031年全球与中国钛铁矿行业现状及行业前景分析报告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ea75976bc45c6" w:history="1">
                <w:r>
                  <w:rPr>
                    <w:rStyle w:val="Hyperlink"/>
                  </w:rPr>
                  <w:t>https://www.20087.com/7/59/TaiTieKuangFaZhanXianZhuangQianJing.html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钛和铁的重要矿物来源，其开采和加工对航空航天、化工、建筑等行业至关重要。近年来，随着全球对轻质、高强度材料需求的增长，钛铁矿的市场价值持续提升。然而，钛铁矿的开采和提炼过程复杂，且对环境影响较大，促使行业寻求更环保的开采技术和废弃物处理方案。</w:t>
      </w:r>
      <w:r>
        <w:rPr>
          <w:rFonts w:hint="eastAsia"/>
        </w:rPr>
        <w:br/>
      </w:r>
      <w:r>
        <w:rPr>
          <w:rFonts w:hint="eastAsia"/>
        </w:rPr>
        <w:t>　　未来，钛铁矿行业将更加注重资源的高效利用和环境友好型生产。先进的选矿技术和回收技术的应用，将提高钛铁矿的纯度和回收率，减少对原生资源的依赖。同时，对钛铁矿副产品的综合利用，如从废渣中提取稀有金属，将提升产业链的整体经济效益。此外，随着全球对绿色能源和可持续材料的需求增加，钛铁矿作为高性能材料的来源，其市场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a75976bc45c6" w:history="1">
        <w:r>
          <w:rPr>
            <w:rStyle w:val="Hyperlink"/>
          </w:rPr>
          <w:t>2025-2031年全球与中国钛铁矿行业现状及行业前景分析报告</w:t>
        </w:r>
      </w:hyperlink>
      <w:r>
        <w:rPr>
          <w:rFonts w:hint="eastAsia"/>
        </w:rPr>
        <w:t>》基于统计局、相关行业协会及科研机构的详实数据，系统梳理了钛铁矿产业链结构和供需现状，客观分析了钛铁矿市场规模、价格变动及需求特征。报告从钛铁矿技术发展现状与创新方向切入，结合政策环境与消费趋势变化，对钛铁矿行业未来前景和增长空间进行了合理预测。通过对钛铁矿重点企业的市场表现分析，呈现了行业竞争格局。同时，报告评估了不同钛铁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全球不同产品类型钛铁矿销售额增长趋势2020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全球不同应用钛铁矿销售额增长趋势2020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钛铁矿行业背景、发展历史、现状及趋势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钛铁矿行业目前现状分析</w:t>
      </w:r>
      <w:r>
        <w:rPr>
          <w:rFonts w:hint="eastAsia"/>
        </w:rPr>
        <w:br/>
      </w:r>
      <w:r>
        <w:rPr>
          <w:rFonts w:hint="eastAsia"/>
        </w:rPr>
        <w:t>　　　　1.4.2 钛铁矿发展趋势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全球钛铁矿总体规模分析</w:t>
      </w:r>
      <w:r>
        <w:rPr>
          <w:rFonts w:hint="eastAsia"/>
        </w:rPr>
        <w:br/>
      </w:r>
      <w:r>
        <w:rPr>
          <w:rFonts w:hint="eastAsia"/>
        </w:rPr>
        <w:t>　　2.1 全球钛铁矿供需现状及预测（2020-2031）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全球钛铁矿产量、需求量及发展趋势（2020-2031）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全球主要地区钛铁矿产量及发展趋势（2020-2031）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全球主要地区钛铁矿产量（2020-2025）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全球主要地区钛铁矿产量（2025-2031）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全球主要地区钛铁矿产量市场份额（2020-2031）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中国钛铁矿产量、市场需求量及发展趋势（2020-2031）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全球钛铁矿销量及销售额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全球市场钛铁矿销售额（2020-2031）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全球市场钛铁矿销量（2020-2031）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全球市场钛铁矿价格趋势（2020-2031）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全球市场主要厂家钛铁矿产能市场份额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全球市场主要厂家钛铁矿销量（2020-2025）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全球市场主要厂家钛铁矿销量（2020-2025）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全球市场主要厂家钛铁矿销售收入（2020-2025）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全球市场主要厂家钛铁矿销售价格（2020-2025）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2025年全球主要厂家钛铁矿收入排名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中国市场主要厂家钛铁矿销量（2020-2025）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中国市场主要厂家钛铁矿销量（2020-2025）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中国市场主要厂家钛铁矿销售收入（2020-2025）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2025年中国主要厂家钛铁矿收入排名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中国市场主要厂家钛铁矿销售价格（2020-2025）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全球主要厂家钛铁矿总部及产地分布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全球主要厂家成立时间及钛铁矿商业化日期</w:t>
      </w:r>
      <w:r>
        <w:rPr>
          <w:rFonts w:hint="eastAsia"/>
        </w:rPr>
        <w:br/>
      </w:r>
      <w:r>
        <w:rPr>
          <w:rFonts w:hint="eastAsia"/>
        </w:rPr>
        <w:t>　　3.6 全球主要厂家钛铁矿产品类型及应用</w:t>
      </w:r>
      <w:r>
        <w:rPr>
          <w:rFonts w:hint="eastAsia"/>
        </w:rPr>
        <w:br/>
      </w:r>
      <w:r>
        <w:rPr>
          <w:rFonts w:hint="eastAsia"/>
        </w:rPr>
        <w:t>　　3.7 钛铁矿行业集中度、竞争程度分析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钛铁矿行业集中度分析：2025年全球Top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全球钛铁矿第一梯队、第二梯队和第三梯队厂家（品牌）及市场份额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全球钛铁矿主要地区分析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全球主要地区钛铁矿市场规模分析：2020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全球主要地区钛铁矿销售收入及市场份额（2020-2025年）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全球主要地区钛铁矿销售收入预测（2025-2031年）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全球主要地区钛铁矿销量分析：2020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全球主要地区钛铁矿销量及市场份额（2020-2025年）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全球主要地区钛铁矿销量及市场份额预测（2025-2031）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韩国市场钛铁矿销量、收入及增长率（2020-2031）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全球钛铁矿主要厂家分析</w:t>
      </w:r>
      <w:r>
        <w:rPr>
          <w:rFonts w:hint="eastAsia"/>
        </w:rPr>
        <w:br/>
      </w:r>
      <w:r>
        <w:rPr>
          <w:rFonts w:hint="eastAsia"/>
        </w:rPr>
        <w:t>　　5.1 钛铁矿厂家（一）</w:t>
      </w:r>
      <w:r>
        <w:rPr>
          <w:rFonts w:hint="eastAsia"/>
        </w:rPr>
        <w:br/>
      </w:r>
      <w:r>
        <w:rPr>
          <w:rFonts w:hint="eastAsia"/>
        </w:rPr>
        <w:t>　　　　5.1.1 钛铁矿厂家（一）基本信息、钛铁矿生产基地、销售区域、竞争对手及市场地位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钛铁矿厂家（一）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钛铁矿厂家（一）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钛铁矿厂家（一）公司简介及主要业务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钛铁矿厂家（一）企业最新动态</w:t>
      </w:r>
      <w:r>
        <w:rPr>
          <w:rFonts w:hint="eastAsia"/>
        </w:rPr>
        <w:br/>
      </w:r>
      <w:r>
        <w:rPr>
          <w:rFonts w:hint="eastAsia"/>
        </w:rPr>
        <w:t>　　5.2 钛铁矿厂家（二）</w:t>
      </w:r>
      <w:r>
        <w:rPr>
          <w:rFonts w:hint="eastAsia"/>
        </w:rPr>
        <w:br/>
      </w:r>
      <w:r>
        <w:rPr>
          <w:rFonts w:hint="eastAsia"/>
        </w:rPr>
        <w:t>　　　　5.2.1 钛铁矿厂家（二）基本信息、钛铁矿生产基地、销售区域、竞争对手及市场地位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钛铁矿厂家（二）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钛铁矿厂家（二）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钛铁矿厂家（二）公司简介及主要业务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钛铁矿厂家（二）企业最新动态</w:t>
      </w:r>
      <w:r>
        <w:rPr>
          <w:rFonts w:hint="eastAsia"/>
        </w:rPr>
        <w:br/>
      </w:r>
      <w:r>
        <w:rPr>
          <w:rFonts w:hint="eastAsia"/>
        </w:rPr>
        <w:t>　　5.3 钛铁矿厂家（三）</w:t>
      </w:r>
      <w:r>
        <w:rPr>
          <w:rFonts w:hint="eastAsia"/>
        </w:rPr>
        <w:br/>
      </w:r>
      <w:r>
        <w:rPr>
          <w:rFonts w:hint="eastAsia"/>
        </w:rPr>
        <w:t>　　　　5.3.1 钛铁矿厂家（三）基本信息、钛铁矿生产基地、销售区域、竞争对手及市场地位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钛铁矿厂家（三）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钛铁矿厂家（三）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钛铁矿厂家（三）公司简介及主要业务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钛铁矿厂家（三）企业最新动态</w:t>
      </w:r>
      <w:r>
        <w:rPr>
          <w:rFonts w:hint="eastAsia"/>
        </w:rPr>
        <w:br/>
      </w:r>
      <w:r>
        <w:rPr>
          <w:rFonts w:hint="eastAsia"/>
        </w:rPr>
        <w:t>　　5.4 钛铁矿厂家（四）</w:t>
      </w:r>
      <w:r>
        <w:rPr>
          <w:rFonts w:hint="eastAsia"/>
        </w:rPr>
        <w:br/>
      </w:r>
      <w:r>
        <w:rPr>
          <w:rFonts w:hint="eastAsia"/>
        </w:rPr>
        <w:t>　　　　5.4.1 钛铁矿厂家（四）基本信息、钛铁矿生产基地、销售区域、竞争对手及市场地位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钛铁矿厂家（四）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钛铁矿厂家（四）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钛铁矿厂家（四）公司简介及主要业务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钛铁矿厂家（四）企业最新动态</w:t>
      </w:r>
      <w:r>
        <w:rPr>
          <w:rFonts w:hint="eastAsia"/>
        </w:rPr>
        <w:br/>
      </w:r>
      <w:r>
        <w:rPr>
          <w:rFonts w:hint="eastAsia"/>
        </w:rPr>
        <w:t>　　5.5 钛铁矿厂家（五）</w:t>
      </w:r>
      <w:r>
        <w:rPr>
          <w:rFonts w:hint="eastAsia"/>
        </w:rPr>
        <w:br/>
      </w:r>
      <w:r>
        <w:rPr>
          <w:rFonts w:hint="eastAsia"/>
        </w:rPr>
        <w:t>　　　　5.5.1 钛铁矿厂家（五）基本信息、钛铁矿生产基地、销售区域、竞争对手及市场地位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钛铁矿厂家（五）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钛铁矿厂家（五）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钛铁矿厂家（五）公司简介及主要业务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钛铁矿厂家（五）企业最新动态</w:t>
      </w:r>
      <w:r>
        <w:rPr>
          <w:rFonts w:hint="eastAsia"/>
        </w:rPr>
        <w:br/>
      </w:r>
      <w:r>
        <w:rPr>
          <w:rFonts w:hint="eastAsia"/>
        </w:rPr>
        <w:t>　　5.6 钛铁矿厂家（六）</w:t>
      </w:r>
      <w:r>
        <w:rPr>
          <w:rFonts w:hint="eastAsia"/>
        </w:rPr>
        <w:br/>
      </w:r>
      <w:r>
        <w:rPr>
          <w:rFonts w:hint="eastAsia"/>
        </w:rPr>
        <w:t>　　　　5.6.1 钛铁矿厂家（六）基本信息、钛铁矿生产基地、销售区域、竞争对手及市场地位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钛铁矿厂家（六）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钛铁矿厂家（六）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钛铁矿厂家（六）公司简介及主要业务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钛铁矿厂家（六）企业最新动态</w:t>
      </w:r>
      <w:r>
        <w:rPr>
          <w:rFonts w:hint="eastAsia"/>
        </w:rPr>
        <w:br/>
      </w:r>
      <w:r>
        <w:rPr>
          <w:rFonts w:hint="eastAsia"/>
        </w:rPr>
        <w:t>　　5.7 钛铁矿厂家（七）</w:t>
      </w:r>
      <w:r>
        <w:rPr>
          <w:rFonts w:hint="eastAsia"/>
        </w:rPr>
        <w:br/>
      </w:r>
      <w:r>
        <w:rPr>
          <w:rFonts w:hint="eastAsia"/>
        </w:rPr>
        <w:t>　　　　5.7.1 钛铁矿厂家（七）基本信息、钛铁矿生产基地、销售区域、竞争对手及市场地位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钛铁矿厂家（七）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钛铁矿厂家（七）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钛铁矿厂家（七）公司简介及主要业务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钛铁矿厂家（七）企业最新动态</w:t>
      </w:r>
      <w:r>
        <w:rPr>
          <w:rFonts w:hint="eastAsia"/>
        </w:rPr>
        <w:br/>
      </w:r>
      <w:r>
        <w:rPr>
          <w:rFonts w:hint="eastAsia"/>
        </w:rPr>
        <w:t>　　5.8 钛铁矿厂家（八）</w:t>
      </w:r>
      <w:r>
        <w:rPr>
          <w:rFonts w:hint="eastAsia"/>
        </w:rPr>
        <w:br/>
      </w:r>
      <w:r>
        <w:rPr>
          <w:rFonts w:hint="eastAsia"/>
        </w:rPr>
        <w:t>　　　　5.8.1 钛铁矿厂家（八）基本信息、钛铁矿生产基地、销售区域、竞争对手及市场地位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钛铁矿厂家（八）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钛铁矿厂家（八） 钛铁矿销量、收入、价格及毛利率（2020-2025）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钛铁矿厂家（八）公司简介及主要业务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钛铁矿厂家（八）企业最新动态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不同产品类型钛铁矿分析</w:t>
      </w:r>
      <w:r>
        <w:rPr>
          <w:rFonts w:hint="eastAsia"/>
        </w:rPr>
        <w:br/>
      </w:r>
      <w:r>
        <w:rPr>
          <w:rFonts w:hint="eastAsia"/>
        </w:rPr>
        <w:t>　　6.1 全球不同产品类型钛铁矿销量（2020-2031）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全球不同产品类型钛铁矿销量预测（2025-2031）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全球不同产品类型钛铁矿收入（2020-2031）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全球不同产品类型钛铁矿收入预测（2025-2031）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全球不同产品类型钛铁矿价格走势（2020-2031）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不同应用钛铁矿分析</w:t>
      </w:r>
      <w:r>
        <w:rPr>
          <w:rFonts w:hint="eastAsia"/>
        </w:rPr>
        <w:br/>
      </w:r>
      <w:r>
        <w:rPr>
          <w:rFonts w:hint="eastAsia"/>
        </w:rPr>
        <w:t>　　7.1 全球不同应用钛铁矿销量（2020-2031）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全球不同应用钛铁矿销量预测（2025-2031）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全球不同应用钛铁矿收入（2020-2031）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全球不同应用钛铁矿收入预测（2025-2031）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全球不同应用钛铁矿价格走势（2020-2031）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钛铁矿产业链分析</w:t>
      </w:r>
      <w:r>
        <w:rPr>
          <w:rFonts w:hint="eastAsia"/>
        </w:rPr>
        <w:br/>
      </w:r>
      <w:r>
        <w:rPr>
          <w:rFonts w:hint="eastAsia"/>
        </w:rPr>
        <w:t>　　8.2 钛铁矿产业上游供应分析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钛铁矿下游典型客户</w:t>
      </w:r>
      <w:r>
        <w:rPr>
          <w:rFonts w:hint="eastAsia"/>
        </w:rPr>
        <w:br/>
      </w:r>
      <w:r>
        <w:rPr>
          <w:rFonts w:hint="eastAsia"/>
        </w:rPr>
        <w:t>　　8.4 钛铁矿销售渠道分析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钛铁矿行业发展机遇及主要驱动因素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钛铁矿行业发展面临的风险</w:t>
      </w:r>
      <w:r>
        <w:rPr>
          <w:rFonts w:hint="eastAsia"/>
        </w:rPr>
        <w:br/>
      </w:r>
      <w:r>
        <w:rPr>
          <w:rFonts w:hint="eastAsia"/>
        </w:rPr>
        <w:t>　　9.3 钛铁矿行业政策分析</w:t>
      </w:r>
      <w:r>
        <w:rPr>
          <w:rFonts w:hint="eastAsia"/>
        </w:rPr>
        <w:br/>
      </w:r>
      <w:r>
        <w:rPr>
          <w:rFonts w:hint="eastAsia"/>
        </w:rPr>
        <w:t>　　9.4 钛铁矿中国企业SWOT分析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钛铁矿产品图片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全球不同产品类型钛铁矿规模2020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全球不同产品类型钛铁矿市场份额2025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全球不同应用钛铁矿规模2020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全球不同应用钛铁矿市场份额2024 VS 2025</w:t>
      </w:r>
      <w:r>
        <w:rPr>
          <w:rFonts w:hint="eastAsia"/>
        </w:rPr>
        <w:br/>
      </w:r>
      <w:r>
        <w:rPr>
          <w:rFonts w:hint="eastAsia"/>
        </w:rPr>
        <w:t>　　图 全球钛铁矿产能、产量、产能利用率及发展趋势（2020-2031）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全球钛铁矿产量、需求量及发展趋势（2020-2031）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全球主要地区钛铁矿产量规模：2020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全球主要地区钛铁矿产量市场份额（2020-2031）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中国钛铁矿产量、市场需求量及发展趋势（2020-2031）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中国钛铁矿总产能占全球比重（2020-2031）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中国钛铁矿总产量占全球比重（2020-2031）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全球钛铁矿市场收入及增长率:（2020-2031）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全球市场钛铁矿市场规模：2020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全球市场钛铁矿销量及增长率（2020-2031）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全球市场钛铁矿价格趋势（2020-2031）</w:t>
      </w:r>
      <w:r>
        <w:rPr>
          <w:rFonts w:hint="eastAsia"/>
        </w:rPr>
        <w:br/>
      </w:r>
      <w:r>
        <w:rPr>
          <w:rFonts w:hint="eastAsia"/>
        </w:rPr>
        <w:t>　　图 中国钛铁矿市场收入及增长率:（2020-2031）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中国市场钛铁矿市场规模：2020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中国市场钛铁矿销量及增长率（2020-2031）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中国市场钛铁矿销量占全球比重（2020-2031）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中国钛铁矿收入占全球比重（2020-2031）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全球主要地区钛铁矿销售收入规模：2020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全球主要地区钛铁矿销售收入市场份额（2024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全球主要地区钛铁矿收入市场份额（2025-2031）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北美（美国和加拿大）钛铁矿收入份额（2020-2031）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欧洲（德国、英国、法国和意大利等国家）钛铁矿收入份额（2020-2031）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亚太（中国、日本、韩国、中国台湾、印度和东南亚等）钛铁矿收入份额（2020-2031）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拉美地区（墨西哥、巴西等国家）钛铁矿收入份额（2020-2031）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中东及非洲（土耳其、沙特等国家）钛铁矿收入份额（2020-2031）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2025年全球市场主要厂商钛铁矿销量市场份额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2025年全球市场主要厂商钛铁矿收入市场份额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2025年中国市场主要厂商钛铁矿销量市场份额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2025年中国市场主要厂商钛铁矿收入市场份额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2025年全球前五大生产商钛铁矿市场份额</w:t>
      </w:r>
      <w:r>
        <w:rPr>
          <w:rFonts w:hint="eastAsia"/>
        </w:rPr>
        <w:br/>
      </w:r>
      <w:r>
        <w:rPr>
          <w:rFonts w:hint="eastAsia"/>
        </w:rPr>
        <w:t>　　图 全球钛铁矿第一梯队、第二梯队和第三梯队生产商（品牌）及市场份额（2025）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全球不同产品类型钛铁矿价格走势（2020-2031）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全球不同应用钛铁矿价格走势（2020-2031）</w:t>
      </w:r>
      <w:r>
        <w:rPr>
          <w:rFonts w:hint="eastAsia"/>
        </w:rPr>
        <w:br/>
      </w:r>
      <w:r>
        <w:rPr>
          <w:rFonts w:hint="eastAsia"/>
        </w:rPr>
        <w:t>　　图 钛铁矿中国企业SWOT分析</w:t>
      </w:r>
      <w:r>
        <w:rPr>
          <w:rFonts w:hint="eastAsia"/>
        </w:rPr>
        <w:br/>
      </w:r>
      <w:r>
        <w:rPr>
          <w:rFonts w:hint="eastAsia"/>
        </w:rPr>
        <w:t>　　图 钛铁矿产业链</w:t>
      </w:r>
      <w:r>
        <w:rPr>
          <w:rFonts w:hint="eastAsia"/>
        </w:rPr>
        <w:br/>
      </w:r>
      <w:r>
        <w:rPr>
          <w:rFonts w:hint="eastAsia"/>
        </w:rPr>
        <w:t>　　图 钛铁矿行业采购模式分析</w:t>
      </w:r>
      <w:r>
        <w:rPr>
          <w:rFonts w:hint="eastAsia"/>
        </w:rPr>
        <w:br/>
      </w:r>
      <w:r>
        <w:rPr>
          <w:rFonts w:hint="eastAsia"/>
        </w:rPr>
        <w:t>　　图 钛铁矿行业生产模式分析</w:t>
      </w:r>
      <w:r>
        <w:rPr>
          <w:rFonts w:hint="eastAsia"/>
        </w:rPr>
        <w:br/>
      </w:r>
      <w:r>
        <w:rPr>
          <w:rFonts w:hint="eastAsia"/>
        </w:rPr>
        <w:t>　　图 钛铁矿行业销售模式分析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全球不同产品类型钛铁矿增长趋势2020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不同应用钛铁矿增长趋势2020 VS 2025 VS 2031</w:t>
      </w:r>
      <w:r>
        <w:rPr>
          <w:rFonts w:hint="eastAsia"/>
        </w:rPr>
        <w:br/>
      </w:r>
      <w:r>
        <w:rPr>
          <w:rFonts w:hint="eastAsia"/>
        </w:rPr>
        <w:t>　　表 钛铁矿行业发展主要特点</w:t>
      </w:r>
      <w:r>
        <w:rPr>
          <w:rFonts w:hint="eastAsia"/>
        </w:rPr>
        <w:br/>
      </w:r>
      <w:r>
        <w:rPr>
          <w:rFonts w:hint="eastAsia"/>
        </w:rPr>
        <w:t>　　表 钛铁矿行业发展有利因素分析</w:t>
      </w:r>
      <w:r>
        <w:rPr>
          <w:rFonts w:hint="eastAsia"/>
        </w:rPr>
        <w:br/>
      </w:r>
      <w:r>
        <w:rPr>
          <w:rFonts w:hint="eastAsia"/>
        </w:rPr>
        <w:t>　　表 钛铁矿行业发展不利因素分析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进入钛铁矿行业壁垒</w:t>
      </w:r>
      <w:r>
        <w:rPr>
          <w:rFonts w:hint="eastAsia"/>
        </w:rPr>
        <w:br/>
      </w:r>
      <w:r>
        <w:rPr>
          <w:rFonts w:hint="eastAsia"/>
        </w:rPr>
        <w:t>　　表 全球主要地区钛铁矿产量：2020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全球主要地区钛铁矿产量（2020-2025）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全球主要地区钛铁矿产量市场份额（2020-2025）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全球主要地区钛铁矿产量（2025-2031）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全球主要地区钛铁矿销售收入：2020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全球主要地区钛铁矿销售收入（2020-2025）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全球主要地区钛铁矿收入（2025-2031）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全球主要地区钛铁矿收入市场份额（2025-2031）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全球主要地区钛铁矿销量：2020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全球主要地区钛铁矿销量（2020-2025）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全球主要地区钛铁矿销量（2025-2031）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全球主要地区钛铁矿销量份额（2025-2031）</w:t>
      </w:r>
      <w:r>
        <w:rPr>
          <w:rFonts w:hint="eastAsia"/>
        </w:rPr>
        <w:br/>
      </w:r>
      <w:r>
        <w:rPr>
          <w:rFonts w:hint="eastAsia"/>
        </w:rPr>
        <w:t>　　表 北美钛铁矿基本情况分析</w:t>
      </w:r>
      <w:r>
        <w:rPr>
          <w:rFonts w:hint="eastAsia"/>
        </w:rPr>
        <w:br/>
      </w:r>
      <w:r>
        <w:rPr>
          <w:rFonts w:hint="eastAsia"/>
        </w:rPr>
        <w:t>　　表 欧洲钛铁矿基本情况分析</w:t>
      </w:r>
      <w:r>
        <w:rPr>
          <w:rFonts w:hint="eastAsia"/>
        </w:rPr>
        <w:br/>
      </w:r>
      <w:r>
        <w:rPr>
          <w:rFonts w:hint="eastAsia"/>
        </w:rPr>
        <w:t>　　表 亚太地区钛铁矿基本情况分析</w:t>
      </w:r>
      <w:r>
        <w:rPr>
          <w:rFonts w:hint="eastAsia"/>
        </w:rPr>
        <w:br/>
      </w:r>
      <w:r>
        <w:rPr>
          <w:rFonts w:hint="eastAsia"/>
        </w:rPr>
        <w:t>　　表 拉美地区钛铁矿基本情况分析</w:t>
      </w:r>
      <w:r>
        <w:rPr>
          <w:rFonts w:hint="eastAsia"/>
        </w:rPr>
        <w:br/>
      </w:r>
      <w:r>
        <w:rPr>
          <w:rFonts w:hint="eastAsia"/>
        </w:rPr>
        <w:t>　　表 中东及非洲钛铁矿基本情况分析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全球市场主要厂商钛铁矿产能（2024-2025）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全球市场主要厂商钛铁矿销售价格（2020-2025）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2025年全球主要生产商钛铁矿收入排名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中国市场主要厂商钛铁矿销量（2020-2025）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中国市场主要厂商钛铁矿销售价格（2020-2025）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2025年中国主要生产商钛铁矿收入排名</w:t>
      </w:r>
      <w:r>
        <w:rPr>
          <w:rFonts w:hint="eastAsia"/>
        </w:rPr>
        <w:br/>
      </w:r>
      <w:r>
        <w:rPr>
          <w:rFonts w:hint="eastAsia"/>
        </w:rPr>
        <w:t>　　表 全球主要厂商钛铁矿总部及产地分布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全球主要厂商钛铁矿商业化日期</w:t>
      </w:r>
      <w:r>
        <w:rPr>
          <w:rFonts w:hint="eastAsia"/>
        </w:rPr>
        <w:br/>
      </w:r>
      <w:r>
        <w:rPr>
          <w:rFonts w:hint="eastAsia"/>
        </w:rPr>
        <w:t>　　表 全球主要厂商钛铁矿产品类型及应用</w:t>
      </w:r>
      <w:r>
        <w:rPr>
          <w:rFonts w:hint="eastAsia"/>
        </w:rPr>
        <w:br/>
      </w:r>
      <w:r>
        <w:rPr>
          <w:rFonts w:hint="eastAsia"/>
        </w:rPr>
        <w:t>　　表 2025年全球钛铁矿主要厂商市场地位（第一梯队、第二梯队和第三梯队）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全球不同产品类型钛铁矿销量（2020-2025年）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全球不同产品类型钛铁矿销量预测（2025-2031）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全球市场不同产品类型钛铁矿销量市场份额预测（2025-2031）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全球不同产品类型钛铁矿收入市场份额预测（2025-2031）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中国不同产品类型钛铁矿销量市场份额预测（2025-2031）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中国不同产品类型钛铁矿收入市场份额预测（2025-2031）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全球不同应用钛铁矿销量（2020-2025年）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全球不同应用钛铁矿销量预测（2025-2031）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全球市场不同应用钛铁矿销量市场份额预测（2025-2031）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全球不同应用钛铁矿收入（2020-2025年）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全球不同应用钛铁矿收入预测（2025-2031）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全球不同应用钛铁矿收入市场份额预测（2025-2031）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中国不同应用钛铁矿销量（2020-2025年）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中国不同应用钛铁矿销量预测（2025-2031）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中国不同应用钛铁矿销量市场份额预测（2025-2031）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中国不同应用钛铁矿收入（2020-2025年）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中国不同应用钛铁矿收入预测（2025-2031）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中国不同应用钛铁矿收入市场份额预测（2025-2031）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钛铁矿行业技术发展趋势</w:t>
      </w:r>
      <w:r>
        <w:rPr>
          <w:rFonts w:hint="eastAsia"/>
        </w:rPr>
        <w:br/>
      </w:r>
      <w:r>
        <w:rPr>
          <w:rFonts w:hint="eastAsia"/>
        </w:rPr>
        <w:t>　　表 钛铁矿行业主要驱动因素</w:t>
      </w:r>
      <w:r>
        <w:rPr>
          <w:rFonts w:hint="eastAsia"/>
        </w:rPr>
        <w:br/>
      </w:r>
      <w:r>
        <w:rPr>
          <w:rFonts w:hint="eastAsia"/>
        </w:rPr>
        <w:t>　　表 钛铁矿行业供应链分析</w:t>
      </w:r>
      <w:r>
        <w:rPr>
          <w:rFonts w:hint="eastAsia"/>
        </w:rPr>
        <w:br/>
      </w:r>
      <w:r>
        <w:rPr>
          <w:rFonts w:hint="eastAsia"/>
        </w:rPr>
        <w:t>　　表 钛铁矿上游原料供应商</w:t>
      </w:r>
      <w:r>
        <w:rPr>
          <w:rFonts w:hint="eastAsia"/>
        </w:rPr>
        <w:br/>
      </w:r>
      <w:r>
        <w:rPr>
          <w:rFonts w:hint="eastAsia"/>
        </w:rPr>
        <w:t>　　表 钛铁矿行业主要下游客户</w:t>
      </w:r>
      <w:r>
        <w:rPr>
          <w:rFonts w:hint="eastAsia"/>
        </w:rPr>
        <w:br/>
      </w:r>
      <w:r>
        <w:rPr>
          <w:rFonts w:hint="eastAsia"/>
        </w:rPr>
        <w:t>　　表 钛铁矿行业典型经销商</w:t>
      </w:r>
      <w:r>
        <w:rPr>
          <w:rFonts w:hint="eastAsia"/>
        </w:rPr>
        <w:br/>
      </w:r>
      <w:r>
        <w:rPr>
          <w:rFonts w:hint="eastAsia"/>
        </w:rPr>
        <w:t>　　表 钛铁矿厂商（一）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钛铁矿厂商（一）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钛铁矿厂商（一）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钛铁矿厂商（一）企业最新动态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钛铁矿厂商（二）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钛铁矿厂商（二）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钛铁矿厂商（二）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钛铁矿厂商（二）企业最新动态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钛铁矿厂商（三）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钛铁矿厂商（三）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钛铁矿厂商（三）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钛铁矿厂商（三）企业最新动态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钛铁矿厂商（四）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钛铁矿厂商（四）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钛铁矿厂商（四）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钛铁矿厂商（四）企业最新动态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钛铁矿厂商（五）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钛铁矿厂商（五）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钛铁矿厂商（五）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钛铁矿厂商（五）企业最新动态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钛铁矿厂商（六）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钛铁矿厂商（六）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钛铁矿厂商（六）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钛铁矿厂商（六）企业最新动态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钛铁矿厂商（七）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钛铁矿厂商（七）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钛铁矿厂商（七）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钛铁矿厂商（七）企业最新动态</w:t>
      </w:r>
      <w:r>
        <w:rPr>
          <w:rFonts w:hint="eastAsia"/>
        </w:rPr>
        <w:br/>
      </w:r>
      <w:r>
        <w:rPr>
          <w:rFonts w:hint="eastAsia"/>
        </w:rPr>
        <w:t>　　表 钛铁矿厂商（八） 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钛铁矿厂商（八） 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钛铁矿厂商（八） 钛铁矿销量、收入、价格（美元/件）及毛利率（2020-2025）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钛铁矿厂商（八）公司简介及主要业务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钛铁矿厂商（八）企业最新动态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中国市场钛铁矿产量、销量、进出口（2020-2025年）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中国市场钛铁矿产量、销量、进出口预测（2025-2031）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中国市场钛铁矿进出口贸易趋势</w:t>
      </w:r>
      <w:r>
        <w:rPr>
          <w:rFonts w:hint="eastAsia"/>
        </w:rPr>
        <w:br/>
      </w:r>
      <w:r>
        <w:rPr>
          <w:rFonts w:hint="eastAsia"/>
        </w:rPr>
        <w:t>　　表 中国市场钛铁矿主要进口来源</w:t>
      </w:r>
      <w:r>
        <w:rPr>
          <w:rFonts w:hint="eastAsia"/>
        </w:rPr>
        <w:br/>
      </w:r>
      <w:r>
        <w:rPr>
          <w:rFonts w:hint="eastAsia"/>
        </w:rPr>
        <w:t>　　表 中国市场钛铁矿主要出口目的地</w:t>
      </w:r>
      <w:r>
        <w:rPr>
          <w:rFonts w:hint="eastAsia"/>
        </w:rPr>
        <w:br/>
      </w:r>
      <w:r>
        <w:rPr>
          <w:rFonts w:hint="eastAsia"/>
        </w:rPr>
        <w:t>　　表 中国钛铁矿生产地区分布</w:t>
      </w:r>
      <w:r>
        <w:rPr>
          <w:rFonts w:hint="eastAsia"/>
        </w:rPr>
        <w:br/>
      </w:r>
      <w:r>
        <w:rPr>
          <w:rFonts w:hint="eastAsia"/>
        </w:rPr>
        <w:t>　　表 中国钛铁矿消费地区分布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a75976bc45c6" w:history="1">
        <w:r>
          <w:rPr>
            <w:rStyle w:val="Hyperlink"/>
          </w:rPr>
          <w:t>2025-2031年全球与中国钛铁矿行业现状及行业前景分析报告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ea75976bc45c6" w:history="1">
        <w:r>
          <w:rPr>
            <w:rStyle w:val="Hyperlink"/>
          </w:rPr>
          <w:t>https://www.20087.com/7/59/TaiTieKuangFaZhanXianZhuangQianJing.html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热点：钛精矿46%最新价格、钛铁矿多少钱一吨、钛铁矿选矿工艺流程、钛铁矿中铁的化合价、钛铁矿制备钛的流程、钛铁矿主要成分、中国最大的钛矿企业、钛铁矿制备钛的流程、钛铁矿是什么颜色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7bd295172487d" w:history="1">
      <w:r>
        <w:rPr>
          <w:rStyle w:val="Hyperlink"/>
        </w:rPr>
        <w:t>2025-2031年全球与中国钛铁矿行业现状及行业前景分析报告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iTieKuangFaZhanXianZhuangQianJing.html" TargetMode="External" Id="R418ea75976bc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iTieKuangFaZhanXianZhuangQianJing.html" TargetMode="External" Id="R5837bd295172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2025-01-26T06:40:00Z</dcterms:created>
  <dcterms:modified xsi:type="dcterms:W3CDTF">2025-01-26T07:40:00Z</dcterms:modified>
  <dc:subject>2025-2031年全球与中国钛铁矿行业现状及行业前景分析报告</dc:subject>
  <dc:title>2025-2031年全球与中国钛铁矿行业现状及行业前景分析报告</dc:title>
  <cp:keywords>2025-2031年全球与中国钛铁矿行业现状及行业前景分析报告</cp:keywords>
  <dc:description>2025-2031年全球与中国钛铁矿行业现状及行业前景分析报告</dc:description>
</cp:coreProperties>
</file>