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345b727d948c6" w:history="1">
              <w:r>
                <w:rPr>
                  <w:rStyle w:val="Hyperlink"/>
                </w:rPr>
                <w:t>全球与中国三唑磷市场现状分析及发展前景报告（2024-2030年）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345b727d948c6" w:history="1">
              <w:r>
                <w:rPr>
                  <w:rStyle w:val="Hyperlink"/>
                </w:rPr>
                <w:t>全球与中国三唑磷市场现状分析及发展前景报告（2024-2030年）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345b727d948c6" w:history="1">
                <w:r>
                  <w:rPr>
                    <w:rStyle w:val="Hyperlink"/>
                  </w:rPr>
                  <w:t>https://www.20087.com/3/90/SanZuoLinFaZhanXianZhuangQianJing.html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是一种广谱性杀菌剂，广泛应用于农作物保护，能有效防治多种真菌病害。近年来，随着抗药性问题的凸显和环保意识的增强，三唑磷的使用受到了更严格的监管。农业科学家和化学工程师正在努力开发新的配方和应用技术，以减少对环境的影响并提高病害防控效率。同时，生物技术的进步也为三唑磷的替代品研发提供了可能，如生物农药和基因编辑作物，这些替代品旨在减少化学农药的依赖。</w:t>
      </w:r>
      <w:r>
        <w:rPr>
          <w:rFonts w:hint="eastAsia"/>
        </w:rPr>
        <w:br/>
      </w:r>
      <w:r>
        <w:rPr>
          <w:rFonts w:hint="eastAsia"/>
        </w:rPr>
        <w:t>　　未来，三唑磷的应用将更加侧重于精准农业和可持续性。一方面，通过精准农业技术，如无人机喷洒和智能传感器，三唑磷的使用将更加精准，减少浪费和对非目标生物的影响。另一方面，随着对微生物和植物免疫系统理解的加深，将开发出更有效的生物防治策略，减少对化学农药的依赖，实现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345b727d948c6" w:history="1">
        <w:r>
          <w:rPr>
            <w:rStyle w:val="Hyperlink"/>
          </w:rPr>
          <w:t>全球与中国三唑磷市场现状分析及发展前景报告（2024-2030年）</w:t>
        </w:r>
      </w:hyperlink>
      <w:r>
        <w:rPr>
          <w:rFonts w:hint="eastAsia"/>
        </w:rPr>
        <w:t>》主要分析了三唑磷行业的市场规模、三唑磷市场供需状况、三唑磷市场竞争状况和三唑磷主要企业经营情况，同时对三唑磷行业的未来发展做出了科学预测。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345b727d948c6" w:history="1">
        <w:r>
          <w:rPr>
            <w:rStyle w:val="Hyperlink"/>
          </w:rPr>
          <w:t>全球与中国三唑磷市场现状分析及发展前景报告（2024-2030年）</w:t>
        </w:r>
      </w:hyperlink>
      <w:r>
        <w:rPr>
          <w:rFonts w:hint="eastAsia"/>
        </w:rPr>
        <w:t>》在多年三唑磷行业研究的基础上，结合全球及中国三唑磷行业市场的发展现状，通过资深研究团队对三唑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345b727d948c6" w:history="1">
        <w:r>
          <w:rPr>
            <w:rStyle w:val="Hyperlink"/>
          </w:rPr>
          <w:t>全球与中国三唑磷市场现状分析及发展前景报告（2024-2030年）</w:t>
        </w:r>
      </w:hyperlink>
      <w:r>
        <w:rPr>
          <w:rFonts w:hint="eastAsia"/>
        </w:rPr>
        <w:t>》可以帮助投资者准确把握三唑磷行业的市场现状，为投资者进行投资作出三唑磷行业前景预判，挖掘三唑磷行业投资价值，同时提出三唑磷行业投资策略、生产策略、营销策略等方面的建议。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三唑磷市场概述</w:t>
      </w:r>
      <w:r>
        <w:rPr>
          <w:rFonts w:hint="eastAsia"/>
        </w:rPr>
        <w:br/>
      </w:r>
      <w:r>
        <w:rPr>
          <w:rFonts w:hint="eastAsia"/>
        </w:rPr>
        <w:t>　　1.1 三唑磷行业概述及统计范围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按照不同产品类型，三唑磷主要可以分为如下几个类别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不同产品类型三唑磷增长趋势2019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纯度85%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1.3 从不同应用，三唑磷主要包括如下几个方面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不同应用三唑磷增长趋势2019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果树</w:t>
      </w:r>
      <w:r>
        <w:rPr>
          <w:rFonts w:hint="eastAsia"/>
        </w:rPr>
        <w:br/>
      </w:r>
      <w:r>
        <w:rPr>
          <w:rFonts w:hint="eastAsia"/>
        </w:rPr>
        <w:t>　　　　1.3.3 棉花</w:t>
      </w:r>
      <w:r>
        <w:rPr>
          <w:rFonts w:hint="eastAsia"/>
        </w:rPr>
        <w:br/>
      </w:r>
      <w:r>
        <w:rPr>
          <w:rFonts w:hint="eastAsia"/>
        </w:rPr>
        <w:t>　　　　1.3.4 粮食作物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三唑磷行业发展总体概况</w:t>
      </w:r>
      <w:r>
        <w:rPr>
          <w:rFonts w:hint="eastAsia"/>
        </w:rPr>
        <w:br/>
      </w:r>
      <w:r>
        <w:rPr>
          <w:rFonts w:hint="eastAsia"/>
        </w:rPr>
        <w:t>　　　　1.4.2 三唑磷行业发展主要特点</w:t>
      </w:r>
      <w:r>
        <w:rPr>
          <w:rFonts w:hint="eastAsia"/>
        </w:rPr>
        <w:br/>
      </w:r>
      <w:r>
        <w:rPr>
          <w:rFonts w:hint="eastAsia"/>
        </w:rPr>
        <w:t>　　　　1.4.3 三唑磷行业发展影响因素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全球三唑磷供需现状及预测（2019-2030）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全球三唑磷产能、产量、产能利用率及发展趋势（2019-2030）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全球三唑磷产量、需求量及发展趋势（2019-2030）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全球主要地区三唑磷产量及发展趋势（2019-2030）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中国三唑磷供需现状及预测（2019-2030）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中国三唑磷产能、产量、产能利用率及发展趋势（2019-2030）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中国三唑磷产量、市场需求量及发展趋势（2019-2030）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中国三唑磷产能和产量占全球的比重（2019-2030）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全球三唑磷销量及收入（2019-2030）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全球市场三唑磷收入（2019-2030）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全球市场三唑磷销量（2019-2030）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全球市场三唑磷价格趋势（2019-2030）</w:t>
      </w:r>
      <w:r>
        <w:rPr>
          <w:rFonts w:hint="eastAsia"/>
        </w:rPr>
        <w:br/>
      </w:r>
      <w:r>
        <w:rPr>
          <w:rFonts w:hint="eastAsia"/>
        </w:rPr>
        <w:t>　　2.4 中国三唑磷销量及收入（2019-2030）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中国市场三唑磷收入（2019-2030）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中国市场三唑磷销量（2019-2030）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中国市场三唑磷销量和收入占全球的比重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全球三唑磷主要地区分析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全球主要地区三唑磷市场规模分析：2019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全球主要地区三唑磷销售收入及市场份额（2019-2024年）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全球主要地区三唑磷销售收入预测（2024-2030年）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全球主要地区三唑磷销量分析：2019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全球主要地区三唑磷销量及市场份额（2019-2024年）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全球主要地区三唑磷销量及市场份额预测（2024-2030）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北美（美国和加拿大）三唑磷销量（2019-2030）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北美（美国和加拿大）三唑磷收入（2019-2030）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欧洲（德国、英国、法国和意大利等国家）三唑磷销量（2019-2030）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欧洲（德国、英国、法国和意大利等国家）三唑磷收入（2019-2030）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亚太（中国、日本、韩国、中国台湾、印度和东南亚等）三唑磷销量（2019-2030）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亚太（中国、日本、韩国、中国台湾、印度和东南亚等）三唑磷收入（2019-2030）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拉美地区（墨西哥、巴西等国家）三唑磷销量（2019-2030）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拉美地区（墨西哥、巴西等国家）三唑磷收入（2019-2030）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中东及非洲（土耳其、沙特等国家）三唑磷销量（2019-2030）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中东及非洲（土耳其、沙特等国家）三唑磷收入（2019-2030）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全球市场主要厂商三唑磷产能市场份额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全球市场主要厂商三唑磷销量（2019-2024）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全球市场主要厂商三唑磷销售收入（2019-2024）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全球市场主要厂商三唑磷销售价格（2019-2024）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2024年全球主要生产商三唑磷收入排名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中国市场主要厂商三唑磷销量（2019-2024）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中国市场主要厂商三唑磷销售收入（2019-2024）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中国市场主要厂商三唑磷销售价格（2019-2024）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2024年中国主要生产商三唑磷收入排名</w:t>
      </w:r>
      <w:r>
        <w:rPr>
          <w:rFonts w:hint="eastAsia"/>
        </w:rPr>
        <w:br/>
      </w:r>
      <w:r>
        <w:rPr>
          <w:rFonts w:hint="eastAsia"/>
        </w:rPr>
        <w:t>　　4.3 全球主要厂商三唑磷产地分布及商业化日期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全球主要厂商三唑磷产品类型列表</w:t>
      </w:r>
      <w:r>
        <w:rPr>
          <w:rFonts w:hint="eastAsia"/>
        </w:rPr>
        <w:br/>
      </w:r>
      <w:r>
        <w:rPr>
          <w:rFonts w:hint="eastAsia"/>
        </w:rPr>
        <w:t>　　4.5 三唑磷行业集中度、竞争程度分析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三唑磷行业集中度分析：全球头部厂商份额（Top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全球三唑磷第一梯队、第二梯队和第三梯队生产商（品牌）及市场份额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不同产品类型三唑磷分析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全球市场不同产品类型三唑磷销量（2019-2030）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全球市场不同产品类型三唑磷销量及市场份额（2019-2024）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全球市场不同产品类型三唑磷销量预测（2024-2030）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全球市场不同产品类型三唑磷收入（2019-2030）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全球市场不同产品类型三唑磷收入及市场份额（2019-2024）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全球市场不同产品类型三唑磷收入预测（2024-2030）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全球市场不同产品类型三唑磷价格走势（2019-2030）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中国市场不同产品类型三唑磷销量（2019-2030）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中国市场不同产品类型三唑磷销量及市场份额（2019-2024）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中国市场不同产品类型三唑磷销量预测（2024-2030）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中国市场不同产品类型三唑磷收入（2019-2030）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中国市场不同产品类型三唑磷收入及市场份额（2019-2024）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中国市场不同产品类型三唑磷收入预测（2024-2030）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不同应用三唑磷分析</w:t>
      </w:r>
      <w:r>
        <w:rPr>
          <w:rFonts w:hint="eastAsia"/>
        </w:rPr>
        <w:br/>
      </w:r>
      <w:r>
        <w:rPr>
          <w:rFonts w:hint="eastAsia"/>
        </w:rPr>
        <w:t>　　6.1 全球市场不同应用三唑磷销量（2019-2030）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全球市场不同应用三唑磷销量及市场份额（2019-2024）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全球市场不同应用三唑磷销量预测（2024-2030）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全球市场不同应用三唑磷收入（2019-2030）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全球市场不同应用三唑磷收入及市场份额（2019-2024）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全球市场不同应用三唑磷收入预测（2024-2030）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全球市场不同应用三唑磷价格走势（2019-2030）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中国市场不同应用三唑磷销量（2019-2030）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中国市场不同应用三唑磷销量及市场份额（2019-2024）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中国市场不同应用三唑磷销量预测（2024-2030）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中国市场不同应用三唑磷收入（2019-2030）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中国市场不同应用三唑磷收入及市场份额（2019-2024）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中国市场不同应用三唑磷收入预测（2024-2030）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三唑磷行业发展趋势</w:t>
      </w:r>
      <w:r>
        <w:rPr>
          <w:rFonts w:hint="eastAsia"/>
        </w:rPr>
        <w:br/>
      </w:r>
      <w:r>
        <w:rPr>
          <w:rFonts w:hint="eastAsia"/>
        </w:rPr>
        <w:t>　　7.2 三唑磷行业主要驱动因素</w:t>
      </w:r>
      <w:r>
        <w:rPr>
          <w:rFonts w:hint="eastAsia"/>
        </w:rPr>
        <w:br/>
      </w:r>
      <w:r>
        <w:rPr>
          <w:rFonts w:hint="eastAsia"/>
        </w:rPr>
        <w:t>　　7.3 三唑磷中国企业SWOT分析</w:t>
      </w:r>
      <w:r>
        <w:rPr>
          <w:rFonts w:hint="eastAsia"/>
        </w:rPr>
        <w:br/>
      </w:r>
      <w:r>
        <w:rPr>
          <w:rFonts w:hint="eastAsia"/>
        </w:rPr>
        <w:t>　　7.4 中国三唑磷行业政策环境分析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三唑磷行业产业链简介</w:t>
      </w:r>
      <w:r>
        <w:rPr>
          <w:rFonts w:hint="eastAsia"/>
        </w:rPr>
        <w:br/>
      </w:r>
      <w:r>
        <w:rPr>
          <w:rFonts w:hint="eastAsia"/>
        </w:rPr>
        <w:t>　　　　8.2.1 三唑磷行业供应链分析</w:t>
      </w:r>
      <w:r>
        <w:rPr>
          <w:rFonts w:hint="eastAsia"/>
        </w:rPr>
        <w:br/>
      </w:r>
      <w:r>
        <w:rPr>
          <w:rFonts w:hint="eastAsia"/>
        </w:rPr>
        <w:t>　　　　8.2.2 三唑磷主要原料及供应情况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三唑磷行业主要下游客户</w:t>
      </w:r>
      <w:r>
        <w:rPr>
          <w:rFonts w:hint="eastAsia"/>
        </w:rPr>
        <w:br/>
      </w:r>
      <w:r>
        <w:rPr>
          <w:rFonts w:hint="eastAsia"/>
        </w:rPr>
        <w:t>　　8.3 三唑磷行业采购模式</w:t>
      </w:r>
      <w:r>
        <w:rPr>
          <w:rFonts w:hint="eastAsia"/>
        </w:rPr>
        <w:br/>
      </w:r>
      <w:r>
        <w:rPr>
          <w:rFonts w:hint="eastAsia"/>
        </w:rPr>
        <w:t>　　8.4 三唑磷行业生产模式</w:t>
      </w:r>
      <w:r>
        <w:rPr>
          <w:rFonts w:hint="eastAsia"/>
        </w:rPr>
        <w:br/>
      </w:r>
      <w:r>
        <w:rPr>
          <w:rFonts w:hint="eastAsia"/>
        </w:rPr>
        <w:t>　　8.5 三唑磷行业销售模式及销售渠道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全球市场主要三唑磷厂商简介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中国市场三唑磷产量、销量、进出口分析及未来趋势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中国市场三唑磷产量、销量、进出口分析及未来趋势（2019-2030）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中国市场三唑磷进出口贸易趋势</w:t>
      </w:r>
      <w:r>
        <w:rPr>
          <w:rFonts w:hint="eastAsia"/>
        </w:rPr>
        <w:br/>
      </w:r>
      <w:r>
        <w:rPr>
          <w:rFonts w:hint="eastAsia"/>
        </w:rPr>
        <w:t>　　10.3 中国市场三唑磷主要进口来源</w:t>
      </w:r>
      <w:r>
        <w:rPr>
          <w:rFonts w:hint="eastAsia"/>
        </w:rPr>
        <w:br/>
      </w:r>
      <w:r>
        <w:rPr>
          <w:rFonts w:hint="eastAsia"/>
        </w:rPr>
        <w:t>　　10.4 中国市场三唑磷主要出口目的地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中国市场三唑磷主要地区分布</w:t>
      </w:r>
      <w:r>
        <w:rPr>
          <w:rFonts w:hint="eastAsia"/>
        </w:rPr>
        <w:br/>
      </w:r>
      <w:r>
        <w:rPr>
          <w:rFonts w:hint="eastAsia"/>
        </w:rPr>
        <w:t>　　11.1 中国三唑磷生产地区分布</w:t>
      </w:r>
      <w:r>
        <w:rPr>
          <w:rFonts w:hint="eastAsia"/>
        </w:rPr>
        <w:br/>
      </w:r>
      <w:r>
        <w:rPr>
          <w:rFonts w:hint="eastAsia"/>
        </w:rPr>
        <w:t>　　11.2 中国三唑磷消费地区分布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全球不同产品类型三唑磷增长趋势2019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不同应用三唑磷增长趋势2019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三唑磷行业发展主要特点</w:t>
      </w:r>
      <w:r>
        <w:rPr>
          <w:rFonts w:hint="eastAsia"/>
        </w:rPr>
        <w:br/>
      </w:r>
      <w:r>
        <w:rPr>
          <w:rFonts w:hint="eastAsia"/>
        </w:rPr>
        <w:t>　　表4 三唑磷行业发展有利因素分析</w:t>
      </w:r>
      <w:r>
        <w:rPr>
          <w:rFonts w:hint="eastAsia"/>
        </w:rPr>
        <w:br/>
      </w:r>
      <w:r>
        <w:rPr>
          <w:rFonts w:hint="eastAsia"/>
        </w:rPr>
        <w:t>　　表5 三唑磷行业发展不利因素分析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进入三唑磷行业壁垒</w:t>
      </w:r>
      <w:r>
        <w:rPr>
          <w:rFonts w:hint="eastAsia"/>
        </w:rPr>
        <w:br/>
      </w:r>
      <w:r>
        <w:rPr>
          <w:rFonts w:hint="eastAsia"/>
        </w:rPr>
        <w:t>　　表7 全球主要地区三唑磷产量（千件）：2019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全球主要地区三唑磷产量（2019-2024）&amp;（千件）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全球主要地区三唑磷产量市场份额（2019-2024）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全球主要地区三唑磷产量（2024-2030）&amp;（千件）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全球主要地区三唑磷销售收入（百万美元）：2019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全球主要地区三唑磷销售收入（2019-2024）&amp;（百万美元）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全球主要地区三唑磷销售收入市场份额（2019-2024）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全球主要地区三唑磷收入（2024-2030）&amp;（百万美元）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全球主要地区三唑磷收入市场份额（2024-2030）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全球主要地区三唑磷销量（千件）：2019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全球主要地区三唑磷销量（2019-2024）&amp;（千件）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全球主要地区三唑磷销量（2024-2030）&amp;（千件）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全球主要地区三唑磷销量份额（2024-2030）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北美三唑磷基本情况分析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欧洲三唑磷基本情况分析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亚太地区三唑磷基本情况分析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拉美地区三唑磷基本情况分析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中东及非洲三唑磷基本情况分析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全球市场主要厂商三唑磷产能（2023-2024）&amp;（千件）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全球市场主要厂商三唑磷销量（2019-2024）&amp;（千件）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全球市场主要厂商三唑磷销售收入（2019-2024）&amp;（百万美元）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全球市场主要厂商三唑磷销售收入市场份额（2019-2024）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全球市场主要厂商三唑磷销售价格（2019-2024）&amp;（美元\u002F件）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2024年全球主要生产商三唑磷收入排名（百万美元）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中国市场主要厂商三唑磷销量（2019-2024）&amp;（千件）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中国市场主要厂商三唑磷销售收入（2019-2024）&amp;（百万美元）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中国市场主要厂商三唑磷销售收入市场份额（2019-2024）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中国市场主要厂商三唑磷销售价格（2019-2024）&amp;（美元\u002F件）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2024年中国主要生产商三唑磷收入排名（百万美元）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全球主要厂商三唑磷产地分布及商业化日期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全球主要厂商三唑磷产品类型列表</w:t>
      </w:r>
      <w:r>
        <w:rPr>
          <w:rFonts w:hint="eastAsia"/>
        </w:rPr>
        <w:br/>
      </w:r>
      <w:r>
        <w:rPr>
          <w:rFonts w:hint="eastAsia"/>
        </w:rPr>
        <w:t>　　表51 2024全球三唑磷主要厂商市场地位（第一梯队、第二梯队和第三梯队）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全球不同产品类型三唑磷销量（2019-2024年）&amp;（千件）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全球不同产品类型三唑磷销量预测（2024-2030）&amp;（千件）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全球市场不同产品类型三唑磷销量市场份额预测（2024-2030）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全球不同产品类型三唑磷收入（2019-2024年）&amp;（百万美元）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全球不同产品类型三唑磷收入市场份额（2019-2024）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全球不同产品类型三唑磷收入预测（2024-2030）&amp;（百万美元）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全球不同产品类型三唑磷收入市场份额预测（2024-2030）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全球不同产品类型三唑磷价格走势（2019-2030）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中国不同产品类型三唑磷销量（2019-2024年）&amp;（千件）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中国不同产品类型三唑磷销量预测（2024-2030）&amp;（千件）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中国不同产品类型三唑磷销量市场份额预测（2024-2030）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中国不同产品类型三唑磷收入（2019-2024年）&amp;（百万美元）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中国不同产品类型三唑磷收入市场份额（2019-2024）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中国不同产品类型三唑磷收入预测（2024-2030）&amp;（百万美元）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中国不同产品类型三唑磷收入市场份额预测（2024-2030）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全球不同应用三唑磷销量（2019-2024年）&amp;（千件）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全球不同应用三唑磷销量预测（2024-2030）&amp;（千件）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全球市场不同应用三唑磷销量市场份额预测（2024-2030）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全球不同应用三唑磷收入（2019-2024年）&amp;（百万美元）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全球不同应用三唑磷收入市场份额（2019-2024）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全球不同应用三唑磷收入预测（2024-2030）&amp;（百万美元）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全球不同应用三唑磷收入市场份额预测（2024-2030）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全球不同应用三唑磷价格走势（2019-2030）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中国不同应用三唑磷销量（2019-2024年）&amp;（千件）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中国不同应用三唑磷销量预测（2024-2030）&amp;（千件）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中国不同应用三唑磷销量市场份额预测（2024-2030）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中国不同应用三唑磷收入（2019-2024年）&amp;（百万美元）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中国不同应用三唑磷收入市场份额（2019-2024）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中国不同应用三唑磷收入预测（2024-2030）&amp;（百万美元）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中国不同应用三唑磷收入市场份额预测（2024-2030）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三唑磷行业技术发展趋势</w:t>
      </w:r>
      <w:r>
        <w:rPr>
          <w:rFonts w:hint="eastAsia"/>
        </w:rPr>
        <w:br/>
      </w:r>
      <w:r>
        <w:rPr>
          <w:rFonts w:hint="eastAsia"/>
        </w:rPr>
        <w:t>　　表87 三唑磷行业主要驱动因素</w:t>
      </w:r>
      <w:r>
        <w:rPr>
          <w:rFonts w:hint="eastAsia"/>
        </w:rPr>
        <w:br/>
      </w:r>
      <w:r>
        <w:rPr>
          <w:rFonts w:hint="eastAsia"/>
        </w:rPr>
        <w:t>　　表88 三唑磷行业供应链分析</w:t>
      </w:r>
      <w:r>
        <w:rPr>
          <w:rFonts w:hint="eastAsia"/>
        </w:rPr>
        <w:br/>
      </w:r>
      <w:r>
        <w:rPr>
          <w:rFonts w:hint="eastAsia"/>
        </w:rPr>
        <w:t>　　表89 三唑磷上游原料供应商</w:t>
      </w:r>
      <w:r>
        <w:rPr>
          <w:rFonts w:hint="eastAsia"/>
        </w:rPr>
        <w:br/>
      </w:r>
      <w:r>
        <w:rPr>
          <w:rFonts w:hint="eastAsia"/>
        </w:rPr>
        <w:t>　　表90 三唑磷行业主要下游客户</w:t>
      </w:r>
      <w:r>
        <w:rPr>
          <w:rFonts w:hint="eastAsia"/>
        </w:rPr>
        <w:br/>
      </w:r>
      <w:r>
        <w:rPr>
          <w:rFonts w:hint="eastAsia"/>
        </w:rPr>
        <w:t>　　表91 三唑磷行业典型经销商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中国市场三唑磷产量、销量、进出口（2019-2024年）&amp;（千件）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中国市场三唑磷产量、销量、进出口预测（2024-2030）&amp;（千件）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中国市场三唑磷进出口贸易趋势</w:t>
      </w:r>
      <w:r>
        <w:rPr>
          <w:rFonts w:hint="eastAsia"/>
        </w:rPr>
        <w:br/>
      </w:r>
      <w:r>
        <w:rPr>
          <w:rFonts w:hint="eastAsia"/>
        </w:rPr>
        <w:t>　　表150 中国市场三唑磷主要进口来源</w:t>
      </w:r>
      <w:r>
        <w:rPr>
          <w:rFonts w:hint="eastAsia"/>
        </w:rPr>
        <w:br/>
      </w:r>
      <w:r>
        <w:rPr>
          <w:rFonts w:hint="eastAsia"/>
        </w:rPr>
        <w:t>　　表151 中国市场三唑磷主要出口目的地</w:t>
      </w:r>
      <w:r>
        <w:rPr>
          <w:rFonts w:hint="eastAsia"/>
        </w:rPr>
        <w:br/>
      </w:r>
      <w:r>
        <w:rPr>
          <w:rFonts w:hint="eastAsia"/>
        </w:rPr>
        <w:t>　　表152 中国三唑磷生产地区分布</w:t>
      </w:r>
      <w:r>
        <w:rPr>
          <w:rFonts w:hint="eastAsia"/>
        </w:rPr>
        <w:br/>
      </w:r>
      <w:r>
        <w:rPr>
          <w:rFonts w:hint="eastAsia"/>
        </w:rPr>
        <w:t>　　表153 中国三唑磷消费地区分布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三唑磷产品图片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全球不同产品类型三唑磷市场份额2023 &amp; 2024</w:t>
      </w:r>
      <w:r>
        <w:rPr>
          <w:rFonts w:hint="eastAsia"/>
        </w:rPr>
        <w:br/>
      </w:r>
      <w:r>
        <w:rPr>
          <w:rFonts w:hint="eastAsia"/>
        </w:rPr>
        <w:t>　　图3 纯度85%产品图片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全球不同应用三唑磷市场份额2023 vs 2024</w:t>
      </w:r>
      <w:r>
        <w:rPr>
          <w:rFonts w:hint="eastAsia"/>
        </w:rPr>
        <w:br/>
      </w:r>
      <w:r>
        <w:rPr>
          <w:rFonts w:hint="eastAsia"/>
        </w:rPr>
        <w:t>　　图7 果树</w:t>
      </w:r>
      <w:r>
        <w:rPr>
          <w:rFonts w:hint="eastAsia"/>
        </w:rPr>
        <w:br/>
      </w:r>
      <w:r>
        <w:rPr>
          <w:rFonts w:hint="eastAsia"/>
        </w:rPr>
        <w:t>　　图8 棉花</w:t>
      </w:r>
      <w:r>
        <w:rPr>
          <w:rFonts w:hint="eastAsia"/>
        </w:rPr>
        <w:br/>
      </w:r>
      <w:r>
        <w:rPr>
          <w:rFonts w:hint="eastAsia"/>
        </w:rPr>
        <w:t>　　图9 粮食作物</w:t>
      </w:r>
      <w:r>
        <w:rPr>
          <w:rFonts w:hint="eastAsia"/>
        </w:rPr>
        <w:br/>
      </w:r>
      <w:r>
        <w:rPr>
          <w:rFonts w:hint="eastAsia"/>
        </w:rPr>
        <w:t>　　图10 全球三唑磷产能、产量、产能利用率及发展趋势（2019-2030）&amp;（千件）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全球三唑磷产量、需求量及发展趋势（2019-2030）&amp;（千件）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全球主要地区三唑磷产量市场份额（2019-2030）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中国三唑磷产能、产量、产能利用率及发展趋势（2019-2030）&amp;（千件）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中国三唑磷产量、市场需求量及发展趋势（2019-2030）&amp;（千件）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中国三唑磷总产能占全球比重（2019-2030）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中国三唑磷总产量占全球比重（2019-2030）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全球三唑磷市场收入及增长率：（2019-2030）&amp;（百万美元）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全球市场三唑磷市场规模：2019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全球市场三唑磷销量及增长率（2019-2030）&amp;（千件）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全球市场三唑磷价格趋势（2019-2030）&amp;（美元\u002F件）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中国三唑磷市场收入及增长率：（2019-2030）&amp;（百万美元）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中国市场三唑磷市场规模：2019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中国市场三唑磷销量及增长率（2019-2030）&amp;（千件）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中国市场三唑磷销量占全球比重（2019-2030）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中国三唑磷收入占全球比重（2019-2030）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全球主要地区三唑磷销售收入市场份额（2019-2024）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全球主要地区三唑磷销售收入市场份额（2023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全球主要地区三唑磷收入市场份额（2024-2030）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2024年全球市场主要厂商三唑磷销量市场份额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2024年全球市场主要厂商三唑磷收入市场份额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2024年中国市场主要厂商三唑磷销量市场份额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2024年中国市场主要厂商三唑磷收入市场份额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2024年全球前五大生产商三唑磷市场份额</w:t>
      </w:r>
      <w:r>
        <w:rPr>
          <w:rFonts w:hint="eastAsia"/>
        </w:rPr>
        <w:br/>
      </w:r>
      <w:r>
        <w:rPr>
          <w:rFonts w:hint="eastAsia"/>
        </w:rPr>
        <w:t>　　图44 全球三唑磷第一梯队、第二梯队和第三梯队生产商（品牌）及市场份额（2024）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全球不同产品类型三唑磷价格走势（2019-2030）&amp;（美元\u002F件）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全球不同应用三唑磷价格走势（2019-2030）&amp;（美元\u002F件）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三唑磷中国企业SWOT分析</w:t>
      </w:r>
      <w:r>
        <w:rPr>
          <w:rFonts w:hint="eastAsia"/>
        </w:rPr>
        <w:br/>
      </w:r>
      <w:r>
        <w:rPr>
          <w:rFonts w:hint="eastAsia"/>
        </w:rPr>
        <w:t>　　图48 三唑磷产业链</w:t>
      </w:r>
      <w:r>
        <w:rPr>
          <w:rFonts w:hint="eastAsia"/>
        </w:rPr>
        <w:br/>
      </w:r>
      <w:r>
        <w:rPr>
          <w:rFonts w:hint="eastAsia"/>
        </w:rPr>
        <w:t>　　图49 三唑磷行业采购模式分析</w:t>
      </w:r>
      <w:r>
        <w:rPr>
          <w:rFonts w:hint="eastAsia"/>
        </w:rPr>
        <w:br/>
      </w:r>
      <w:r>
        <w:rPr>
          <w:rFonts w:hint="eastAsia"/>
        </w:rPr>
        <w:t>　　图50 三唑磷行业销售模式分析</w:t>
      </w:r>
      <w:r>
        <w:rPr>
          <w:rFonts w:hint="eastAsia"/>
        </w:rPr>
        <w:br/>
      </w:r>
      <w:r>
        <w:rPr>
          <w:rFonts w:hint="eastAsia"/>
        </w:rPr>
        <w:t>　　图51 三唑磷行业销售模式分析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345b727d948c6" w:history="1">
        <w:r>
          <w:rPr>
            <w:rStyle w:val="Hyperlink"/>
          </w:rPr>
          <w:t>全球与中国三唑磷市场现状分析及发展前景报告（2024-2030年）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345b727d948c6" w:history="1">
        <w:r>
          <w:rPr>
            <w:rStyle w:val="Hyperlink"/>
          </w:rPr>
          <w:t>https://www.20087.com/3/90/SanZuoLinFaZhanXianZhuangQianJing.html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54c50baae4768" w:history="1">
      <w:r>
        <w:rPr>
          <w:rStyle w:val="Hyperlink"/>
        </w:rPr>
        <w:t>全球与中国三唑磷市场现状分析及发展前景报告（2024-2030年）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anZuoLinFaZhanXianZhuangQianJing.html" TargetMode="External" Id="Re7b345b727d9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anZuoLinFaZhanXianZhuangQianJing.html" TargetMode="External" Id="Ra3d54c50baa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2024-02-13T07:53:00Z</dcterms:created>
  <dcterms:modified xsi:type="dcterms:W3CDTF">2024-02-13T08:53:00Z</dcterms:modified>
  <dc:subject>全球与中国三唑磷市场现状分析及发展前景报告（2024-2030年）</dc:subject>
  <dc:title>全球与中国三唑磷市场现状分析及发展前景报告（2024-2030年）</dc:title>
  <cp:keywords>全球与中国三唑磷市场现状分析及发展前景报告（2024-2030年）</cp:keywords>
  <dc:description>全球与中国三唑磷市场现状分析及发展前景报告（2024-2030年）</dc:description>
</cp:coreProperties>
</file>