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0f0b6cdaa47ed" w:history="1">
              <w:r>
                <w:rPr>
                  <w:rStyle w:val="Hyperlink"/>
                </w:rPr>
                <w:t>2023-2029年全球与中国油桐籽行业发展调研及行业前景分析报告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0f0b6cdaa47ed" w:history="1">
              <w:r>
                <w:rPr>
                  <w:rStyle w:val="Hyperlink"/>
                </w:rPr>
                <w:t>2023-2029年全球与中国油桐籽行业发展调研及行业前景分析报告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0f0b6cdaa47ed" w:history="1">
                <w:r>
                  <w:rPr>
                    <w:rStyle w:val="Hyperlink"/>
                  </w:rPr>
                  <w:t>https://www.20087.com/8/70/YouTongZiShiChangQianJingFenXi.html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桐籽作为一种生物能源作物，其榨取的桐油在油漆、涂料、生物柴油等领域有着广泛应用。目前，油桐种植正向规模化、集约化发展，通过选育高产优质品种，提高了油桐籽的产量和出油率。同时，对油桐籽的综合开发利用，如提取生物活性物质，拓展了其应用领域。</w:t>
      </w:r>
      <w:r>
        <w:rPr>
          <w:rFonts w:hint="eastAsia"/>
        </w:rPr>
        <w:br/>
      </w:r>
      <w:r>
        <w:rPr>
          <w:rFonts w:hint="eastAsia"/>
        </w:rPr>
        <w:t>　　未来油桐籽产业将侧重于可持续发展与价值增值。通过基因编辑技术培育更适应气候变化、抗病虫害的油桐新品种，提升产业的抗风险能力。此外，加强油桐籽深加工技术研究，开发高附加值产品，如生物基材料、保健品等，拓宽产业链条。随着全球对可再生能源的重视，油桐籽作为生物质能源的潜力将进一步被挖掘，促进其在绿色能源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0f0b6cdaa47ed" w:history="1">
        <w:r>
          <w:rPr>
            <w:rStyle w:val="Hyperlink"/>
          </w:rPr>
          <w:t>2023-2029年全球与中国油桐籽行业发展调研及行业前景分析报告</w:t>
        </w:r>
      </w:hyperlink>
      <w:r>
        <w:rPr>
          <w:rFonts w:hint="eastAsia"/>
        </w:rPr>
        <w:t>》主要分析了油桐籽行业的市场规模、油桐籽市场供需状况、油桐籽市场竞争状况和油桐籽主要企业经营情况，同时对油桐籽行业的未来发展做出了科学预测。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0f0b6cdaa47ed" w:history="1">
        <w:r>
          <w:rPr>
            <w:rStyle w:val="Hyperlink"/>
          </w:rPr>
          <w:t>2023-2029年全球与中国油桐籽行业发展调研及行业前景分析报告</w:t>
        </w:r>
      </w:hyperlink>
      <w:r>
        <w:rPr>
          <w:rFonts w:hint="eastAsia"/>
        </w:rPr>
        <w:t>》在多年油桐籽行业研究的基础上，结合全球及中国油桐籽行业市场的发展现状，通过资深研究团队对油桐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0f0b6cdaa47ed" w:history="1">
        <w:r>
          <w:rPr>
            <w:rStyle w:val="Hyperlink"/>
          </w:rPr>
          <w:t>2023-2029年全球与中国油桐籽行业发展调研及行业前景分析报告</w:t>
        </w:r>
      </w:hyperlink>
      <w:r>
        <w:rPr>
          <w:rFonts w:hint="eastAsia"/>
        </w:rPr>
        <w:t>》可以帮助投资者准确把握油桐籽行业的市场现状，为投资者进行投资作出油桐籽行业前景预判，挖掘油桐籽行业投资价值，同时提出油桐籽行业投资策略、生产策略、营销策略等方面的建议。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油桐籽市场概述</w:t>
      </w:r>
      <w:r>
        <w:rPr>
          <w:rFonts w:hint="eastAsia"/>
        </w:rPr>
        <w:br/>
      </w:r>
      <w:r>
        <w:rPr>
          <w:rFonts w:hint="eastAsia"/>
        </w:rPr>
        <w:t>　　第一节 油桐籽产品定义及统计范围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按照不同产品类型，油桐籽主要可以分为如下几个类别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一、不同产品类型油桐籽增长趋势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从不同应用，油桐籽主要包括如下几个方面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全球与中国油桐籽发展现状及趋势</w:t>
      </w:r>
      <w:r>
        <w:rPr>
          <w:rFonts w:hint="eastAsia"/>
        </w:rPr>
        <w:br/>
      </w:r>
      <w:r>
        <w:rPr>
          <w:rFonts w:hint="eastAsia"/>
        </w:rPr>
        <w:t>　　　　一、全球油桐籽发展现状及未来趋势（2018-2022年）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二、中国油桐籽发展现状及未来趋势（2018-2022年）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全球油桐籽供需现状及2023-2029年预测（2018-2022年）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一、全球油桐籽产能、产量、产能利用率及发展趋势（2018-2022年）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二、全球油桐籽产量、表观消费量及发展趋势（2018-2022年）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中国油桐籽供需现状及2023-2029年预测（2018-2022年）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一、中国油桐籽产能、产量、产能利用率及2023-2029年趋势（2018-2022年）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二、中国油桐籽产量、表观消费量及发展趋势（2018-2022年）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三、中国油桐籽产量、市场需求量及发展趋势（2018-2022年）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中国及欧美日等油桐籽行业政策分析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全球与中国主要厂商油桐籽产量、产值及竞争分析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全球油桐籽主要厂商列表（2019-2022年）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一、全球油桐籽主要厂商产量列表（2019-2022年）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二、全球油桐籽主要厂商产值列表（2019-2022年）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三、2022年全球主要生产商油桐籽收入排名</w:t>
      </w:r>
      <w:r>
        <w:rPr>
          <w:rFonts w:hint="eastAsia"/>
        </w:rPr>
        <w:br/>
      </w:r>
      <w:r>
        <w:rPr>
          <w:rFonts w:hint="eastAsia"/>
        </w:rPr>
        <w:t>　　　　四、全球油桐籽主要厂商产品价格列表（2019-2022年）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中国油桐籽主要厂商产量、产值及市场份额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一、中国油桐籽主要厂商产量列表（2019-2022年）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二、中国油桐籽主要厂商产值列表（2019-2022年）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油桐籽厂商产地分布及商业化日期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油桐籽行业集中度、竞争程度分析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一、油桐籽行业集中度分析：全球Top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二、全球油桐籽第一梯队、第二梯队和第三梯队生产商（品牌）及市场份额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全球领先油桐籽企业SWOT分析</w:t>
      </w:r>
      <w:r>
        <w:rPr>
          <w:rFonts w:hint="eastAsia"/>
        </w:rPr>
        <w:br/>
      </w:r>
      <w:r>
        <w:rPr>
          <w:rFonts w:hint="eastAsia"/>
        </w:rPr>
        <w:t>　　第六节 全球主要油桐籽企业采访及观点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全球主要油桐籽生产地区分析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全球主要地区油桐籽市场规模分析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一、全球主要地区油桐籽产量及市场份额（2018-2022年）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二、全球主要地区油桐籽产量及市场份额预测（2023-2029年）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三、全球主要地区油桐籽产值及市场份额（2018-2022年）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四、全球主要地区油桐籽产值及市场份额预测（2023-2029年）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北美市场油桐籽产量、产值及增长率（2018-2022年）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欧洲市场油桐籽产量、产值及增长率（2018-2022年）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中国市场油桐籽产量、产值及增长率（2018-2022年）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日本市场油桐籽产量、产值及增长率（2018-2022年）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东南亚市场油桐籽产量、产值及增长率（2018-2022年）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印度市场油桐籽产量、产值及增长率（2018-2022年）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全球主要地区油桐籽消费展望（2023-2029年）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全球主要地区油桐籽消费量及增长率（2018-2022年）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全球主要地区油桐籽消费量预测（2023-2029年）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中国市场油桐籽消费量、增长率及发展预测（2018-2022年）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北美市场油桐籽消费量、增长率及发展预测（2018-2022年）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欧洲市场油桐籽消费量、增长率及发展预测（2018-2022年）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日本市场油桐籽消费量、增长率及发展预测（2018-2022年）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东南亚市场油桐籽消费量、增长率及发展预测（2018-2022年）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印度市场油桐籽消费量、增长率及发展预测（2018-2022年）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全球油桐籽行业重点企业调研分析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油桐籽重点企业（一）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三、重点企业（一）油桐籽产能、产量、产值、价格及毛利率统计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油桐籽重点企业（二）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三、重点企业（二）油桐籽产能、产量、产值、价格及毛利率统计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油桐籽重点企业（三）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三、重点企业（三）油桐籽产能、产量、产值、价格及毛利率统计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油桐籽重点企业（四）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三、重点企业（四）油桐籽产能、产量、产值、价格及毛利率统计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油桐籽重点企业（五）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三、重点企业（五）油桐籽产能、产量、产值、价格及毛利率统计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油桐籽重点企业（六）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三、重点企业（六）油桐籽产能、产量、产值、价格及毛利率统计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油桐籽重点企业（七）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三、重点企业（七）油桐籽产能、产量、产值、价格及毛利率统计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不同类型油桐籽市场分析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全球不同类型油桐籽产量（2018-2029年）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一、全球不同类型油桐籽产量及市场份额（2018-2022年）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二、全球不同类型油桐籽产量预测（2023-2029年）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全球不同类型油桐籽产值（2018-2029年）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一、全球不同类型油桐籽产值及市场份额（2018-2022年）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二、全球不同类型油桐籽产值预测（2023-2029年）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全球不同类型油桐籽价格走势（2018-2022年）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不同价格区间油桐籽市场份额对比（2019-2022年）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中国不同类型油桐籽产量（2018-2029年）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一、中国不同类型油桐籽产量及市场份额（2018-2022年）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二、中国不同类型油桐籽产量预测（2023-2029年）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中国不同类型油桐籽产值（2018-2029年）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一、中国不同类型油桐籽产值及市场份额（2018-2022年）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二、中国不同类型油桐籽产值预测（2023-2029年）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油桐籽上游原料及下游主要应用分析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油桐籽产业链分析</w:t>
      </w:r>
      <w:r>
        <w:rPr>
          <w:rFonts w:hint="eastAsia"/>
        </w:rPr>
        <w:br/>
      </w:r>
      <w:r>
        <w:rPr>
          <w:rFonts w:hint="eastAsia"/>
        </w:rPr>
        <w:t>　　第二节 油桐籽产业上游供应分析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全球不同应用油桐籽消费量、市场份额及增长率（2018-2029年）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一、全球不同应用油桐籽消费量（2018-2022年）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二、全球不同应用油桐籽消费量预测（2023-2029年）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中国不同应用油桐籽消费量、市场份额及增长率（2018-2029年）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一、中国不同应用油桐籽消费量（2018-2022年）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二、中国不同应用油桐籽消费量预测（2023-2029年）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中国油桐籽产量、消费量、进出口分析及未来趋势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中国油桐籽产量、消费量、进出口分析及未来趋势（2018-2029年）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中国油桐籽进出口贸易趋势</w:t>
      </w:r>
      <w:r>
        <w:rPr>
          <w:rFonts w:hint="eastAsia"/>
        </w:rPr>
        <w:br/>
      </w:r>
      <w:r>
        <w:rPr>
          <w:rFonts w:hint="eastAsia"/>
        </w:rPr>
        <w:t>　　第三节 中国油桐籽主要进口来源</w:t>
      </w:r>
      <w:r>
        <w:rPr>
          <w:rFonts w:hint="eastAsia"/>
        </w:rPr>
        <w:br/>
      </w:r>
      <w:r>
        <w:rPr>
          <w:rFonts w:hint="eastAsia"/>
        </w:rPr>
        <w:t>　　第四节 中国油桐籽主要出口目的地</w:t>
      </w:r>
      <w:r>
        <w:rPr>
          <w:rFonts w:hint="eastAsia"/>
        </w:rPr>
        <w:br/>
      </w:r>
      <w:r>
        <w:rPr>
          <w:rFonts w:hint="eastAsia"/>
        </w:rPr>
        <w:t>　　第五节 中国油桐籽未来发展的有利因素、不利因素分析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中国油桐籽主要生产消费地区分布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中国油桐籽生产地区分布</w:t>
      </w:r>
      <w:r>
        <w:rPr>
          <w:rFonts w:hint="eastAsia"/>
        </w:rPr>
        <w:br/>
      </w:r>
      <w:r>
        <w:rPr>
          <w:rFonts w:hint="eastAsia"/>
        </w:rPr>
        <w:t>　　第二节 中国油桐籽消费地区分布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影响中国油桐籽供需的主要因素分析</w:t>
      </w:r>
      <w:r>
        <w:rPr>
          <w:rFonts w:hint="eastAsia"/>
        </w:rPr>
        <w:br/>
      </w:r>
      <w:r>
        <w:rPr>
          <w:rFonts w:hint="eastAsia"/>
        </w:rPr>
        <w:t>　　第一节 油桐籽技术及相关行业技术发展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油桐籽进出口贸易现状及趋势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油桐籽下游行业需求变化因素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油桐籽行业、产品及技术发展趋势（2023-2029年）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油桐籽行业及市场环境发展趋势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油桐籽产品及技术发展趋势</w:t>
      </w:r>
      <w:r>
        <w:rPr>
          <w:rFonts w:hint="eastAsia"/>
        </w:rPr>
        <w:br/>
      </w:r>
      <w:r>
        <w:rPr>
          <w:rFonts w:hint="eastAsia"/>
        </w:rPr>
        <w:t>　　第三节 油桐籽产品价格走势</w:t>
      </w:r>
      <w:r>
        <w:rPr>
          <w:rFonts w:hint="eastAsia"/>
        </w:rPr>
        <w:br/>
      </w:r>
      <w:r>
        <w:rPr>
          <w:rFonts w:hint="eastAsia"/>
        </w:rPr>
        <w:t>　　第四节 油桐籽市场消费形态、消费者偏好（2023-2029年）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油桐籽销售渠道分析及建议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国内油桐籽销售渠道</w:t>
      </w:r>
      <w:r>
        <w:rPr>
          <w:rFonts w:hint="eastAsia"/>
        </w:rPr>
        <w:br/>
      </w:r>
      <w:r>
        <w:rPr>
          <w:rFonts w:hint="eastAsia"/>
        </w:rPr>
        <w:t>　　第二节 海外市场油桐籽销售渠道</w:t>
      </w:r>
      <w:r>
        <w:rPr>
          <w:rFonts w:hint="eastAsia"/>
        </w:rPr>
        <w:br/>
      </w:r>
      <w:r>
        <w:rPr>
          <w:rFonts w:hint="eastAsia"/>
        </w:rPr>
        <w:t>　　第三节 油桐籽销售/营销策略建议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按照不同产品类型，油桐籽主要可以分为如下几个类别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不同种类油桐籽增长趋势</w:t>
      </w:r>
      <w:r>
        <w:rPr>
          <w:rFonts w:hint="eastAsia"/>
        </w:rPr>
        <w:br/>
      </w:r>
      <w:r>
        <w:rPr>
          <w:rFonts w:hint="eastAsia"/>
        </w:rPr>
        <w:t>　　表 按不同应用，油桐籽主要包括如下几个方面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不同应用油桐籽消费量增长趋势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中国及欧美日等地区油桐籽相关政策分析</w:t>
      </w:r>
      <w:r>
        <w:rPr>
          <w:rFonts w:hint="eastAsia"/>
        </w:rPr>
        <w:br/>
      </w:r>
      <w:r>
        <w:rPr>
          <w:rFonts w:hint="eastAsia"/>
        </w:rPr>
        <w:t>　　表 全球油桐籽主要厂商产量列表（2019-2022年）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全球油桐籽主要厂商产量市场份额列表（2019-2022年）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全球油桐籽主要厂商产值列表（2019-2022年）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全球油桐籽主要厂商产值、市场份额列表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2022年全球主要生产商油桐籽收入排名</w:t>
      </w:r>
      <w:r>
        <w:rPr>
          <w:rFonts w:hint="eastAsia"/>
        </w:rPr>
        <w:br/>
      </w:r>
      <w:r>
        <w:rPr>
          <w:rFonts w:hint="eastAsia"/>
        </w:rPr>
        <w:t>　　表 全球油桐籽主要厂商产品价格列表（2019-2022年）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中国油桐籽主要厂商产品价格列表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中国油桐籽主要厂商产量市场份额列表（2019-2022年）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中国油桐籽主要厂商产值列表（2019-2022年）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中国油桐籽主要厂商产值市场份额列表（2019-2022年）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全球主要油桐籽厂商产地分布及商业化日期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全球主要油桐籽企业采访及观点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全球主要地区油桐籽产值对比</w:t>
      </w:r>
      <w:r>
        <w:rPr>
          <w:rFonts w:hint="eastAsia"/>
        </w:rPr>
        <w:br/>
      </w:r>
      <w:r>
        <w:rPr>
          <w:rFonts w:hint="eastAsia"/>
        </w:rPr>
        <w:t>　　表 全球主要地区油桐籽产量市场份额列表（2018-2022年）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全球主要地区油桐籽产量列表（2023-2029年）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全球主要地区油桐籽产量份额（2023-2029年）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全球主要地区油桐籽产值列表（2018-2022年）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全球主要地区油桐籽产值份额列表（2018-2022年）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全球主要地区油桐籽消费量列表（2018-2022年）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全球主要地区油桐籽消费量市场份额列表（2018-2022年）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重点企业（一）油桐籽产能、产量、产值、价格及毛利率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重点企业（一）油桐籽产品规格及价格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重点企业（二）油桐籽产能、产量、产值、价格及毛利率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重点企业（二）油桐籽产品规格及价格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重点企业（三）油桐籽产能、产量、产值、价格及毛利率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重点企业（三）油桐籽产品规格及价格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重点企业（四）油桐籽产能、产量、产值、价格及毛利率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重点企业（四）油桐籽产品规格及价格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重点企业（五）油桐籽产能、产量、产值、价格及毛利率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重点企业（五）油桐籽产品规格及价格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重点企业（六）油桐籽产能、产量、产值、价格及毛利率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重点企业（六）油桐籽产品规格及价格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重点企业（七）油桐籽产能、产量、产值、价格及毛利率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重点企业（七）油桐籽产品规格及价格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全球不同产品类型油桐籽产量（2018-2022年）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全球不同产品类型油桐籽产量市场份额（2018-2022年）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全球不同产品类型油桐籽产量预测（2023-2029年）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全球不同产品类型油桐籽产量市场份额预测（2023-2029年）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全球不同类型油桐籽产值（2018-2022年）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全球不同类型油桐籽产值市场份额（2018-2022年）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全球不同类型油桐籽产值预测（2023-2029年）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全球不同类型油桐籽产值市场份额预测（2023-2029年）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全球不同价格区间油桐籽市场份额对比（2019-2022年）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中国不同产品类型油桐籽产量（2018-2022年）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中国不同产品类型油桐籽产量市场份额（2018-2022年）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中国不同产品类型油桐籽产量预测（2023-2029年）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中国不同产品类型油桐籽产量市场份额预测（2023-2029年）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中国不同产品类型油桐籽产值（2018-2022年）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中国不同产品类型油桐籽产值市场份额（2018-2022年）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中国不同产品类型油桐籽产值预测（2023-2029年）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中国不同产品类型油桐籽产值市场份额预测（2023-2029年）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油桐籽上游原料供应商及联系方式列表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全球不同应用油桐籽消费量（2018-2022年）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全球不同应用油桐籽消费量市场份额（2018-2022年）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全球不同应用油桐籽消费量预测（2023-2029年）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全球不同应用油桐籽消费量市场份额预测（2023-2029年）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中国不同应用油桐籽消费量（2018-2022年）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中国不同应用油桐籽消费量市场份额（2018-2022年）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中国不同应用油桐籽消费量预测（2023-2029年）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中国不同应用油桐籽消费量市场份额预测（2023-2029年）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中国油桐籽产量、消费量、进出口（2018-2022年）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中国油桐籽产量、消费量、进出口预测（2023-2029年）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中国市场油桐籽进出口贸易趋势</w:t>
      </w:r>
      <w:r>
        <w:rPr>
          <w:rFonts w:hint="eastAsia"/>
        </w:rPr>
        <w:br/>
      </w:r>
      <w:r>
        <w:rPr>
          <w:rFonts w:hint="eastAsia"/>
        </w:rPr>
        <w:t>　　表 中国市场油桐籽主要进口来源</w:t>
      </w:r>
      <w:r>
        <w:rPr>
          <w:rFonts w:hint="eastAsia"/>
        </w:rPr>
        <w:br/>
      </w:r>
      <w:r>
        <w:rPr>
          <w:rFonts w:hint="eastAsia"/>
        </w:rPr>
        <w:t>　　表 中国市场油桐籽主要出口目的地</w:t>
      </w:r>
      <w:r>
        <w:rPr>
          <w:rFonts w:hint="eastAsia"/>
        </w:rPr>
        <w:br/>
      </w:r>
      <w:r>
        <w:rPr>
          <w:rFonts w:hint="eastAsia"/>
        </w:rPr>
        <w:t>　　表 中国油桐籽市场未来发展的有利因素、不利因素分析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中国油桐籽生产地区分布</w:t>
      </w:r>
      <w:r>
        <w:rPr>
          <w:rFonts w:hint="eastAsia"/>
        </w:rPr>
        <w:br/>
      </w:r>
      <w:r>
        <w:rPr>
          <w:rFonts w:hint="eastAsia"/>
        </w:rPr>
        <w:t>　　表 中国油桐籽消费地区分布</w:t>
      </w:r>
      <w:r>
        <w:rPr>
          <w:rFonts w:hint="eastAsia"/>
        </w:rPr>
        <w:br/>
      </w:r>
      <w:r>
        <w:rPr>
          <w:rFonts w:hint="eastAsia"/>
        </w:rPr>
        <w:t>　　表 油桐籽行业及市场环境发展趋势</w:t>
      </w:r>
      <w:r>
        <w:rPr>
          <w:rFonts w:hint="eastAsia"/>
        </w:rPr>
        <w:br/>
      </w:r>
      <w:r>
        <w:rPr>
          <w:rFonts w:hint="eastAsia"/>
        </w:rPr>
        <w:t>　　表 油桐籽产品及技术发展趋势</w:t>
      </w:r>
      <w:r>
        <w:rPr>
          <w:rFonts w:hint="eastAsia"/>
        </w:rPr>
        <w:br/>
      </w:r>
      <w:r>
        <w:rPr>
          <w:rFonts w:hint="eastAsia"/>
        </w:rPr>
        <w:t>　　表 国内油桐籽主要销售模式及销售渠道趋势（2018-2022年）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欧美日等地区油桐籽主要销售模式及销售渠道趋势（2018-2022年）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油桐籽产品市场定位及目标消费者分析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油桐籽产品图片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2022年全球不同产品类型油桐籽产量市场份额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全球不同类型油桐籽消费量市场份额对比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全球油桐籽产量及增长率（2018-2022年）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全球油桐籽产值及增长率（2018-2022年）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中国油桐籽产量及发展趋势（2018-2022年）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中国油桐籽产值及未来发展趋势（2018-2022年）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全球油桐籽产能、产量、产能利用率及发展趋势（2018-2022年）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全球油桐籽产量、市场需求量及发展趋势（2018-2022年）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中国油桐籽产能、产量、产能利用率及发展趋势（2018-2022年）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中国油桐籽产量、市场需求量及发展趋势（2018-2022年）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全球油桐籽主要厂商2022年产量市场份额列表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全球油桐籽主要厂商2022年产值市场份额列表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中国市场油桐籽主要厂商产量市场份额列表（2019-2022年）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中国油桐籽主要厂商2022年产量市场份额列表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中国油桐籽主要厂商2022年产值市场份额列表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2022年全球前五及前十大生产商油桐籽市场份额</w:t>
      </w:r>
      <w:r>
        <w:rPr>
          <w:rFonts w:hint="eastAsia"/>
        </w:rPr>
        <w:br/>
      </w:r>
      <w:r>
        <w:rPr>
          <w:rFonts w:hint="eastAsia"/>
        </w:rPr>
        <w:t>　　图 全球油桐籽第一梯队、第二梯队和第三梯队生产商（品牌）及市场份额（2019-2022年）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油桐籽全球领先企业SWOT分析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全球主要地区油桐籽消费量市场份额对比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北美市场油桐籽产量及增长率（2018-2022年）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北美市场油桐籽产值及增长率（2018-2022年）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欧洲市场油桐籽产量及增长率（2018-2022年）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欧洲市场油桐籽产值及增长率（2018-2022年）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中国市场油桐籽产量及增长率（2018-2022年）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中国市场油桐籽产值及增长率（2018-2022年）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日本市场油桐籽产量及增长率（2018-2022年）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日本市场油桐籽产值及增长率（2018-2022年）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东南亚市场油桐籽产量及增长率（2018-2022年）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东南亚市场油桐籽产值及增长率（2018-2022年）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印度市场油桐籽产量及增长率（2018-2022年）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印度市场油桐籽产值及增长率（2018-2022年）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全球主要地区油桐籽消费量市场份额（2018-2022年）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全球主要地区油桐籽消费量市场份额预测（2023-2029年）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中国市场油桐籽消费量、增长率及发展预测（2018-2022年）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北美市场油桐籽消费量、增长率及发展预测（2018-2022年）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欧洲市场油桐籽消费量、增长率及发展预测（2018-2022年）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日本市场油桐籽消费量、增长率及发展预测（2018-2022年）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东南亚市场油桐籽消费量、增长率及发展预测（2018-2022年）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印度市场油桐籽消费量、增长率及发展预测（2018-2022年）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油桐籽产业链分析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油桐籽产品价格走势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0f0b6cdaa47ed" w:history="1">
        <w:r>
          <w:rPr>
            <w:rStyle w:val="Hyperlink"/>
          </w:rPr>
          <w:t>2023-2029年全球与中国油桐籽行业发展调研及行业前景分析报告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0f0b6cdaa47ed" w:history="1">
        <w:r>
          <w:rPr>
            <w:rStyle w:val="Hyperlink"/>
          </w:rPr>
          <w:t>https://www.20087.com/8/70/YouTongZiShiChangQianJingFenXi.html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8598127ab4f66" w:history="1">
      <w:r>
        <w:rPr>
          <w:rStyle w:val="Hyperlink"/>
        </w:rPr>
        <w:t>2023-2029年全球与中国油桐籽行业发展调研及行业前景分析报告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ouTongZiShiChangQianJingFenXi.html" TargetMode="External" Id="R4fa0f0b6cdaa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ouTongZiShiChangQianJingFenXi.html" TargetMode="External" Id="Rfef8598127ab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2023-01-16T08:12:00Z</dcterms:created>
  <dcterms:modified xsi:type="dcterms:W3CDTF">2023-01-16T09:12:00Z</dcterms:modified>
  <dc:subject>2023-2029年全球与中国油桐籽行业发展调研及行业前景分析报告</dc:subject>
  <dc:title>2023-2029年全球与中国油桐籽行业发展调研及行业前景分析报告</dc:title>
  <cp:keywords>2023-2029年全球与中国油桐籽行业发展调研及行业前景分析报告</cp:keywords>
  <dc:description>2023-2029年全球与中国油桐籽行业发展调研及行业前景分析报告</dc:description>
</cp:coreProperties>
</file>