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a2150cec64f4d" w:history="1">
              <w:r>
                <w:rPr>
                  <w:rStyle w:val="Hyperlink"/>
                </w:rPr>
                <w:t>2024-2030年中国鱼胶原蛋白市场剖析及发展前景预测报告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a2150cec64f4d" w:history="1">
              <w:r>
                <w:rPr>
                  <w:rStyle w:val="Hyperlink"/>
                </w:rPr>
                <w:t>2024-2030年中国鱼胶原蛋白市场剖析及发展前景预测报告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a2150cec64f4d" w:history="1">
                <w:r>
                  <w:rPr>
                    <w:rStyle w:val="Hyperlink"/>
                  </w:rPr>
                  <w:t>https://www.20087.com/A/80/YuJiaoYuanDanBaiHangYeFaZhanBaoGao.html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原蛋白是一种新兴的生物活性物质，近年来在美容、健康食品和医疗领域受到广泛关注。相比于传统的猪皮和牛皮来源的胶原蛋白，鱼胶原蛋白具有更低的过敏风险和更高的吸收率。随着提取技术的成熟和市场需求的增加，鱼胶原蛋白的生产成本逐渐下降，应用领域不断拓展。</w:t>
      </w:r>
      <w:r>
        <w:rPr>
          <w:rFonts w:hint="eastAsia"/>
        </w:rPr>
        <w:br/>
      </w:r>
      <w:r>
        <w:rPr>
          <w:rFonts w:hint="eastAsia"/>
        </w:rPr>
        <w:t>　　未来，鱼胶原蛋白将更加注重功能化和个性化。一方面，通过基因工程和发酵技术，开发具有特定生物活性的鱼胶原蛋白肽，用于特定疾病的预防和治疗。另一方面，结合消费者基因组学和个性化营养学，提供定制化的鱼胶原蛋白补充方案，满足个体差异化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a2150cec64f4d" w:history="1">
        <w:r>
          <w:rPr>
            <w:rStyle w:val="Hyperlink"/>
          </w:rPr>
          <w:t>2024-2030年中国鱼胶原蛋白市场剖析及发展前景预测报告</w:t>
        </w:r>
      </w:hyperlink>
      <w:r>
        <w:rPr>
          <w:rFonts w:hint="eastAsia"/>
        </w:rPr>
        <w:t>》全面分析了鱼胶原蛋白行业的市场规模、供需状况及产业链结构，深入探讨了鱼胶原蛋白各细分市场的品牌竞争情况和价格动态，聚焦鱼胶原蛋白重点企业经营现状，揭示了行业的集中度和竞争格局。此外，鱼胶原蛋白报告对鱼胶原蛋白行业的市场前景进行了科学预测，揭示了行业未来的发展趋势、潜在风险和机遇。鱼胶原蛋白报告旨在为鱼胶原蛋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鱼胶原蛋白行业概述</w:t>
      </w:r>
      <w:r>
        <w:rPr>
          <w:rFonts w:hint="eastAsia"/>
        </w:rPr>
        <w:br/>
      </w:r>
      <w:r>
        <w:rPr>
          <w:rFonts w:hint="eastAsia"/>
        </w:rPr>
        <w:t>　　第一节 鱼胶原蛋白行业界定</w:t>
      </w:r>
      <w:r>
        <w:rPr>
          <w:rFonts w:hint="eastAsia"/>
        </w:rPr>
        <w:br/>
      </w:r>
      <w:r>
        <w:rPr>
          <w:rFonts w:hint="eastAsia"/>
        </w:rPr>
        <w:t>　　第二节 鱼胶原蛋白行业发展历程</w:t>
      </w:r>
      <w:r>
        <w:rPr>
          <w:rFonts w:hint="eastAsia"/>
        </w:rPr>
        <w:br/>
      </w:r>
      <w:r>
        <w:rPr>
          <w:rFonts w:hint="eastAsia"/>
        </w:rPr>
        <w:t>　　第三节 鱼胶原蛋白产业链分析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二、鱼胶原蛋白产业链模型分析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2023-2024年中国鱼胶原蛋白行业发展环境分析</w:t>
      </w:r>
      <w:r>
        <w:rPr>
          <w:rFonts w:hint="eastAsia"/>
        </w:rPr>
        <w:br/>
      </w:r>
      <w:r>
        <w:rPr>
          <w:rFonts w:hint="eastAsia"/>
        </w:rPr>
        <w:t>　　第一节 鱼胶原蛋白行业经济环境分析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鱼胶原蛋白行业政策环境分析</w:t>
      </w:r>
      <w:r>
        <w:rPr>
          <w:rFonts w:hint="eastAsia"/>
        </w:rPr>
        <w:br/>
      </w:r>
      <w:r>
        <w:rPr>
          <w:rFonts w:hint="eastAsia"/>
        </w:rPr>
        <w:t>　　　　一、鱼胶原蛋白行业相关政策</w:t>
      </w:r>
      <w:r>
        <w:rPr>
          <w:rFonts w:hint="eastAsia"/>
        </w:rPr>
        <w:br/>
      </w:r>
      <w:r>
        <w:rPr>
          <w:rFonts w:hint="eastAsia"/>
        </w:rPr>
        <w:t>　　　　二、鱼胶原蛋白行业相关标准</w:t>
      </w:r>
      <w:r>
        <w:rPr>
          <w:rFonts w:hint="eastAsia"/>
        </w:rPr>
        <w:br/>
      </w:r>
      <w:r>
        <w:rPr>
          <w:rFonts w:hint="eastAsia"/>
        </w:rPr>
        <w:t>　　第三节 鱼胶原蛋白行业技术环境分析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2023-2024年中国鱼胶原蛋白行业发展概况</w:t>
      </w:r>
      <w:r>
        <w:rPr>
          <w:rFonts w:hint="eastAsia"/>
        </w:rPr>
        <w:br/>
      </w:r>
      <w:r>
        <w:rPr>
          <w:rFonts w:hint="eastAsia"/>
        </w:rPr>
        <w:t>　　第一节 鱼胶原蛋白行业发展态势分析</w:t>
      </w:r>
      <w:r>
        <w:rPr>
          <w:rFonts w:hint="eastAsia"/>
        </w:rPr>
        <w:br/>
      </w:r>
      <w:r>
        <w:rPr>
          <w:rFonts w:hint="eastAsia"/>
        </w:rPr>
        <w:t>　　第二节 鱼胶原蛋白行业发展特点分析</w:t>
      </w:r>
      <w:r>
        <w:rPr>
          <w:rFonts w:hint="eastAsia"/>
        </w:rPr>
        <w:br/>
      </w:r>
      <w:r>
        <w:rPr>
          <w:rFonts w:hint="eastAsia"/>
        </w:rPr>
        <w:t>　　第三节 鱼胶原蛋白行业市场供需分析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中国鱼胶原蛋白行业供给与需求情况分析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2019-2024年中国鱼胶原蛋白行业总体规模</w:t>
      </w:r>
      <w:r>
        <w:rPr>
          <w:rFonts w:hint="eastAsia"/>
        </w:rPr>
        <w:br/>
      </w:r>
      <w:r>
        <w:rPr>
          <w:rFonts w:hint="eastAsia"/>
        </w:rPr>
        <w:t>　　第二节 中国鱼胶原蛋白行业盈利情况分析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中国鱼胶原蛋白行业供给概况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二、2024年中国鱼胶原蛋白行业供给特点分析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三、2024-2030年中国鱼胶原蛋白行业供给预测</w:t>
      </w:r>
      <w:r>
        <w:rPr>
          <w:rFonts w:hint="eastAsia"/>
        </w:rPr>
        <w:br/>
      </w:r>
      <w:r>
        <w:rPr>
          <w:rFonts w:hint="eastAsia"/>
        </w:rPr>
        <w:t>　　第四节 中国鱼胶原蛋白行业需求概况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二、2024年中国鱼胶原蛋白行业市场需求特点分析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三、2024-2030年中国鱼胶原蛋白市场需求预测</w:t>
      </w:r>
      <w:r>
        <w:rPr>
          <w:rFonts w:hint="eastAsia"/>
        </w:rPr>
        <w:br/>
      </w:r>
      <w:r>
        <w:rPr>
          <w:rFonts w:hint="eastAsia"/>
        </w:rPr>
        <w:t>　　第五节 鱼胶原蛋白产业供需平衡状况分析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中国鱼胶原蛋白行业进出口情况分析预测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中国鱼胶原蛋白行业进口情况分析预测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二、2023-2024年中国鱼胶原蛋白行业进口特点分析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三、2024-2030年中国鱼胶原蛋白行业进口情况预测</w:t>
      </w:r>
      <w:r>
        <w:rPr>
          <w:rFonts w:hint="eastAsia"/>
        </w:rPr>
        <w:br/>
      </w:r>
      <w:r>
        <w:rPr>
          <w:rFonts w:hint="eastAsia"/>
        </w:rPr>
        <w:t>　　第二节 中国鱼胶原蛋白行业出口情况分析预测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二、2023-2024年中国鱼胶原蛋白行业出口特点分析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二、2024-2030年中国鱼胶原蛋白行业出口情况预测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影响中国鱼胶原蛋白行业进出口因素分析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2019-2024年中国鱼胶原蛋白行业重点地区调研分析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一、中国鱼胶原蛋白行业重点区域市场结构调研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二、**地区鱼胶原蛋白行业调研分析</w:t>
      </w:r>
      <w:r>
        <w:rPr>
          <w:rFonts w:hint="eastAsia"/>
        </w:rPr>
        <w:br/>
      </w:r>
      <w:r>
        <w:rPr>
          <w:rFonts w:hint="eastAsia"/>
        </w:rPr>
        <w:t>　　　　三、**地区鱼胶原蛋白行业调研分析</w:t>
      </w:r>
      <w:r>
        <w:rPr>
          <w:rFonts w:hint="eastAsia"/>
        </w:rPr>
        <w:br/>
      </w:r>
      <w:r>
        <w:rPr>
          <w:rFonts w:hint="eastAsia"/>
        </w:rPr>
        <w:t>　　　　四、**地区鱼胶原蛋白行业调研分析</w:t>
      </w:r>
      <w:r>
        <w:rPr>
          <w:rFonts w:hint="eastAsia"/>
        </w:rPr>
        <w:br/>
      </w:r>
      <w:r>
        <w:rPr>
          <w:rFonts w:hint="eastAsia"/>
        </w:rPr>
        <w:t>　　　　五、**地区鱼胶原蛋白行业调研分析</w:t>
      </w:r>
      <w:r>
        <w:rPr>
          <w:rFonts w:hint="eastAsia"/>
        </w:rPr>
        <w:br/>
      </w:r>
      <w:r>
        <w:rPr>
          <w:rFonts w:hint="eastAsia"/>
        </w:rPr>
        <w:t>　　　　六、**地区鱼胶原蛋白行业调研分析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鱼胶原蛋白行业竞争格局分析</w:t>
      </w:r>
      <w:r>
        <w:rPr>
          <w:rFonts w:hint="eastAsia"/>
        </w:rPr>
        <w:br/>
      </w:r>
      <w:r>
        <w:rPr>
          <w:rFonts w:hint="eastAsia"/>
        </w:rPr>
        <w:t>　　第一节 鱼胶原蛋白行业集中度分析</w:t>
      </w:r>
      <w:r>
        <w:rPr>
          <w:rFonts w:hint="eastAsia"/>
        </w:rPr>
        <w:br/>
      </w:r>
      <w:r>
        <w:rPr>
          <w:rFonts w:hint="eastAsia"/>
        </w:rPr>
        <w:t>　　　　一、鱼胶原蛋白市场集中度分析</w:t>
      </w:r>
      <w:r>
        <w:rPr>
          <w:rFonts w:hint="eastAsia"/>
        </w:rPr>
        <w:br/>
      </w:r>
      <w:r>
        <w:rPr>
          <w:rFonts w:hint="eastAsia"/>
        </w:rPr>
        <w:t>　　　　二、鱼胶原蛋白企业集中度分析</w:t>
      </w:r>
      <w:r>
        <w:rPr>
          <w:rFonts w:hint="eastAsia"/>
        </w:rPr>
        <w:br/>
      </w:r>
      <w:r>
        <w:rPr>
          <w:rFonts w:hint="eastAsia"/>
        </w:rPr>
        <w:t>　　　　三、鱼胶原蛋白区域集中度分析</w:t>
      </w:r>
      <w:r>
        <w:rPr>
          <w:rFonts w:hint="eastAsia"/>
        </w:rPr>
        <w:br/>
      </w:r>
      <w:r>
        <w:rPr>
          <w:rFonts w:hint="eastAsia"/>
        </w:rPr>
        <w:t>　　第二节 鱼胶原蛋白行业竞争格局分析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一、2023-2024年鱼胶原蛋白行业竞争分析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二、2023-2024年中外鱼胶原蛋白产品竞争分析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三、2019-2024年中国鱼胶原蛋白市场竞争分析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四、2024-2030年国内主要鱼胶原蛋白企业动向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鱼胶原蛋白行业重点企业发展调研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三、鱼胶原蛋白企业发展规划及前景展望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鱼胶原蛋白重点企业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三、鱼胶原蛋白企业发展规划及前景展望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鱼胶原蛋白重点企业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三、鱼胶原蛋白企业发展规划及前景展望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鱼胶原蛋白重点企业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三、鱼胶原蛋白企业发展规划及前景展望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鱼胶原蛋白重点企业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二、鱼胶原蛋白企业经营情况分析</w:t>
      </w:r>
      <w:r>
        <w:rPr>
          <w:rFonts w:hint="eastAsia"/>
        </w:rPr>
        <w:br/>
      </w:r>
      <w:r>
        <w:rPr>
          <w:rFonts w:hint="eastAsia"/>
        </w:rPr>
        <w:t>　　　　三、鱼胶原蛋白企业发展规划及前景展望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鱼胶原蛋白行业发展前景与市场趋势分析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我国鱼胶原蛋白行业前景与机遇分析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一、我国鱼胶原蛋白行业发展前景</w:t>
      </w:r>
      <w:r>
        <w:rPr>
          <w:rFonts w:hint="eastAsia"/>
        </w:rPr>
        <w:br/>
      </w:r>
      <w:r>
        <w:rPr>
          <w:rFonts w:hint="eastAsia"/>
        </w:rPr>
        <w:t>　　　　二、我国鱼胶原蛋白发展机遇分析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三、2023-2024年鱼胶原蛋白的发展机遇分析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四、经济危机对鱼胶原蛋白行业的影响分析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2024-2030年中国鱼胶原蛋白市场趋势分析</w:t>
      </w:r>
      <w:r>
        <w:rPr>
          <w:rFonts w:hint="eastAsia"/>
        </w:rPr>
        <w:br/>
      </w:r>
      <w:r>
        <w:rPr>
          <w:rFonts w:hint="eastAsia"/>
        </w:rPr>
        <w:t>　　　　一、鱼胶原蛋白市场趋势总结</w:t>
      </w:r>
      <w:r>
        <w:rPr>
          <w:rFonts w:hint="eastAsia"/>
        </w:rPr>
        <w:br/>
      </w:r>
      <w:r>
        <w:rPr>
          <w:rFonts w:hint="eastAsia"/>
        </w:rPr>
        <w:t>　　　　二、鱼胶原蛋白发展趋势分析</w:t>
      </w:r>
      <w:r>
        <w:rPr>
          <w:rFonts w:hint="eastAsia"/>
        </w:rPr>
        <w:br/>
      </w:r>
      <w:r>
        <w:rPr>
          <w:rFonts w:hint="eastAsia"/>
        </w:rPr>
        <w:t>　　　　三、鱼胶原蛋白市场发展空间</w:t>
      </w:r>
      <w:r>
        <w:rPr>
          <w:rFonts w:hint="eastAsia"/>
        </w:rPr>
        <w:br/>
      </w:r>
      <w:r>
        <w:rPr>
          <w:rFonts w:hint="eastAsia"/>
        </w:rPr>
        <w:t>　　　　四、鱼胶原蛋白产业政策趋向</w:t>
      </w:r>
      <w:r>
        <w:rPr>
          <w:rFonts w:hint="eastAsia"/>
        </w:rPr>
        <w:br/>
      </w:r>
      <w:r>
        <w:rPr>
          <w:rFonts w:hint="eastAsia"/>
        </w:rPr>
        <w:t>　　　　五、鱼胶原蛋白技术革新趋势</w:t>
      </w:r>
      <w:r>
        <w:rPr>
          <w:rFonts w:hint="eastAsia"/>
        </w:rPr>
        <w:br/>
      </w:r>
      <w:r>
        <w:rPr>
          <w:rFonts w:hint="eastAsia"/>
        </w:rPr>
        <w:t>　　　　六、鱼胶原蛋白价格走势分析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七、国际环境对鱼胶原蛋白行业的影响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鱼胶原蛋白行业发展因素与投资风险分析预测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2024年影响鱼胶原蛋白行业发展主要因素分析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一、影响鱼胶原蛋白行业发展的不利因素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二、影响鱼胶原蛋白行业发展的稳定因素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三、影响鱼胶原蛋白行业发展的有利因素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四、我国鱼胶原蛋白行业发展面临的机遇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五、我国鱼胶原蛋白行业发展面临的挑战</w:t>
      </w:r>
      <w:r>
        <w:rPr>
          <w:rFonts w:hint="eastAsia"/>
        </w:rPr>
        <w:br/>
      </w:r>
      <w:r>
        <w:rPr>
          <w:rFonts w:hint="eastAsia"/>
        </w:rPr>
        <w:t>　　第二节 鱼胶原蛋白行业投资风险分析预测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一、2024-2030年鱼胶原蛋白行业市场风险分析预测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二、2024-2030年鱼胶原蛋白行业政策风险分析预测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三、2024-2030年鱼胶原蛋白行业技术风险分析预测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四、2024-2030年鱼胶原蛋白行业竞争风险分析预测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五、2024-2030年鱼胶原蛋白行业管理风险分析预测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六、2024-2030年鱼胶原蛋白行业其他风险分析预测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2024-2030年鱼胶原蛋白行业盈利模式与投资策略探讨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国外鱼胶原蛋白行业投资现状及经营模式分析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一、境外鱼胶原蛋白行业成长情况调查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我国鱼胶原蛋白行业商业模式探讨</w:t>
      </w:r>
      <w:r>
        <w:rPr>
          <w:rFonts w:hint="eastAsia"/>
        </w:rPr>
        <w:br/>
      </w:r>
      <w:r>
        <w:rPr>
          <w:rFonts w:hint="eastAsia"/>
        </w:rPr>
        <w:t>　　第三节 我国鱼胶原蛋白行业投资国际化发展战略分析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我国鱼胶原蛋白行业投资策略分析</w:t>
      </w:r>
      <w:r>
        <w:rPr>
          <w:rFonts w:hint="eastAsia"/>
        </w:rPr>
        <w:br/>
      </w:r>
      <w:r>
        <w:rPr>
          <w:rFonts w:hint="eastAsia"/>
        </w:rPr>
        <w:t>　　第五节 鱼胶原蛋白行业最优投资路径设计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鱼胶原蛋白市场预测及项目投资建议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中国鱼胶原蛋白行业生产、营销企业投资运作模式分析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鱼胶原蛋白行业外销与内销优势分析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2024-2030年中国鱼胶原蛋白行业市场规模及增长趋势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2024-2030年中国鱼胶原蛋白行业投资规模预测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2024-2030年鱼胶原蛋白行业市场盈利预测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(中⋅智⋅林)鱼胶原蛋白行业项目投资建议</w:t>
      </w:r>
      <w:r>
        <w:rPr>
          <w:rFonts w:hint="eastAsia"/>
        </w:rPr>
        <w:br/>
      </w:r>
      <w:r>
        <w:rPr>
          <w:rFonts w:hint="eastAsia"/>
        </w:rPr>
        <w:t>　　　　一、鱼胶原蛋白技术应用注意事项</w:t>
      </w:r>
      <w:r>
        <w:rPr>
          <w:rFonts w:hint="eastAsia"/>
        </w:rPr>
        <w:br/>
      </w:r>
      <w:r>
        <w:rPr>
          <w:rFonts w:hint="eastAsia"/>
        </w:rPr>
        <w:t>　　　　二、鱼胶原蛋白项目投资注意事项</w:t>
      </w:r>
      <w:r>
        <w:rPr>
          <w:rFonts w:hint="eastAsia"/>
        </w:rPr>
        <w:br/>
      </w:r>
      <w:r>
        <w:rPr>
          <w:rFonts w:hint="eastAsia"/>
        </w:rPr>
        <w:t>　　　　三、鱼胶原蛋白生产开发注意事项</w:t>
      </w:r>
      <w:r>
        <w:rPr>
          <w:rFonts w:hint="eastAsia"/>
        </w:rPr>
        <w:br/>
      </w:r>
      <w:r>
        <w:rPr>
          <w:rFonts w:hint="eastAsia"/>
        </w:rPr>
        <w:t>　　　　四、鱼胶原蛋白销售注意事项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鱼胶原蛋白行业历程</w:t>
      </w:r>
      <w:r>
        <w:rPr>
          <w:rFonts w:hint="eastAsia"/>
        </w:rPr>
        <w:br/>
      </w:r>
      <w:r>
        <w:rPr>
          <w:rFonts w:hint="eastAsia"/>
        </w:rPr>
        <w:t>　　图表 鱼胶原蛋白行业生命周期</w:t>
      </w:r>
      <w:r>
        <w:rPr>
          <w:rFonts w:hint="eastAsia"/>
        </w:rPr>
        <w:br/>
      </w:r>
      <w:r>
        <w:rPr>
          <w:rFonts w:hint="eastAsia"/>
        </w:rPr>
        <w:t>　　图表 鱼胶原蛋白行业产业链分析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2019-2024年鱼胶原蛋白行业市场容量分析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2019-2024年中国鱼胶原蛋白市场需求量及增速统计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2024年中国鱼胶原蛋白行业需求领域分布格局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2019-2024年中国鱼胶原蛋白出口金额分析</w:t>
      </w:r>
      <w:r>
        <w:rPr>
          <w:rFonts w:hint="eastAsia"/>
        </w:rPr>
        <w:br/>
      </w:r>
      <w:r>
        <w:rPr>
          <w:rFonts w:hint="eastAsia"/>
        </w:rPr>
        <w:t>　　图表 2024年中国鱼胶原蛋白进口国家及地区分析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2019-2024年中国鱼胶原蛋白行业企业平均规模情况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2024-2030年中国鱼胶原蛋白行业产能预测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2024-2030年中国鱼胶原蛋白市场需求量预测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2024-2030年中国鱼胶原蛋白行业供需平衡预测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2024-2030年中国鱼胶原蛋白行业市场容量预测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2024-2030年中国鱼胶原蛋白行业市场规模预测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2024-2030年中国鱼胶原蛋白市场前景分析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2024-2030年中国鱼胶原蛋白行业发展趋势预测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a2150cec64f4d" w:history="1">
        <w:r>
          <w:rPr>
            <w:rStyle w:val="Hyperlink"/>
          </w:rPr>
          <w:t>2024-2030年中国鱼胶原蛋白市场剖析及发展前景预测报告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a2150cec64f4d" w:history="1">
        <w:r>
          <w:rPr>
            <w:rStyle w:val="Hyperlink"/>
          </w:rPr>
          <w:t>https://www.20087.com/A/80/YuJiaoYuanDanBaiHangYeFaZhanBaoGao.html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ad8273d9544c34" w:history="1">
      <w:r>
        <w:rPr>
          <w:rStyle w:val="Hyperlink"/>
        </w:rPr>
        <w:t>2024-2030年中国鱼胶原蛋白市场剖析及发展前景预测报告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YuJiaoYuanDanBaiHangYeFaZhanBaoGao.html" TargetMode="External" Id="Rdf4a2150cec6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YuJiaoYuanDanBaiHangYeFaZhanBaoGao.html" TargetMode="External" Id="R6bad8273d954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2023-12-11T23:52:00Z</dcterms:created>
  <dcterms:modified xsi:type="dcterms:W3CDTF">2023-12-12T00:52:00Z</dcterms:modified>
  <dc:subject>2024-2030年中国鱼胶原蛋白市场剖析及发展前景预测报告</dc:subject>
  <dc:title>2024-2030年中国鱼胶原蛋白市场剖析及发展前景预测报告</dc:title>
  <cp:keywords>2024-2030年中国鱼胶原蛋白市场剖析及发展前景预测报告</cp:keywords>
  <dc:description>2024-2030年中国鱼胶原蛋白市场剖析及发展前景预测报告</dc:description>
</cp:coreProperties>
</file>