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86351ea6f45e2" w:history="1">
              <w:r>
                <w:rPr>
                  <w:rStyle w:val="Hyperlink"/>
                </w:rPr>
                <w:t>2025-2031年全球与中国植物夹行业发展研究及前景趋势预测报告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86351ea6f45e2" w:history="1">
              <w:r>
                <w:rPr>
                  <w:rStyle w:val="Hyperlink"/>
                </w:rPr>
                <w:t>2025-2031年全球与中国植物夹行业发展研究及前景趋势预测报告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86351ea6f45e2" w:history="1">
                <w:r>
                  <w:rPr>
                    <w:rStyle w:val="Hyperlink"/>
                  </w:rPr>
                  <w:t>https://www.20087.com/1/11/ZhiWuJiaDeFaZhanQianJing.html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夹是一种园艺工具，广泛应用于植物栽培和景观美化中，用于支撑植物生长或固定植物枝条。近年来，随着园艺技术的发展和消费者对园艺工具需求的增加，植物夹的设计和功能也在不断进步。目前，植物夹不仅在材质上实现了多样化，如采用环保塑料、金属等材料，提高了产品的耐用性和美观度，还在设计上进行了优化，如开发出可调节大小、便于安装的植物夹，提高了使用便捷性。</w:t>
      </w:r>
      <w:r>
        <w:rPr>
          <w:rFonts w:hint="eastAsia"/>
        </w:rPr>
        <w:br/>
      </w:r>
      <w:r>
        <w:rPr>
          <w:rFonts w:hint="eastAsia"/>
        </w:rPr>
        <w:t>　　未来，植物夹的发展将更加注重个性化和多功能性。一方面，随着消费者对园艺工具个性化需求的增加，植物夹将开发更多具有创意设计的产品，如具备不同颜色、图案的植物夹，以满足消费者的审美需求。另一方面，考虑到园艺工作的复杂性，植物夹将开发更多具有特殊功能的产品，如具备自动调节紧固力的产品，以适应不同植物生长阶段的需求。此外，随着新材料技术的发展，植物夹还将采用更多高性能材料，提高产品的耐用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86351ea6f45e2" w:history="1">
        <w:r>
          <w:rPr>
            <w:rStyle w:val="Hyperlink"/>
          </w:rPr>
          <w:t>2025-2031年全球与中国植物夹行业发展研究及前景趋势预测报告</w:t>
        </w:r>
      </w:hyperlink>
      <w:r>
        <w:rPr>
          <w:rFonts w:hint="eastAsia"/>
        </w:rPr>
        <w:t>》依托行业权威数据及长期市场监测信息，系统分析了植物夹行业的市场规模、供需关系、竞争格局及重点企业经营状况，并结合植物夹行业发展现状，科学预测了植物夹市场前景与技术发展方向。报告通过SWOT分析，揭示了植物夹行业机遇与潜在风险，为投资者提供了全面的现状分析与前景评估，助力挖掘投资价值并优化决策。同时，报告从投资、生产及营销等角度提出可行性建议，为植物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植物夹市场概述</w:t>
      </w:r>
      <w:r>
        <w:rPr>
          <w:rFonts w:hint="eastAsia"/>
        </w:rPr>
        <w:br/>
      </w:r>
      <w:r>
        <w:rPr>
          <w:rFonts w:hint="eastAsia"/>
        </w:rPr>
        <w:t>　　1.1 植物夹行业概述及统计范围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不同产品类型植物夹规模增长趋势2020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1.3 从不同应用，植物夹主要包括如下几个方面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不同应用植物夹规模增长趋势2020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植物夹行业发展总体概况</w:t>
      </w:r>
      <w:r>
        <w:rPr>
          <w:rFonts w:hint="eastAsia"/>
        </w:rPr>
        <w:br/>
      </w:r>
      <w:r>
        <w:rPr>
          <w:rFonts w:hint="eastAsia"/>
        </w:rPr>
        <w:t>　　　　1.4.2 植物夹行业发展主要特点</w:t>
      </w:r>
      <w:r>
        <w:rPr>
          <w:rFonts w:hint="eastAsia"/>
        </w:rPr>
        <w:br/>
      </w:r>
      <w:r>
        <w:rPr>
          <w:rFonts w:hint="eastAsia"/>
        </w:rPr>
        <w:t>　　　　1.4.3 植物夹行业发展影响因素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全球植物夹供需现状及预测（2020-2031）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全球植物夹产能、产量、产能利用率及发展趋势（2020-2031）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全球植物夹产量、需求量及发展趋势（2020-2031）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全球主要地区植物夹产量及发展趋势（2020-2031）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中国植物夹供需现状及预测（2020-2031）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中国植物夹产能、产量、产能利用率及发展趋势（2020-2031）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中国植物夹产量、市场需求量及发展趋势（2020-2031）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中国植物夹产能和产量占全球的比重（2020-2031）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全球植物夹销量及收入（2020-2031）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全球市场植物夹收入（2020-2031）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全球市场植物夹销量（2020-2031）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全球市场植物夹价格趋势（2020-2031）</w:t>
      </w:r>
      <w:r>
        <w:rPr>
          <w:rFonts w:hint="eastAsia"/>
        </w:rPr>
        <w:br/>
      </w:r>
      <w:r>
        <w:rPr>
          <w:rFonts w:hint="eastAsia"/>
        </w:rPr>
        <w:t>　　2.4 中国植物夹销量及收入（2020-2031）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中国市场植物夹收入（2020-2031）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中国市场植物夹销量（2020-2031）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中国市场植物夹销量和收入占全球的比重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全球主要地区植物夹市场规模分析：2020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全球主要地区植物夹销售收入及市场份额（2020-2025年）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全球主要地区植物夹销量分析：2020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全球主要地区植物夹销量及市场份额（2020-2025年）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全球主要地区植物夹销量及市场份额预测（2025-2031）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北美（美国和加拿大）植物夹销量（2020-2031）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北美（美国和加拿大）植物夹收入（2020-2031）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欧洲（德国、英国、法国和意大利等国家）植物夹销量（2020-2031）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欧洲（德国、英国、法国和意大利等国家）植物夹收入（2020-2031）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亚太（中国、日本、韩国、中国台湾、印度和东南亚等）植物夹销量（2020-2031）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亚太（中国、日本、韩国、中国台湾、印度和东南亚等）植物夹收入（2020-2031）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拉美地区（墨西哥、巴西等国家）植物夹销量（2020-2031）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拉美地区（墨西哥、巴西等国家）植物夹收入（2020-2031）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中东及非洲（土耳其、沙特等国家）植物夹销量（2020-2031）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中东及非洲（土耳其、沙特等国家）植物夹收入（2020-2031）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全球市场主要厂商植物夹产能市场份额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全球市场主要厂商植物夹销量（2020-2025）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全球市场主要厂商植物夹销售收入（2020-2025）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全球市场主要厂商植物夹销售价格（2020-2025）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2025年全球主要生产商植物夹收入排名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中国市场主要厂商植物夹销量（2020-2025）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中国市场主要厂商植物夹销售收入（2020-2025）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中国市场主要厂商植物夹销售价格（2020-2025）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2025年中国主要生产商植物夹收入排名</w:t>
      </w:r>
      <w:r>
        <w:rPr>
          <w:rFonts w:hint="eastAsia"/>
        </w:rPr>
        <w:br/>
      </w:r>
      <w:r>
        <w:rPr>
          <w:rFonts w:hint="eastAsia"/>
        </w:rPr>
        <w:t>　　4.3 全球主要厂商植物夹总部及产地分布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全球主要厂商植物夹商业化日期</w:t>
      </w:r>
      <w:r>
        <w:rPr>
          <w:rFonts w:hint="eastAsia"/>
        </w:rPr>
        <w:br/>
      </w:r>
      <w:r>
        <w:rPr>
          <w:rFonts w:hint="eastAsia"/>
        </w:rPr>
        <w:t>　　4.5 全球主要厂商植物夹产品类型及应用</w:t>
      </w:r>
      <w:r>
        <w:rPr>
          <w:rFonts w:hint="eastAsia"/>
        </w:rPr>
        <w:br/>
      </w:r>
      <w:r>
        <w:rPr>
          <w:rFonts w:hint="eastAsia"/>
        </w:rPr>
        <w:t>　　4.6 植物夹行业集中度、竞争程度分析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植物夹行业集中度分析：全球头部厂商份额（Top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全球植物夹第一梯队、第二梯队和第三梯队生产商（品牌）及市场份额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不同产品类型植物夹分析</w:t>
      </w:r>
      <w:r>
        <w:rPr>
          <w:rFonts w:hint="eastAsia"/>
        </w:rPr>
        <w:br/>
      </w:r>
      <w:r>
        <w:rPr>
          <w:rFonts w:hint="eastAsia"/>
        </w:rPr>
        <w:t>　　5.1 全球市场不同产品类型植物夹销量（2020-2031）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全球市场不同产品类型植物夹销量及市场份额（2020-2025）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全球市场不同产品类型植物夹销量预测（2025-2031）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全球市场不同产品类型植物夹收入（2020-2031）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全球市场不同产品类型植物夹收入及市场份额（2020-2025）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全球市场不同产品类型植物夹收入预测（2025-2031）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全球市场不同产品类型植物夹价格走势（2020-2031）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中国市场不同产品类型植物夹销量（2020-2031）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中国市场不同产品类型植物夹销量及市场份额（2020-2025）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中国市场不同产品类型植物夹销量预测（2025-2031）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中国市场不同产品类型植物夹收入（2020-2031）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中国市场不同产品类型植物夹收入及市场份额（2020-2025）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中国市场不同产品类型植物夹收入预测（2025-2031）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不同应用植物夹分析</w:t>
      </w:r>
      <w:r>
        <w:rPr>
          <w:rFonts w:hint="eastAsia"/>
        </w:rPr>
        <w:br/>
      </w:r>
      <w:r>
        <w:rPr>
          <w:rFonts w:hint="eastAsia"/>
        </w:rPr>
        <w:t>　　6.1 全球市场不同应用植物夹销量（2020-2031）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全球市场不同应用植物夹销量及市场份额（2020-2025）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全球市场不同应用植物夹销量预测（2025-2031）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全球市场不同应用植物夹收入（2020-2031）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全球市场不同应用植物夹收入及市场份额（2020-2025）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全球市场不同应用植物夹收入预测（2025-2031）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全球市场不同应用植物夹价格走势（2020-2031）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中国市场不同应用植物夹销量（2020-2031）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中国市场不同应用植物夹销量及市场份额（2020-2025）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中国市场不同应用植物夹销量预测（2025-2031）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中国市场不同应用植物夹收入（2020-2031）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中国市场不同应用植物夹收入及市场份额（2020-2025）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中国市场不同应用植物夹收入预测（2025-2031）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植物夹行业发展趋势</w:t>
      </w:r>
      <w:r>
        <w:rPr>
          <w:rFonts w:hint="eastAsia"/>
        </w:rPr>
        <w:br/>
      </w:r>
      <w:r>
        <w:rPr>
          <w:rFonts w:hint="eastAsia"/>
        </w:rPr>
        <w:t>　　7.2 植物夹行业主要驱动因素</w:t>
      </w:r>
      <w:r>
        <w:rPr>
          <w:rFonts w:hint="eastAsia"/>
        </w:rPr>
        <w:br/>
      </w:r>
      <w:r>
        <w:rPr>
          <w:rFonts w:hint="eastAsia"/>
        </w:rPr>
        <w:t>　　7.3 植物夹中国企业SWOT分析</w:t>
      </w:r>
      <w:r>
        <w:rPr>
          <w:rFonts w:hint="eastAsia"/>
        </w:rPr>
        <w:br/>
      </w:r>
      <w:r>
        <w:rPr>
          <w:rFonts w:hint="eastAsia"/>
        </w:rPr>
        <w:t>　　7.4 中国植物夹行业政策环境分析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植物夹行业产业链简介</w:t>
      </w:r>
      <w:r>
        <w:rPr>
          <w:rFonts w:hint="eastAsia"/>
        </w:rPr>
        <w:br/>
      </w:r>
      <w:r>
        <w:rPr>
          <w:rFonts w:hint="eastAsia"/>
        </w:rPr>
        <w:t>　　　　8.1.1 植物夹行业供应链分析</w:t>
      </w:r>
      <w:r>
        <w:rPr>
          <w:rFonts w:hint="eastAsia"/>
        </w:rPr>
        <w:br/>
      </w:r>
      <w:r>
        <w:rPr>
          <w:rFonts w:hint="eastAsia"/>
        </w:rPr>
        <w:t>　　　　8.1.2 植物夹主要原料及供应情况</w:t>
      </w:r>
      <w:r>
        <w:rPr>
          <w:rFonts w:hint="eastAsia"/>
        </w:rPr>
        <w:br/>
      </w:r>
      <w:r>
        <w:rPr>
          <w:rFonts w:hint="eastAsia"/>
        </w:rPr>
        <w:t>　　　　8.1.3 植物夹行业主要下游客户</w:t>
      </w:r>
      <w:r>
        <w:rPr>
          <w:rFonts w:hint="eastAsia"/>
        </w:rPr>
        <w:br/>
      </w:r>
      <w:r>
        <w:rPr>
          <w:rFonts w:hint="eastAsia"/>
        </w:rPr>
        <w:t>　　8.2 植物夹行业采购模式</w:t>
      </w:r>
      <w:r>
        <w:rPr>
          <w:rFonts w:hint="eastAsia"/>
        </w:rPr>
        <w:br/>
      </w:r>
      <w:r>
        <w:rPr>
          <w:rFonts w:hint="eastAsia"/>
        </w:rPr>
        <w:t>　　8.3 植物夹行业生产模式</w:t>
      </w:r>
      <w:r>
        <w:rPr>
          <w:rFonts w:hint="eastAsia"/>
        </w:rPr>
        <w:br/>
      </w:r>
      <w:r>
        <w:rPr>
          <w:rFonts w:hint="eastAsia"/>
        </w:rPr>
        <w:t>　　8.4 植物夹行业销售模式及销售渠道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全球市场主要植物夹厂商简介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植物夹销量、收入、价格及毛利率（2020-2025）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植物夹销量、收入、价格及毛利率（2020-2025）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植物夹销量、收入、价格及毛利率（2020-2025）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植物夹销量、收入、价格及毛利率（2020-2025）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植物夹销量、收入、价格及毛利率（2020-2025）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植物夹销量、收入、价格及毛利率（2020-2025）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植物夹销量、收入、价格及毛利率（2020-2025）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植物夹销量、收入、价格及毛利率（2020-2025）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植物夹销量、收入、价格及毛利率（2020-2025）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植物夹销量、收入、价格及毛利率（2020-2025）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植物夹销量、收入、价格及毛利率（2020-2025）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中国市场植物夹产量、销量、进出口分析及未来趋势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中国市场植物夹产量、销量、进出口分析及未来趋势（2020-2031）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中国市场植物夹进出口贸易趋势</w:t>
      </w:r>
      <w:r>
        <w:rPr>
          <w:rFonts w:hint="eastAsia"/>
        </w:rPr>
        <w:br/>
      </w:r>
      <w:r>
        <w:rPr>
          <w:rFonts w:hint="eastAsia"/>
        </w:rPr>
        <w:t>　　10.3 中国市场植物夹主要进口来源</w:t>
      </w:r>
      <w:r>
        <w:rPr>
          <w:rFonts w:hint="eastAsia"/>
        </w:rPr>
        <w:br/>
      </w:r>
      <w:r>
        <w:rPr>
          <w:rFonts w:hint="eastAsia"/>
        </w:rPr>
        <w:t>　　10.4 中国市场植物夹主要出口目的地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中国市场植物夹主要地区分布</w:t>
      </w:r>
      <w:r>
        <w:rPr>
          <w:rFonts w:hint="eastAsia"/>
        </w:rPr>
        <w:br/>
      </w:r>
      <w:r>
        <w:rPr>
          <w:rFonts w:hint="eastAsia"/>
        </w:rPr>
        <w:t>　　11.1 中国植物夹生产地区分布</w:t>
      </w:r>
      <w:r>
        <w:rPr>
          <w:rFonts w:hint="eastAsia"/>
        </w:rPr>
        <w:br/>
      </w:r>
      <w:r>
        <w:rPr>
          <w:rFonts w:hint="eastAsia"/>
        </w:rPr>
        <w:t>　　11.2 中国植物夹消费地区分布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全球不同产品类型植物夹增长趋势2020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不同应用植物夹增长趋势2020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植物夹行业发展主要特点</w:t>
      </w:r>
      <w:r>
        <w:rPr>
          <w:rFonts w:hint="eastAsia"/>
        </w:rPr>
        <w:br/>
      </w:r>
      <w:r>
        <w:rPr>
          <w:rFonts w:hint="eastAsia"/>
        </w:rPr>
        <w:t>　　表4 植物夹行业发展有利因素分析</w:t>
      </w:r>
      <w:r>
        <w:rPr>
          <w:rFonts w:hint="eastAsia"/>
        </w:rPr>
        <w:br/>
      </w:r>
      <w:r>
        <w:rPr>
          <w:rFonts w:hint="eastAsia"/>
        </w:rPr>
        <w:t>　　表5 植物夹行业发展不利因素分析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进入植物夹行业壁垒</w:t>
      </w:r>
      <w:r>
        <w:rPr>
          <w:rFonts w:hint="eastAsia"/>
        </w:rPr>
        <w:br/>
      </w:r>
      <w:r>
        <w:rPr>
          <w:rFonts w:hint="eastAsia"/>
        </w:rPr>
        <w:t>　　表7 全球主要地区植物夹产量（千件）：2020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全球主要地区植物夹产量（2020-2025）&amp;（千件）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全球主要地区植物夹产量市场份额（2020-2025）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全球主要地区植物夹产量（2025-2031）&amp;（千件）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全球主要地区植物夹销售收入（百万美元）：2020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全球主要地区植物夹销售收入（2020-2025）&amp;（百万美元）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全球主要地区植物夹销售收入市场份额（2020-2025）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全球主要地区植物夹收入（2025-2031）&amp;（百万美元）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全球主要地区植物夹收入市场份额（2025-2031）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全球主要地区植物夹销量（千件）：2020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全球主要地区植物夹销量（2020-2025）&amp;（千件）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全球主要地区植物夹销量市场份额（2020-2025）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全球主要地区植物夹销量（2025-2031）&amp;（千件）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全球主要地区植物夹销量份额（2025-2031）</w:t>
      </w:r>
      <w:r>
        <w:rPr>
          <w:rFonts w:hint="eastAsia"/>
        </w:rPr>
        <w:br/>
      </w:r>
      <w:r>
        <w:rPr>
          <w:rFonts w:hint="eastAsia"/>
        </w:rPr>
        <w:t>　　表21 北美植物夹基本情况分析</w:t>
      </w:r>
      <w:r>
        <w:rPr>
          <w:rFonts w:hint="eastAsia"/>
        </w:rPr>
        <w:br/>
      </w:r>
      <w:r>
        <w:rPr>
          <w:rFonts w:hint="eastAsia"/>
        </w:rPr>
        <w:t>　　表22 欧洲植物夹基本情况分析</w:t>
      </w:r>
      <w:r>
        <w:rPr>
          <w:rFonts w:hint="eastAsia"/>
        </w:rPr>
        <w:br/>
      </w:r>
      <w:r>
        <w:rPr>
          <w:rFonts w:hint="eastAsia"/>
        </w:rPr>
        <w:t>　　表23 亚太地区植物夹基本情况分析</w:t>
      </w:r>
      <w:r>
        <w:rPr>
          <w:rFonts w:hint="eastAsia"/>
        </w:rPr>
        <w:br/>
      </w:r>
      <w:r>
        <w:rPr>
          <w:rFonts w:hint="eastAsia"/>
        </w:rPr>
        <w:t>　　表24 拉美地区植物夹基本情况分析</w:t>
      </w:r>
      <w:r>
        <w:rPr>
          <w:rFonts w:hint="eastAsia"/>
        </w:rPr>
        <w:br/>
      </w:r>
      <w:r>
        <w:rPr>
          <w:rFonts w:hint="eastAsia"/>
        </w:rPr>
        <w:t>　　表25 中东及非洲植物夹基本情况分析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全球市场主要厂商植物夹产能（2024-2025）&amp;（千件）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全球市场主要厂商植物夹销量（2020-2025）&amp;（千件）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全球市场主要厂商植物夹销量市场份额（2020-2025）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全球市场主要厂商植物夹销售收入（2020-2025）&amp;（百万美元）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全球市场主要厂商植物夹销售收入市场份额（2020-2025）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全球市场主要厂商植物夹销售价格（2020-2025）&amp;（美元/件）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2025年全球主要生产商植物夹收入排名（百万美元）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中国市场主要厂商植物夹销量（2020-2025）&amp;（千件）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中国市场主要厂商植物夹销量市场份额（2020-2025）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中国市场主要厂商植物夹销售收入（2020-2025）&amp;（百万美元）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中国市场主要厂商植物夹销售收入市场份额（2020-2025）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中国市场主要厂商植物夹销售价格（2020-2025）&amp;（美元/件）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2025年中国主要生产商植物夹收入排名（百万美元）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全球主要厂商植物夹总部及产地分布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全球主要厂商植物夹商业化日期</w:t>
      </w:r>
      <w:r>
        <w:rPr>
          <w:rFonts w:hint="eastAsia"/>
        </w:rPr>
        <w:br/>
      </w:r>
      <w:r>
        <w:rPr>
          <w:rFonts w:hint="eastAsia"/>
        </w:rPr>
        <w:t>　　表41 全球主要厂商植物夹产品类型及应用</w:t>
      </w:r>
      <w:r>
        <w:rPr>
          <w:rFonts w:hint="eastAsia"/>
        </w:rPr>
        <w:br/>
      </w:r>
      <w:r>
        <w:rPr>
          <w:rFonts w:hint="eastAsia"/>
        </w:rPr>
        <w:t>　　表42 2025年全球植物夹主要厂商市场地位（第一梯队、第二梯队和第三梯队）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全球不同产品类型植物夹销量（2020-2025年）&amp;（千件）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全球不同产品类型植物夹销量市场份额（2020-2025）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全球不同产品类型植物夹销量预测（2025-2031）&amp;（千件）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全球市场不同产品类型植物夹销量市场份额预测（2025-2031）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全球不同产品类型植物夹收入（2020-2025年）&amp;（百万美元）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全球不同产品类型植物夹收入市场份额（2020-2025）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全球不同产品类型植物夹收入预测（2025-2031）&amp;（百万美元）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全球不同产品类型植物夹收入市场份额预测（2025-2031）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中国不同产品类型植物夹销量（2020-2025年）&amp;（千件）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中国不同产品类型植物夹销量市场份额（2020-2025）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中国不同产品类型植物夹销量预测（2025-2031）&amp;（千件）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中国不同产品类型植物夹销量市场份额预测（2025-2031）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中国不同产品类型植物夹收入（2020-2025年）&amp;（百万美元）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中国不同产品类型植物夹收入市场份额（2020-2025）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中国不同产品类型植物夹收入预测（2025-2031）&amp;（百万美元）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中国不同产品类型植物夹收入市场份额预测（2025-2031）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全球不同应用植物夹销量（2020-2025年）&amp;（千件）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全球不同应用植物夹销量市场份额（2020-2025）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全球不同应用植物夹销量预测（2025-2031）&amp;（千件）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全球市场不同应用植物夹销量市场份额预测（2025-2031）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全球不同应用植物夹收入（2020-2025年）&amp;（百万美元）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全球不同应用植物夹收入市场份额（2020-2025）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全球不同应用植物夹收入预测（2025-2031）&amp;（百万美元）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全球不同应用植物夹收入市场份额预测（2025-2031）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中国不同应用植物夹销量（2020-2025年）&amp;（千件）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中国不同应用植物夹销量市场份额（2020-2025）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中国不同应用植物夹销量预测（2025-2031）&amp;（千件）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中国不同应用植物夹销量市场份额预测（2025-2031）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中国不同应用植物夹收入（2020-2025年）&amp;（百万美元）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中国不同应用植物夹收入市场份额（2020-2025）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中国不同应用植物夹收入预测（2025-2031）&amp;（百万美元）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中国不同应用植物夹收入市场份额预测（2025-2031）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植物夹行业技术发展趋势</w:t>
      </w:r>
      <w:r>
        <w:rPr>
          <w:rFonts w:hint="eastAsia"/>
        </w:rPr>
        <w:br/>
      </w:r>
      <w:r>
        <w:rPr>
          <w:rFonts w:hint="eastAsia"/>
        </w:rPr>
        <w:t>　　表76 植物夹行业主要驱动因素</w:t>
      </w:r>
      <w:r>
        <w:rPr>
          <w:rFonts w:hint="eastAsia"/>
        </w:rPr>
        <w:br/>
      </w:r>
      <w:r>
        <w:rPr>
          <w:rFonts w:hint="eastAsia"/>
        </w:rPr>
        <w:t>　　表77 植物夹行业供应链分析</w:t>
      </w:r>
      <w:r>
        <w:rPr>
          <w:rFonts w:hint="eastAsia"/>
        </w:rPr>
        <w:br/>
      </w:r>
      <w:r>
        <w:rPr>
          <w:rFonts w:hint="eastAsia"/>
        </w:rPr>
        <w:t>　　表78 植物夹上游原料供应商</w:t>
      </w:r>
      <w:r>
        <w:rPr>
          <w:rFonts w:hint="eastAsia"/>
        </w:rPr>
        <w:br/>
      </w:r>
      <w:r>
        <w:rPr>
          <w:rFonts w:hint="eastAsia"/>
        </w:rPr>
        <w:t>　　表79 植物夹行业主要下游客户</w:t>
      </w:r>
      <w:r>
        <w:rPr>
          <w:rFonts w:hint="eastAsia"/>
        </w:rPr>
        <w:br/>
      </w:r>
      <w:r>
        <w:rPr>
          <w:rFonts w:hint="eastAsia"/>
        </w:rPr>
        <w:t>　　表80 植物夹行业典型经销商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植物夹销量（千件）、收入（百万美元）、价格（美元/件）及毛利率（2020-2025）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植物夹销量（千件）、收入（百万美元）、价格（美元/件）及毛利率（2020-2025）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植物夹销量（千件）、收入（百万美元）、价格（美元/件）及毛利率（2020-2025）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植物夹销量（千件）、收入（百万美元）、价格（美元/件）及毛利率（2020-2025）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植物夹销量（千件）、收入（百万美元）、价格（美元/件）及毛利率（2020-2025）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植物夹销量（千件）、收入（百万美元）、价格（美元/件）及毛利率（2020-2025）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植物夹销量（千件）、收入（百万美元）、价格（美元/件）及毛利率（2020-2025）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植物夹销量（千件）、收入（百万美元）、价格（美元/件）及毛利率（2020-2025）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植物夹销量（千件）、收入（百万美元）、价格（美元/件）及毛利率（2020-2025）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植物夹销量（千件）、收入（百万美元）、价格（美元/件）及毛利率（2020-2025）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植物夹销量（千件）、收入（百万美元）、价格（美元/件）及毛利率（2020-2025）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中国市场植物夹产量、销量、进出口（2020-2025年）&amp;（千件）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中国市场植物夹产量、销量、进出口预测（2025-2031）&amp;（千件）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中国市场植物夹进出口贸易趋势</w:t>
      </w:r>
      <w:r>
        <w:rPr>
          <w:rFonts w:hint="eastAsia"/>
        </w:rPr>
        <w:br/>
      </w:r>
      <w:r>
        <w:rPr>
          <w:rFonts w:hint="eastAsia"/>
        </w:rPr>
        <w:t>　　表139 中国市场植物夹主要进口来源</w:t>
      </w:r>
      <w:r>
        <w:rPr>
          <w:rFonts w:hint="eastAsia"/>
        </w:rPr>
        <w:br/>
      </w:r>
      <w:r>
        <w:rPr>
          <w:rFonts w:hint="eastAsia"/>
        </w:rPr>
        <w:t>　　表140 中国市场植物夹主要出口目的地</w:t>
      </w:r>
      <w:r>
        <w:rPr>
          <w:rFonts w:hint="eastAsia"/>
        </w:rPr>
        <w:br/>
      </w:r>
      <w:r>
        <w:rPr>
          <w:rFonts w:hint="eastAsia"/>
        </w:rPr>
        <w:t>　　表141 中国植物夹生产地区分布</w:t>
      </w:r>
      <w:r>
        <w:rPr>
          <w:rFonts w:hint="eastAsia"/>
        </w:rPr>
        <w:br/>
      </w:r>
      <w:r>
        <w:rPr>
          <w:rFonts w:hint="eastAsia"/>
        </w:rPr>
        <w:t>　　表142 中国植物夹消费地区分布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植物夹产品图片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全球不同产品类型植物夹规模2020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全球不同产品类型植物夹市场份额2024 VS 2025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金属产品图片</w:t>
      </w:r>
      <w:r>
        <w:rPr>
          <w:rFonts w:hint="eastAsia"/>
        </w:rPr>
        <w:br/>
      </w:r>
      <w:r>
        <w:rPr>
          <w:rFonts w:hint="eastAsia"/>
        </w:rPr>
        <w:t>　　图6 全球不同应用植物夹规模2020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全球不同应用植物夹市场份额2024 VS 2025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林业</w:t>
      </w:r>
      <w:r>
        <w:rPr>
          <w:rFonts w:hint="eastAsia"/>
        </w:rPr>
        <w:br/>
      </w:r>
      <w:r>
        <w:rPr>
          <w:rFonts w:hint="eastAsia"/>
        </w:rPr>
        <w:t>　　图10 全球植物夹产能、产量、产能利用率及发展趋势（2020-2031）&amp;（千件）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全球植物夹产量、需求量及发展趋势（2020-2031）&amp;（千件）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全球主要地区植物夹产量规模：2020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全球主要地区植物夹产量市场份额（2020-2031）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中国植物夹产能、产量、产能利用率及发展趋势（2020-2031）&amp;（千件）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中国植物夹产量、市场需求量及发展趋势（2020-2031）&amp;（千件）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中国植物夹总产能占全球比重（2020-2031）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中国植物夹总产量占全球比重（2020-2031）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全球植物夹市场收入及增长率：（2020-2031）&amp;（百万美元）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全球市场植物夹市场规模：2020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全球市场植物夹销量及增长率（2020-2031）&amp;（千件）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全球市场植物夹价格趋势（2020-2031）&amp;（美元/件）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中国植物夹市场收入及增长率：（2020-2031）&amp;（百万美元）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中国市场植物夹市场规模：2020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中国市场植物夹销量及增长率（2020-2031）&amp;（千件）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中国市场植物夹销量占全球比重（2020-2031）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中国植物夹收入占全球比重（2020-2031）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全球主要地区植物夹销售收入规模：2020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全球主要地区植物夹销售收入市场份额（2020-2025）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全球主要地区植物夹销售收入市场份额（2024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全球主要地区植物夹收入市场份额（2025-2031）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北美（美国和加拿大）植物夹销量（2020-2031）&amp;（千件）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北美（美国和加拿大）植物夹销量份额（2020-2031）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北美（美国和加拿大）植物夹收入（2020-2031）&amp;（百万美元）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北美（美国和加拿大）植物夹收入份额（2020-2031）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欧洲（德国、英国、法国和意大利等国家）植物夹销量（2020-2031）&amp;（千件）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欧洲（德国、英国、法国和意大利等国家）植物夹销量份额（2020-2031）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欧洲（德国、英国、法国和意大利等国家）植物夹收入（2020-2031）&amp;（百万美元）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欧洲（德国、英国、法国和意大利等国家）植物夹收入份额（2020-2031）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亚太（中国、日本、韩国、中国台湾、印度和东南亚等）植物夹销量（2020-2031）&amp;（千件）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亚太（中国、日本、韩国、中国台湾、印度和东南亚等）植物夹销量份额（2020-2031）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亚太（中国、日本、韩国、中国台湾、印度和东南亚等）植物夹收入（2020-2031）&amp;（百万美元）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亚太（中国、日本、韩国、中国台湾、印度和东南亚等）植物夹收入份额（2020-2031）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拉美地区（墨西哥、巴西等国家）植物夹销量（2020-2031）&amp;（千件）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拉美地区（墨西哥、巴西等国家）植物夹销量份额（2020-2031）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拉美地区（墨西哥、巴西等国家）植物夹收入（2020-2031）&amp;（百万美元）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拉美地区（墨西哥、巴西等国家）植物夹收入份额（2020-2031）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中东及非洲（土耳其、沙特等国家）植物夹销量（2020-2031）&amp;（千件）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中东及非洲（土耳其、沙特等国家）植物夹销量份额（2020-2031）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中东及非洲（土耳其、沙特等国家）植物夹收入（2020-2031）&amp;（百万美元）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中东及非洲（土耳其、沙特等国家）植物夹收入份额（2020-2031）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2025年全球市场主要厂商植物夹销量市场份额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2025年全球市场主要厂商植物夹收入市场份额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2025年中国市场主要厂商植物夹销量市场份额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2025年中国市场主要厂商植物夹收入市场份额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2025年全球前五大生产商植物夹市场份额</w:t>
      </w:r>
      <w:r>
        <w:rPr>
          <w:rFonts w:hint="eastAsia"/>
        </w:rPr>
        <w:br/>
      </w:r>
      <w:r>
        <w:rPr>
          <w:rFonts w:hint="eastAsia"/>
        </w:rPr>
        <w:t>　　图56 全球植物夹第一梯队、第二梯队和第三梯队生产商（品牌）及市场份额（2025）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全球不同产品类型植物夹价格走势（2020-2031）&amp;（美元/件）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全球不同应用植物夹价格走势（2020-2031）&amp;（美元/件）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植物夹中国企业SWOT分析</w:t>
      </w:r>
      <w:r>
        <w:rPr>
          <w:rFonts w:hint="eastAsia"/>
        </w:rPr>
        <w:br/>
      </w:r>
      <w:r>
        <w:rPr>
          <w:rFonts w:hint="eastAsia"/>
        </w:rPr>
        <w:t>　　图60 植物夹产业链</w:t>
      </w:r>
      <w:r>
        <w:rPr>
          <w:rFonts w:hint="eastAsia"/>
        </w:rPr>
        <w:br/>
      </w:r>
      <w:r>
        <w:rPr>
          <w:rFonts w:hint="eastAsia"/>
        </w:rPr>
        <w:t>　　图61 植物夹行业采购模式分析</w:t>
      </w:r>
      <w:r>
        <w:rPr>
          <w:rFonts w:hint="eastAsia"/>
        </w:rPr>
        <w:br/>
      </w:r>
      <w:r>
        <w:rPr>
          <w:rFonts w:hint="eastAsia"/>
        </w:rPr>
        <w:t>　　图62 植物夹行业生产模式分析</w:t>
      </w:r>
      <w:r>
        <w:rPr>
          <w:rFonts w:hint="eastAsia"/>
        </w:rPr>
        <w:br/>
      </w:r>
      <w:r>
        <w:rPr>
          <w:rFonts w:hint="eastAsia"/>
        </w:rPr>
        <w:t>　　图63 植物夹行业销售模式分析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86351ea6f45e2" w:history="1">
        <w:r>
          <w:rPr>
            <w:rStyle w:val="Hyperlink"/>
          </w:rPr>
          <w:t>2025-2031年全球与中国植物夹行业发展研究及前景趋势预测报告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86351ea6f45e2" w:history="1">
        <w:r>
          <w:rPr>
            <w:rStyle w:val="Hyperlink"/>
          </w:rPr>
          <w:t>https://www.20087.com/1/11/ZhiWuJiaDeFaZhanQianJing.html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热点：往墙上固定花上的夹子叫什么、植物夹层丝绸是属于香云纱吗、小木夹子有什么用、植物夹竹桃对人的伤害是、绿化树叶圆形结夹、植物夹竹桃的介绍、提手 夹、植物夹层香云纱与香云纱哪个好一点、植物夹缝生长图片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5aecd7b994462" w:history="1">
      <w:r>
        <w:rPr>
          <w:rStyle w:val="Hyperlink"/>
        </w:rPr>
        <w:t>2025-2031年全球与中国植物夹行业发展研究及前景趋势预测报告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iWuJiaDeFaZhanQianJing.html" TargetMode="External" Id="R29d86351ea6f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iWuJiaDeFaZhanQianJing.html" TargetMode="External" Id="Rdc45aecd7b99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2025-05-20T03:51:00Z</dcterms:created>
  <dcterms:modified xsi:type="dcterms:W3CDTF">2025-05-20T04:51:00Z</dcterms:modified>
  <dc:subject>2025-2031年全球与中国植物夹行业发展研究及前景趋势预测报告</dc:subject>
  <dc:title>2025-2031年全球与中国植物夹行业发展研究及前景趋势预测报告</dc:title>
  <cp:keywords>2025-2031年全球与中国植物夹行业发展研究及前景趋势预测报告</cp:keywords>
  <dc:description>2025-2031年全球与中国植物夹行业发展研究及前景趋势预测报告</dc:description>
</cp:coreProperties>
</file>