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9f7ee90544af" w:history="1">
              <w:r>
                <w:rPr>
                  <w:rStyle w:val="Hyperlink"/>
                </w:rPr>
                <w:t>中国农用运输机械行业发展调研与市场前景分析报告（2023年版）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9f7ee90544af" w:history="1">
              <w:r>
                <w:rPr>
                  <w:rStyle w:val="Hyperlink"/>
                </w:rPr>
                <w:t>中国农用运输机械行业发展调研与市场前景分析报告（2023年版）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89f7ee90544af" w:history="1">
                <w:r>
                  <w:rPr>
                    <w:rStyle w:val="Hyperlink"/>
                  </w:rPr>
                  <w:t>https://www.20087.com/1/A1/NongYongYunShuJiXieShiChangQianJing.html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运输机械是现代农业生产中不可或缺的一部分，主要用于农作物收获后的运输作业。近年来，随着农业机械化水平的提高，农用运输机械的种类和功能不断完善。目前市场上的农用运输机械主要包括拖拉机挂车、自卸车、多功能运输车等。这些机械不仅提高了农业生产效率，还减轻了农民的劳动强度。</w:t>
      </w:r>
      <w:r>
        <w:rPr>
          <w:rFonts w:hint="eastAsia"/>
        </w:rPr>
        <w:br/>
      </w:r>
      <w:r>
        <w:rPr>
          <w:rFonts w:hint="eastAsia"/>
        </w:rPr>
        <w:t>　　未来，农用运输机械将朝着更加智能化、环保化的方向发展。随着物联网技术的应用，农用运输机械将集成更多智能控制系统，实现远程监控和自动化操作。同时，随着对环境保护的重视，农用运输机械将更多采用清洁能源驱动，如电动或混合动力系统，减少尾气排放。此外，为了适应不同地区和作物的运输需求，农用运输机械将更加注重个性化设计，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89f7ee90544af" w:history="1">
        <w:r>
          <w:rPr>
            <w:rStyle w:val="Hyperlink"/>
          </w:rPr>
          <w:t>中国农用运输机械行业发展调研与市场前景分析报告（2023年版）</w:t>
        </w:r>
      </w:hyperlink>
      <w:r>
        <w:rPr>
          <w:rFonts w:hint="eastAsia"/>
        </w:rPr>
        <w:t>》内容包括：农用运输机械行业发展环境分析、农用运输机械市场规模及预测、农用运输机械行业重点地区市场规模分析、农用运输机械行业供需状况调研、农用运输机械市场价格行情趋势分析预测、农用运输机械行业进出口状况及前景预测、农用运输机械行业技术及发展方向、农用运输机械行业重点企业经营情况分析、农用运输机械行业SWOT分析及农用运输机械行业投资策略，数据来自国家权威机构、农用运输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农用运输机械行业市场概述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一、2022-2023年全球农用运输机械行业竞争现状</w:t>
      </w:r>
      <w:r>
        <w:rPr>
          <w:rFonts w:hint="eastAsia"/>
        </w:rPr>
        <w:br/>
      </w:r>
      <w:r>
        <w:rPr>
          <w:rFonts w:hint="eastAsia"/>
        </w:rPr>
        <w:t>　　　　二、全球农用运输机械行业市场发展趋势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2022-2023年全球主要国家地区农用运输机械行业现状及行业转移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全球农用运输机械市场经营模式现状及发展趋势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2022-2023年中国农用运输机械行业链发展状况分析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2022-2023年中国农用运输机械行业发展分析</w:t>
      </w:r>
      <w:r>
        <w:rPr>
          <w:rFonts w:hint="eastAsia"/>
        </w:rPr>
        <w:br/>
      </w:r>
      <w:r>
        <w:rPr>
          <w:rFonts w:hint="eastAsia"/>
        </w:rPr>
        <w:t>　　第一节 中国农用运输机械行业发展现状</w:t>
      </w:r>
      <w:r>
        <w:rPr>
          <w:rFonts w:hint="eastAsia"/>
        </w:rPr>
        <w:br/>
      </w:r>
      <w:r>
        <w:rPr>
          <w:rFonts w:hint="eastAsia"/>
        </w:rPr>
        <w:t>　　第二节 中国农用运输机械行业经济运行现状</w:t>
      </w:r>
      <w:r>
        <w:rPr>
          <w:rFonts w:hint="eastAsia"/>
        </w:rPr>
        <w:br/>
      </w:r>
      <w:r>
        <w:rPr>
          <w:rFonts w:hint="eastAsia"/>
        </w:rPr>
        <w:t>　　第三节 中国农用运输机械行业存在的问题及发展障碍分析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中国农用运输机械行业发展趋势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中国农用运输机械市场供给状况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中国农用运输机械市场需求状况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中国农用运输机械市场存在的问题及障碍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中国农用运输机械市场发展潜力及发展趋势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2022-2023年中国农用运输机械行业基本竞争战略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2022-2023年中国农用运输机械行业市场状况分析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2022-2023年中国农用运输机械行业市场营销策略竞争分析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农用运输机械重点企业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三、农用运输机械企业经营情况分析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2023-2029年中国农用运输机械行业市场投资机会与风险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中国农用运输机械行业市场投资优势分析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中国农用运输机械行业市场投资劣势分析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中国农用运输机械行业市场投资机会分析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中国农用运输机械行业市场投资风险分析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2023-2029年中国农用运输机械行业市场竞争策略建议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2023-2029年中国农用运输机械行业竞争战略建议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[^中^智^林^]2023-2029年中国农用运输机械行业竞争策略建议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9f7ee90544af" w:history="1">
        <w:r>
          <w:rPr>
            <w:rStyle w:val="Hyperlink"/>
          </w:rPr>
          <w:t>中国农用运输机械行业发展调研与市场前景分析报告（2023年版）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89f7ee90544af" w:history="1">
        <w:r>
          <w:rPr>
            <w:rStyle w:val="Hyperlink"/>
          </w:rPr>
          <w:t>https://www.20087.com/1/A1/NongYongYunShuJiXieShiChangQianJing.html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ecb0844d74427" w:history="1">
      <w:r>
        <w:rPr>
          <w:rStyle w:val="Hyperlink"/>
        </w:rPr>
        <w:t>中国农用运输机械行业发展调研与市场前景分析报告（2023年版）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NongYongYunShuJiXieShiChangQianJing.html" TargetMode="External" Id="R16b89f7ee90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NongYongYunShuJiXieShiChangQianJing.html" TargetMode="External" Id="R6a5ecb0844d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2023-05-03T23:53:00Z</dcterms:created>
  <dcterms:modified xsi:type="dcterms:W3CDTF">2023-05-04T00:53:00Z</dcterms:modified>
  <dc:subject>中国农用运输机械行业发展调研与市场前景分析报告（2023年版）</dc:subject>
  <dc:title>中国农用运输机械行业发展调研与市场前景分析报告（2023年版）</dc:title>
  <cp:keywords>中国农用运输机械行业发展调研与市场前景分析报告（2023年版）</cp:keywords>
  <dc:description>中国农用运输机械行业发展调研与市场前景分析报告（2023年版）</dc:description>
</cp:coreProperties>
</file>