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14ac1421f4d64" w:history="1">
              <w:r>
                <w:rPr>
                  <w:rStyle w:val="Hyperlink"/>
                </w:rPr>
                <w:t>全球与中国羊肚菌蘑菇行业发展分析及前景趋势报告（2026-2032年）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14ac1421f4d64" w:history="1">
              <w:r>
                <w:rPr>
                  <w:rStyle w:val="Hyperlink"/>
                </w:rPr>
                <w:t>全球与中国羊肚菌蘑菇行业发展分析及前景趋势报告（2026-2032年）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14ac1421f4d64" w:history="1">
                <w:r>
                  <w:rPr>
                    <w:rStyle w:val="Hyperlink"/>
                  </w:rPr>
                  <w:t>https://www.20087.com/5/71/YangDuJunMoGuShiChangQianJingFenXi.html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肚菌蘑菇是一种珍稀食用菌，以独特蜂窝状菌盖、浓郁香气及高营养价值受到高端餐饮与健康消费市场青睐。近年来，人工栽培技术取得突破，已实现从野生采集向半人工覆土栽培及设施化周年生产的转变，主产区集中于中国西南、西北及部分平原地区。当前栽培模式以“菌种+营养袋+温湿光控”为核心，但生产稳定性仍受制于菌种退化、土壤微生态失衡、气候异常及病虫害侵扰等因素，导致产量波动大、商品菇率不高。市场端呈现“优质优价”特征，干品与鲜品并行流通，但缺乏统一分级标准与品牌化运营，多数产品以初级农产品形式销售，深加工开发（如冻干、提取物）尚处起步阶段。</w:t>
      </w:r>
      <w:r>
        <w:rPr>
          <w:rFonts w:hint="eastAsia"/>
        </w:rPr>
        <w:br/>
      </w:r>
      <w:r>
        <w:rPr>
          <w:rFonts w:hint="eastAsia"/>
        </w:rPr>
        <w:t>　　未来，羊肚菌蘑菇产业将向标准化、工厂化与高值化方向升级。市场调研网指出，菌种选育将借助基因组编辑与分子标记辅助技术，培育抗逆性强、出菇整齐、风味稳定的商业化品种。栽培体系将逐步转向智能温室或立体工厂模式，通过物联网环境调控与微生物组管理提升生产可控性。在供应链端，冷链物流完善与产地初加工中心建设将保障鲜品品质，延长销售半径。产品形态亦将多元化，包括即食羊肚菌、功能性食品配料（如多糖、氨基酸提取物）及化妆品活性成分，拓展至大健康与美妆赛道。此外，地理标志认证与文化IP赋能（如“山珍宴”“菌乡旅游”）将强化品牌溢价，推动羊肚菌从稀缺食材向可持续高端农产品典范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14ac1421f4d64" w:history="1">
        <w:r>
          <w:rPr>
            <w:rStyle w:val="Hyperlink"/>
          </w:rPr>
          <w:t>全球与中国羊肚菌蘑菇行业发展分析及前景趋势报告（2026-2032年）</w:t>
        </w:r>
      </w:hyperlink>
      <w:r>
        <w:rPr>
          <w:rFonts w:hint="eastAsia"/>
        </w:rPr>
        <w:t>》通过详实的数据分析，全面解析了羊肚菌蘑菇行业的市场规模、需求动态及价格趋势，深入探讨了羊肚菌蘑菇产业链上下游的协同关系与竞争格局变化。报告对羊肚菌蘑菇细分市场进行精准划分，结合重点企业研究，揭示了品牌影响力与市场集中度的现状，为行业参与者提供了清晰的竞争态势洞察。同时，报告结合宏观经济环境、技术发展路径及消费者需求演变，科学预测了羊肚菌蘑菇行业的未来发展方向，并针对潜在风险提出了切实可行的应对策略。报告为羊肚菌蘑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全球市场羊肚菌蘑菇市场总体规模</w:t>
      </w:r>
      <w:r>
        <w:rPr>
          <w:rFonts w:hint="eastAsia"/>
        </w:rPr>
        <w:br/>
      </w:r>
      <w:r>
        <w:rPr>
          <w:rFonts w:hint="eastAsia"/>
        </w:rPr>
        <w:t>　　1.4 中国市场羊肚菌蘑菇市场总体规模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羊肚菌蘑菇行业发展总体概况</w:t>
      </w:r>
      <w:r>
        <w:rPr>
          <w:rFonts w:hint="eastAsia"/>
        </w:rPr>
        <w:br/>
      </w:r>
      <w:r>
        <w:rPr>
          <w:rFonts w:hint="eastAsia"/>
        </w:rPr>
        <w:t>　　　　1.5.2 羊肚菌蘑菇行业发展主要特点</w:t>
      </w:r>
      <w:r>
        <w:rPr>
          <w:rFonts w:hint="eastAsia"/>
        </w:rPr>
        <w:br/>
      </w:r>
      <w:r>
        <w:rPr>
          <w:rFonts w:hint="eastAsia"/>
        </w:rPr>
        <w:t>　　　　1.5.3 羊肚菌蘑菇行业发展影响因素</w:t>
      </w:r>
      <w:r>
        <w:rPr>
          <w:rFonts w:hint="eastAsia"/>
        </w:rPr>
        <w:br/>
      </w:r>
      <w:r>
        <w:rPr>
          <w:rFonts w:hint="eastAsia"/>
        </w:rPr>
        <w:t>　　　　1.5.3 .1 羊肚菌蘑菇有利因素</w:t>
      </w:r>
      <w:r>
        <w:rPr>
          <w:rFonts w:hint="eastAsia"/>
        </w:rPr>
        <w:br/>
      </w:r>
      <w:r>
        <w:rPr>
          <w:rFonts w:hint="eastAsia"/>
        </w:rPr>
        <w:t>　　　　1.5.3 .2 羊肚菌蘑菇不利因素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全球市场，近三年羊肚菌蘑菇主要企业占有率及排名（按收入）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羊肚菌蘑菇主要企业在国际市场占有率（按收入，2023-2026）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2025年羊肚菌蘑菇主要企业在国际市场排名（按收入）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全球市场主要企业羊肚菌蘑菇销售收入（2023-2026）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中国市场，近三年羊肚菌蘑菇主要企业占有率及排名（按收入）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羊肚菌蘑菇主要企业在中国市场占有率（按收入，2023-2026）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2025年羊肚菌蘑菇主要企业在中国市场排名（按收入）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中国市场主要企业羊肚菌蘑菇销售收入（2023-2026）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全球主要厂商羊肚菌蘑菇总部及产地分布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全球主要厂商成立时间及羊肚菌蘑菇商业化日期</w:t>
      </w:r>
      <w:r>
        <w:rPr>
          <w:rFonts w:hint="eastAsia"/>
        </w:rPr>
        <w:br/>
      </w:r>
      <w:r>
        <w:rPr>
          <w:rFonts w:hint="eastAsia"/>
        </w:rPr>
        <w:t>　　2.5 全球主要厂商羊肚菌蘑菇产品类型及应用</w:t>
      </w:r>
      <w:r>
        <w:rPr>
          <w:rFonts w:hint="eastAsia"/>
        </w:rPr>
        <w:br/>
      </w:r>
      <w:r>
        <w:rPr>
          <w:rFonts w:hint="eastAsia"/>
        </w:rPr>
        <w:t>　　2.6 羊肚菌蘑菇行业集中度、竞争程度分析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羊肚菌蘑菇行业集中度分析：2025年全球Top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全球羊肚菌蘑菇第一梯队、第二梯队和第三梯队厂商（品牌）及市场份额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全球羊肚菌蘑菇主要地区分析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全球主要地区羊肚菌蘑菇市场规模分析：2021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全球主要地区羊肚菌蘑菇销售额及份额（2021-2026）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全球主要地区羊肚菌蘑菇销售额及份额预测（2027-2032）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北美羊肚菌蘑菇销售额及预测（2021-2032）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欧洲羊肚菌蘑菇销售额及预测（2021-2032）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中国羊肚菌蘑菇销售额及预测（2021-2032）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日本羊肚菌蘑菇销售额及预测（2021-2032）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东南亚羊肚菌蘑菇销售额及预测（2021-2032）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印度羊肚菌蘑菇销售额及预测（2021-2032）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南美羊肚菌蘑菇销售额及预测（2021-2032）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中东羊肚菌蘑菇销售额及预测（2021-2032）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黑羊肚菌</w:t>
      </w:r>
      <w:r>
        <w:rPr>
          <w:rFonts w:hint="eastAsia"/>
        </w:rPr>
        <w:br/>
      </w:r>
      <w:r>
        <w:rPr>
          <w:rFonts w:hint="eastAsia"/>
        </w:rPr>
        <w:t>　　　　4.1.2 黄羊肚菌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按产品类型细分，全球羊肚菌蘑菇销售额对比（2021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按产品类型细分，全球羊肚菌蘑菇销售额及预测（2021-2032）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按产品类型细分，全球羊肚菌蘑菇销售额及市场份额（2021-2026）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按产品类型细分，全球羊肚菌蘑菇销售额预测（2027-2032）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按产品类型细分，中国羊肚菌蘑菇销售额及预测（2021-2032）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按产品类型细分，中国羊肚菌蘑菇销售额及市场份额（2021-2026）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按产品类型细分，中国羊肚菌蘑菇销售额预测（2027-2032）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按应用细分，全球羊肚菌蘑菇销售额对比（2021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按应用细分，全球羊肚菌蘑菇销售额及预测（2021-2032）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按应用细分，全球羊肚菌蘑菇销售额及市场份额（2021-2026）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按应用细分，全球羊肚菌蘑菇销售额预测（2027-2032）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中国不同应用羊肚菌蘑菇销售额及预测（2021-2032）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中国不同应用羊肚菌蘑菇销售额及市场份额（2021-2026）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中国不同应用羊肚菌蘑菇销售额预测（2027-2032）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羊肚菌蘑菇产品及服务介绍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羊肚菌蘑菇产品及服务介绍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羊肚菌蘑菇产品及服务介绍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羊肚菌蘑菇产品及服务介绍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羊肚菌蘑菇产品及服务介绍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羊肚菌蘑菇产品及服务介绍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羊肚菌蘑菇产品及服务介绍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羊肚菌蘑菇产品及服务介绍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羊肚菌蘑菇产品及服务介绍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羊肚菌蘑菇产品及服务介绍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羊肚菌蘑菇行业发展趋势</w:t>
      </w:r>
      <w:r>
        <w:rPr>
          <w:rFonts w:hint="eastAsia"/>
        </w:rPr>
        <w:br/>
      </w:r>
      <w:r>
        <w:rPr>
          <w:rFonts w:hint="eastAsia"/>
        </w:rPr>
        <w:t>　　7.2 羊肚菌蘑菇行业主要驱动因素</w:t>
      </w:r>
      <w:r>
        <w:rPr>
          <w:rFonts w:hint="eastAsia"/>
        </w:rPr>
        <w:br/>
      </w:r>
      <w:r>
        <w:rPr>
          <w:rFonts w:hint="eastAsia"/>
        </w:rPr>
        <w:t>　　7.3 羊肚菌蘑菇中国企业SWOT分析</w:t>
      </w:r>
      <w:r>
        <w:rPr>
          <w:rFonts w:hint="eastAsia"/>
        </w:rPr>
        <w:br/>
      </w:r>
      <w:r>
        <w:rPr>
          <w:rFonts w:hint="eastAsia"/>
        </w:rPr>
        <w:t>　　7.4 中国羊肚菌蘑菇行业政策环境分析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羊肚菌蘑菇行业产业链简介</w:t>
      </w:r>
      <w:r>
        <w:rPr>
          <w:rFonts w:hint="eastAsia"/>
        </w:rPr>
        <w:br/>
      </w:r>
      <w:r>
        <w:rPr>
          <w:rFonts w:hint="eastAsia"/>
        </w:rPr>
        <w:t>　　　　8.1.1 羊肚菌蘑菇行业供应链分析</w:t>
      </w:r>
      <w:r>
        <w:rPr>
          <w:rFonts w:hint="eastAsia"/>
        </w:rPr>
        <w:br/>
      </w:r>
      <w:r>
        <w:rPr>
          <w:rFonts w:hint="eastAsia"/>
        </w:rPr>
        <w:t>　　　　8.1.2 羊肚菌蘑菇主要原料及供应情况</w:t>
      </w:r>
      <w:r>
        <w:rPr>
          <w:rFonts w:hint="eastAsia"/>
        </w:rPr>
        <w:br/>
      </w:r>
      <w:r>
        <w:rPr>
          <w:rFonts w:hint="eastAsia"/>
        </w:rPr>
        <w:t>　　　　8.1.3 羊肚菌蘑菇行业主要下游客户</w:t>
      </w:r>
      <w:r>
        <w:rPr>
          <w:rFonts w:hint="eastAsia"/>
        </w:rPr>
        <w:br/>
      </w:r>
      <w:r>
        <w:rPr>
          <w:rFonts w:hint="eastAsia"/>
        </w:rPr>
        <w:t>　　8.2 羊肚菌蘑菇行业采购模式</w:t>
      </w:r>
      <w:r>
        <w:rPr>
          <w:rFonts w:hint="eastAsia"/>
        </w:rPr>
        <w:br/>
      </w:r>
      <w:r>
        <w:rPr>
          <w:rFonts w:hint="eastAsia"/>
        </w:rPr>
        <w:t>　　8.3 羊肚菌蘑菇行业生产模式</w:t>
      </w:r>
      <w:r>
        <w:rPr>
          <w:rFonts w:hint="eastAsia"/>
        </w:rPr>
        <w:br/>
      </w:r>
      <w:r>
        <w:rPr>
          <w:rFonts w:hint="eastAsia"/>
        </w:rPr>
        <w:t>　　8.4 羊肚菌蘑菇行业销售模式及销售渠道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羊肚菌蘑菇行业发展主要特点</w:t>
      </w:r>
      <w:r>
        <w:rPr>
          <w:rFonts w:hint="eastAsia"/>
        </w:rPr>
        <w:br/>
      </w:r>
      <w:r>
        <w:rPr>
          <w:rFonts w:hint="eastAsia"/>
        </w:rPr>
        <w:t>　　表 2： 羊肚菌蘑菇行业发展有利因素分析</w:t>
      </w:r>
      <w:r>
        <w:rPr>
          <w:rFonts w:hint="eastAsia"/>
        </w:rPr>
        <w:br/>
      </w:r>
      <w:r>
        <w:rPr>
          <w:rFonts w:hint="eastAsia"/>
        </w:rPr>
        <w:t>　　表 3： 羊肚菌蘑菇行业发展不利因素分析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进入羊肚菌蘑菇行业壁垒</w:t>
      </w:r>
      <w:r>
        <w:rPr>
          <w:rFonts w:hint="eastAsia"/>
        </w:rPr>
        <w:br/>
      </w:r>
      <w:r>
        <w:rPr>
          <w:rFonts w:hint="eastAsia"/>
        </w:rPr>
        <w:t>　　表 5： 羊肚菌蘑菇主要企业在国际市场占有率（按收入，2023-2026）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2025年羊肚菌蘑菇主要企业在国际市场排名（按收入）&amp;（万元）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全球市场主要企业羊肚菌蘑菇销售收入（2023-2026）&amp;（万元）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羊肚菌蘑菇主要企业在中国市场占有率（按收入，2023-2026）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2025年羊肚菌蘑菇主要企业在中国市场排名（按收入）&amp;（万元）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中国市场主要企业羊肚菌蘑菇销售收入（2023-2026）&amp;（万元）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全球主要厂商羊肚菌蘑菇总部及产地分布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全球主要厂商成立时间及羊肚菌蘑菇商业化日期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全球主要厂商羊肚菌蘑菇产品类型及应用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2025年全球羊肚菌蘑菇主要厂商市场地位（第一梯队、第二梯队和第三梯队）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全球羊肚菌蘑菇市场投资、并购等现状分析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全球主要地区羊肚菌蘑菇销售额：（2021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全球主要地区羊肚菌蘑菇销售额（2021-2026）&amp;（万元）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全球主要地区羊肚菌蘑菇销售额及份额列表（2021-2026）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全球主要地区羊肚菌蘑菇销售额预测（2027-2032）&amp;（万元）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全球主要地区羊肚菌蘑菇销售额及份额列表预测（2027-2032）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黑羊肚菌主要企业列表</w:t>
      </w:r>
      <w:r>
        <w:rPr>
          <w:rFonts w:hint="eastAsia"/>
        </w:rPr>
        <w:br/>
      </w:r>
      <w:r>
        <w:rPr>
          <w:rFonts w:hint="eastAsia"/>
        </w:rPr>
        <w:t>　　表 22： 黄羊肚菌主要企业列表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按产品类型细分，全球羊肚菌蘑菇销售额及增长率对比（2021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按产品类型细分，全球羊肚菌蘑菇销售额（2021-2026）&amp;（万元）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按产品类型细分，全球羊肚菌蘑菇销售额市场份额列表（2021-2026）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按产品类型细分，全球羊肚菌蘑菇销售额预测（2027-2032）&amp;（万元）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按产品类型细分，全球羊肚菌蘑菇销售额市场份额预测（2027-2032）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按产品类型细分，中国羊肚菌蘑菇销售额（2021-2026）&amp;（万元）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按产品类型细分，中国羊肚菌蘑菇销售额市场份额列表（2021-2026）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按产品类型细分，中国羊肚菌蘑菇销售额预测（2027-2032）&amp;（万元）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按产品类型细分，中国羊肚菌蘑菇销售额市场份额预测（2027-2032）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按应用细分，全球羊肚菌蘑菇销售额及增长率对比（2021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按应用细分，全球羊肚菌蘑菇销售额（2021-2026）&amp;（万元）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按应用细分，全球羊肚菌蘑菇销售额市场份额列表（2021-2026）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按应用细分，全球羊肚菌蘑菇销售额预测（2027-2032）&amp;（万元）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按应用细分，全球羊肚菌蘑菇市场份额预测（2027-2032）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中国不同应用羊肚菌蘑菇销售额（2021-2026）&amp;（万元）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中国不同应用羊肚菌蘑菇销售额市场份额列表（2021-2026）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中国不同应用羊肚菌蘑菇销售额预测（2027-2032）&amp;（万元）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中国不同应用羊肚菌蘑菇销售额市场份额预测（2027-2032）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羊肚菌蘑菇产品及服务介绍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羊肚菌蘑菇产品及服务介绍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羊肚菌蘑菇产品及服务介绍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羊肚菌蘑菇产品及服务介绍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羊肚菌蘑菇产品及服务介绍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羊肚菌蘑菇产品及服务介绍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羊肚菌蘑菇产品及服务介绍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羊肚菌蘑菇产品及服务介绍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羊肚菌蘑菇产品及服务介绍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重点企业（10）公司信息、总部、羊肚菌蘑菇市场地位以及主要的竞争对手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羊肚菌蘑菇产品及服务介绍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羊肚菌蘑菇收入及毛利率（2021-2026）&amp;（万元）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羊肚菌蘑菇行业发展趋势</w:t>
      </w:r>
      <w:r>
        <w:rPr>
          <w:rFonts w:hint="eastAsia"/>
        </w:rPr>
        <w:br/>
      </w:r>
      <w:r>
        <w:rPr>
          <w:rFonts w:hint="eastAsia"/>
        </w:rPr>
        <w:t>　　表 91： 羊肚菌蘑菇行业主要驱动因素</w:t>
      </w:r>
      <w:r>
        <w:rPr>
          <w:rFonts w:hint="eastAsia"/>
        </w:rPr>
        <w:br/>
      </w:r>
      <w:r>
        <w:rPr>
          <w:rFonts w:hint="eastAsia"/>
        </w:rPr>
        <w:t>　　表 92： 羊肚菌蘑菇行业供应链分析</w:t>
      </w:r>
      <w:r>
        <w:rPr>
          <w:rFonts w:hint="eastAsia"/>
        </w:rPr>
        <w:br/>
      </w:r>
      <w:r>
        <w:rPr>
          <w:rFonts w:hint="eastAsia"/>
        </w:rPr>
        <w:t>　　表 93： 羊肚菌蘑菇上游原料供应商</w:t>
      </w:r>
      <w:r>
        <w:rPr>
          <w:rFonts w:hint="eastAsia"/>
        </w:rPr>
        <w:br/>
      </w:r>
      <w:r>
        <w:rPr>
          <w:rFonts w:hint="eastAsia"/>
        </w:rPr>
        <w:t>　　表 94： 羊肚菌蘑菇行业主要下游客户</w:t>
      </w:r>
      <w:r>
        <w:rPr>
          <w:rFonts w:hint="eastAsia"/>
        </w:rPr>
        <w:br/>
      </w:r>
      <w:r>
        <w:rPr>
          <w:rFonts w:hint="eastAsia"/>
        </w:rPr>
        <w:t>　　表 95： 羊肚菌蘑菇典型经销商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羊肚菌蘑菇产品图片</w:t>
      </w:r>
      <w:r>
        <w:rPr>
          <w:rFonts w:hint="eastAsia"/>
        </w:rPr>
        <w:br/>
      </w:r>
      <w:r>
        <w:rPr>
          <w:rFonts w:hint="eastAsia"/>
        </w:rPr>
        <w:t>　　图 2： 全球市场羊肚菌蘑菇市场规模，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全球羊肚菌蘑菇市场销售额预测：（万元）&amp;（2021-2032）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中国市场羊肚菌蘑菇销售额及未来趋势（2021-2032）&amp;（万元）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2025年全球前五大厂商羊肚菌蘑菇市场份额</w:t>
      </w:r>
      <w:r>
        <w:rPr>
          <w:rFonts w:hint="eastAsia"/>
        </w:rPr>
        <w:br/>
      </w:r>
      <w:r>
        <w:rPr>
          <w:rFonts w:hint="eastAsia"/>
        </w:rPr>
        <w:t>　　图 6： 2025年全球羊肚菌蘑菇第一梯队、第二梯队和第三梯队厂商及市场份额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全球主要地区羊肚菌蘑菇销售额市场份额（2021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北美羊肚菌蘑菇销售额及预测（2021-2032）&amp;（万元）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欧洲羊肚菌蘑菇销售额及预测（2021-2032）&amp;（万元）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中国羊肚菌蘑菇销售额及预测（2021-2032）&amp;（万元）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日本羊肚菌蘑菇销售额及预测（2021-2032）&amp;（万元）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东南亚羊肚菌蘑菇销售额及预测（2021-2032）&amp;（万元）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印度羊肚菌蘑菇销售额及预测（2021-2032）&amp;（万元）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南美羊肚菌蘑菇销售额及预测（2021-2032）&amp;（万元）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中东羊肚菌蘑菇销售额及预测（2021-2032）&amp;（万元）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黑羊肚菌 产品图片</w:t>
      </w:r>
      <w:r>
        <w:rPr>
          <w:rFonts w:hint="eastAsia"/>
        </w:rPr>
        <w:br/>
      </w:r>
      <w:r>
        <w:rPr>
          <w:rFonts w:hint="eastAsia"/>
        </w:rPr>
        <w:t>　　图 17： 全球黑羊肚菌规模及增长率（2021-2032）&amp;（万元）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黄羊肚菌产品图片</w:t>
      </w:r>
      <w:r>
        <w:rPr>
          <w:rFonts w:hint="eastAsia"/>
        </w:rPr>
        <w:br/>
      </w:r>
      <w:r>
        <w:rPr>
          <w:rFonts w:hint="eastAsia"/>
        </w:rPr>
        <w:t>　　图 19： 全球黄羊肚菌规模及增长率（2021-2032）&amp;（万元）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按产品类型细分，全球羊肚菌蘑菇市场份额2025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按产品类型细分，全球羊肚菌蘑菇市场份额2021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按产品类型细分，全球羊肚菌蘑菇市场份额预测2026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按产品类型细分，中国羊肚菌蘑菇市场份额2021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按产品类型细分，中国羊肚菌蘑菇市场份额预测2026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按应用细分，全球羊肚菌蘑菇市场份额2025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按应用细分，全球羊肚菌蘑菇市场份额2021 &amp; 2025</w:t>
      </w:r>
      <w:r>
        <w:rPr>
          <w:rFonts w:hint="eastAsia"/>
        </w:rPr>
        <w:br/>
      </w:r>
      <w:r>
        <w:rPr>
          <w:rFonts w:hint="eastAsia"/>
        </w:rPr>
        <w:t>　　图 29： 羊肚菌蘑菇中国企业SWOT分析</w:t>
      </w:r>
      <w:r>
        <w:rPr>
          <w:rFonts w:hint="eastAsia"/>
        </w:rPr>
        <w:br/>
      </w:r>
      <w:r>
        <w:rPr>
          <w:rFonts w:hint="eastAsia"/>
        </w:rPr>
        <w:t>　　图 30： 羊肚菌蘑菇产业链</w:t>
      </w:r>
      <w:r>
        <w:rPr>
          <w:rFonts w:hint="eastAsia"/>
        </w:rPr>
        <w:br/>
      </w:r>
      <w:r>
        <w:rPr>
          <w:rFonts w:hint="eastAsia"/>
        </w:rPr>
        <w:t>　　图 31： 羊肚菌蘑菇行业采购模式分析</w:t>
      </w:r>
      <w:r>
        <w:rPr>
          <w:rFonts w:hint="eastAsia"/>
        </w:rPr>
        <w:br/>
      </w:r>
      <w:r>
        <w:rPr>
          <w:rFonts w:hint="eastAsia"/>
        </w:rPr>
        <w:t>　　图 32： 羊肚菌蘑菇行业生产模式</w:t>
      </w:r>
      <w:r>
        <w:rPr>
          <w:rFonts w:hint="eastAsia"/>
        </w:rPr>
        <w:br/>
      </w:r>
      <w:r>
        <w:rPr>
          <w:rFonts w:hint="eastAsia"/>
        </w:rPr>
        <w:t>　　图 33： 羊肚菌蘑菇行业销售模式分析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14ac1421f4d64" w:history="1">
        <w:r>
          <w:rPr>
            <w:rStyle w:val="Hyperlink"/>
          </w:rPr>
          <w:t>全球与中国羊肚菌蘑菇行业发展分析及前景趋势报告（2026-2032年）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14ac1421f4d64" w:history="1">
        <w:r>
          <w:rPr>
            <w:rStyle w:val="Hyperlink"/>
          </w:rPr>
          <w:t>https://www.20087.com/5/71/YangDuJunMoGuShiChangQianJingFenXi.html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热点：羊肚菌长什么样、羊肚菌蘑菇的功效与作用、羊肚菌简介、羊肚菌蘑菇怎么做好吃、羊肚菌是啥、羊肚菌蘑菇生长在什么地方、羊肚菌的做法大全、羊肚菌蘑菇煲汤、羊肚菌的吃法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1fc38db60455f" w:history="1">
      <w:r>
        <w:rPr>
          <w:rStyle w:val="Hyperlink"/>
        </w:rPr>
        <w:t>全球与中国羊肚菌蘑菇行业发展分析及前景趋势报告（2026-2032年）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angDuJunMoGuShiChangQianJingFenXi.html" TargetMode="External" Id="Rebb14ac1421f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angDuJunMoGuShiChangQianJingFenXi.html" TargetMode="External" Id="R9431fc38db60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2026-02-08T00:33:56Z</dcterms:created>
  <dcterms:modified xsi:type="dcterms:W3CDTF">2026-02-08T01:33:56Z</dcterms:modified>
  <dc:subject>全球与中国羊肚菌蘑菇行业发展分析及前景趋势报告（2026-2032年）</dc:subject>
  <dc:title>全球与中国羊肚菌蘑菇行业发展分析及前景趋势报告（2026-2032年）</dc:title>
  <cp:keywords>全球与中国羊肚菌蘑菇行业发展分析及前景趋势报告（2026-2032年）</cp:keywords>
  <dc:description>全球与中国羊肚菌蘑菇行业发展分析及前景趋势报告（2026-2032年）</dc:description>
</cp:coreProperties>
</file>