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69a10559f451e" w:history="1">
              <w:r>
                <w:rPr>
                  <w:rStyle w:val="Hyperlink"/>
                </w:rPr>
                <w:t>2025-2031年全球与中国乙烯利行业发展调研及前景分析报告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69a10559f451e" w:history="1">
              <w:r>
                <w:rPr>
                  <w:rStyle w:val="Hyperlink"/>
                </w:rPr>
                <w:t>2025-2031年全球与中国乙烯利行业发展调研及前景分析报告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69a10559f451e" w:history="1">
                <w:r>
                  <w:rPr>
                    <w:rStyle w:val="Hyperlink"/>
                  </w:rPr>
                  <w:t>https://www.20087.com/6/01/YiXiLiDeXianZhuangYuFaZhanQianJing.html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作为一种植物生长调节剂，广泛应用于农业生产中，通过促进果实成熟、调节植物生长发育来提高作物产量和品质。目前，市场上的乙烯利产品注重配方优化，以提高使用效果和安全性，减少对环境和人体的潜在风险。此外，精准农业技术的引入，如无人机喷洒，提高了施药的精准度和效率。</w:t>
      </w:r>
      <w:r>
        <w:rPr>
          <w:rFonts w:hint="eastAsia"/>
        </w:rPr>
        <w:br/>
      </w:r>
      <w:r>
        <w:rPr>
          <w:rFonts w:hint="eastAsia"/>
        </w:rPr>
        <w:t>　　未来乙烯利的应用将更加注重科学施用和生物安全性。随着生物技术的发展，通过基因编辑等手段培育对乙烯敏感度更高的作物品种，可能减少乙烯利的使用量。同时，生物降解型乙烯释放材料的研发，将减少残留问题，更加符合绿色农业的发展趋势。此外，结合物联网和大数据分析，实现作物生长状态的实时监测，将指导农民更精准地使用乙烯利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69a10559f451e" w:history="1">
        <w:r>
          <w:rPr>
            <w:rStyle w:val="Hyperlink"/>
          </w:rPr>
          <w:t>2025-2031年全球与中国乙烯利行业发展调研及前景分析报告</w:t>
        </w:r>
      </w:hyperlink>
      <w:r>
        <w:rPr>
          <w:rFonts w:hint="eastAsia"/>
        </w:rPr>
        <w:t>》基于统计局、相关行业协会及科研机构的详实数据，系统呈现乙烯利行业市场规模、技术发展现状及未来趋势，客观分析乙烯利行业竞争格局与主要企业经营状况。报告从乙烯利供需关系、政策环境等维度，评估了乙烯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乙烯利市场概述</w:t>
      </w:r>
      <w:r>
        <w:rPr>
          <w:rFonts w:hint="eastAsia"/>
        </w:rPr>
        <w:br/>
      </w:r>
      <w:r>
        <w:rPr>
          <w:rFonts w:hint="eastAsia"/>
        </w:rPr>
        <w:t>　　1.1 乙烯利行业概述及统计范围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从不同应用，乙烯利主要包括如下几个方面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乙烯利行业发展总体概况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乙烯利行业发展主要特点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全球乙烯利供需现状及预测（2020-2031）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全球主要地区乙烯利产量及发展趋势（2020-2031）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中国乙烯利供需现状及预测（2020-2031）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中国乙烯利产能、产量、产能利用率及发展趋势（2020-2031）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中国乙烯利产量、市场需求量及发展趋势（2020-2031）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中国乙烯利产能和产量占全球的比重（2020-2031）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全球乙烯利销量及收入（2020-2031）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全球市场乙烯利收入（2020-2031）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全球市场乙烯利销量（2020-2031）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全球市场乙烯利价格趋势（2020-2031）</w:t>
      </w:r>
      <w:r>
        <w:rPr>
          <w:rFonts w:hint="eastAsia"/>
        </w:rPr>
        <w:br/>
      </w:r>
      <w:r>
        <w:rPr>
          <w:rFonts w:hint="eastAsia"/>
        </w:rPr>
        <w:t>　　2.4 中国乙烯利销量及收入（2020-2031）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中国市场乙烯利收入（2020-2031）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中国市场乙烯利销量（2020-2031）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中国市场乙烯利销量和收入占全球的比重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全球主要地区乙烯利销量分析：2020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2025年全球主要生产商乙烯利收入排名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2025年中国主要生产商乙烯利收入排名</w:t>
      </w:r>
      <w:r>
        <w:rPr>
          <w:rFonts w:hint="eastAsia"/>
        </w:rPr>
        <w:br/>
      </w:r>
      <w:r>
        <w:rPr>
          <w:rFonts w:hint="eastAsia"/>
        </w:rPr>
        <w:t>　　4.3 全球主要厂商乙烯利总部及产地分布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全球主要厂商乙烯利商业化日期</w:t>
      </w:r>
      <w:r>
        <w:rPr>
          <w:rFonts w:hint="eastAsia"/>
        </w:rPr>
        <w:br/>
      </w:r>
      <w:r>
        <w:rPr>
          <w:rFonts w:hint="eastAsia"/>
        </w:rPr>
        <w:t>　　4.5 全球主要厂商乙烯利产品类型及应用</w:t>
      </w:r>
      <w:r>
        <w:rPr>
          <w:rFonts w:hint="eastAsia"/>
        </w:rPr>
        <w:br/>
      </w:r>
      <w:r>
        <w:rPr>
          <w:rFonts w:hint="eastAsia"/>
        </w:rPr>
        <w:t>　　4.6 乙烯利行业集中度、竞争程度分析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乙烯利行业集中度分析：全球头部厂商份额（Top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全球乙烯利第一梯队、第二梯队和第三梯队生产商（品牌）及市场份额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不同产品类型乙烯利分析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全球市场不同产品类型乙烯利销量（2020-2031）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全球市场不同产品类型乙烯利销量及市场份额（2020-2025）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全球市场不同产品类型乙烯利销量预测（2025-2031）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全球市场不同产品类型乙烯利收入（2020-2031）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全球市场不同产品类型乙烯利收入及市场份额（2020-2025）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全球市场不同产品类型乙烯利收入预测（2025-2031）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全球市场不同产品类型乙烯利价格走势（2020-2031）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中国市场不同产品类型乙烯利销量（2020-2031）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中国市场不同产品类型乙烯利销量及市场份额（2020-2025）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中国市场不同产品类型乙烯利销量预测（2025-2031）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中国市场不同产品类型乙烯利收入（2020-2031）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中国市场不同产品类型乙烯利收入及市场份额（2020-2025）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中国市场不同产品类型乙烯利收入预测（2025-2031）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不同应用乙烯利分析</w:t>
      </w:r>
      <w:r>
        <w:rPr>
          <w:rFonts w:hint="eastAsia"/>
        </w:rPr>
        <w:br/>
      </w:r>
      <w:r>
        <w:rPr>
          <w:rFonts w:hint="eastAsia"/>
        </w:rPr>
        <w:t>　　6.1 全球市场不同应用乙烯利销量（2020-2031）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全球市场不同应用乙烯利销量及市场份额（2020-2025）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全球市场不同应用乙烯利销量预测（2025-2031）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全球市场不同应用乙烯利收入（2020-2031）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全球市场不同应用乙烯利收入及市场份额（2020-2025）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全球市场不同应用乙烯利收入预测（2025-2031）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全球市场不同应用乙烯利价格走势（2020-2031）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中国市场不同应用乙烯利销量（2020-2031）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中国市场不同应用乙烯利销量及市场份额（2020-2025）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中国市场不同应用乙烯利销量预测（2025-2031）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中国市场不同应用乙烯利收入（2020-2031）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中国市场不同应用乙烯利收入及市场份额（2020-2025）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中国市场不同应用乙烯利收入预测（2025-2031）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乙烯利行业发展趋势</w:t>
      </w:r>
      <w:r>
        <w:rPr>
          <w:rFonts w:hint="eastAsia"/>
        </w:rPr>
        <w:br/>
      </w:r>
      <w:r>
        <w:rPr>
          <w:rFonts w:hint="eastAsia"/>
        </w:rPr>
        <w:t>　　7.2 乙烯利行业主要驱动因素</w:t>
      </w:r>
      <w:r>
        <w:rPr>
          <w:rFonts w:hint="eastAsia"/>
        </w:rPr>
        <w:br/>
      </w:r>
      <w:r>
        <w:rPr>
          <w:rFonts w:hint="eastAsia"/>
        </w:rPr>
        <w:t>　　7.3 乙烯利中国企业SWOT分析</w:t>
      </w:r>
      <w:r>
        <w:rPr>
          <w:rFonts w:hint="eastAsia"/>
        </w:rPr>
        <w:br/>
      </w:r>
      <w:r>
        <w:rPr>
          <w:rFonts w:hint="eastAsia"/>
        </w:rPr>
        <w:t>　　7.4 中国乙烯利行业政策环境分析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乙烯利行业产业链简介</w:t>
      </w:r>
      <w:r>
        <w:rPr>
          <w:rFonts w:hint="eastAsia"/>
        </w:rPr>
        <w:br/>
      </w:r>
      <w:r>
        <w:rPr>
          <w:rFonts w:hint="eastAsia"/>
        </w:rPr>
        <w:t>　　　　8.1.1 乙烯利行业供应链分析</w:t>
      </w:r>
      <w:r>
        <w:rPr>
          <w:rFonts w:hint="eastAsia"/>
        </w:rPr>
        <w:br/>
      </w:r>
      <w:r>
        <w:rPr>
          <w:rFonts w:hint="eastAsia"/>
        </w:rPr>
        <w:t>　　　　8.1.2 乙烯利主要原料及供应情况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乙烯利行业主要下游客户</w:t>
      </w:r>
      <w:r>
        <w:rPr>
          <w:rFonts w:hint="eastAsia"/>
        </w:rPr>
        <w:br/>
      </w:r>
      <w:r>
        <w:rPr>
          <w:rFonts w:hint="eastAsia"/>
        </w:rPr>
        <w:t>　　8.2 乙烯利行业采购模式</w:t>
      </w:r>
      <w:r>
        <w:rPr>
          <w:rFonts w:hint="eastAsia"/>
        </w:rPr>
        <w:br/>
      </w:r>
      <w:r>
        <w:rPr>
          <w:rFonts w:hint="eastAsia"/>
        </w:rPr>
        <w:t>　　8.3 乙烯利行业生产模式</w:t>
      </w:r>
      <w:r>
        <w:rPr>
          <w:rFonts w:hint="eastAsia"/>
        </w:rPr>
        <w:br/>
      </w:r>
      <w:r>
        <w:rPr>
          <w:rFonts w:hint="eastAsia"/>
        </w:rPr>
        <w:t>　　8.4 乙烯利行业销售模式及销售渠道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中国市场乙烯利进出口贸易趋势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中国市场乙烯利主要进口来源</w:t>
      </w:r>
      <w:r>
        <w:rPr>
          <w:rFonts w:hint="eastAsia"/>
        </w:rPr>
        <w:br/>
      </w:r>
      <w:r>
        <w:rPr>
          <w:rFonts w:hint="eastAsia"/>
        </w:rPr>
        <w:t>　　10.4 中国市场乙烯利主要出口目的地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中国市场乙烯利主要地区分布</w:t>
      </w:r>
      <w:r>
        <w:rPr>
          <w:rFonts w:hint="eastAsia"/>
        </w:rPr>
        <w:br/>
      </w:r>
      <w:r>
        <w:rPr>
          <w:rFonts w:hint="eastAsia"/>
        </w:rPr>
        <w:t>　　11.1 中国乙烯利生产地区分布</w:t>
      </w:r>
      <w:r>
        <w:rPr>
          <w:rFonts w:hint="eastAsia"/>
        </w:rPr>
        <w:br/>
      </w:r>
      <w:r>
        <w:rPr>
          <w:rFonts w:hint="eastAsia"/>
        </w:rPr>
        <w:t>　　11.2 中国乙烯利消费地区分布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全球不同产品类型乙烯利销售额2020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全球不同产品类型乙烯利市场份额2025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全球不同应用乙烯利销售额2020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全球不同应用乙烯利市场份额2024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2025年全球前五大品牌乙烯利市场份额</w:t>
      </w:r>
      <w:r>
        <w:rPr>
          <w:rFonts w:hint="eastAsia"/>
        </w:rPr>
        <w:br/>
      </w:r>
      <w:r>
        <w:rPr>
          <w:rFonts w:hint="eastAsia"/>
        </w:rPr>
        <w:t>　　图 2025年全球乙烯利第一梯队、第二梯队和第三梯队厂商及市场份额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全球乙烯利产能、产量、产能利用率及发展趋势（2020-2031）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全球乙烯利产量、需求量及发展趋势（2020-2031）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全球主要地区乙烯利产量市场份额（2020-2031）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中国乙烯利产能、产量、产能利用率及发展趋势（2020-2031）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中国乙烯利产量、市场需求量及发展趋势（2020-2031）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全球乙烯利市场销售额及增长率（2020-2031）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全球市场乙烯利市场规模：2020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全球市场乙烯利销量及增长率（2020-2031）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全球市场乙烯利价格趋势（2020-2031）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全球主要地区乙烯利销售收入（2020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全球主要地区乙烯利销售收入市场份额（2024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北美市场乙烯利销量及增长率（2020-2031）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北美市场乙烯利收入及增长率（2020-2031）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欧洲市场乙烯利销量及增长率（2020-2031）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欧洲市场乙烯利收入及增长率（2020-2031）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中国市场乙烯利销量及增长率（2020-2031）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中国市场乙烯利收入及增长率（2020-2031）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日本市场乙烯利销量及增长率（2020-2031）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日本市场乙烯利收入及增长率（2020-2031）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东南亚市场乙烯利销量及增长率（2020-2031）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东南亚市场乙烯利收入及增长率（2020-2031）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印度市场乙烯利销量及增长率（2020-2031）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印度市场乙烯利收入及增长率（2020-2031）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全球不同产品类型乙烯利价格走势（2020-2031）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全球不同应用乙烯利价格走势（2020-2031）</w:t>
      </w:r>
      <w:r>
        <w:rPr>
          <w:rFonts w:hint="eastAsia"/>
        </w:rPr>
        <w:br/>
      </w:r>
      <w:r>
        <w:rPr>
          <w:rFonts w:hint="eastAsia"/>
        </w:rPr>
        <w:t>　　图 中国乙烯利企业乙烯利优势、劣势、机会、威胁分析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乙烯利产业链</w:t>
      </w:r>
      <w:r>
        <w:rPr>
          <w:rFonts w:hint="eastAsia"/>
        </w:rPr>
        <w:br/>
      </w:r>
      <w:r>
        <w:rPr>
          <w:rFonts w:hint="eastAsia"/>
        </w:rPr>
        <w:t>　　图 乙烯利行业采购模式分析</w:t>
      </w:r>
      <w:r>
        <w:rPr>
          <w:rFonts w:hint="eastAsia"/>
        </w:rPr>
        <w:br/>
      </w:r>
      <w:r>
        <w:rPr>
          <w:rFonts w:hint="eastAsia"/>
        </w:rPr>
        <w:t>　　图 乙烯利行业生产模式分析</w:t>
      </w:r>
      <w:r>
        <w:rPr>
          <w:rFonts w:hint="eastAsia"/>
        </w:rPr>
        <w:br/>
      </w:r>
      <w:r>
        <w:rPr>
          <w:rFonts w:hint="eastAsia"/>
        </w:rPr>
        <w:t>　　图 乙烯利行业销售模式分析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按产品类型细分，全球乙烯利市场规模2020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按应用细分，全球乙烯利市场规模2020 VS 2025 VS 2031</w:t>
      </w:r>
      <w:r>
        <w:rPr>
          <w:rFonts w:hint="eastAsia"/>
        </w:rPr>
        <w:br/>
      </w:r>
      <w:r>
        <w:rPr>
          <w:rFonts w:hint="eastAsia"/>
        </w:rPr>
        <w:t>　　表 乙烯利行业发展主要特点</w:t>
      </w:r>
      <w:r>
        <w:rPr>
          <w:rFonts w:hint="eastAsia"/>
        </w:rPr>
        <w:br/>
      </w:r>
      <w:r>
        <w:rPr>
          <w:rFonts w:hint="eastAsia"/>
        </w:rPr>
        <w:t>　　表 乙烯利行业发展有利因素分析</w:t>
      </w:r>
      <w:r>
        <w:rPr>
          <w:rFonts w:hint="eastAsia"/>
        </w:rPr>
        <w:br/>
      </w:r>
      <w:r>
        <w:rPr>
          <w:rFonts w:hint="eastAsia"/>
        </w:rPr>
        <w:t>　　表 乙烯利行业发展不利因素分析</w:t>
      </w:r>
      <w:r>
        <w:rPr>
          <w:rFonts w:hint="eastAsia"/>
        </w:rPr>
        <w:br/>
      </w:r>
      <w:r>
        <w:rPr>
          <w:rFonts w:hint="eastAsia"/>
        </w:rPr>
        <w:t>　　表 乙烯利技术 标准</w:t>
      </w:r>
      <w:r>
        <w:rPr>
          <w:rFonts w:hint="eastAsia"/>
        </w:rPr>
        <w:br/>
      </w:r>
      <w:r>
        <w:rPr>
          <w:rFonts w:hint="eastAsia"/>
        </w:rPr>
        <w:t>　　表 进入乙烯利行业壁垒</w:t>
      </w:r>
      <w:r>
        <w:rPr>
          <w:rFonts w:hint="eastAsia"/>
        </w:rPr>
        <w:br/>
      </w:r>
      <w:r>
        <w:rPr>
          <w:rFonts w:hint="eastAsia"/>
        </w:rPr>
        <w:t>　　表 乙烯利主要企业在国际市场占有率（按销量，2020-2025）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2025年乙烯利主要企业在国际市场排名（按销量）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全球市场主要企业乙烯利销量（2020-2025）</w:t>
      </w:r>
      <w:r>
        <w:rPr>
          <w:rFonts w:hint="eastAsia"/>
        </w:rPr>
        <w:br/>
      </w:r>
      <w:r>
        <w:rPr>
          <w:rFonts w:hint="eastAsia"/>
        </w:rPr>
        <w:t>　　表 乙烯利主要企业在国际市场占有率（按收入，2020-2025）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2025年乙烯利主要企业在国际市场排名（按收入）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全球市场主要企业乙烯利销售收入（2020-2025）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全球市场主要企业乙烯利销售价格（2020-2025）</w:t>
      </w:r>
      <w:r>
        <w:rPr>
          <w:rFonts w:hint="eastAsia"/>
        </w:rPr>
        <w:br/>
      </w:r>
      <w:r>
        <w:rPr>
          <w:rFonts w:hint="eastAsia"/>
        </w:rPr>
        <w:t>　　表 乙烯利主要企业在中国市场占有率（按销量，2020-2025）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2025年乙烯利主要企业在中国市场排名（按销量）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中国市场主要企业乙烯利销量（2020-2025）</w:t>
      </w:r>
      <w:r>
        <w:rPr>
          <w:rFonts w:hint="eastAsia"/>
        </w:rPr>
        <w:br/>
      </w:r>
      <w:r>
        <w:rPr>
          <w:rFonts w:hint="eastAsia"/>
        </w:rPr>
        <w:t>　　表 乙烯利主要企业在中国市场占有率（按收入，2020-2025）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2025年乙烯利主要企业在中国市场排名（按收入）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中国市场主要企业乙烯利销售收入（2020-2025）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全球主要厂商乙烯利总部及产地分布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全球主要厂商成立时间及乙烯利商业化日期</w:t>
      </w:r>
      <w:r>
        <w:rPr>
          <w:rFonts w:hint="eastAsia"/>
        </w:rPr>
        <w:br/>
      </w:r>
      <w:r>
        <w:rPr>
          <w:rFonts w:hint="eastAsia"/>
        </w:rPr>
        <w:t>　　表 全球主要厂商乙烯利产品类型及应用</w:t>
      </w:r>
      <w:r>
        <w:rPr>
          <w:rFonts w:hint="eastAsia"/>
        </w:rPr>
        <w:br/>
      </w:r>
      <w:r>
        <w:rPr>
          <w:rFonts w:hint="eastAsia"/>
        </w:rPr>
        <w:t>　　表 2025年全球乙烯利主要厂商市场地位（第一梯队、第二梯队和第三梯队）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全球乙烯利市场投资、并购等现状分析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全球主要地区乙烯利产量增速（CAGR）（2020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全球主要地区乙烯利产量（2020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全球主要地区乙烯利产量（2020-2025）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全球主要地区乙烯利销售收入（2020-2025）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全球主要地区乙烯利销量（2020-2025）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乙烯利生产基地、销售区域、竞争对手及市场地位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乙烯利产品规格、参数及市场应用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乙烯利销量、收入、价格及毛利率（2020-2025）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全球不同产品类型乙烯利销量（2020-2025年）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全球不同产品类型乙烯利销量预测（2025-2031）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全球市场不同产品类型乙烯利销量市场份额预测（2025-2031）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全球不同产品类型乙烯利收入（2020-2025年）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全球不同产品类型乙烯利收入预测（2025-2031）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全球不同产品类型乙烯利收入市场份额预测（2025-2031）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全球不同应用乙烯利销量预测（2025-2031）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全球市场不同应用乙烯利销量市场份额预测（2025-2031）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全球不同应用乙烯利收入预测（2025-2031）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乙烯利行业发展趋势</w:t>
      </w:r>
      <w:r>
        <w:rPr>
          <w:rFonts w:hint="eastAsia"/>
        </w:rPr>
        <w:br/>
      </w:r>
      <w:r>
        <w:rPr>
          <w:rFonts w:hint="eastAsia"/>
        </w:rPr>
        <w:t>　　表 乙烯利市场前景</w:t>
      </w:r>
      <w:r>
        <w:rPr>
          <w:rFonts w:hint="eastAsia"/>
        </w:rPr>
        <w:br/>
      </w:r>
      <w:r>
        <w:rPr>
          <w:rFonts w:hint="eastAsia"/>
        </w:rPr>
        <w:t>　　表 乙烯利行业主要驱动因素</w:t>
      </w:r>
      <w:r>
        <w:rPr>
          <w:rFonts w:hint="eastAsia"/>
        </w:rPr>
        <w:br/>
      </w:r>
      <w:r>
        <w:rPr>
          <w:rFonts w:hint="eastAsia"/>
        </w:rPr>
        <w:t>　　表 乙烯利行业供应链分析</w:t>
      </w:r>
      <w:r>
        <w:rPr>
          <w:rFonts w:hint="eastAsia"/>
        </w:rPr>
        <w:br/>
      </w:r>
      <w:r>
        <w:rPr>
          <w:rFonts w:hint="eastAsia"/>
        </w:rPr>
        <w:t>　　表 乙烯利上游原料供应商</w:t>
      </w:r>
      <w:r>
        <w:rPr>
          <w:rFonts w:hint="eastAsia"/>
        </w:rPr>
        <w:br/>
      </w:r>
      <w:r>
        <w:rPr>
          <w:rFonts w:hint="eastAsia"/>
        </w:rPr>
        <w:t>　　表 乙烯利行业主要下游客户</w:t>
      </w:r>
      <w:r>
        <w:rPr>
          <w:rFonts w:hint="eastAsia"/>
        </w:rPr>
        <w:br/>
      </w:r>
      <w:r>
        <w:rPr>
          <w:rFonts w:hint="eastAsia"/>
        </w:rPr>
        <w:t>　　表 乙烯利行业典型经销商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69a10559f451e" w:history="1">
        <w:r>
          <w:rPr>
            <w:rStyle w:val="Hyperlink"/>
          </w:rPr>
          <w:t>2025-2031年全球与中国乙烯利行业发展调研及前景分析报告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69a10559f451e" w:history="1">
        <w:r>
          <w:rPr>
            <w:rStyle w:val="Hyperlink"/>
          </w:rPr>
          <w:t>https://www.20087.com/6/01/YiXiLiDeXianZhuangYuFaZhanQianJing.html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和乙烯的区别、乙烯利催熟剂对人体有没有什么危害、40%乙烯利的使用方法、乙烯利和乙烯的区别、乙烯利催熟的方法、乙烯利催熟果实的最佳处理方法、乙烯利与磷酸二氢钾能混用吗、乙烯利有毒吗、胺鲜酯膨大特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c0a28b1447f0" w:history="1">
      <w:r>
        <w:rPr>
          <w:rStyle w:val="Hyperlink"/>
        </w:rPr>
        <w:t>2025-2031年全球与中国乙烯利行业发展调研及前景分析报告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XiLiDeXianZhuangYuFaZhanQianJing.html" TargetMode="External" Id="Rebc69a10559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XiLiDeXianZhuangYuFaZhanQianJing.html" TargetMode="External" Id="R5b5ac0a28b14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2025-03-27T00:52:00Z</dcterms:created>
  <dcterms:modified xsi:type="dcterms:W3CDTF">2025-03-27T01:52:00Z</dcterms:modified>
  <dc:subject>2025-2031年全球与中国乙烯利行业发展调研及前景分析报告</dc:subject>
  <dc:title>2025-2031年全球与中国乙烯利行业发展调研及前景分析报告</dc:title>
  <cp:keywords>2025-2031年全球与中国乙烯利行业发展调研及前景分析报告</cp:keywords>
  <dc:description>2025-2031年全球与中国乙烯利行业发展调研及前景分析报告</dc:description>
</cp:coreProperties>
</file>